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E0824" w14:textId="77777777" w:rsidR="000663BC" w:rsidRPr="00B942AD" w:rsidRDefault="000663BC" w:rsidP="000663BC">
      <w:pPr>
        <w:pStyle w:val="NormalWeb3"/>
        <w:shd w:val="clear" w:color="auto" w:fill="FFFFFF"/>
        <w:ind w:firstLine="708"/>
        <w:jc w:val="center"/>
        <w:rPr>
          <w:color w:val="000000"/>
        </w:rPr>
      </w:pPr>
      <w:r w:rsidRPr="00B942AD">
        <w:rPr>
          <w:color w:val="000000"/>
        </w:rPr>
        <w:t>MUHAMMED HAMDİ YAZIR ANADOLU İMAM HATİP LİSESİ MÜDÜRLÜĞÜNE</w:t>
      </w:r>
    </w:p>
    <w:p w14:paraId="4E0AF850" w14:textId="77777777" w:rsidR="000663BC" w:rsidRPr="00B942AD" w:rsidRDefault="000663BC" w:rsidP="000663BC">
      <w:pPr>
        <w:pStyle w:val="NormalWeb3"/>
        <w:shd w:val="clear" w:color="auto" w:fill="FFFFFF"/>
        <w:ind w:firstLine="708"/>
        <w:jc w:val="center"/>
        <w:rPr>
          <w:color w:val="000000"/>
        </w:rPr>
      </w:pPr>
    </w:p>
    <w:p w14:paraId="15E4E77D" w14:textId="77777777" w:rsidR="000663BC" w:rsidRPr="00B942AD" w:rsidRDefault="000663BC" w:rsidP="000663BC">
      <w:pPr>
        <w:pStyle w:val="NormalWeb3"/>
        <w:shd w:val="clear" w:color="auto" w:fill="FFFFFF"/>
        <w:ind w:firstLine="708"/>
        <w:rPr>
          <w:color w:val="000000"/>
        </w:rPr>
      </w:pPr>
      <w:r w:rsidRPr="00B942AD">
        <w:rPr>
          <w:color w:val="000000"/>
        </w:rPr>
        <w:t>06.02.2026 tarihinde 10 sınıfında saat 12:40 itibari ile aşağıdaki gündem maddelerine göre veli toplantısı düzenlemek istiyorum.</w:t>
      </w:r>
    </w:p>
    <w:p w14:paraId="09915266" w14:textId="77777777" w:rsidR="000663BC" w:rsidRPr="00B942AD" w:rsidRDefault="000663BC" w:rsidP="000663BC">
      <w:pPr>
        <w:pStyle w:val="NormalWeb3"/>
        <w:shd w:val="clear" w:color="auto" w:fill="FFFFFF"/>
        <w:ind w:firstLine="708"/>
        <w:rPr>
          <w:color w:val="000000"/>
        </w:rPr>
      </w:pPr>
      <w:r w:rsidRPr="00B942AD">
        <w:rPr>
          <w:color w:val="000000"/>
        </w:rPr>
        <w:t>Gereğini arz ederim. </w:t>
      </w:r>
    </w:p>
    <w:p w14:paraId="2568B3C2" w14:textId="77777777" w:rsidR="000663BC" w:rsidRPr="00B942AD" w:rsidRDefault="000663BC" w:rsidP="002D16E3">
      <w:pPr>
        <w:jc w:val="center"/>
        <w:rPr>
          <w:b/>
        </w:rPr>
      </w:pPr>
    </w:p>
    <w:p w14:paraId="6713E5FF" w14:textId="77777777" w:rsidR="000663BC" w:rsidRPr="00B942AD" w:rsidRDefault="000663BC" w:rsidP="002D16E3">
      <w:pPr>
        <w:jc w:val="center"/>
        <w:rPr>
          <w:b/>
        </w:rPr>
      </w:pPr>
    </w:p>
    <w:tbl>
      <w:tblPr>
        <w:tblW w:w="0" w:type="auto"/>
        <w:tblLook w:val="04A0" w:firstRow="1" w:lastRow="0" w:firstColumn="1" w:lastColumn="0" w:noHBand="0" w:noVBand="1"/>
      </w:tblPr>
      <w:tblGrid>
        <w:gridCol w:w="3070"/>
        <w:gridCol w:w="2708"/>
        <w:gridCol w:w="3434"/>
      </w:tblGrid>
      <w:tr w:rsidR="000663BC" w:rsidRPr="00B942AD" w14:paraId="7A53EFFA" w14:textId="77777777" w:rsidTr="008516F1">
        <w:tc>
          <w:tcPr>
            <w:tcW w:w="3070" w:type="dxa"/>
            <w:shd w:val="clear" w:color="auto" w:fill="auto"/>
          </w:tcPr>
          <w:p w14:paraId="434740AF" w14:textId="77777777" w:rsidR="000663BC" w:rsidRPr="00B942AD" w:rsidRDefault="000663BC" w:rsidP="008516F1">
            <w:pPr>
              <w:pStyle w:val="NormalWeb3"/>
              <w:rPr>
                <w:color w:val="000000"/>
                <w:u w:val="single"/>
              </w:rPr>
            </w:pPr>
            <w:bookmarkStart w:id="0" w:name="_Hlk111417374"/>
          </w:p>
        </w:tc>
        <w:tc>
          <w:tcPr>
            <w:tcW w:w="2708" w:type="dxa"/>
            <w:shd w:val="clear" w:color="auto" w:fill="auto"/>
          </w:tcPr>
          <w:p w14:paraId="1F895C68" w14:textId="77777777" w:rsidR="000663BC" w:rsidRPr="00B942AD" w:rsidRDefault="000663BC" w:rsidP="008516F1">
            <w:pPr>
              <w:pStyle w:val="NormalWeb3"/>
              <w:rPr>
                <w:color w:val="000000"/>
                <w:u w:val="single"/>
              </w:rPr>
            </w:pPr>
          </w:p>
        </w:tc>
        <w:tc>
          <w:tcPr>
            <w:tcW w:w="3434" w:type="dxa"/>
            <w:shd w:val="clear" w:color="auto" w:fill="auto"/>
            <w:hideMark/>
          </w:tcPr>
          <w:p w14:paraId="73AACBA8" w14:textId="77777777" w:rsidR="000663BC" w:rsidRPr="00B942AD" w:rsidRDefault="000663BC" w:rsidP="008516F1">
            <w:pPr>
              <w:pStyle w:val="NormalWeb3"/>
              <w:jc w:val="center"/>
              <w:rPr>
                <w:color w:val="000000"/>
              </w:rPr>
            </w:pPr>
            <w:r w:rsidRPr="00B942AD">
              <w:rPr>
                <w:color w:val="000000"/>
              </w:rPr>
              <w:t>Halit GÜR</w:t>
            </w:r>
          </w:p>
        </w:tc>
      </w:tr>
      <w:tr w:rsidR="000663BC" w:rsidRPr="00B942AD" w14:paraId="456125B0" w14:textId="77777777" w:rsidTr="008516F1">
        <w:tc>
          <w:tcPr>
            <w:tcW w:w="3070" w:type="dxa"/>
            <w:shd w:val="clear" w:color="auto" w:fill="auto"/>
          </w:tcPr>
          <w:p w14:paraId="012A4515" w14:textId="77777777" w:rsidR="000663BC" w:rsidRPr="00B942AD" w:rsidRDefault="000663BC" w:rsidP="008516F1">
            <w:pPr>
              <w:pStyle w:val="NormalWeb3"/>
              <w:rPr>
                <w:color w:val="000000"/>
                <w:u w:val="single"/>
              </w:rPr>
            </w:pPr>
          </w:p>
        </w:tc>
        <w:tc>
          <w:tcPr>
            <w:tcW w:w="2708" w:type="dxa"/>
            <w:shd w:val="clear" w:color="auto" w:fill="auto"/>
          </w:tcPr>
          <w:p w14:paraId="4DA8E276" w14:textId="77777777" w:rsidR="000663BC" w:rsidRPr="00B942AD" w:rsidRDefault="000663BC" w:rsidP="008516F1">
            <w:pPr>
              <w:pStyle w:val="NormalWeb3"/>
              <w:rPr>
                <w:color w:val="000000"/>
                <w:u w:val="single"/>
              </w:rPr>
            </w:pPr>
          </w:p>
        </w:tc>
        <w:tc>
          <w:tcPr>
            <w:tcW w:w="3434" w:type="dxa"/>
            <w:shd w:val="clear" w:color="auto" w:fill="auto"/>
            <w:hideMark/>
          </w:tcPr>
          <w:p w14:paraId="6304ACAC" w14:textId="77777777" w:rsidR="000663BC" w:rsidRPr="00B942AD" w:rsidRDefault="000663BC" w:rsidP="008516F1">
            <w:pPr>
              <w:pStyle w:val="NormalWeb3"/>
              <w:jc w:val="center"/>
              <w:rPr>
                <w:color w:val="000000"/>
              </w:rPr>
            </w:pPr>
            <w:r w:rsidRPr="00B942AD">
              <w:rPr>
                <w:color w:val="000000"/>
              </w:rPr>
              <w:t>10 Sınıf Öğretmeni</w:t>
            </w:r>
          </w:p>
        </w:tc>
        <w:bookmarkEnd w:id="0"/>
      </w:tr>
    </w:tbl>
    <w:p w14:paraId="0F4AC27D" w14:textId="77777777" w:rsidR="000663BC" w:rsidRPr="00B942AD" w:rsidRDefault="000663BC" w:rsidP="002D16E3">
      <w:pPr>
        <w:jc w:val="center"/>
        <w:rPr>
          <w:b/>
        </w:rPr>
      </w:pPr>
    </w:p>
    <w:p w14:paraId="130210D0" w14:textId="77777777" w:rsidR="000663BC" w:rsidRPr="00B942AD" w:rsidRDefault="000663BC" w:rsidP="002D16E3">
      <w:pPr>
        <w:jc w:val="center"/>
        <w:rPr>
          <w:b/>
        </w:rPr>
      </w:pPr>
    </w:p>
    <w:p w14:paraId="29DA837E" w14:textId="77777777" w:rsidR="000663BC" w:rsidRPr="00B942AD" w:rsidRDefault="000663BC" w:rsidP="000663BC">
      <w:pPr>
        <w:ind w:left="360"/>
        <w:jc w:val="center"/>
      </w:pPr>
      <w:r w:rsidRPr="00B942AD">
        <w:t>TOPLANTI GÜNDEM MADDELERİ</w:t>
      </w:r>
    </w:p>
    <w:p w14:paraId="5E0E553F" w14:textId="77777777" w:rsidR="000663BC" w:rsidRPr="00B942AD" w:rsidRDefault="000663BC" w:rsidP="002D16E3">
      <w:pPr>
        <w:jc w:val="center"/>
        <w:rPr>
          <w:b/>
        </w:rPr>
      </w:pPr>
    </w:p>
    <w:p w14:paraId="1A986C3C" w14:textId="77777777" w:rsidR="000663BC" w:rsidRPr="00B942AD" w:rsidRDefault="000663BC" w:rsidP="002D16E3">
      <w:pPr>
        <w:jc w:val="center"/>
        <w:rPr>
          <w:b/>
        </w:rPr>
      </w:pPr>
    </w:p>
    <w:p w14:paraId="5F04047C" w14:textId="77777777" w:rsidR="000663BC" w:rsidRPr="00B942AD" w:rsidRDefault="000663BC" w:rsidP="000663BC">
      <w:pPr>
        <w:numPr>
          <w:ilvl w:val="0"/>
          <w:numId w:val="17"/>
        </w:numPr>
        <w:spacing w:after="100" w:afterAutospacing="1" w:line="276" w:lineRule="auto"/>
        <w:ind w:left="1259" w:hanging="357"/>
        <w:rPr>
          <w:rFonts w:eastAsia="Calibri"/>
        </w:rPr>
      </w:pPr>
      <w:r w:rsidRPr="00B942AD">
        <w:rPr>
          <w:rFonts w:eastAsia="Calibri"/>
        </w:rPr>
        <w:t>Açılış, Yoklama, Saygı Duruşu ve İstiklal Marşının Okunması</w:t>
      </w:r>
    </w:p>
    <w:p w14:paraId="2D454D6C" w14:textId="5F645494" w:rsidR="000663BC" w:rsidRPr="00B942AD" w:rsidRDefault="000663BC" w:rsidP="000663BC">
      <w:pPr>
        <w:numPr>
          <w:ilvl w:val="0"/>
          <w:numId w:val="17"/>
        </w:numPr>
        <w:spacing w:after="100" w:afterAutospacing="1" w:line="276" w:lineRule="auto"/>
        <w:ind w:left="1259" w:hanging="357"/>
        <w:rPr>
          <w:rFonts w:eastAsia="Calibri"/>
        </w:rPr>
      </w:pPr>
      <w:r w:rsidRPr="00B942AD">
        <w:rPr>
          <w:rFonts w:eastAsia="Calibri"/>
        </w:rPr>
        <w:t xml:space="preserve">Personel ile Velilerin </w:t>
      </w:r>
      <w:r w:rsidR="004C40F6" w:rsidRPr="00B942AD">
        <w:rPr>
          <w:rFonts w:eastAsia="Calibri"/>
        </w:rPr>
        <w:t xml:space="preserve">Tekrardan </w:t>
      </w:r>
      <w:r w:rsidRPr="00B942AD">
        <w:rPr>
          <w:rFonts w:eastAsia="Calibri"/>
        </w:rPr>
        <w:t>Tanışması ve okulun durumu</w:t>
      </w:r>
    </w:p>
    <w:p w14:paraId="56B7F7CF" w14:textId="77777777" w:rsidR="000663BC" w:rsidRPr="00B942AD" w:rsidRDefault="000663BC" w:rsidP="000663BC">
      <w:pPr>
        <w:numPr>
          <w:ilvl w:val="0"/>
          <w:numId w:val="17"/>
        </w:numPr>
        <w:spacing w:after="100" w:afterAutospacing="1" w:line="276" w:lineRule="auto"/>
        <w:ind w:left="1259" w:hanging="357"/>
        <w:rPr>
          <w:rFonts w:eastAsia="Calibri"/>
        </w:rPr>
      </w:pPr>
      <w:r w:rsidRPr="00B942AD">
        <w:rPr>
          <w:rFonts w:eastAsia="Calibri"/>
        </w:rPr>
        <w:t>Öğrenci Kılık-Kıyafet Tertip ve Düzeni Hakkında Görüşülmesi</w:t>
      </w:r>
    </w:p>
    <w:p w14:paraId="6AAA964A" w14:textId="77777777" w:rsidR="000663BC" w:rsidRPr="00B942AD" w:rsidRDefault="000663BC" w:rsidP="000663BC">
      <w:pPr>
        <w:numPr>
          <w:ilvl w:val="0"/>
          <w:numId w:val="17"/>
        </w:numPr>
        <w:spacing w:after="100" w:afterAutospacing="1" w:line="276" w:lineRule="auto"/>
        <w:ind w:left="1259" w:hanging="357"/>
        <w:rPr>
          <w:rFonts w:eastAsia="Calibri"/>
        </w:rPr>
      </w:pPr>
      <w:r w:rsidRPr="00B942AD">
        <w:rPr>
          <w:rFonts w:eastAsia="Calibri"/>
        </w:rPr>
        <w:t xml:space="preserve">Öğrenci Devam-Devamsızlıkları Hakkında Görüşülmesi, Devamsızlık Mektuplarının Verilmesi </w:t>
      </w:r>
    </w:p>
    <w:p w14:paraId="2D5489C6" w14:textId="261C4BAB" w:rsidR="000663BC" w:rsidRPr="00B942AD" w:rsidRDefault="000663BC" w:rsidP="000663BC">
      <w:pPr>
        <w:numPr>
          <w:ilvl w:val="0"/>
          <w:numId w:val="17"/>
        </w:numPr>
        <w:spacing w:after="100" w:afterAutospacing="1" w:line="276" w:lineRule="auto"/>
        <w:ind w:left="1259" w:hanging="357"/>
        <w:rPr>
          <w:rFonts w:eastAsia="Calibri"/>
        </w:rPr>
      </w:pPr>
      <w:r w:rsidRPr="00B942AD">
        <w:rPr>
          <w:rFonts w:eastAsia="Calibri"/>
        </w:rPr>
        <w:t>I. Yarıyılın Değerlendirilmesi (Başarı, Disiplin, Devam)</w:t>
      </w:r>
    </w:p>
    <w:p w14:paraId="1F363232" w14:textId="268FB4B1" w:rsidR="000663BC" w:rsidRPr="00B942AD" w:rsidRDefault="000663BC" w:rsidP="000663BC">
      <w:pPr>
        <w:numPr>
          <w:ilvl w:val="0"/>
          <w:numId w:val="17"/>
        </w:numPr>
        <w:spacing w:after="100" w:afterAutospacing="1" w:line="276" w:lineRule="auto"/>
        <w:ind w:left="1259" w:hanging="357"/>
        <w:rPr>
          <w:rFonts w:eastAsia="Calibri"/>
        </w:rPr>
      </w:pPr>
      <w:r w:rsidRPr="00B942AD">
        <w:rPr>
          <w:rFonts w:eastAsia="Calibri"/>
        </w:rPr>
        <w:t>II. Yarıyıl için Alınacak Önlemlerin Konuşulması (Başarı, Disiplin, Devam)</w:t>
      </w:r>
    </w:p>
    <w:p w14:paraId="7D3063A7" w14:textId="77777777" w:rsidR="000663BC" w:rsidRPr="00B942AD" w:rsidRDefault="000663BC" w:rsidP="000663BC">
      <w:pPr>
        <w:numPr>
          <w:ilvl w:val="0"/>
          <w:numId w:val="17"/>
        </w:numPr>
        <w:spacing w:after="100" w:afterAutospacing="1" w:line="276" w:lineRule="auto"/>
        <w:ind w:left="1259" w:hanging="357"/>
        <w:rPr>
          <w:rFonts w:eastAsia="Calibri"/>
        </w:rPr>
      </w:pPr>
      <w:r w:rsidRPr="00B942AD">
        <w:rPr>
          <w:rFonts w:eastAsia="Calibri"/>
        </w:rPr>
        <w:t>Okul Taşıma Sisteminin, Aksaklıkların, Alınan/Alınacak Önlemlerin Görüşülmesi</w:t>
      </w:r>
    </w:p>
    <w:p w14:paraId="446C066A" w14:textId="77777777" w:rsidR="000663BC" w:rsidRPr="00B942AD" w:rsidRDefault="000663BC" w:rsidP="000663BC">
      <w:pPr>
        <w:numPr>
          <w:ilvl w:val="0"/>
          <w:numId w:val="17"/>
        </w:numPr>
        <w:spacing w:after="100" w:afterAutospacing="1" w:line="276" w:lineRule="auto"/>
        <w:ind w:left="1259" w:hanging="357"/>
        <w:rPr>
          <w:rFonts w:eastAsia="Calibri"/>
        </w:rPr>
      </w:pPr>
      <w:r w:rsidRPr="00B942AD">
        <w:rPr>
          <w:rFonts w:eastAsia="Calibri"/>
        </w:rPr>
        <w:t>Öğrenci Başarısı için Okul-Veli İşbirliğinin Önemi ile Ortak Çalışmaların Görüşülmesi</w:t>
      </w:r>
    </w:p>
    <w:p w14:paraId="28CB8B5F" w14:textId="50A3ABEC" w:rsidR="000663BC" w:rsidRPr="00B942AD" w:rsidRDefault="000663BC" w:rsidP="000663BC">
      <w:pPr>
        <w:numPr>
          <w:ilvl w:val="0"/>
          <w:numId w:val="17"/>
        </w:numPr>
        <w:spacing w:after="100" w:afterAutospacing="1" w:line="276" w:lineRule="auto"/>
        <w:ind w:left="1259" w:hanging="357"/>
        <w:rPr>
          <w:rFonts w:eastAsia="Calibri"/>
        </w:rPr>
      </w:pPr>
      <w:r w:rsidRPr="00B942AD">
        <w:rPr>
          <w:rFonts w:eastAsia="Calibri"/>
        </w:rPr>
        <w:t>Velilerin Sınıf/Şube Rehber Öğretmenleriyle Bireysel Görüşmeler</w:t>
      </w:r>
      <w:r w:rsidR="00CD16DA" w:rsidRPr="00B942AD">
        <w:rPr>
          <w:rFonts w:eastAsia="Calibri"/>
        </w:rPr>
        <w:t>i</w:t>
      </w:r>
      <w:r w:rsidRPr="00B942AD">
        <w:rPr>
          <w:rFonts w:eastAsia="Calibri"/>
        </w:rPr>
        <w:t xml:space="preserve"> </w:t>
      </w:r>
    </w:p>
    <w:p w14:paraId="23AE89F7" w14:textId="77777777" w:rsidR="000663BC" w:rsidRPr="00B942AD" w:rsidRDefault="000663BC" w:rsidP="000663BC">
      <w:pPr>
        <w:numPr>
          <w:ilvl w:val="0"/>
          <w:numId w:val="17"/>
        </w:numPr>
        <w:spacing w:after="100" w:afterAutospacing="1" w:line="276" w:lineRule="auto"/>
        <w:ind w:left="1259" w:hanging="357"/>
        <w:rPr>
          <w:rFonts w:eastAsia="Calibri"/>
        </w:rPr>
      </w:pPr>
      <w:r w:rsidRPr="00B942AD">
        <w:rPr>
          <w:rFonts w:eastAsia="Calibri"/>
        </w:rPr>
        <w:t>Kapanış</w:t>
      </w:r>
    </w:p>
    <w:p w14:paraId="2B701C85" w14:textId="77777777" w:rsidR="000663BC" w:rsidRPr="00B942AD" w:rsidRDefault="000663BC" w:rsidP="002D16E3">
      <w:pPr>
        <w:jc w:val="center"/>
        <w:rPr>
          <w:b/>
        </w:rPr>
      </w:pPr>
    </w:p>
    <w:p w14:paraId="6A67E14E" w14:textId="77777777" w:rsidR="000663BC" w:rsidRPr="00B942AD" w:rsidRDefault="000663BC" w:rsidP="000663BC">
      <w:pPr>
        <w:pStyle w:val="NormalWeb3"/>
        <w:shd w:val="clear" w:color="auto" w:fill="FFFFFF"/>
        <w:jc w:val="center"/>
        <w:rPr>
          <w:color w:val="000000"/>
        </w:rPr>
      </w:pPr>
      <w:bookmarkStart w:id="1" w:name="_Hlk111469668"/>
      <w:r w:rsidRPr="00B942AD">
        <w:rPr>
          <w:color w:val="000000"/>
        </w:rPr>
        <w:t>OLUR</w:t>
      </w:r>
    </w:p>
    <w:p w14:paraId="2E3B60A7" w14:textId="77777777" w:rsidR="000663BC" w:rsidRPr="00B942AD" w:rsidRDefault="000663BC" w:rsidP="000663BC">
      <w:pPr>
        <w:pStyle w:val="NormalWeb3"/>
        <w:shd w:val="clear" w:color="auto" w:fill="FFFFFF"/>
        <w:spacing w:line="276" w:lineRule="auto"/>
        <w:jc w:val="center"/>
        <w:rPr>
          <w:color w:val="000000"/>
        </w:rPr>
      </w:pPr>
      <w:r w:rsidRPr="00B942AD">
        <w:rPr>
          <w:color w:val="000000"/>
        </w:rPr>
        <w:t>06.02.2026</w:t>
      </w:r>
    </w:p>
    <w:p w14:paraId="36F7AF0D" w14:textId="77777777" w:rsidR="000663BC" w:rsidRPr="00B942AD" w:rsidRDefault="000663BC" w:rsidP="000663BC">
      <w:pPr>
        <w:pStyle w:val="NormalWeb3"/>
        <w:shd w:val="clear" w:color="auto" w:fill="FFFFFF"/>
        <w:spacing w:line="276" w:lineRule="auto"/>
        <w:jc w:val="center"/>
        <w:rPr>
          <w:color w:val="000000"/>
        </w:rPr>
      </w:pPr>
      <w:r w:rsidRPr="00B942AD">
        <w:rPr>
          <w:color w:val="000000"/>
        </w:rPr>
        <w:t>Yüksel CAN</w:t>
      </w:r>
    </w:p>
    <w:p w14:paraId="57034B08" w14:textId="77777777" w:rsidR="000663BC" w:rsidRPr="00B942AD" w:rsidRDefault="000663BC" w:rsidP="000663BC">
      <w:pPr>
        <w:pStyle w:val="NormalWeb3"/>
        <w:shd w:val="clear" w:color="auto" w:fill="FFFFFF"/>
        <w:spacing w:line="276" w:lineRule="auto"/>
        <w:jc w:val="center"/>
        <w:rPr>
          <w:b/>
          <w:bCs/>
          <w:color w:val="000000"/>
        </w:rPr>
      </w:pPr>
      <w:r w:rsidRPr="00B942AD">
        <w:rPr>
          <w:b/>
          <w:bCs/>
          <w:color w:val="000000"/>
        </w:rPr>
        <w:t xml:space="preserve">Okul Müdürü </w:t>
      </w:r>
      <w:bookmarkEnd w:id="1"/>
    </w:p>
    <w:p w14:paraId="1624224D" w14:textId="79206997" w:rsidR="000663BC" w:rsidRPr="00B942AD" w:rsidRDefault="000663BC" w:rsidP="002D16E3">
      <w:pPr>
        <w:jc w:val="center"/>
        <w:rPr>
          <w:b/>
        </w:rPr>
      </w:pPr>
    </w:p>
    <w:p w14:paraId="6B7FC801" w14:textId="2028BBD6" w:rsidR="000663BC" w:rsidRPr="00B942AD" w:rsidRDefault="000663BC" w:rsidP="002D16E3">
      <w:pPr>
        <w:jc w:val="center"/>
        <w:rPr>
          <w:b/>
        </w:rPr>
      </w:pPr>
    </w:p>
    <w:p w14:paraId="55BAC2C1" w14:textId="78CE40EC" w:rsidR="000663BC" w:rsidRPr="00B942AD" w:rsidRDefault="000663BC" w:rsidP="002D16E3">
      <w:pPr>
        <w:jc w:val="center"/>
        <w:rPr>
          <w:b/>
        </w:rPr>
      </w:pPr>
    </w:p>
    <w:p w14:paraId="1B9DA3A2" w14:textId="099B481C" w:rsidR="000663BC" w:rsidRPr="00B942AD" w:rsidRDefault="000663BC" w:rsidP="002D16E3">
      <w:pPr>
        <w:jc w:val="center"/>
        <w:rPr>
          <w:b/>
        </w:rPr>
      </w:pPr>
    </w:p>
    <w:p w14:paraId="252A0DE0" w14:textId="59630A96" w:rsidR="000663BC" w:rsidRPr="00B942AD" w:rsidRDefault="000663BC" w:rsidP="002D16E3">
      <w:pPr>
        <w:jc w:val="center"/>
        <w:rPr>
          <w:b/>
        </w:rPr>
      </w:pPr>
    </w:p>
    <w:p w14:paraId="479A0FE2" w14:textId="7C602072" w:rsidR="000663BC" w:rsidRPr="00B942AD" w:rsidRDefault="000663BC" w:rsidP="002D16E3">
      <w:pPr>
        <w:jc w:val="center"/>
        <w:rPr>
          <w:b/>
        </w:rPr>
      </w:pPr>
    </w:p>
    <w:p w14:paraId="0EC9C355" w14:textId="6D57488D" w:rsidR="000663BC" w:rsidRPr="00B942AD" w:rsidRDefault="000663BC" w:rsidP="002D16E3">
      <w:pPr>
        <w:jc w:val="center"/>
        <w:rPr>
          <w:b/>
        </w:rPr>
      </w:pPr>
    </w:p>
    <w:p w14:paraId="48873DA9" w14:textId="075560BA" w:rsidR="000663BC" w:rsidRPr="00B942AD" w:rsidRDefault="000663BC" w:rsidP="002D16E3">
      <w:pPr>
        <w:jc w:val="center"/>
        <w:rPr>
          <w:b/>
        </w:rPr>
      </w:pPr>
    </w:p>
    <w:p w14:paraId="716C7B5C" w14:textId="7EB71130" w:rsidR="000663BC" w:rsidRDefault="000663BC" w:rsidP="002D16E3">
      <w:pPr>
        <w:jc w:val="center"/>
        <w:rPr>
          <w:b/>
        </w:rPr>
      </w:pPr>
    </w:p>
    <w:p w14:paraId="501B4CE2" w14:textId="77777777" w:rsidR="001A458A" w:rsidRPr="00B942AD" w:rsidRDefault="001A458A" w:rsidP="002D16E3">
      <w:pPr>
        <w:jc w:val="center"/>
        <w:rPr>
          <w:b/>
        </w:rPr>
      </w:pPr>
    </w:p>
    <w:p w14:paraId="5766A73C" w14:textId="77777777" w:rsidR="000663BC" w:rsidRPr="00B942AD" w:rsidRDefault="000663BC" w:rsidP="002D16E3">
      <w:pPr>
        <w:jc w:val="center"/>
        <w:rPr>
          <w:b/>
        </w:rPr>
      </w:pPr>
    </w:p>
    <w:p w14:paraId="7D751A47" w14:textId="77777777" w:rsidR="000663BC" w:rsidRPr="00B942AD" w:rsidRDefault="000663BC" w:rsidP="002D16E3">
      <w:pPr>
        <w:jc w:val="center"/>
        <w:rPr>
          <w:b/>
        </w:rPr>
      </w:pPr>
    </w:p>
    <w:p w14:paraId="16C02CEF" w14:textId="77777777" w:rsidR="000663BC" w:rsidRPr="00B942AD" w:rsidRDefault="000663BC" w:rsidP="000663BC">
      <w:pPr>
        <w:spacing w:after="120"/>
        <w:contextualSpacing/>
        <w:jc w:val="center"/>
        <w:rPr>
          <w:b/>
        </w:rPr>
      </w:pPr>
      <w:r w:rsidRPr="00B942AD">
        <w:rPr>
          <w:b/>
        </w:rPr>
        <w:lastRenderedPageBreak/>
        <w:t xml:space="preserve">2025-2026 EĞİTİM ÖĞRETİM YILI  </w:t>
      </w:r>
    </w:p>
    <w:p w14:paraId="65888EC2" w14:textId="77777777" w:rsidR="000663BC" w:rsidRPr="00B942AD" w:rsidRDefault="000663BC" w:rsidP="000663BC">
      <w:pPr>
        <w:spacing w:after="120"/>
        <w:contextualSpacing/>
        <w:jc w:val="center"/>
        <w:rPr>
          <w:b/>
        </w:rPr>
      </w:pPr>
      <w:r w:rsidRPr="00B942AD">
        <w:rPr>
          <w:b/>
        </w:rPr>
        <w:t>MUHAMMED HAMDİ YAZIR ANADOLU İMAM HATİP LİSESİ</w:t>
      </w:r>
    </w:p>
    <w:p w14:paraId="42D9A2AF" w14:textId="5C84BCE0" w:rsidR="000663BC" w:rsidRPr="00B942AD" w:rsidRDefault="000663BC" w:rsidP="000663BC">
      <w:pPr>
        <w:spacing w:after="120"/>
        <w:contextualSpacing/>
        <w:jc w:val="center"/>
        <w:rPr>
          <w:b/>
        </w:rPr>
      </w:pPr>
      <w:r w:rsidRPr="00B942AD">
        <w:rPr>
          <w:b/>
        </w:rPr>
        <w:t>10 SINIFI II. DÖNEM VELİ TOPLANTI TUTANAĞI</w:t>
      </w:r>
    </w:p>
    <w:p w14:paraId="4C5F599D" w14:textId="77777777" w:rsidR="008906B4" w:rsidRPr="00B942AD" w:rsidRDefault="008906B4" w:rsidP="002D16E3">
      <w:pPr>
        <w:jc w:val="center"/>
        <w:rPr>
          <w:b/>
          <w:u w:val="single"/>
        </w:rPr>
      </w:pPr>
    </w:p>
    <w:p w14:paraId="1E207C1B" w14:textId="77777777" w:rsidR="009F1645" w:rsidRPr="00B942AD" w:rsidRDefault="009F1645" w:rsidP="002D16E3">
      <w:pPr>
        <w:jc w:val="center"/>
        <w:rPr>
          <w:b/>
        </w:rPr>
      </w:pPr>
    </w:p>
    <w:p w14:paraId="5F45CA16" w14:textId="77777777" w:rsidR="009F1645" w:rsidRPr="00B942AD" w:rsidRDefault="009F1645" w:rsidP="002D16E3">
      <w:pPr>
        <w:jc w:val="center"/>
        <w:rPr>
          <w:b/>
        </w:rPr>
      </w:pPr>
    </w:p>
    <w:tbl>
      <w:tblPr>
        <w:tblW w:w="0" w:type="auto"/>
        <w:tblLook w:val="04A0" w:firstRow="1" w:lastRow="0" w:firstColumn="1" w:lastColumn="0" w:noHBand="0" w:noVBand="1"/>
      </w:tblPr>
      <w:tblGrid>
        <w:gridCol w:w="3637"/>
        <w:gridCol w:w="5651"/>
      </w:tblGrid>
      <w:tr w:rsidR="000663BC" w:rsidRPr="00B942AD" w14:paraId="1EB34E6B" w14:textId="77777777" w:rsidTr="008516F1">
        <w:tc>
          <w:tcPr>
            <w:tcW w:w="3794" w:type="dxa"/>
            <w:shd w:val="clear" w:color="auto" w:fill="auto"/>
            <w:hideMark/>
          </w:tcPr>
          <w:p w14:paraId="37FE2BB6" w14:textId="77777777" w:rsidR="000663BC" w:rsidRPr="00B942AD" w:rsidRDefault="000663BC" w:rsidP="008516F1">
            <w:bookmarkStart w:id="2" w:name="_Hlk111469693"/>
            <w:r w:rsidRPr="00B942AD">
              <w:rPr>
                <w:b/>
                <w:bCs/>
              </w:rPr>
              <w:t>TOPLANTI TARİHİ</w:t>
            </w:r>
          </w:p>
        </w:tc>
        <w:tc>
          <w:tcPr>
            <w:tcW w:w="5986" w:type="dxa"/>
            <w:shd w:val="clear" w:color="auto" w:fill="auto"/>
            <w:hideMark/>
          </w:tcPr>
          <w:p w14:paraId="2CDFBF1C" w14:textId="77777777" w:rsidR="000663BC" w:rsidRPr="00B942AD" w:rsidRDefault="000663BC" w:rsidP="008516F1">
            <w:pPr>
              <w:rPr>
                <w:b/>
                <w:bCs/>
              </w:rPr>
            </w:pPr>
            <w:r w:rsidRPr="00B942AD">
              <w:rPr>
                <w:b/>
                <w:bCs/>
              </w:rPr>
              <w:t>06.02.2026</w:t>
            </w:r>
          </w:p>
        </w:tc>
      </w:tr>
      <w:tr w:rsidR="000663BC" w:rsidRPr="00B942AD" w14:paraId="27357675" w14:textId="77777777" w:rsidTr="008516F1">
        <w:tc>
          <w:tcPr>
            <w:tcW w:w="3794" w:type="dxa"/>
            <w:shd w:val="clear" w:color="auto" w:fill="F2F2F2"/>
            <w:hideMark/>
          </w:tcPr>
          <w:p w14:paraId="5FD43004" w14:textId="77777777" w:rsidR="000663BC" w:rsidRPr="00B942AD" w:rsidRDefault="000663BC" w:rsidP="008516F1">
            <w:pPr>
              <w:rPr>
                <w:b/>
                <w:bCs/>
              </w:rPr>
            </w:pPr>
            <w:r w:rsidRPr="00B942AD">
              <w:rPr>
                <w:b/>
                <w:bCs/>
              </w:rPr>
              <w:t>TOPLANTI SAATİ</w:t>
            </w:r>
          </w:p>
        </w:tc>
        <w:tc>
          <w:tcPr>
            <w:tcW w:w="5986" w:type="dxa"/>
            <w:shd w:val="clear" w:color="auto" w:fill="F2F2F2"/>
            <w:hideMark/>
          </w:tcPr>
          <w:p w14:paraId="6A42FECA" w14:textId="77777777" w:rsidR="000663BC" w:rsidRPr="00B942AD" w:rsidRDefault="000663BC" w:rsidP="008516F1">
            <w:r w:rsidRPr="00B942AD">
              <w:t>12:40</w:t>
            </w:r>
          </w:p>
        </w:tc>
      </w:tr>
      <w:tr w:rsidR="000663BC" w:rsidRPr="00B942AD" w14:paraId="61D7CC59" w14:textId="77777777" w:rsidTr="008516F1">
        <w:tc>
          <w:tcPr>
            <w:tcW w:w="3794" w:type="dxa"/>
            <w:shd w:val="clear" w:color="auto" w:fill="auto"/>
            <w:hideMark/>
          </w:tcPr>
          <w:p w14:paraId="490E2FA2" w14:textId="77777777" w:rsidR="000663BC" w:rsidRPr="00B942AD" w:rsidRDefault="000663BC" w:rsidP="008516F1">
            <w:r w:rsidRPr="00B942AD">
              <w:rPr>
                <w:b/>
                <w:bCs/>
              </w:rPr>
              <w:t>TOPLANTI YERİ</w:t>
            </w:r>
          </w:p>
        </w:tc>
        <w:tc>
          <w:tcPr>
            <w:tcW w:w="5986" w:type="dxa"/>
            <w:shd w:val="clear" w:color="auto" w:fill="auto"/>
            <w:hideMark/>
          </w:tcPr>
          <w:p w14:paraId="40463E7B" w14:textId="77777777" w:rsidR="000663BC" w:rsidRPr="00B942AD" w:rsidRDefault="000663BC" w:rsidP="008516F1">
            <w:r w:rsidRPr="00B942AD">
              <w:t>10 Sınıfı</w:t>
            </w:r>
          </w:p>
        </w:tc>
      </w:tr>
      <w:tr w:rsidR="000663BC" w:rsidRPr="00B942AD" w14:paraId="7989DE55" w14:textId="77777777" w:rsidTr="008516F1">
        <w:tc>
          <w:tcPr>
            <w:tcW w:w="3794" w:type="dxa"/>
            <w:shd w:val="clear" w:color="auto" w:fill="F2F2F2"/>
            <w:hideMark/>
          </w:tcPr>
          <w:p w14:paraId="2EC7601A" w14:textId="77777777" w:rsidR="000663BC" w:rsidRPr="00B942AD" w:rsidRDefault="000663BC" w:rsidP="008516F1">
            <w:r w:rsidRPr="00B942AD">
              <w:rPr>
                <w:b/>
                <w:bCs/>
              </w:rPr>
              <w:t>TOPLANTI NO</w:t>
            </w:r>
          </w:p>
        </w:tc>
        <w:tc>
          <w:tcPr>
            <w:tcW w:w="5986" w:type="dxa"/>
            <w:shd w:val="clear" w:color="auto" w:fill="F2F2F2"/>
            <w:hideMark/>
          </w:tcPr>
          <w:p w14:paraId="31BEA342" w14:textId="137EDEBB" w:rsidR="000663BC" w:rsidRPr="00B942AD" w:rsidRDefault="000663BC" w:rsidP="008516F1">
            <w:r w:rsidRPr="00B942AD">
              <w:t>2</w:t>
            </w:r>
          </w:p>
        </w:tc>
      </w:tr>
      <w:bookmarkEnd w:id="2"/>
    </w:tbl>
    <w:p w14:paraId="38479020" w14:textId="77777777" w:rsidR="009F1645" w:rsidRPr="00B942AD" w:rsidRDefault="009F1645" w:rsidP="009F1645">
      <w:pPr>
        <w:tabs>
          <w:tab w:val="left" w:pos="240"/>
          <w:tab w:val="left" w:pos="2977"/>
        </w:tabs>
        <w:ind w:firstLine="567"/>
      </w:pPr>
    </w:p>
    <w:p w14:paraId="2C70E26F" w14:textId="77777777" w:rsidR="009F1645" w:rsidRPr="00B942AD" w:rsidRDefault="009F1645" w:rsidP="009F1645">
      <w:pPr>
        <w:tabs>
          <w:tab w:val="left" w:pos="240"/>
          <w:tab w:val="left" w:pos="2977"/>
        </w:tabs>
        <w:ind w:firstLine="567"/>
      </w:pPr>
    </w:p>
    <w:p w14:paraId="36865316" w14:textId="77777777" w:rsidR="000663BC" w:rsidRPr="00B942AD" w:rsidRDefault="000663BC" w:rsidP="000663BC">
      <w:pPr>
        <w:ind w:firstLine="708"/>
      </w:pPr>
      <w:r w:rsidRPr="00B942AD">
        <w:t>Veli Toplantısı 06.02.2026 tarihinde saat 12:40 itibari ile aşağıdaki gündem maddelerini görüşmek üzere gerçekleştirilmiş ve aşağıdaki kararlar alınmıştır.</w:t>
      </w:r>
    </w:p>
    <w:p w14:paraId="13846B6D" w14:textId="77777777" w:rsidR="0058342E" w:rsidRPr="00B942AD" w:rsidRDefault="0058342E" w:rsidP="00290F3E">
      <w:pPr>
        <w:ind w:firstLine="567"/>
        <w:jc w:val="both"/>
      </w:pPr>
    </w:p>
    <w:p w14:paraId="5A19FD21" w14:textId="77777777" w:rsidR="0058342E" w:rsidRPr="00B942AD" w:rsidRDefault="0058342E" w:rsidP="00290F3E">
      <w:pPr>
        <w:ind w:firstLine="567"/>
        <w:jc w:val="both"/>
      </w:pPr>
    </w:p>
    <w:p w14:paraId="7816D040" w14:textId="77777777" w:rsidR="000663BC" w:rsidRPr="00B942AD" w:rsidRDefault="000663BC" w:rsidP="000663BC">
      <w:pPr>
        <w:ind w:left="360"/>
        <w:jc w:val="center"/>
      </w:pPr>
      <w:r w:rsidRPr="00B942AD">
        <w:t>TOPLANTI GÜNDEM MADDELERİ</w:t>
      </w:r>
    </w:p>
    <w:p w14:paraId="44F90611" w14:textId="77777777" w:rsidR="0058342E" w:rsidRPr="00B942AD" w:rsidRDefault="0058342E" w:rsidP="0058342E">
      <w:pPr>
        <w:jc w:val="center"/>
        <w:rPr>
          <w:b/>
          <w:u w:val="single"/>
        </w:rPr>
      </w:pPr>
    </w:p>
    <w:p w14:paraId="6254C286" w14:textId="77777777" w:rsidR="000663BC" w:rsidRPr="00B942AD" w:rsidRDefault="000663BC" w:rsidP="000663BC">
      <w:pPr>
        <w:numPr>
          <w:ilvl w:val="0"/>
          <w:numId w:val="31"/>
        </w:numPr>
        <w:spacing w:after="100" w:afterAutospacing="1" w:line="276" w:lineRule="auto"/>
        <w:rPr>
          <w:rFonts w:eastAsia="Calibri"/>
        </w:rPr>
      </w:pPr>
      <w:r w:rsidRPr="00B942AD">
        <w:rPr>
          <w:rFonts w:eastAsia="Calibri"/>
        </w:rPr>
        <w:t>Açılış, Yoklama, Saygı Duruşu ve İstiklal Marşının Okunması</w:t>
      </w:r>
    </w:p>
    <w:p w14:paraId="70210A9A" w14:textId="77777777" w:rsidR="004C40F6" w:rsidRPr="00B942AD" w:rsidRDefault="004C40F6" w:rsidP="004C40F6">
      <w:pPr>
        <w:numPr>
          <w:ilvl w:val="0"/>
          <w:numId w:val="31"/>
        </w:numPr>
        <w:spacing w:after="100" w:afterAutospacing="1" w:line="276" w:lineRule="auto"/>
        <w:rPr>
          <w:rFonts w:eastAsia="Calibri"/>
        </w:rPr>
      </w:pPr>
      <w:r w:rsidRPr="00B942AD">
        <w:rPr>
          <w:rFonts w:eastAsia="Calibri"/>
        </w:rPr>
        <w:t>Personel ile Velilerin Tekrardan Tanışması ve okulun durumu</w:t>
      </w:r>
    </w:p>
    <w:p w14:paraId="0D6D04E5" w14:textId="77777777" w:rsidR="000663BC" w:rsidRPr="00B942AD" w:rsidRDefault="000663BC" w:rsidP="000663BC">
      <w:pPr>
        <w:numPr>
          <w:ilvl w:val="0"/>
          <w:numId w:val="31"/>
        </w:numPr>
        <w:spacing w:after="100" w:afterAutospacing="1" w:line="276" w:lineRule="auto"/>
        <w:ind w:left="1259" w:hanging="357"/>
        <w:rPr>
          <w:rFonts w:eastAsia="Calibri"/>
        </w:rPr>
      </w:pPr>
      <w:r w:rsidRPr="00B942AD">
        <w:rPr>
          <w:rFonts w:eastAsia="Calibri"/>
        </w:rPr>
        <w:t>Öğrenci Kılık-Kıyafet Tertip ve Düzeni Hakkında Görüşülmesi</w:t>
      </w:r>
    </w:p>
    <w:p w14:paraId="2A618EB3" w14:textId="77777777" w:rsidR="000663BC" w:rsidRPr="00B942AD" w:rsidRDefault="000663BC" w:rsidP="000663BC">
      <w:pPr>
        <w:numPr>
          <w:ilvl w:val="0"/>
          <w:numId w:val="31"/>
        </w:numPr>
        <w:spacing w:after="100" w:afterAutospacing="1" w:line="276" w:lineRule="auto"/>
        <w:ind w:left="1259" w:hanging="357"/>
        <w:rPr>
          <w:rFonts w:eastAsia="Calibri"/>
        </w:rPr>
      </w:pPr>
      <w:r w:rsidRPr="00B942AD">
        <w:rPr>
          <w:rFonts w:eastAsia="Calibri"/>
        </w:rPr>
        <w:t xml:space="preserve">Öğrenci Devam-Devamsızlıkları Hakkında Görüşülmesi, Devamsızlık Mektuplarının Verilmesi </w:t>
      </w:r>
    </w:p>
    <w:p w14:paraId="7BAC23C5" w14:textId="77777777" w:rsidR="000663BC" w:rsidRPr="00B942AD" w:rsidRDefault="000663BC" w:rsidP="000663BC">
      <w:pPr>
        <w:numPr>
          <w:ilvl w:val="0"/>
          <w:numId w:val="31"/>
        </w:numPr>
        <w:spacing w:after="100" w:afterAutospacing="1" w:line="276" w:lineRule="auto"/>
        <w:ind w:left="1259" w:hanging="357"/>
        <w:rPr>
          <w:rFonts w:eastAsia="Calibri"/>
        </w:rPr>
      </w:pPr>
      <w:r w:rsidRPr="00B942AD">
        <w:rPr>
          <w:rFonts w:eastAsia="Calibri"/>
        </w:rPr>
        <w:t>I. Yarıyılın Değerlendirilmesi (Başarı, Disiplin, Devam)</w:t>
      </w:r>
    </w:p>
    <w:p w14:paraId="15E525FE" w14:textId="77777777" w:rsidR="000663BC" w:rsidRPr="00B942AD" w:rsidRDefault="000663BC" w:rsidP="000663BC">
      <w:pPr>
        <w:numPr>
          <w:ilvl w:val="0"/>
          <w:numId w:val="31"/>
        </w:numPr>
        <w:spacing w:after="100" w:afterAutospacing="1" w:line="276" w:lineRule="auto"/>
        <w:ind w:left="1259" w:hanging="357"/>
        <w:rPr>
          <w:rFonts w:eastAsia="Calibri"/>
        </w:rPr>
      </w:pPr>
      <w:r w:rsidRPr="00B942AD">
        <w:rPr>
          <w:rFonts w:eastAsia="Calibri"/>
        </w:rPr>
        <w:t>II. Yarıyıl için Alınacak Önlemlerin Konuşulması (Başarı, Disiplin, Devam)</w:t>
      </w:r>
    </w:p>
    <w:p w14:paraId="12EF4AA2" w14:textId="77777777" w:rsidR="000663BC" w:rsidRPr="00B942AD" w:rsidRDefault="000663BC" w:rsidP="000663BC">
      <w:pPr>
        <w:numPr>
          <w:ilvl w:val="0"/>
          <w:numId w:val="31"/>
        </w:numPr>
        <w:spacing w:after="100" w:afterAutospacing="1" w:line="276" w:lineRule="auto"/>
        <w:ind w:left="1259" w:hanging="357"/>
        <w:rPr>
          <w:rFonts w:eastAsia="Calibri"/>
        </w:rPr>
      </w:pPr>
      <w:r w:rsidRPr="00B942AD">
        <w:rPr>
          <w:rFonts w:eastAsia="Calibri"/>
        </w:rPr>
        <w:t>Okul Taşıma Sisteminin, Aksaklıkların, Alınan/Alınacak Önlemlerin Görüşülmesi</w:t>
      </w:r>
    </w:p>
    <w:p w14:paraId="010ED5AA" w14:textId="77777777" w:rsidR="000663BC" w:rsidRPr="00B942AD" w:rsidRDefault="000663BC" w:rsidP="000663BC">
      <w:pPr>
        <w:numPr>
          <w:ilvl w:val="0"/>
          <w:numId w:val="31"/>
        </w:numPr>
        <w:spacing w:after="100" w:afterAutospacing="1" w:line="276" w:lineRule="auto"/>
        <w:ind w:left="1259" w:hanging="357"/>
        <w:rPr>
          <w:rFonts w:eastAsia="Calibri"/>
        </w:rPr>
      </w:pPr>
      <w:r w:rsidRPr="00B942AD">
        <w:rPr>
          <w:rFonts w:eastAsia="Calibri"/>
        </w:rPr>
        <w:t>Öğrenci Başarısı için Okul-Veli İşbirliğinin Önemi ile Ortak Çalışmaların Görüşülmesi</w:t>
      </w:r>
    </w:p>
    <w:p w14:paraId="535ABE8F" w14:textId="77777777" w:rsidR="000663BC" w:rsidRPr="00B942AD" w:rsidRDefault="000663BC" w:rsidP="000663BC">
      <w:pPr>
        <w:numPr>
          <w:ilvl w:val="0"/>
          <w:numId w:val="31"/>
        </w:numPr>
        <w:spacing w:after="100" w:afterAutospacing="1" w:line="276" w:lineRule="auto"/>
        <w:ind w:left="1259" w:hanging="357"/>
        <w:rPr>
          <w:rFonts w:eastAsia="Calibri"/>
        </w:rPr>
      </w:pPr>
      <w:r w:rsidRPr="00B942AD">
        <w:rPr>
          <w:rFonts w:eastAsia="Calibri"/>
        </w:rPr>
        <w:t>Velilerin Sınıf/Şube Rehber Öğretmenleriyle Sınıflarda Bireysel Görüşmeler ve ara karne dağıtılması için Toplantı Yapılması</w:t>
      </w:r>
    </w:p>
    <w:p w14:paraId="5B4D52B2" w14:textId="77777777" w:rsidR="000663BC" w:rsidRPr="00B942AD" w:rsidRDefault="000663BC" w:rsidP="000663BC">
      <w:pPr>
        <w:numPr>
          <w:ilvl w:val="0"/>
          <w:numId w:val="31"/>
        </w:numPr>
        <w:spacing w:after="100" w:afterAutospacing="1" w:line="276" w:lineRule="auto"/>
        <w:ind w:left="1259" w:hanging="357"/>
        <w:rPr>
          <w:rFonts w:eastAsia="Calibri"/>
        </w:rPr>
      </w:pPr>
      <w:r w:rsidRPr="00B942AD">
        <w:rPr>
          <w:rFonts w:eastAsia="Calibri"/>
        </w:rPr>
        <w:t>Kapanış</w:t>
      </w:r>
    </w:p>
    <w:p w14:paraId="49464C5A" w14:textId="77777777" w:rsidR="0058342E" w:rsidRPr="00B942AD" w:rsidRDefault="0058342E" w:rsidP="00290F3E">
      <w:pPr>
        <w:ind w:firstLine="567"/>
        <w:jc w:val="both"/>
      </w:pPr>
    </w:p>
    <w:p w14:paraId="28EC0412" w14:textId="77777777" w:rsidR="0058342E" w:rsidRPr="00B942AD" w:rsidRDefault="0058342E" w:rsidP="00290F3E">
      <w:pPr>
        <w:ind w:firstLine="567"/>
        <w:jc w:val="both"/>
      </w:pPr>
    </w:p>
    <w:p w14:paraId="0164E52F" w14:textId="77777777" w:rsidR="001C6E96" w:rsidRPr="00B942AD" w:rsidRDefault="001C6E96" w:rsidP="0058342E">
      <w:pPr>
        <w:ind w:firstLine="567"/>
        <w:contextualSpacing/>
        <w:jc w:val="both"/>
      </w:pPr>
    </w:p>
    <w:p w14:paraId="16B8E9DC" w14:textId="77777777" w:rsidR="009F1645" w:rsidRPr="00B942AD" w:rsidRDefault="009F1645" w:rsidP="0058342E">
      <w:pPr>
        <w:ind w:firstLine="567"/>
        <w:contextualSpacing/>
        <w:jc w:val="both"/>
      </w:pPr>
      <w:r w:rsidRPr="00B942AD">
        <w:t xml:space="preserve">Gündem Maddelerinin </w:t>
      </w:r>
      <w:r w:rsidR="0058342E" w:rsidRPr="00B942AD">
        <w:t xml:space="preserve">görüşülmesine </w:t>
      </w:r>
      <w:r w:rsidR="00B217AD" w:rsidRPr="00B942AD">
        <w:t>geçildi:</w:t>
      </w:r>
    </w:p>
    <w:p w14:paraId="4EF04FB9" w14:textId="28769E17" w:rsidR="0058342E" w:rsidRPr="00B942AD" w:rsidRDefault="0058342E" w:rsidP="000663BC">
      <w:pPr>
        <w:jc w:val="center"/>
        <w:rPr>
          <w:color w:val="000000"/>
        </w:rPr>
      </w:pPr>
      <w:r w:rsidRPr="00B942AD">
        <w:br w:type="page"/>
      </w:r>
      <w:bookmarkStart w:id="3" w:name="_Hlk111417908"/>
      <w:r w:rsidR="000663BC" w:rsidRPr="00B942AD">
        <w:rPr>
          <w:color w:val="000000"/>
        </w:rPr>
        <w:lastRenderedPageBreak/>
        <w:t>GÜNDEM MADDELERİNİN GÖRÜŞÜLMESİ</w:t>
      </w:r>
      <w:bookmarkEnd w:id="3"/>
    </w:p>
    <w:p w14:paraId="742F5764" w14:textId="5D946100" w:rsidR="0058342E" w:rsidRPr="00B942AD" w:rsidRDefault="0058342E" w:rsidP="0058342E">
      <w:pPr>
        <w:jc w:val="center"/>
        <w:rPr>
          <w:b/>
          <w:u w:val="single"/>
        </w:rPr>
      </w:pPr>
    </w:p>
    <w:p w14:paraId="3F0D9B08" w14:textId="00E06550" w:rsidR="004C40F6" w:rsidRPr="00B942AD" w:rsidRDefault="004C40F6" w:rsidP="004C40F6">
      <w:pPr>
        <w:pStyle w:val="ListeParagraf"/>
        <w:spacing w:line="360" w:lineRule="auto"/>
        <w:ind w:left="0" w:firstLine="708"/>
        <w:jc w:val="both"/>
        <w:rPr>
          <w:rFonts w:ascii="Times New Roman" w:hAnsi="Times New Roman"/>
          <w:b/>
          <w:bCs/>
          <w:sz w:val="24"/>
          <w:szCs w:val="24"/>
          <w:u w:val="single"/>
        </w:rPr>
      </w:pPr>
      <w:r w:rsidRPr="00B942AD">
        <w:rPr>
          <w:rFonts w:ascii="Times New Roman" w:hAnsi="Times New Roman"/>
          <w:bCs/>
          <w:color w:val="000000"/>
          <w:sz w:val="24"/>
          <w:szCs w:val="24"/>
        </w:rPr>
        <w:t>MUHAMMED HAMDİ YAZIR ANADOLU İMAM HATİP LİSESİ</w:t>
      </w:r>
      <w:r w:rsidRPr="00B942AD">
        <w:rPr>
          <w:rFonts w:ascii="Times New Roman" w:hAnsi="Times New Roman"/>
          <w:color w:val="000000"/>
          <w:sz w:val="24"/>
          <w:szCs w:val="24"/>
        </w:rPr>
        <w:t>, 10 sınıfında 06.02.2026 tarihinde saat 12:40 itibari ile yapılan 10 sınıfı I</w:t>
      </w:r>
      <w:r w:rsidR="001F5A12">
        <w:rPr>
          <w:rFonts w:ascii="Times New Roman" w:hAnsi="Times New Roman"/>
          <w:color w:val="000000"/>
          <w:sz w:val="24"/>
          <w:szCs w:val="24"/>
        </w:rPr>
        <w:t>I</w:t>
      </w:r>
      <w:r w:rsidRPr="00B942AD">
        <w:rPr>
          <w:rFonts w:ascii="Times New Roman" w:hAnsi="Times New Roman"/>
          <w:color w:val="000000"/>
          <w:sz w:val="24"/>
          <w:szCs w:val="24"/>
        </w:rPr>
        <w:t xml:space="preserve">. dönem veli toplantısında aşağıdaki gündem maddeleri konuşulmuştur. Alınan kararlar gündem maddelerinde belirtilmiştir. </w:t>
      </w:r>
    </w:p>
    <w:p w14:paraId="3394A3DF" w14:textId="77777777" w:rsidR="004C40F6" w:rsidRPr="00B942AD" w:rsidRDefault="004C40F6" w:rsidP="0058342E">
      <w:pPr>
        <w:jc w:val="center"/>
        <w:rPr>
          <w:b/>
          <w:u w:val="single"/>
        </w:rPr>
      </w:pPr>
    </w:p>
    <w:p w14:paraId="57387E21" w14:textId="77777777" w:rsidR="0058342E" w:rsidRPr="00B942AD" w:rsidRDefault="0058342E" w:rsidP="008906B4">
      <w:pPr>
        <w:numPr>
          <w:ilvl w:val="0"/>
          <w:numId w:val="19"/>
        </w:numPr>
        <w:tabs>
          <w:tab w:val="num" w:pos="993"/>
        </w:tabs>
        <w:spacing w:after="100" w:afterAutospacing="1" w:line="276" w:lineRule="auto"/>
        <w:ind w:left="0" w:firstLine="567"/>
        <w:contextualSpacing/>
        <w:jc w:val="both"/>
        <w:rPr>
          <w:rFonts w:eastAsia="Calibri"/>
          <w:b/>
        </w:rPr>
      </w:pPr>
      <w:r w:rsidRPr="00B942AD">
        <w:rPr>
          <w:rFonts w:eastAsia="Calibri"/>
          <w:b/>
        </w:rPr>
        <w:t>Açılış, Yoklama, Saygı Duruşu ve İstiklal Marşının Okunması</w:t>
      </w:r>
    </w:p>
    <w:p w14:paraId="530D84A0" w14:textId="23904D20" w:rsidR="008906B4" w:rsidRPr="00B942AD" w:rsidRDefault="004C40F6" w:rsidP="004C40F6">
      <w:pPr>
        <w:tabs>
          <w:tab w:val="num" w:pos="993"/>
        </w:tabs>
        <w:spacing w:after="100" w:afterAutospacing="1" w:line="276" w:lineRule="auto"/>
        <w:ind w:left="567"/>
        <w:contextualSpacing/>
        <w:jc w:val="both"/>
        <w:rPr>
          <w:bCs/>
        </w:rPr>
      </w:pPr>
      <w:r w:rsidRPr="00B942AD">
        <w:rPr>
          <w:bCs/>
        </w:rPr>
        <w:tab/>
        <w:t xml:space="preserve">Toplantının açılış konuşması Sınıf Rehber Öğretmeni </w:t>
      </w:r>
      <w:bookmarkStart w:id="4" w:name="_Hlk83154188"/>
      <w:r w:rsidRPr="00B942AD">
        <w:rPr>
          <w:b/>
        </w:rPr>
        <w:t>Halit GÜR</w:t>
      </w:r>
      <w:r w:rsidRPr="00B942AD">
        <w:rPr>
          <w:bCs/>
        </w:rPr>
        <w:t xml:space="preserve"> </w:t>
      </w:r>
      <w:bookmarkEnd w:id="4"/>
      <w:r w:rsidRPr="00B942AD">
        <w:rPr>
          <w:bCs/>
        </w:rPr>
        <w:t>tarafından yapılarak tüm velilere toplantıya katıldıkları için teşekkür edildi.</w:t>
      </w:r>
    </w:p>
    <w:p w14:paraId="71EB982B" w14:textId="77777777" w:rsidR="004C40F6" w:rsidRPr="00B942AD" w:rsidRDefault="004C40F6" w:rsidP="004C40F6">
      <w:pPr>
        <w:tabs>
          <w:tab w:val="num" w:pos="993"/>
        </w:tabs>
        <w:spacing w:after="100" w:afterAutospacing="1" w:line="276" w:lineRule="auto"/>
        <w:ind w:left="567"/>
        <w:contextualSpacing/>
        <w:jc w:val="both"/>
        <w:rPr>
          <w:rFonts w:eastAsia="Calibri"/>
        </w:rPr>
      </w:pPr>
    </w:p>
    <w:p w14:paraId="48A5E02A" w14:textId="49707D0B" w:rsidR="0058342E" w:rsidRPr="00B942AD" w:rsidRDefault="0058342E" w:rsidP="008906B4">
      <w:pPr>
        <w:numPr>
          <w:ilvl w:val="0"/>
          <w:numId w:val="19"/>
        </w:numPr>
        <w:tabs>
          <w:tab w:val="num" w:pos="993"/>
        </w:tabs>
        <w:spacing w:after="100" w:afterAutospacing="1" w:line="276" w:lineRule="auto"/>
        <w:ind w:left="0" w:firstLine="567"/>
        <w:contextualSpacing/>
        <w:jc w:val="both"/>
        <w:rPr>
          <w:rFonts w:eastAsia="Calibri"/>
          <w:b/>
        </w:rPr>
      </w:pPr>
      <w:r w:rsidRPr="00B942AD">
        <w:rPr>
          <w:rFonts w:eastAsia="Calibri"/>
          <w:b/>
        </w:rPr>
        <w:t xml:space="preserve">Personel ile Velilerin </w:t>
      </w:r>
      <w:r w:rsidR="004C40F6" w:rsidRPr="00B942AD">
        <w:rPr>
          <w:rFonts w:eastAsia="Calibri"/>
          <w:b/>
        </w:rPr>
        <w:t xml:space="preserve">Tekrardan </w:t>
      </w:r>
      <w:r w:rsidRPr="00B942AD">
        <w:rPr>
          <w:rFonts w:eastAsia="Calibri"/>
          <w:b/>
        </w:rPr>
        <w:t>Tanı</w:t>
      </w:r>
      <w:r w:rsidR="004C40F6" w:rsidRPr="00B942AD">
        <w:rPr>
          <w:rFonts w:eastAsia="Calibri"/>
          <w:b/>
        </w:rPr>
        <w:t>ştırılması</w:t>
      </w:r>
      <w:r w:rsidR="005324FF" w:rsidRPr="00B942AD">
        <w:rPr>
          <w:rFonts w:eastAsia="Calibri"/>
          <w:b/>
        </w:rPr>
        <w:t xml:space="preserve"> ve okulun gelişimi</w:t>
      </w:r>
    </w:p>
    <w:p w14:paraId="1E9596A2" w14:textId="3EA0B147" w:rsidR="008906B4" w:rsidRPr="00B942AD" w:rsidRDefault="004B5826" w:rsidP="008906B4">
      <w:pPr>
        <w:tabs>
          <w:tab w:val="num" w:pos="993"/>
        </w:tabs>
        <w:spacing w:after="100" w:afterAutospacing="1" w:line="276" w:lineRule="auto"/>
        <w:ind w:left="567" w:firstLine="426"/>
        <w:contextualSpacing/>
        <w:jc w:val="both"/>
        <w:rPr>
          <w:rFonts w:eastAsia="Calibri"/>
        </w:rPr>
      </w:pPr>
      <w:r w:rsidRPr="00B942AD">
        <w:rPr>
          <w:rFonts w:eastAsia="Calibri"/>
        </w:rPr>
        <w:t>Okulumuzda görevli öğretmenler branşları itibariyle</w:t>
      </w:r>
      <w:r w:rsidR="00D00A32" w:rsidRPr="00B942AD">
        <w:rPr>
          <w:rFonts w:eastAsia="Calibri"/>
        </w:rPr>
        <w:t xml:space="preserve"> </w:t>
      </w:r>
      <w:r w:rsidRPr="00B942AD">
        <w:rPr>
          <w:rFonts w:eastAsia="Calibri"/>
        </w:rPr>
        <w:t xml:space="preserve">slayt eşliğinde </w:t>
      </w:r>
      <w:r w:rsidR="00D00A32" w:rsidRPr="00B942AD">
        <w:rPr>
          <w:rFonts w:eastAsia="Calibri"/>
        </w:rPr>
        <w:t>velilere tanıt</w:t>
      </w:r>
      <w:r w:rsidRPr="00B942AD">
        <w:rPr>
          <w:rFonts w:eastAsia="Calibri"/>
        </w:rPr>
        <w:t>ıldı</w:t>
      </w:r>
      <w:r w:rsidR="00D00A32" w:rsidRPr="00B942AD">
        <w:rPr>
          <w:rFonts w:eastAsia="Calibri"/>
        </w:rPr>
        <w:t>.</w:t>
      </w:r>
      <w:r w:rsidR="005324FF" w:rsidRPr="00B942AD">
        <w:rPr>
          <w:rFonts w:eastAsia="Calibri"/>
        </w:rPr>
        <w:t xml:space="preserve"> Hangi sınıflarda derslere girdiğini açıkladı.  Okulun eski ve yeni hali (Atölyeler, bilgisayar odaları, kütüphane, spor odası, toplantı odası) velilere görsel olarak anlatıldı.</w:t>
      </w:r>
      <w:r w:rsidR="00D00A32" w:rsidRPr="00B942AD">
        <w:rPr>
          <w:rFonts w:eastAsia="Calibri"/>
        </w:rPr>
        <w:t xml:space="preserve"> </w:t>
      </w:r>
    </w:p>
    <w:p w14:paraId="35BDCA09" w14:textId="77777777" w:rsidR="004C40F6" w:rsidRPr="00B942AD" w:rsidRDefault="004C40F6" w:rsidP="008906B4">
      <w:pPr>
        <w:tabs>
          <w:tab w:val="num" w:pos="993"/>
        </w:tabs>
        <w:spacing w:after="100" w:afterAutospacing="1" w:line="276" w:lineRule="auto"/>
        <w:ind w:left="567" w:firstLine="426"/>
        <w:contextualSpacing/>
        <w:jc w:val="both"/>
        <w:rPr>
          <w:rFonts w:eastAsia="Calibri"/>
        </w:rPr>
      </w:pPr>
    </w:p>
    <w:p w14:paraId="6BC0837D" w14:textId="77777777" w:rsidR="0058342E" w:rsidRPr="00B942AD" w:rsidRDefault="0058342E" w:rsidP="008906B4">
      <w:pPr>
        <w:numPr>
          <w:ilvl w:val="0"/>
          <w:numId w:val="19"/>
        </w:numPr>
        <w:tabs>
          <w:tab w:val="num" w:pos="993"/>
        </w:tabs>
        <w:spacing w:after="100" w:afterAutospacing="1" w:line="276" w:lineRule="auto"/>
        <w:ind w:left="0" w:firstLine="567"/>
        <w:contextualSpacing/>
        <w:jc w:val="both"/>
        <w:rPr>
          <w:rFonts w:eastAsia="Calibri"/>
          <w:b/>
        </w:rPr>
      </w:pPr>
      <w:r w:rsidRPr="00B942AD">
        <w:rPr>
          <w:rFonts w:eastAsia="Calibri"/>
          <w:b/>
        </w:rPr>
        <w:t>Öğrenci Kılık-Kıyafet Tertip ve Düzeni Hakkında Görüşülmesi</w:t>
      </w:r>
    </w:p>
    <w:p w14:paraId="53814CEB" w14:textId="31C66C9F" w:rsidR="00D00A32" w:rsidRPr="00B942AD" w:rsidRDefault="004C40F6" w:rsidP="008906B4">
      <w:pPr>
        <w:tabs>
          <w:tab w:val="num" w:pos="993"/>
        </w:tabs>
        <w:spacing w:after="100" w:afterAutospacing="1" w:line="276" w:lineRule="auto"/>
        <w:ind w:left="567" w:firstLine="426"/>
        <w:contextualSpacing/>
        <w:jc w:val="both"/>
        <w:rPr>
          <w:rFonts w:eastAsia="Calibri"/>
        </w:rPr>
      </w:pPr>
      <w:r w:rsidRPr="00B942AD">
        <w:rPr>
          <w:rFonts w:eastAsia="Calibri"/>
        </w:rPr>
        <w:t>10 Sınıf Rehber Öğretmeni Halit GÜR;</w:t>
      </w:r>
      <w:r w:rsidR="004B5826" w:rsidRPr="00B942AD">
        <w:rPr>
          <w:rFonts w:eastAsia="Calibri"/>
        </w:rPr>
        <w:t xml:space="preserve"> </w:t>
      </w:r>
      <w:r w:rsidR="00D00A32" w:rsidRPr="00B942AD">
        <w:rPr>
          <w:rFonts w:eastAsia="Calibri"/>
        </w:rPr>
        <w:t xml:space="preserve">öğrenci kılık-kıyafet tertip ve düzeni hakkında bilgi verdi. </w:t>
      </w:r>
    </w:p>
    <w:p w14:paraId="2270AC9D" w14:textId="77777777" w:rsidR="00D00A32" w:rsidRPr="00B942AD" w:rsidRDefault="00D00A32" w:rsidP="008906B4">
      <w:pPr>
        <w:tabs>
          <w:tab w:val="num" w:pos="993"/>
        </w:tabs>
        <w:spacing w:after="100" w:afterAutospacing="1" w:line="276" w:lineRule="auto"/>
        <w:ind w:left="567" w:firstLine="426"/>
        <w:contextualSpacing/>
        <w:jc w:val="both"/>
        <w:rPr>
          <w:rFonts w:eastAsia="Calibri"/>
        </w:rPr>
      </w:pPr>
      <w:r w:rsidRPr="00B942AD">
        <w:rPr>
          <w:rFonts w:eastAsia="Calibri"/>
        </w:rPr>
        <w:t xml:space="preserve">Öğrencilerin çoğunlukla kot pantolonla okula geldiklerini, bu durumun okulun kıyafet düzenini bozduğunu, öğrencilere gerekli uyarıların yapılmasını istedi. </w:t>
      </w:r>
    </w:p>
    <w:p w14:paraId="579AC353" w14:textId="68E7AB45" w:rsidR="00D00A32" w:rsidRPr="00B942AD" w:rsidRDefault="00D00A32" w:rsidP="008906B4">
      <w:pPr>
        <w:tabs>
          <w:tab w:val="num" w:pos="993"/>
        </w:tabs>
        <w:spacing w:after="100" w:afterAutospacing="1" w:line="276" w:lineRule="auto"/>
        <w:ind w:left="567" w:firstLine="426"/>
        <w:contextualSpacing/>
        <w:jc w:val="both"/>
        <w:rPr>
          <w:rFonts w:eastAsia="Calibri"/>
        </w:rPr>
      </w:pPr>
      <w:r w:rsidRPr="00B942AD">
        <w:rPr>
          <w:rFonts w:eastAsia="Calibri"/>
        </w:rPr>
        <w:t>Kılık kıyafet hususunun okulda bir disiplin unsuru olduğunu, özellikle</w:t>
      </w:r>
      <w:r w:rsidR="004C40F6" w:rsidRPr="00B942AD">
        <w:rPr>
          <w:rFonts w:eastAsia="Calibri"/>
        </w:rPr>
        <w:t xml:space="preserve"> sınıfımızda </w:t>
      </w:r>
      <w:r w:rsidRPr="00B942AD">
        <w:rPr>
          <w:rFonts w:eastAsia="Calibri"/>
        </w:rPr>
        <w:t>sivil kıyafetle gelmeleri durumunda bu durumun kendilerini diğer öğrencilerden farklı görme hissini uyandırabildiğini, öğretmenlere ve diğer arkadaşlarına karşı davranışlarını bile etkilediğini gözlemlediğini, bu durumun öğrencilerin aleyhine olan bir husus olduğunu ve velilerin öğrenci kılık kıyafetlerinin gerekli tertip, düzen ve temizlik içerisinde olmasına gayret göstermelerini söyledi.</w:t>
      </w:r>
    </w:p>
    <w:p w14:paraId="67441B25" w14:textId="77777777" w:rsidR="008906B4" w:rsidRPr="00B942AD" w:rsidRDefault="008906B4" w:rsidP="008906B4">
      <w:pPr>
        <w:tabs>
          <w:tab w:val="num" w:pos="993"/>
        </w:tabs>
        <w:spacing w:after="100" w:afterAutospacing="1" w:line="276" w:lineRule="auto"/>
        <w:ind w:left="567" w:firstLine="426"/>
        <w:contextualSpacing/>
        <w:jc w:val="both"/>
        <w:rPr>
          <w:rFonts w:eastAsia="Calibri"/>
        </w:rPr>
      </w:pPr>
    </w:p>
    <w:p w14:paraId="3AD24C09" w14:textId="63725FD3" w:rsidR="0058342E" w:rsidRPr="00B942AD" w:rsidRDefault="0058342E" w:rsidP="008906B4">
      <w:pPr>
        <w:numPr>
          <w:ilvl w:val="0"/>
          <w:numId w:val="19"/>
        </w:numPr>
        <w:tabs>
          <w:tab w:val="num" w:pos="993"/>
        </w:tabs>
        <w:spacing w:after="100" w:afterAutospacing="1" w:line="276" w:lineRule="auto"/>
        <w:ind w:left="567" w:firstLine="0"/>
        <w:contextualSpacing/>
        <w:jc w:val="both"/>
        <w:rPr>
          <w:rFonts w:eastAsia="Calibri"/>
          <w:b/>
        </w:rPr>
      </w:pPr>
      <w:r w:rsidRPr="00B942AD">
        <w:rPr>
          <w:rFonts w:eastAsia="Calibri"/>
          <w:b/>
        </w:rPr>
        <w:t>Öğrenci Devam-Devamsızlıkları Hakkında</w:t>
      </w:r>
      <w:r w:rsidR="004C40F6" w:rsidRPr="00B942AD">
        <w:rPr>
          <w:rFonts w:eastAsia="Calibri"/>
          <w:b/>
        </w:rPr>
        <w:t xml:space="preserve"> </w:t>
      </w:r>
      <w:r w:rsidRPr="00B942AD">
        <w:rPr>
          <w:rFonts w:eastAsia="Calibri"/>
          <w:b/>
        </w:rPr>
        <w:t xml:space="preserve">Görüşülmesi, Devamsızlık Mektuplarının Verilmesi </w:t>
      </w:r>
    </w:p>
    <w:p w14:paraId="30BBB6D5" w14:textId="3136461B" w:rsidR="00D00A32" w:rsidRPr="00B942AD" w:rsidRDefault="004C40F6" w:rsidP="004B5826">
      <w:pPr>
        <w:tabs>
          <w:tab w:val="num" w:pos="993"/>
        </w:tabs>
        <w:spacing w:after="100" w:afterAutospacing="1" w:line="276" w:lineRule="auto"/>
        <w:ind w:left="567" w:firstLine="426"/>
        <w:contextualSpacing/>
        <w:jc w:val="both"/>
        <w:rPr>
          <w:rFonts w:eastAsia="Calibri"/>
        </w:rPr>
      </w:pPr>
      <w:r w:rsidRPr="00B942AD">
        <w:rPr>
          <w:rFonts w:eastAsia="Calibri"/>
        </w:rPr>
        <w:t xml:space="preserve">10 Sınıf Rehber Öğretmeni Halit GÜR </w:t>
      </w:r>
      <w:r w:rsidR="00D00A32" w:rsidRPr="00B942AD">
        <w:rPr>
          <w:rFonts w:eastAsia="Calibri"/>
        </w:rPr>
        <w:t xml:space="preserve">sürekli devamsızlık yapan öğrenci isimlerini okudu. Bu öğrencilere </w:t>
      </w:r>
      <w:r w:rsidR="004B5826" w:rsidRPr="00B942AD">
        <w:rPr>
          <w:rFonts w:eastAsia="Calibri"/>
        </w:rPr>
        <w:t>ortaöğretim</w:t>
      </w:r>
      <w:r w:rsidR="00D00A32" w:rsidRPr="00B942AD">
        <w:rPr>
          <w:rFonts w:eastAsia="Calibri"/>
        </w:rPr>
        <w:t xml:space="preserve"> Kanunu’na göre işlem yapılacağını söyledi. Buna göre bu öğrencilerin gerekli yasal işlemlerle karşı karşıya kalarak velilerinin idari para cezalarıyla karşı karşıya kalacaklarını, bu nedenle velisi burada olan öğrencilerin bu hususta gerekli önlemleri alarak öğrencilerin okula devamlarını sağlamalarını, burada olmayan veliler içinse, tanıdıkların olması halinde bu hususun kendilerine iletilmesini istedi. Zaten kendisinin de ev ziyaretlerinde gerekli tüm açıklamaları yaptığını söyledi.</w:t>
      </w:r>
    </w:p>
    <w:p w14:paraId="2C61E0BF" w14:textId="77777777" w:rsidR="00D03B76" w:rsidRPr="00B942AD" w:rsidRDefault="00D03B76" w:rsidP="008906B4">
      <w:pPr>
        <w:tabs>
          <w:tab w:val="num" w:pos="993"/>
        </w:tabs>
        <w:spacing w:after="100" w:afterAutospacing="1" w:line="276" w:lineRule="auto"/>
        <w:ind w:left="567" w:firstLine="426"/>
        <w:contextualSpacing/>
        <w:jc w:val="both"/>
        <w:rPr>
          <w:rFonts w:eastAsia="Calibri"/>
        </w:rPr>
      </w:pPr>
      <w:r w:rsidRPr="00B942AD">
        <w:rPr>
          <w:rFonts w:eastAsia="Calibri"/>
        </w:rPr>
        <w:t>Öte yandan sadece sürekli devamsız öğrencilerin değil, aktif öğrencilerin de sıklıkla devamsızlık yaptıklarını, bu durumun öğrencilerin başarılarına direkt olarak etki ettiğini, devamı yapılmayan derslerin, işlenmiş kabul edildiğini bu nedenle bir derse girmeyen öğrencilerin sonraki derslerde bunu telafi etmesinin güç olduğunu söyledi.</w:t>
      </w:r>
    </w:p>
    <w:p w14:paraId="26EE943E" w14:textId="77777777" w:rsidR="008906B4" w:rsidRPr="00B942AD" w:rsidRDefault="008906B4" w:rsidP="008906B4">
      <w:pPr>
        <w:tabs>
          <w:tab w:val="num" w:pos="993"/>
        </w:tabs>
        <w:spacing w:after="100" w:afterAutospacing="1" w:line="276" w:lineRule="auto"/>
        <w:ind w:left="567" w:firstLine="426"/>
        <w:contextualSpacing/>
        <w:jc w:val="both"/>
        <w:rPr>
          <w:rFonts w:eastAsia="Calibri"/>
        </w:rPr>
      </w:pPr>
    </w:p>
    <w:p w14:paraId="29B9CFF0" w14:textId="2EDBC9BA" w:rsidR="0058342E" w:rsidRPr="00BA27AD" w:rsidRDefault="0058342E" w:rsidP="008906B4">
      <w:pPr>
        <w:numPr>
          <w:ilvl w:val="0"/>
          <w:numId w:val="19"/>
        </w:numPr>
        <w:tabs>
          <w:tab w:val="num" w:pos="993"/>
        </w:tabs>
        <w:spacing w:after="100" w:afterAutospacing="1" w:line="276" w:lineRule="auto"/>
        <w:ind w:left="0" w:firstLine="567"/>
        <w:contextualSpacing/>
        <w:jc w:val="both"/>
        <w:rPr>
          <w:rFonts w:eastAsia="Calibri"/>
          <w:b/>
        </w:rPr>
      </w:pPr>
      <w:r w:rsidRPr="00BA27AD">
        <w:rPr>
          <w:rFonts w:eastAsia="Calibri"/>
          <w:b/>
        </w:rPr>
        <w:lastRenderedPageBreak/>
        <w:t>I.</w:t>
      </w:r>
      <w:r w:rsidR="006172A7" w:rsidRPr="00BA27AD">
        <w:rPr>
          <w:rFonts w:eastAsia="Calibri"/>
          <w:b/>
        </w:rPr>
        <w:t xml:space="preserve"> </w:t>
      </w:r>
      <w:r w:rsidRPr="00BA27AD">
        <w:rPr>
          <w:rFonts w:eastAsia="Calibri"/>
          <w:b/>
        </w:rPr>
        <w:t>Yarıyılın Değerlendirilmesi (Başarı, Disiplin, Devam)</w:t>
      </w:r>
    </w:p>
    <w:p w14:paraId="7EE62B54" w14:textId="758D608B" w:rsidR="008B0CD8" w:rsidRPr="00B942AD" w:rsidRDefault="006172A7" w:rsidP="00B931E9">
      <w:pPr>
        <w:tabs>
          <w:tab w:val="num" w:pos="993"/>
        </w:tabs>
        <w:spacing w:after="100" w:afterAutospacing="1" w:line="276" w:lineRule="auto"/>
        <w:ind w:left="567" w:firstLine="426"/>
        <w:contextualSpacing/>
        <w:jc w:val="both"/>
        <w:rPr>
          <w:rFonts w:eastAsia="Calibri"/>
        </w:rPr>
      </w:pPr>
      <w:r w:rsidRPr="00B942AD">
        <w:rPr>
          <w:rFonts w:eastAsia="Calibri"/>
        </w:rPr>
        <w:t xml:space="preserve">10 Sınıf Rehber Öğretmeni Halit GÜR </w:t>
      </w:r>
      <w:r w:rsidR="008B0CD8" w:rsidRPr="00B942AD">
        <w:rPr>
          <w:rFonts w:eastAsia="Calibri"/>
        </w:rPr>
        <w:t>I.</w:t>
      </w:r>
      <w:r w:rsidRPr="00B942AD">
        <w:rPr>
          <w:rFonts w:eastAsia="Calibri"/>
        </w:rPr>
        <w:t xml:space="preserve"> </w:t>
      </w:r>
      <w:r w:rsidR="008B0CD8" w:rsidRPr="00B942AD">
        <w:rPr>
          <w:rFonts w:eastAsia="Calibri"/>
        </w:rPr>
        <w:t xml:space="preserve">Dönem başarı durumu </w:t>
      </w:r>
      <w:r w:rsidRPr="00B942AD">
        <w:rPr>
          <w:rFonts w:eastAsia="Calibri"/>
        </w:rPr>
        <w:t xml:space="preserve">kötü </w:t>
      </w:r>
      <w:r w:rsidR="008B0CD8" w:rsidRPr="00B942AD">
        <w:rPr>
          <w:rFonts w:eastAsia="Calibri"/>
        </w:rPr>
        <w:t>olan kimi öğrencilerin keyfi devamsızlık yaptıklarını ve bu durumun onların ders başarı durumlarına etki ettiğini söyledi. Bunun için velilerin üzerlerine düşeni yapıp öğrencilerin okula devamlarını sağlamalarını istedi.</w:t>
      </w:r>
      <w:r w:rsidRPr="00B942AD">
        <w:rPr>
          <w:rFonts w:eastAsia="Calibri"/>
        </w:rPr>
        <w:t xml:space="preserve"> Genel olarak sınıf başarı durumunun iyi olduğunu vurguladı. Her öğrencinin tüm derslerden başarılı olmasını beklemek hata olur. Öğrencinin bireysel farklılıklarına ve ilgisine göre bazı derslerde başarının yüksek olmasının bazı derslerde düşük olmasının normal olduğunu, </w:t>
      </w:r>
      <w:r w:rsidR="00B931E9" w:rsidRPr="00B942AD">
        <w:rPr>
          <w:rFonts w:eastAsia="Calibri"/>
        </w:rPr>
        <w:t>önemli olanın bizlerin ve sizlerin ne gibi tedbirler alabildiğidir. O</w:t>
      </w:r>
      <w:r w:rsidR="008B0CD8" w:rsidRPr="00B942AD">
        <w:rPr>
          <w:rFonts w:eastAsia="Calibri"/>
        </w:rPr>
        <w:t xml:space="preserve">kul ziyaretlerinin öğrencilerin gelişim ve değişimi konusunda önemli olduğunu belirtti. Öğrencilerin test çözmelerinin sınavlardaki başarılarını arttıracağını söyledi. </w:t>
      </w:r>
      <w:r w:rsidR="00B931E9" w:rsidRPr="00B942AD">
        <w:rPr>
          <w:rFonts w:eastAsia="Calibri"/>
        </w:rPr>
        <w:t>YKS</w:t>
      </w:r>
      <w:r w:rsidR="008B0CD8" w:rsidRPr="00B942AD">
        <w:rPr>
          <w:rFonts w:eastAsia="Calibri"/>
        </w:rPr>
        <w:t xml:space="preserve"> sınav hakkında velilere bilgi verdi. Velilerin sık sık okulu ziyaret etmelerini öğrenci durumları hakkında bilgi alış-verişinde bulunmaları gerektiğini söyledi.</w:t>
      </w:r>
    </w:p>
    <w:p w14:paraId="226EBB1B" w14:textId="77777777" w:rsidR="00546542" w:rsidRPr="00B942AD" w:rsidRDefault="00546542" w:rsidP="008906B4">
      <w:pPr>
        <w:tabs>
          <w:tab w:val="num" w:pos="993"/>
        </w:tabs>
        <w:spacing w:after="100" w:afterAutospacing="1" w:line="276" w:lineRule="auto"/>
        <w:ind w:firstLine="567"/>
        <w:contextualSpacing/>
        <w:jc w:val="both"/>
        <w:rPr>
          <w:rFonts w:eastAsia="Calibri"/>
        </w:rPr>
      </w:pPr>
    </w:p>
    <w:p w14:paraId="0D0CBCD3" w14:textId="0842A1BC" w:rsidR="0058342E" w:rsidRPr="00BA27AD" w:rsidRDefault="0058342E" w:rsidP="008906B4">
      <w:pPr>
        <w:numPr>
          <w:ilvl w:val="0"/>
          <w:numId w:val="19"/>
        </w:numPr>
        <w:tabs>
          <w:tab w:val="num" w:pos="993"/>
        </w:tabs>
        <w:spacing w:after="100" w:afterAutospacing="1" w:line="276" w:lineRule="auto"/>
        <w:ind w:left="0" w:firstLine="567"/>
        <w:contextualSpacing/>
        <w:jc w:val="both"/>
        <w:rPr>
          <w:rFonts w:eastAsia="Calibri"/>
          <w:b/>
        </w:rPr>
      </w:pPr>
      <w:r w:rsidRPr="00BA27AD">
        <w:rPr>
          <w:rFonts w:eastAsia="Calibri"/>
          <w:b/>
        </w:rPr>
        <w:t>II.</w:t>
      </w:r>
      <w:r w:rsidR="00B931E9" w:rsidRPr="00BA27AD">
        <w:rPr>
          <w:rFonts w:eastAsia="Calibri"/>
          <w:b/>
        </w:rPr>
        <w:t xml:space="preserve"> </w:t>
      </w:r>
      <w:r w:rsidRPr="00BA27AD">
        <w:rPr>
          <w:rFonts w:eastAsia="Calibri"/>
          <w:b/>
        </w:rPr>
        <w:t>Yarıyıl için Alınacak Önlemlerin Konuşulması (Başarı,</w:t>
      </w:r>
      <w:r w:rsidR="00B931E9" w:rsidRPr="00BA27AD">
        <w:rPr>
          <w:rFonts w:eastAsia="Calibri"/>
          <w:b/>
        </w:rPr>
        <w:t xml:space="preserve"> </w:t>
      </w:r>
      <w:r w:rsidRPr="00BA27AD">
        <w:rPr>
          <w:rFonts w:eastAsia="Calibri"/>
          <w:b/>
        </w:rPr>
        <w:t>Disiplin,</w:t>
      </w:r>
      <w:r w:rsidR="00B931E9" w:rsidRPr="00BA27AD">
        <w:rPr>
          <w:rFonts w:eastAsia="Calibri"/>
          <w:b/>
        </w:rPr>
        <w:t xml:space="preserve"> </w:t>
      </w:r>
      <w:r w:rsidRPr="00BA27AD">
        <w:rPr>
          <w:rFonts w:eastAsia="Calibri"/>
          <w:b/>
        </w:rPr>
        <w:t>Devam)</w:t>
      </w:r>
    </w:p>
    <w:p w14:paraId="3CB49F1A" w14:textId="6F7C865C" w:rsidR="008B0CD8" w:rsidRPr="00B942AD" w:rsidRDefault="00B931E9" w:rsidP="008906B4">
      <w:pPr>
        <w:tabs>
          <w:tab w:val="num" w:pos="993"/>
        </w:tabs>
        <w:spacing w:after="100" w:afterAutospacing="1" w:line="276" w:lineRule="auto"/>
        <w:ind w:left="567" w:firstLine="426"/>
        <w:contextualSpacing/>
        <w:jc w:val="both"/>
        <w:rPr>
          <w:rFonts w:eastAsia="Calibri"/>
        </w:rPr>
      </w:pPr>
      <w:r w:rsidRPr="00B942AD">
        <w:rPr>
          <w:rFonts w:eastAsia="Calibri"/>
        </w:rPr>
        <w:t xml:space="preserve">10 Sınıf Rehber Öğretmeni Halit GÜR genel olarak </w:t>
      </w:r>
      <w:r w:rsidR="00560EDC" w:rsidRPr="00B942AD">
        <w:rPr>
          <w:rFonts w:eastAsia="Calibri"/>
        </w:rPr>
        <w:t>ders</w:t>
      </w:r>
      <w:r w:rsidRPr="00B942AD">
        <w:rPr>
          <w:rFonts w:eastAsia="Calibri"/>
        </w:rPr>
        <w:t xml:space="preserve">lerle </w:t>
      </w:r>
      <w:r w:rsidR="00560EDC" w:rsidRPr="00B942AD">
        <w:rPr>
          <w:rFonts w:eastAsia="Calibri"/>
        </w:rPr>
        <w:t>ilgili sınıflarda yaşa</w:t>
      </w:r>
      <w:r w:rsidRPr="00B942AD">
        <w:rPr>
          <w:rFonts w:eastAsia="Calibri"/>
        </w:rPr>
        <w:t>nan</w:t>
      </w:r>
      <w:r w:rsidR="00560EDC" w:rsidRPr="00B942AD">
        <w:rPr>
          <w:rFonts w:eastAsia="Calibri"/>
        </w:rPr>
        <w:t xml:space="preserve"> sorunlar dile getir</w:t>
      </w:r>
      <w:r w:rsidRPr="00B942AD">
        <w:rPr>
          <w:rFonts w:eastAsia="Calibri"/>
        </w:rPr>
        <w:t>il</w:t>
      </w:r>
      <w:r w:rsidR="00560EDC" w:rsidRPr="00B942AD">
        <w:rPr>
          <w:rFonts w:eastAsia="Calibri"/>
        </w:rPr>
        <w:t>di. Sürekli tekrarlarla başarının artacağını belirtti. Velilerin ise öğrencilerini takip etmeleri gerektiğini, bu işin bir ekip işi olduğunu belirtti.</w:t>
      </w:r>
    </w:p>
    <w:p w14:paraId="784887FA" w14:textId="6A2FE3BE" w:rsidR="00560EDC" w:rsidRPr="00B942AD" w:rsidRDefault="00560EDC" w:rsidP="008906B4">
      <w:pPr>
        <w:tabs>
          <w:tab w:val="num" w:pos="993"/>
        </w:tabs>
        <w:spacing w:after="100" w:afterAutospacing="1" w:line="276" w:lineRule="auto"/>
        <w:ind w:left="567" w:firstLine="426"/>
        <w:contextualSpacing/>
        <w:jc w:val="both"/>
        <w:rPr>
          <w:rFonts w:eastAsia="Calibri"/>
        </w:rPr>
      </w:pPr>
      <w:r w:rsidRPr="00B942AD">
        <w:rPr>
          <w:rFonts w:eastAsia="Calibri"/>
        </w:rPr>
        <w:t>Okulda disiplinin sağlanması ile ilgili olarak öğretmenler velilerle konuştu. Okulun temizliği ve öğrencilerin kişisel temizliği konusunda veliler bilgilendirildi. Eksik hususlara değinildi.</w:t>
      </w:r>
      <w:r w:rsidR="00B931E9" w:rsidRPr="00B942AD">
        <w:rPr>
          <w:rFonts w:eastAsia="Calibri"/>
        </w:rPr>
        <w:t xml:space="preserve"> Okulda açılan kurs ve egzersiz gibi destekleyici faaliyetlere katılınmasını önemli buluyorum. Evde rahat bir ders çalışma ortamı ve huzurlu bir aile ortamı çocuğun başarını önemli ölçüde arttırır. Bu konuda lütfen dikkatli olalım.</w:t>
      </w:r>
    </w:p>
    <w:p w14:paraId="481ACBDA" w14:textId="77777777" w:rsidR="008906B4" w:rsidRPr="00B942AD" w:rsidRDefault="008906B4" w:rsidP="008906B4">
      <w:pPr>
        <w:tabs>
          <w:tab w:val="num" w:pos="993"/>
        </w:tabs>
        <w:spacing w:after="100" w:afterAutospacing="1" w:line="276" w:lineRule="auto"/>
        <w:ind w:left="567" w:firstLine="426"/>
        <w:contextualSpacing/>
        <w:jc w:val="both"/>
        <w:rPr>
          <w:rFonts w:eastAsia="Calibri"/>
        </w:rPr>
      </w:pPr>
    </w:p>
    <w:p w14:paraId="470B405D" w14:textId="36A5C9BE" w:rsidR="0058342E" w:rsidRPr="00BA27AD" w:rsidRDefault="0058342E" w:rsidP="008906B4">
      <w:pPr>
        <w:numPr>
          <w:ilvl w:val="0"/>
          <w:numId w:val="19"/>
        </w:numPr>
        <w:tabs>
          <w:tab w:val="num" w:pos="993"/>
        </w:tabs>
        <w:spacing w:after="100" w:afterAutospacing="1" w:line="276" w:lineRule="auto"/>
        <w:ind w:left="567" w:firstLine="0"/>
        <w:contextualSpacing/>
        <w:jc w:val="both"/>
        <w:rPr>
          <w:rFonts w:eastAsia="Calibri"/>
          <w:b/>
        </w:rPr>
      </w:pPr>
      <w:r w:rsidRPr="00BA27AD">
        <w:rPr>
          <w:rFonts w:eastAsia="Calibri"/>
          <w:b/>
        </w:rPr>
        <w:t>Okul</w:t>
      </w:r>
      <w:r w:rsidR="00B931E9" w:rsidRPr="00BA27AD">
        <w:rPr>
          <w:rFonts w:eastAsia="Calibri"/>
          <w:b/>
        </w:rPr>
        <w:t xml:space="preserve"> </w:t>
      </w:r>
      <w:r w:rsidRPr="00BA27AD">
        <w:rPr>
          <w:rFonts w:eastAsia="Calibri"/>
          <w:b/>
        </w:rPr>
        <w:t>Taşıma Sisteminin, Aksaklıkların, Alınan/Alınacak Önlemlerin Görüşülmesi</w:t>
      </w:r>
    </w:p>
    <w:p w14:paraId="15B10548" w14:textId="662BCE13" w:rsidR="002A75B0" w:rsidRPr="00B942AD" w:rsidRDefault="00B931E9" w:rsidP="008906B4">
      <w:pPr>
        <w:tabs>
          <w:tab w:val="num" w:pos="993"/>
        </w:tabs>
        <w:spacing w:after="100" w:afterAutospacing="1" w:line="276" w:lineRule="auto"/>
        <w:ind w:left="567" w:firstLine="426"/>
        <w:contextualSpacing/>
        <w:jc w:val="both"/>
        <w:rPr>
          <w:rFonts w:eastAsia="Calibri"/>
        </w:rPr>
      </w:pPr>
      <w:r w:rsidRPr="00B942AD">
        <w:rPr>
          <w:rFonts w:eastAsia="Calibri"/>
        </w:rPr>
        <w:t xml:space="preserve">10 Sınıf Rehber Öğretmeni Halit GÜR </w:t>
      </w:r>
      <w:r w:rsidR="002A75B0" w:rsidRPr="00B942AD">
        <w:rPr>
          <w:rFonts w:eastAsia="Calibri"/>
        </w:rPr>
        <w:t xml:space="preserve">Öğrencilerin vaktinde evlerinden alınması, evlerine bırakılması, şoförlerin öğrencilere karşı hal ve hareketleri, taşımayı tam olarak </w:t>
      </w:r>
      <w:r w:rsidR="000B6B21" w:rsidRPr="00B942AD">
        <w:rPr>
          <w:rFonts w:eastAsia="Calibri"/>
        </w:rPr>
        <w:t>mevkilere</w:t>
      </w:r>
      <w:r w:rsidR="002A75B0" w:rsidRPr="00B942AD">
        <w:rPr>
          <w:rFonts w:eastAsia="Calibri"/>
        </w:rPr>
        <w:t xml:space="preserve"> göre yapıp yapmadıkları hususlarının takibinin veliler tarafından yapılması gerektiğini ve gözlenen herhangi bir aksaklığın bir dilekçe ile gereğinin yapılması üzere okul müdürlüğüne bilgi verilmesini söyledi.</w:t>
      </w:r>
      <w:r w:rsidR="005324FF" w:rsidRPr="00B942AD">
        <w:rPr>
          <w:rFonts w:eastAsia="Calibri"/>
        </w:rPr>
        <w:t xml:space="preserve"> </w:t>
      </w:r>
    </w:p>
    <w:p w14:paraId="4324584C" w14:textId="77777777" w:rsidR="002A75B0" w:rsidRPr="00B942AD" w:rsidRDefault="002A75B0" w:rsidP="008906B4">
      <w:pPr>
        <w:tabs>
          <w:tab w:val="num" w:pos="993"/>
        </w:tabs>
        <w:spacing w:after="100" w:afterAutospacing="1" w:line="276" w:lineRule="auto"/>
        <w:ind w:firstLine="567"/>
        <w:contextualSpacing/>
        <w:jc w:val="both"/>
        <w:rPr>
          <w:rFonts w:eastAsia="Calibri"/>
        </w:rPr>
      </w:pPr>
      <w:r w:rsidRPr="00B942AD">
        <w:rPr>
          <w:rFonts w:eastAsia="Calibri"/>
        </w:rPr>
        <w:t xml:space="preserve"> </w:t>
      </w:r>
    </w:p>
    <w:p w14:paraId="645C3DD7" w14:textId="77777777" w:rsidR="0058342E" w:rsidRPr="00BA27AD" w:rsidRDefault="0058342E" w:rsidP="008906B4">
      <w:pPr>
        <w:numPr>
          <w:ilvl w:val="0"/>
          <w:numId w:val="19"/>
        </w:numPr>
        <w:tabs>
          <w:tab w:val="num" w:pos="993"/>
        </w:tabs>
        <w:spacing w:after="100" w:afterAutospacing="1" w:line="276" w:lineRule="auto"/>
        <w:ind w:left="567" w:firstLine="0"/>
        <w:contextualSpacing/>
        <w:jc w:val="both"/>
        <w:rPr>
          <w:rFonts w:eastAsia="Calibri"/>
          <w:b/>
        </w:rPr>
      </w:pPr>
      <w:r w:rsidRPr="00BA27AD">
        <w:rPr>
          <w:rFonts w:eastAsia="Calibri"/>
          <w:b/>
        </w:rPr>
        <w:t>Öğrenci Başarısı için Okul-Veli İşbirliğinin Önemi ile Ortak Çalışmaların Görüşülmesi</w:t>
      </w:r>
    </w:p>
    <w:p w14:paraId="144BBEED" w14:textId="4D432962" w:rsidR="00EA7577" w:rsidRPr="00B942AD" w:rsidRDefault="00EA7577" w:rsidP="00CD16DA">
      <w:pPr>
        <w:tabs>
          <w:tab w:val="num" w:pos="993"/>
        </w:tabs>
        <w:spacing w:after="100" w:afterAutospacing="1" w:line="276" w:lineRule="auto"/>
        <w:ind w:left="567" w:firstLine="426"/>
        <w:contextualSpacing/>
        <w:jc w:val="both"/>
        <w:rPr>
          <w:rFonts w:eastAsia="Calibri"/>
        </w:rPr>
      </w:pPr>
      <w:r w:rsidRPr="00B942AD">
        <w:rPr>
          <w:rFonts w:eastAsia="Calibri"/>
        </w:rPr>
        <w:t xml:space="preserve">Okul veli </w:t>
      </w:r>
      <w:r w:rsidR="00CD16DA" w:rsidRPr="00B942AD">
        <w:rPr>
          <w:rFonts w:eastAsia="Calibri"/>
        </w:rPr>
        <w:t>iş birliğinin</w:t>
      </w:r>
      <w:r w:rsidRPr="00B942AD">
        <w:rPr>
          <w:rFonts w:eastAsia="Calibri"/>
        </w:rPr>
        <w:t xml:space="preserve"> öğrencilerin başarılarını arttıracağı konusu velilerle görüşüldü.</w:t>
      </w:r>
      <w:r w:rsidR="00CD16DA" w:rsidRPr="00B942AD">
        <w:rPr>
          <w:rFonts w:eastAsia="Calibri"/>
        </w:rPr>
        <w:t xml:space="preserve"> </w:t>
      </w:r>
      <w:r w:rsidRPr="00B942AD">
        <w:rPr>
          <w:rFonts w:eastAsia="Calibri"/>
        </w:rPr>
        <w:t xml:space="preserve">Yapılan veli ziyaretleri ile </w:t>
      </w:r>
      <w:r w:rsidR="00CD16DA" w:rsidRPr="00B942AD">
        <w:rPr>
          <w:rFonts w:eastAsia="Calibri"/>
        </w:rPr>
        <w:t>iş birliğinin</w:t>
      </w:r>
      <w:r w:rsidRPr="00B942AD">
        <w:rPr>
          <w:rFonts w:eastAsia="Calibri"/>
        </w:rPr>
        <w:t xml:space="preserve"> sağlanacağını bu şekilde hem okul başarısı hem de öğrenci başarısının artacağı hususlarına değinildi.</w:t>
      </w:r>
      <w:r w:rsidR="00CD16DA" w:rsidRPr="00B942AD">
        <w:rPr>
          <w:rFonts w:eastAsia="Calibri"/>
        </w:rPr>
        <w:t xml:space="preserve"> Velilerin okula daha sık gelmesi, öğrencilerinin durumlarını güncel olarak öğrenmeleri ve yaşanacak sorunlara erkenden çözüm aranması hayati öneme sahiptir. </w:t>
      </w:r>
      <w:r w:rsidR="00BA27AD" w:rsidRPr="00B942AD">
        <w:rPr>
          <w:rFonts w:eastAsia="Calibri"/>
        </w:rPr>
        <w:t>İş birliği</w:t>
      </w:r>
      <w:r w:rsidR="00CD16DA" w:rsidRPr="00B942AD">
        <w:rPr>
          <w:rFonts w:eastAsia="Calibri"/>
        </w:rPr>
        <w:t xml:space="preserve"> uzaktan olmaz sürekli olarak yüz yüze görüşmek öğrenciniz için daha sağlıklı olacaktır. </w:t>
      </w:r>
    </w:p>
    <w:p w14:paraId="31E129FE" w14:textId="77777777" w:rsidR="004714AC" w:rsidRPr="00B942AD" w:rsidRDefault="004714AC" w:rsidP="008906B4">
      <w:pPr>
        <w:tabs>
          <w:tab w:val="num" w:pos="993"/>
        </w:tabs>
        <w:spacing w:after="100" w:afterAutospacing="1" w:line="276" w:lineRule="auto"/>
        <w:ind w:firstLine="567"/>
        <w:contextualSpacing/>
        <w:jc w:val="both"/>
        <w:rPr>
          <w:rFonts w:eastAsia="Calibri"/>
        </w:rPr>
      </w:pPr>
    </w:p>
    <w:p w14:paraId="03C0F31C" w14:textId="2E007C8A" w:rsidR="001C6E96" w:rsidRDefault="001C6E96" w:rsidP="008906B4">
      <w:pPr>
        <w:tabs>
          <w:tab w:val="num" w:pos="993"/>
        </w:tabs>
        <w:spacing w:after="100" w:afterAutospacing="1" w:line="276" w:lineRule="auto"/>
        <w:ind w:firstLine="567"/>
        <w:contextualSpacing/>
        <w:jc w:val="both"/>
        <w:rPr>
          <w:rFonts w:eastAsia="Calibri"/>
        </w:rPr>
      </w:pPr>
    </w:p>
    <w:p w14:paraId="63B6807D" w14:textId="260A19F0" w:rsidR="00B942AD" w:rsidRDefault="00B942AD" w:rsidP="008906B4">
      <w:pPr>
        <w:tabs>
          <w:tab w:val="num" w:pos="993"/>
        </w:tabs>
        <w:spacing w:after="100" w:afterAutospacing="1" w:line="276" w:lineRule="auto"/>
        <w:ind w:firstLine="567"/>
        <w:contextualSpacing/>
        <w:jc w:val="both"/>
        <w:rPr>
          <w:rFonts w:eastAsia="Calibri"/>
        </w:rPr>
      </w:pPr>
    </w:p>
    <w:p w14:paraId="6C91C2E2" w14:textId="77777777" w:rsidR="00BA27AD" w:rsidRPr="00B942AD" w:rsidRDefault="00BA27AD" w:rsidP="008906B4">
      <w:pPr>
        <w:tabs>
          <w:tab w:val="num" w:pos="993"/>
        </w:tabs>
        <w:spacing w:after="100" w:afterAutospacing="1" w:line="276" w:lineRule="auto"/>
        <w:ind w:firstLine="567"/>
        <w:contextualSpacing/>
        <w:jc w:val="both"/>
        <w:rPr>
          <w:rFonts w:eastAsia="Calibri"/>
        </w:rPr>
      </w:pPr>
    </w:p>
    <w:p w14:paraId="22B21CDD" w14:textId="57AF4F40" w:rsidR="00BA27AD" w:rsidRPr="00BA27AD" w:rsidRDefault="00BA27AD" w:rsidP="00BA27AD">
      <w:pPr>
        <w:tabs>
          <w:tab w:val="num" w:pos="993"/>
        </w:tabs>
        <w:spacing w:after="100" w:afterAutospacing="1" w:line="276" w:lineRule="auto"/>
        <w:ind w:left="720"/>
        <w:contextualSpacing/>
        <w:jc w:val="both"/>
        <w:rPr>
          <w:rFonts w:eastAsia="Calibri"/>
        </w:rPr>
      </w:pPr>
      <w:r w:rsidRPr="00BA27AD">
        <w:rPr>
          <w:rFonts w:eastAsia="Calibri"/>
          <w:b/>
        </w:rPr>
        <w:lastRenderedPageBreak/>
        <w:t>9.</w:t>
      </w:r>
      <w:r w:rsidR="001C6E96" w:rsidRPr="00BA27AD">
        <w:rPr>
          <w:rFonts w:eastAsia="Calibri"/>
          <w:b/>
        </w:rPr>
        <w:t>Velilerin Sınıf/Şube Rehber Öğretmenleriyle Bireysel Görüşmeler</w:t>
      </w:r>
      <w:r w:rsidR="00CD16DA" w:rsidRPr="00BA27AD">
        <w:rPr>
          <w:rFonts w:eastAsia="Calibri"/>
          <w:b/>
        </w:rPr>
        <w:t>i</w:t>
      </w:r>
      <w:r w:rsidR="001C6E96" w:rsidRPr="00BA27AD">
        <w:rPr>
          <w:rFonts w:eastAsia="Calibri"/>
          <w:b/>
        </w:rPr>
        <w:t xml:space="preserve"> </w:t>
      </w:r>
    </w:p>
    <w:p w14:paraId="24F050B2" w14:textId="7DB4F89A" w:rsidR="001C6E96" w:rsidRPr="00B942AD" w:rsidRDefault="00CD16DA" w:rsidP="00BA27AD">
      <w:pPr>
        <w:tabs>
          <w:tab w:val="num" w:pos="993"/>
        </w:tabs>
        <w:spacing w:after="100" w:afterAutospacing="1" w:line="276" w:lineRule="auto"/>
        <w:ind w:left="993"/>
        <w:contextualSpacing/>
        <w:jc w:val="both"/>
        <w:rPr>
          <w:rFonts w:eastAsia="Calibri"/>
        </w:rPr>
      </w:pPr>
      <w:r w:rsidRPr="00B942AD">
        <w:rPr>
          <w:rFonts w:eastAsia="Calibri"/>
        </w:rPr>
        <w:t>10 Sınıf Rehber Öğretmeni Halit GÜR</w:t>
      </w:r>
      <w:r w:rsidR="00B942AD" w:rsidRPr="00B942AD">
        <w:rPr>
          <w:rFonts w:eastAsia="Calibri"/>
        </w:rPr>
        <w:t>; öğrencilerin derslerine giren branş öğretmenleri ile velileri tanıştırdı. Öğretmenlerimizden öğrencilerinizin o dersle ilgili durumlarını öğrenebilirsiniz. Ardından bireysel görüşmelere geçildi.</w:t>
      </w:r>
    </w:p>
    <w:p w14:paraId="32547982" w14:textId="77777777" w:rsidR="001C6E96" w:rsidRPr="00B942AD" w:rsidRDefault="001C6E96" w:rsidP="008906B4">
      <w:pPr>
        <w:tabs>
          <w:tab w:val="num" w:pos="993"/>
        </w:tabs>
        <w:spacing w:after="100" w:afterAutospacing="1" w:line="276" w:lineRule="auto"/>
        <w:ind w:firstLine="567"/>
        <w:contextualSpacing/>
        <w:jc w:val="both"/>
        <w:rPr>
          <w:rFonts w:eastAsia="Calibri"/>
          <w:b/>
          <w:u w:val="single"/>
        </w:rPr>
      </w:pPr>
    </w:p>
    <w:p w14:paraId="6DC63695" w14:textId="0D4A3067" w:rsidR="0058342E" w:rsidRPr="00BA27AD" w:rsidRDefault="00BA27AD" w:rsidP="00BA27AD">
      <w:pPr>
        <w:tabs>
          <w:tab w:val="num" w:pos="993"/>
        </w:tabs>
        <w:spacing w:after="100" w:afterAutospacing="1" w:line="276" w:lineRule="auto"/>
        <w:ind w:left="567"/>
        <w:contextualSpacing/>
        <w:jc w:val="both"/>
        <w:rPr>
          <w:rFonts w:eastAsia="Calibri"/>
          <w:b/>
        </w:rPr>
      </w:pPr>
      <w:r w:rsidRPr="00BA27AD">
        <w:rPr>
          <w:rFonts w:eastAsia="Calibri"/>
          <w:b/>
        </w:rPr>
        <w:t xml:space="preserve">   10.</w:t>
      </w:r>
      <w:r w:rsidR="0058342E" w:rsidRPr="00BA27AD">
        <w:rPr>
          <w:rFonts w:eastAsia="Calibri"/>
          <w:b/>
        </w:rPr>
        <w:t>Kapanış</w:t>
      </w:r>
    </w:p>
    <w:p w14:paraId="637140F4" w14:textId="2D163905" w:rsidR="00E47759" w:rsidRPr="00B942AD" w:rsidRDefault="00B942AD" w:rsidP="00B942AD">
      <w:pPr>
        <w:tabs>
          <w:tab w:val="num" w:pos="993"/>
        </w:tabs>
        <w:spacing w:after="100" w:afterAutospacing="1" w:line="276" w:lineRule="auto"/>
        <w:ind w:left="567" w:firstLine="426"/>
        <w:contextualSpacing/>
        <w:jc w:val="both"/>
        <w:rPr>
          <w:rFonts w:eastAsia="Calibri"/>
        </w:rPr>
      </w:pPr>
      <w:r w:rsidRPr="00B942AD">
        <w:rPr>
          <w:rFonts w:eastAsia="Calibri"/>
        </w:rPr>
        <w:t>2025-2026</w:t>
      </w:r>
      <w:r w:rsidR="001C6E96" w:rsidRPr="00B942AD">
        <w:rPr>
          <w:rFonts w:eastAsia="Calibri"/>
        </w:rPr>
        <w:t xml:space="preserve"> eğitim-öğretim yılının </w:t>
      </w:r>
      <w:r w:rsidR="000B6B21" w:rsidRPr="00B942AD">
        <w:rPr>
          <w:rFonts w:eastAsia="Calibri"/>
        </w:rPr>
        <w:t xml:space="preserve">2. Döneminin </w:t>
      </w:r>
      <w:r w:rsidR="001C6E96" w:rsidRPr="00B942AD">
        <w:rPr>
          <w:rFonts w:eastAsia="Calibri"/>
        </w:rPr>
        <w:t xml:space="preserve">başarılı geçmesi dilekleriyle toplantıya son verildi. Toplantı salonuna dağıtılan veli imza çizelgesi alındı. Kontrol edildi. </w:t>
      </w:r>
      <w:r w:rsidR="00E47759" w:rsidRPr="00B942AD">
        <w:rPr>
          <w:rFonts w:eastAsia="Calibri"/>
        </w:rPr>
        <w:t xml:space="preserve">Gündem Maddelerinin Görüşülmesine son verilerek aşağıda belirtildiği şekilde kararlar alındı: </w:t>
      </w:r>
    </w:p>
    <w:p w14:paraId="0AD5B56C" w14:textId="77777777" w:rsidR="00E47759" w:rsidRPr="00B942AD" w:rsidRDefault="00E47759" w:rsidP="008906B4">
      <w:pPr>
        <w:tabs>
          <w:tab w:val="num" w:pos="993"/>
        </w:tabs>
        <w:spacing w:after="100" w:afterAutospacing="1" w:line="276" w:lineRule="auto"/>
        <w:ind w:left="567" w:firstLine="426"/>
        <w:contextualSpacing/>
        <w:jc w:val="both"/>
        <w:rPr>
          <w:rFonts w:eastAsia="Calibri"/>
        </w:rPr>
      </w:pPr>
    </w:p>
    <w:p w14:paraId="439DAF79" w14:textId="77777777" w:rsidR="008906B4" w:rsidRPr="00B942AD" w:rsidRDefault="008906B4" w:rsidP="008906B4">
      <w:pPr>
        <w:tabs>
          <w:tab w:val="num" w:pos="993"/>
        </w:tabs>
        <w:spacing w:after="100" w:afterAutospacing="1" w:line="276" w:lineRule="auto"/>
        <w:ind w:left="567" w:firstLine="426"/>
        <w:contextualSpacing/>
        <w:jc w:val="both"/>
        <w:rPr>
          <w:rFonts w:eastAsia="Calibri"/>
          <w:b/>
        </w:rPr>
      </w:pPr>
    </w:p>
    <w:p w14:paraId="13619A7D" w14:textId="6B6C2AC0" w:rsidR="007258A4" w:rsidRDefault="007258A4" w:rsidP="008906B4">
      <w:pPr>
        <w:tabs>
          <w:tab w:val="num" w:pos="993"/>
        </w:tabs>
        <w:spacing w:after="100" w:afterAutospacing="1" w:line="276" w:lineRule="auto"/>
        <w:ind w:left="567" w:firstLine="426"/>
        <w:contextualSpacing/>
        <w:jc w:val="both"/>
        <w:rPr>
          <w:rFonts w:eastAsia="Calibri"/>
          <w:b/>
        </w:rPr>
      </w:pPr>
    </w:p>
    <w:p w14:paraId="2FB104CF" w14:textId="351232D2" w:rsidR="00B942AD" w:rsidRDefault="00B942AD" w:rsidP="008906B4">
      <w:pPr>
        <w:tabs>
          <w:tab w:val="num" w:pos="993"/>
        </w:tabs>
        <w:spacing w:after="100" w:afterAutospacing="1" w:line="276" w:lineRule="auto"/>
        <w:ind w:left="567" w:firstLine="426"/>
        <w:contextualSpacing/>
        <w:jc w:val="both"/>
        <w:rPr>
          <w:rFonts w:eastAsia="Calibri"/>
          <w:b/>
        </w:rPr>
      </w:pPr>
    </w:p>
    <w:p w14:paraId="16346FEB" w14:textId="74B644BD" w:rsidR="00B942AD" w:rsidRDefault="00B942AD" w:rsidP="008906B4">
      <w:pPr>
        <w:tabs>
          <w:tab w:val="num" w:pos="993"/>
        </w:tabs>
        <w:spacing w:after="100" w:afterAutospacing="1" w:line="276" w:lineRule="auto"/>
        <w:ind w:left="567" w:firstLine="426"/>
        <w:contextualSpacing/>
        <w:jc w:val="both"/>
        <w:rPr>
          <w:rFonts w:eastAsia="Calibri"/>
          <w:b/>
        </w:rPr>
      </w:pPr>
    </w:p>
    <w:p w14:paraId="0F77F39C" w14:textId="07C95F59" w:rsidR="00B942AD" w:rsidRDefault="00B942AD" w:rsidP="008906B4">
      <w:pPr>
        <w:tabs>
          <w:tab w:val="num" w:pos="993"/>
        </w:tabs>
        <w:spacing w:after="100" w:afterAutospacing="1" w:line="276" w:lineRule="auto"/>
        <w:ind w:left="567" w:firstLine="426"/>
        <w:contextualSpacing/>
        <w:jc w:val="both"/>
        <w:rPr>
          <w:rFonts w:eastAsia="Calibri"/>
          <w:b/>
        </w:rPr>
      </w:pPr>
    </w:p>
    <w:p w14:paraId="535B8B3C" w14:textId="79F95595" w:rsidR="00B942AD" w:rsidRDefault="00B942AD" w:rsidP="008906B4">
      <w:pPr>
        <w:tabs>
          <w:tab w:val="num" w:pos="993"/>
        </w:tabs>
        <w:spacing w:after="100" w:afterAutospacing="1" w:line="276" w:lineRule="auto"/>
        <w:ind w:left="567" w:firstLine="426"/>
        <w:contextualSpacing/>
        <w:jc w:val="both"/>
        <w:rPr>
          <w:rFonts w:eastAsia="Calibri"/>
          <w:b/>
        </w:rPr>
      </w:pPr>
    </w:p>
    <w:p w14:paraId="6D553EB2" w14:textId="7A531F62" w:rsidR="00B942AD" w:rsidRDefault="00B942AD" w:rsidP="008906B4">
      <w:pPr>
        <w:tabs>
          <w:tab w:val="num" w:pos="993"/>
        </w:tabs>
        <w:spacing w:after="100" w:afterAutospacing="1" w:line="276" w:lineRule="auto"/>
        <w:ind w:left="567" w:firstLine="426"/>
        <w:contextualSpacing/>
        <w:jc w:val="both"/>
        <w:rPr>
          <w:rFonts w:eastAsia="Calibri"/>
          <w:b/>
        </w:rPr>
      </w:pPr>
    </w:p>
    <w:p w14:paraId="61E7E205" w14:textId="17D6B78E" w:rsidR="00B942AD" w:rsidRDefault="00B942AD" w:rsidP="008906B4">
      <w:pPr>
        <w:tabs>
          <w:tab w:val="num" w:pos="993"/>
        </w:tabs>
        <w:spacing w:after="100" w:afterAutospacing="1" w:line="276" w:lineRule="auto"/>
        <w:ind w:left="567" w:firstLine="426"/>
        <w:contextualSpacing/>
        <w:jc w:val="both"/>
        <w:rPr>
          <w:rFonts w:eastAsia="Calibri"/>
          <w:b/>
        </w:rPr>
      </w:pPr>
    </w:p>
    <w:p w14:paraId="234C7EFB" w14:textId="48B02618" w:rsidR="00B942AD" w:rsidRDefault="00B942AD" w:rsidP="008906B4">
      <w:pPr>
        <w:tabs>
          <w:tab w:val="num" w:pos="993"/>
        </w:tabs>
        <w:spacing w:after="100" w:afterAutospacing="1" w:line="276" w:lineRule="auto"/>
        <w:ind w:left="567" w:firstLine="426"/>
        <w:contextualSpacing/>
        <w:jc w:val="both"/>
        <w:rPr>
          <w:rFonts w:eastAsia="Calibri"/>
          <w:b/>
        </w:rPr>
      </w:pPr>
    </w:p>
    <w:tbl>
      <w:tblPr>
        <w:tblW w:w="0" w:type="auto"/>
        <w:tblLook w:val="04A0" w:firstRow="1" w:lastRow="0" w:firstColumn="1" w:lastColumn="0" w:noHBand="0" w:noVBand="1"/>
      </w:tblPr>
      <w:tblGrid>
        <w:gridCol w:w="3070"/>
        <w:gridCol w:w="2708"/>
        <w:gridCol w:w="3434"/>
      </w:tblGrid>
      <w:tr w:rsidR="00B942AD" w:rsidRPr="00B942AD" w14:paraId="56D6FF8A" w14:textId="77777777" w:rsidTr="008516F1">
        <w:tc>
          <w:tcPr>
            <w:tcW w:w="3070" w:type="dxa"/>
            <w:shd w:val="clear" w:color="auto" w:fill="auto"/>
          </w:tcPr>
          <w:p w14:paraId="4FAA522D" w14:textId="77777777" w:rsidR="00B942AD" w:rsidRPr="00B942AD" w:rsidRDefault="00B942AD" w:rsidP="008516F1">
            <w:pPr>
              <w:pStyle w:val="NormalWeb3"/>
              <w:rPr>
                <w:color w:val="000000"/>
                <w:u w:val="single"/>
              </w:rPr>
            </w:pPr>
          </w:p>
        </w:tc>
        <w:tc>
          <w:tcPr>
            <w:tcW w:w="2708" w:type="dxa"/>
            <w:shd w:val="clear" w:color="auto" w:fill="auto"/>
          </w:tcPr>
          <w:p w14:paraId="541F78D0" w14:textId="77777777" w:rsidR="00B942AD" w:rsidRPr="00B942AD" w:rsidRDefault="00B942AD" w:rsidP="008516F1">
            <w:pPr>
              <w:pStyle w:val="NormalWeb3"/>
              <w:rPr>
                <w:color w:val="000000"/>
                <w:u w:val="single"/>
              </w:rPr>
            </w:pPr>
          </w:p>
        </w:tc>
        <w:tc>
          <w:tcPr>
            <w:tcW w:w="3434" w:type="dxa"/>
            <w:shd w:val="clear" w:color="auto" w:fill="auto"/>
            <w:hideMark/>
          </w:tcPr>
          <w:p w14:paraId="566AB60D" w14:textId="77777777" w:rsidR="00B942AD" w:rsidRPr="00B942AD" w:rsidRDefault="00B942AD" w:rsidP="008516F1">
            <w:pPr>
              <w:pStyle w:val="NormalWeb3"/>
              <w:jc w:val="center"/>
              <w:rPr>
                <w:color w:val="000000"/>
              </w:rPr>
            </w:pPr>
            <w:r w:rsidRPr="00B942AD">
              <w:rPr>
                <w:color w:val="000000"/>
              </w:rPr>
              <w:t>Halit GÜR</w:t>
            </w:r>
          </w:p>
        </w:tc>
      </w:tr>
      <w:tr w:rsidR="00B942AD" w:rsidRPr="00B942AD" w14:paraId="58154D94" w14:textId="77777777" w:rsidTr="008516F1">
        <w:tc>
          <w:tcPr>
            <w:tcW w:w="3070" w:type="dxa"/>
            <w:shd w:val="clear" w:color="auto" w:fill="auto"/>
          </w:tcPr>
          <w:p w14:paraId="111643C7" w14:textId="77777777" w:rsidR="00B942AD" w:rsidRPr="00B942AD" w:rsidRDefault="00B942AD" w:rsidP="008516F1">
            <w:pPr>
              <w:pStyle w:val="NormalWeb3"/>
              <w:rPr>
                <w:color w:val="000000"/>
                <w:u w:val="single"/>
              </w:rPr>
            </w:pPr>
          </w:p>
        </w:tc>
        <w:tc>
          <w:tcPr>
            <w:tcW w:w="2708" w:type="dxa"/>
            <w:shd w:val="clear" w:color="auto" w:fill="auto"/>
          </w:tcPr>
          <w:p w14:paraId="1E32D953" w14:textId="77777777" w:rsidR="00B942AD" w:rsidRPr="00B942AD" w:rsidRDefault="00B942AD" w:rsidP="008516F1">
            <w:pPr>
              <w:pStyle w:val="NormalWeb3"/>
              <w:rPr>
                <w:color w:val="000000"/>
                <w:u w:val="single"/>
              </w:rPr>
            </w:pPr>
          </w:p>
        </w:tc>
        <w:tc>
          <w:tcPr>
            <w:tcW w:w="3434" w:type="dxa"/>
            <w:shd w:val="clear" w:color="auto" w:fill="auto"/>
            <w:hideMark/>
          </w:tcPr>
          <w:p w14:paraId="1FC80931" w14:textId="77777777" w:rsidR="00B942AD" w:rsidRPr="00B942AD" w:rsidRDefault="00B942AD" w:rsidP="008516F1">
            <w:pPr>
              <w:pStyle w:val="NormalWeb3"/>
              <w:jc w:val="center"/>
              <w:rPr>
                <w:color w:val="000000"/>
              </w:rPr>
            </w:pPr>
            <w:r w:rsidRPr="00B942AD">
              <w:rPr>
                <w:color w:val="000000"/>
              </w:rPr>
              <w:t>10 Sınıf Öğretmeni</w:t>
            </w:r>
          </w:p>
        </w:tc>
      </w:tr>
    </w:tbl>
    <w:p w14:paraId="28B2486D" w14:textId="5A91520A" w:rsidR="00B942AD" w:rsidRDefault="00B942AD" w:rsidP="008906B4">
      <w:pPr>
        <w:tabs>
          <w:tab w:val="num" w:pos="993"/>
        </w:tabs>
        <w:spacing w:after="100" w:afterAutospacing="1" w:line="276" w:lineRule="auto"/>
        <w:ind w:left="567" w:firstLine="426"/>
        <w:contextualSpacing/>
        <w:jc w:val="both"/>
        <w:rPr>
          <w:rFonts w:eastAsia="Calibri"/>
          <w:b/>
        </w:rPr>
      </w:pPr>
    </w:p>
    <w:p w14:paraId="14053EAC" w14:textId="28421BAF" w:rsidR="00B942AD" w:rsidRDefault="00B942AD" w:rsidP="008906B4">
      <w:pPr>
        <w:tabs>
          <w:tab w:val="num" w:pos="993"/>
        </w:tabs>
        <w:spacing w:after="100" w:afterAutospacing="1" w:line="276" w:lineRule="auto"/>
        <w:ind w:left="567" w:firstLine="426"/>
        <w:contextualSpacing/>
        <w:jc w:val="both"/>
        <w:rPr>
          <w:rFonts w:eastAsia="Calibri"/>
          <w:b/>
        </w:rPr>
      </w:pPr>
    </w:p>
    <w:p w14:paraId="0B2CE231" w14:textId="53EE2E91" w:rsidR="00B942AD" w:rsidRDefault="00B942AD" w:rsidP="008906B4">
      <w:pPr>
        <w:tabs>
          <w:tab w:val="num" w:pos="993"/>
        </w:tabs>
        <w:spacing w:after="100" w:afterAutospacing="1" w:line="276" w:lineRule="auto"/>
        <w:ind w:left="567" w:firstLine="426"/>
        <w:contextualSpacing/>
        <w:jc w:val="both"/>
        <w:rPr>
          <w:rFonts w:eastAsia="Calibri"/>
          <w:b/>
        </w:rPr>
      </w:pPr>
    </w:p>
    <w:p w14:paraId="737D566D" w14:textId="2A698710" w:rsidR="00B942AD" w:rsidRDefault="00B942AD" w:rsidP="008906B4">
      <w:pPr>
        <w:tabs>
          <w:tab w:val="num" w:pos="993"/>
        </w:tabs>
        <w:spacing w:after="100" w:afterAutospacing="1" w:line="276" w:lineRule="auto"/>
        <w:ind w:left="567" w:firstLine="426"/>
        <w:contextualSpacing/>
        <w:jc w:val="both"/>
        <w:rPr>
          <w:rFonts w:eastAsia="Calibri"/>
          <w:b/>
        </w:rPr>
      </w:pPr>
    </w:p>
    <w:p w14:paraId="2D6F4735" w14:textId="210B804A" w:rsidR="00B942AD" w:rsidRDefault="00B942AD" w:rsidP="008906B4">
      <w:pPr>
        <w:tabs>
          <w:tab w:val="num" w:pos="993"/>
        </w:tabs>
        <w:spacing w:after="100" w:afterAutospacing="1" w:line="276" w:lineRule="auto"/>
        <w:ind w:left="567" w:firstLine="426"/>
        <w:contextualSpacing/>
        <w:jc w:val="both"/>
        <w:rPr>
          <w:rFonts w:eastAsia="Calibri"/>
          <w:b/>
        </w:rPr>
      </w:pPr>
    </w:p>
    <w:p w14:paraId="51456E06" w14:textId="6F9ABF88" w:rsidR="00B942AD" w:rsidRDefault="00B942AD" w:rsidP="008906B4">
      <w:pPr>
        <w:tabs>
          <w:tab w:val="num" w:pos="993"/>
        </w:tabs>
        <w:spacing w:after="100" w:afterAutospacing="1" w:line="276" w:lineRule="auto"/>
        <w:ind w:left="567" w:firstLine="426"/>
        <w:contextualSpacing/>
        <w:jc w:val="both"/>
        <w:rPr>
          <w:rFonts w:eastAsia="Calibri"/>
          <w:b/>
        </w:rPr>
      </w:pPr>
    </w:p>
    <w:p w14:paraId="1EB2BF11" w14:textId="4A58AFFD" w:rsidR="00B942AD" w:rsidRDefault="00B942AD" w:rsidP="008906B4">
      <w:pPr>
        <w:tabs>
          <w:tab w:val="num" w:pos="993"/>
        </w:tabs>
        <w:spacing w:after="100" w:afterAutospacing="1" w:line="276" w:lineRule="auto"/>
        <w:ind w:left="567" w:firstLine="426"/>
        <w:contextualSpacing/>
        <w:jc w:val="both"/>
        <w:rPr>
          <w:rFonts w:eastAsia="Calibri"/>
          <w:b/>
        </w:rPr>
      </w:pPr>
    </w:p>
    <w:p w14:paraId="47645B52" w14:textId="70102D88" w:rsidR="00B942AD" w:rsidRDefault="00B942AD" w:rsidP="008906B4">
      <w:pPr>
        <w:tabs>
          <w:tab w:val="num" w:pos="993"/>
        </w:tabs>
        <w:spacing w:after="100" w:afterAutospacing="1" w:line="276" w:lineRule="auto"/>
        <w:ind w:left="567" w:firstLine="426"/>
        <w:contextualSpacing/>
        <w:jc w:val="both"/>
        <w:rPr>
          <w:rFonts w:eastAsia="Calibri"/>
          <w:b/>
        </w:rPr>
      </w:pPr>
    </w:p>
    <w:p w14:paraId="37AFA4F5" w14:textId="685809DE" w:rsidR="00B942AD" w:rsidRDefault="00B942AD" w:rsidP="008906B4">
      <w:pPr>
        <w:tabs>
          <w:tab w:val="num" w:pos="993"/>
        </w:tabs>
        <w:spacing w:after="100" w:afterAutospacing="1" w:line="276" w:lineRule="auto"/>
        <w:ind w:left="567" w:firstLine="426"/>
        <w:contextualSpacing/>
        <w:jc w:val="both"/>
        <w:rPr>
          <w:rFonts w:eastAsia="Calibri"/>
          <w:b/>
        </w:rPr>
      </w:pPr>
    </w:p>
    <w:p w14:paraId="147F72B3" w14:textId="786009D3" w:rsidR="00B942AD" w:rsidRDefault="00B942AD" w:rsidP="008906B4">
      <w:pPr>
        <w:tabs>
          <w:tab w:val="num" w:pos="993"/>
        </w:tabs>
        <w:spacing w:after="100" w:afterAutospacing="1" w:line="276" w:lineRule="auto"/>
        <w:ind w:left="567" w:firstLine="426"/>
        <w:contextualSpacing/>
        <w:jc w:val="both"/>
        <w:rPr>
          <w:rFonts w:eastAsia="Calibri"/>
          <w:b/>
        </w:rPr>
      </w:pPr>
    </w:p>
    <w:p w14:paraId="1765EAD3" w14:textId="3BEE6E34" w:rsidR="00B942AD" w:rsidRDefault="00B942AD" w:rsidP="008906B4">
      <w:pPr>
        <w:tabs>
          <w:tab w:val="num" w:pos="993"/>
        </w:tabs>
        <w:spacing w:after="100" w:afterAutospacing="1" w:line="276" w:lineRule="auto"/>
        <w:ind w:left="567" w:firstLine="426"/>
        <w:contextualSpacing/>
        <w:jc w:val="both"/>
        <w:rPr>
          <w:rFonts w:eastAsia="Calibri"/>
          <w:b/>
        </w:rPr>
      </w:pPr>
    </w:p>
    <w:p w14:paraId="45069AA8" w14:textId="2967E9BD" w:rsidR="00B942AD" w:rsidRDefault="00B942AD" w:rsidP="008906B4">
      <w:pPr>
        <w:tabs>
          <w:tab w:val="num" w:pos="993"/>
        </w:tabs>
        <w:spacing w:after="100" w:afterAutospacing="1" w:line="276" w:lineRule="auto"/>
        <w:ind w:left="567" w:firstLine="426"/>
        <w:contextualSpacing/>
        <w:jc w:val="both"/>
        <w:rPr>
          <w:rFonts w:eastAsia="Calibri"/>
          <w:b/>
        </w:rPr>
      </w:pPr>
    </w:p>
    <w:p w14:paraId="127EAECF" w14:textId="2105090D" w:rsidR="00B942AD" w:rsidRDefault="00B942AD" w:rsidP="008906B4">
      <w:pPr>
        <w:tabs>
          <w:tab w:val="num" w:pos="993"/>
        </w:tabs>
        <w:spacing w:after="100" w:afterAutospacing="1" w:line="276" w:lineRule="auto"/>
        <w:ind w:left="567" w:firstLine="426"/>
        <w:contextualSpacing/>
        <w:jc w:val="both"/>
        <w:rPr>
          <w:rFonts w:eastAsia="Calibri"/>
          <w:b/>
        </w:rPr>
      </w:pPr>
    </w:p>
    <w:p w14:paraId="593906FF" w14:textId="7BCE4537" w:rsidR="00B942AD" w:rsidRDefault="00B942AD" w:rsidP="008906B4">
      <w:pPr>
        <w:tabs>
          <w:tab w:val="num" w:pos="993"/>
        </w:tabs>
        <w:spacing w:after="100" w:afterAutospacing="1" w:line="276" w:lineRule="auto"/>
        <w:ind w:left="567" w:firstLine="426"/>
        <w:contextualSpacing/>
        <w:jc w:val="both"/>
        <w:rPr>
          <w:rFonts w:eastAsia="Calibri"/>
          <w:b/>
        </w:rPr>
      </w:pPr>
    </w:p>
    <w:p w14:paraId="3342545B" w14:textId="12AAE6D3" w:rsidR="00B942AD" w:rsidRDefault="00B942AD" w:rsidP="008906B4">
      <w:pPr>
        <w:tabs>
          <w:tab w:val="num" w:pos="993"/>
        </w:tabs>
        <w:spacing w:after="100" w:afterAutospacing="1" w:line="276" w:lineRule="auto"/>
        <w:ind w:left="567" w:firstLine="426"/>
        <w:contextualSpacing/>
        <w:jc w:val="both"/>
        <w:rPr>
          <w:rFonts w:eastAsia="Calibri"/>
          <w:b/>
        </w:rPr>
      </w:pPr>
    </w:p>
    <w:p w14:paraId="4165F63B" w14:textId="7FA41D81" w:rsidR="00B942AD" w:rsidRDefault="00B942AD" w:rsidP="008906B4">
      <w:pPr>
        <w:tabs>
          <w:tab w:val="num" w:pos="993"/>
        </w:tabs>
        <w:spacing w:after="100" w:afterAutospacing="1" w:line="276" w:lineRule="auto"/>
        <w:ind w:left="567" w:firstLine="426"/>
        <w:contextualSpacing/>
        <w:jc w:val="both"/>
        <w:rPr>
          <w:rFonts w:eastAsia="Calibri"/>
          <w:b/>
        </w:rPr>
      </w:pPr>
    </w:p>
    <w:p w14:paraId="560CE987" w14:textId="4867D010" w:rsidR="00B942AD" w:rsidRDefault="00B942AD" w:rsidP="008906B4">
      <w:pPr>
        <w:tabs>
          <w:tab w:val="num" w:pos="993"/>
        </w:tabs>
        <w:spacing w:after="100" w:afterAutospacing="1" w:line="276" w:lineRule="auto"/>
        <w:ind w:left="567" w:firstLine="426"/>
        <w:contextualSpacing/>
        <w:jc w:val="both"/>
        <w:rPr>
          <w:rFonts w:eastAsia="Calibri"/>
          <w:b/>
        </w:rPr>
      </w:pPr>
    </w:p>
    <w:p w14:paraId="51A5BE7E" w14:textId="5E89C8F4" w:rsidR="00B942AD" w:rsidRDefault="00B942AD" w:rsidP="008906B4">
      <w:pPr>
        <w:tabs>
          <w:tab w:val="num" w:pos="993"/>
        </w:tabs>
        <w:spacing w:after="100" w:afterAutospacing="1" w:line="276" w:lineRule="auto"/>
        <w:ind w:left="567" w:firstLine="426"/>
        <w:contextualSpacing/>
        <w:jc w:val="both"/>
        <w:rPr>
          <w:rFonts w:eastAsia="Calibri"/>
          <w:b/>
        </w:rPr>
      </w:pPr>
    </w:p>
    <w:p w14:paraId="66EF2908" w14:textId="0006036F" w:rsidR="00B942AD" w:rsidRDefault="00B942AD" w:rsidP="008906B4">
      <w:pPr>
        <w:tabs>
          <w:tab w:val="num" w:pos="993"/>
        </w:tabs>
        <w:spacing w:after="100" w:afterAutospacing="1" w:line="276" w:lineRule="auto"/>
        <w:ind w:left="567" w:firstLine="426"/>
        <w:contextualSpacing/>
        <w:jc w:val="both"/>
        <w:rPr>
          <w:rFonts w:eastAsia="Calibri"/>
          <w:b/>
        </w:rPr>
      </w:pPr>
    </w:p>
    <w:p w14:paraId="01BE5F8B" w14:textId="77777777" w:rsidR="00B942AD" w:rsidRPr="00B942AD" w:rsidRDefault="00B942AD" w:rsidP="008906B4">
      <w:pPr>
        <w:tabs>
          <w:tab w:val="num" w:pos="993"/>
        </w:tabs>
        <w:spacing w:after="100" w:afterAutospacing="1" w:line="276" w:lineRule="auto"/>
        <w:ind w:left="567" w:firstLine="426"/>
        <w:contextualSpacing/>
        <w:jc w:val="both"/>
        <w:rPr>
          <w:rFonts w:eastAsia="Calibri"/>
          <w:b/>
        </w:rPr>
      </w:pPr>
    </w:p>
    <w:p w14:paraId="7CE6C459" w14:textId="5B60CE8F" w:rsidR="000663BC" w:rsidRPr="00B942AD" w:rsidRDefault="000663BC" w:rsidP="000663BC">
      <w:pPr>
        <w:spacing w:line="360" w:lineRule="auto"/>
        <w:jc w:val="center"/>
        <w:rPr>
          <w:b/>
        </w:rPr>
      </w:pPr>
      <w:r w:rsidRPr="00B942AD">
        <w:rPr>
          <w:b/>
        </w:rPr>
        <w:lastRenderedPageBreak/>
        <w:t>MUHAMMED HAMDİ YAZIR ANADOLU İMAM HATİP LİSESİ</w:t>
      </w:r>
      <w:r w:rsidRPr="00B942AD">
        <w:rPr>
          <w:b/>
        </w:rPr>
        <w:br/>
        <w:t>2025-2026 EĞİTİM ÖĞRETİM YILI</w:t>
      </w:r>
      <w:r w:rsidRPr="00B942AD">
        <w:rPr>
          <w:b/>
        </w:rPr>
        <w:br/>
        <w:t>10 SINIFI II. DÖNEM VELİ TOPLANTISINDA</w:t>
      </w:r>
      <w:r w:rsidRPr="00B942AD">
        <w:rPr>
          <w:b/>
        </w:rPr>
        <w:br/>
        <w:t>ALINAN KARARLAR</w:t>
      </w:r>
    </w:p>
    <w:p w14:paraId="7B4DFF06" w14:textId="77777777" w:rsidR="008906B4" w:rsidRPr="00B942AD" w:rsidRDefault="008906B4" w:rsidP="000663BC">
      <w:pPr>
        <w:tabs>
          <w:tab w:val="num" w:pos="993"/>
        </w:tabs>
        <w:spacing w:after="100" w:afterAutospacing="1" w:line="276" w:lineRule="auto"/>
        <w:contextualSpacing/>
        <w:jc w:val="both"/>
        <w:rPr>
          <w:rFonts w:eastAsia="Calibri"/>
          <w:b/>
        </w:rPr>
      </w:pPr>
    </w:p>
    <w:p w14:paraId="7A3D7273" w14:textId="77777777" w:rsidR="008906B4" w:rsidRPr="00BA27AD" w:rsidRDefault="008906B4" w:rsidP="008906B4">
      <w:pPr>
        <w:numPr>
          <w:ilvl w:val="0"/>
          <w:numId w:val="21"/>
        </w:numPr>
        <w:tabs>
          <w:tab w:val="clear" w:pos="1260"/>
          <w:tab w:val="num" w:pos="993"/>
        </w:tabs>
        <w:spacing w:after="100" w:afterAutospacing="1" w:line="276" w:lineRule="auto"/>
        <w:ind w:left="0" w:firstLine="567"/>
        <w:contextualSpacing/>
        <w:jc w:val="both"/>
        <w:rPr>
          <w:rFonts w:eastAsia="Calibri"/>
          <w:b/>
        </w:rPr>
      </w:pPr>
      <w:r w:rsidRPr="00BA27AD">
        <w:rPr>
          <w:rFonts w:eastAsia="Calibri"/>
          <w:b/>
        </w:rPr>
        <w:t>Öğrenci Kılık-Kıyafet Tertip ve Düzeni Hakkında Görüşülmesi</w:t>
      </w:r>
    </w:p>
    <w:p w14:paraId="225CADED" w14:textId="77777777" w:rsidR="00947A81" w:rsidRPr="00B942AD" w:rsidRDefault="009F2187" w:rsidP="009F2187">
      <w:pPr>
        <w:numPr>
          <w:ilvl w:val="0"/>
          <w:numId w:val="22"/>
        </w:numPr>
        <w:tabs>
          <w:tab w:val="center" w:pos="1276"/>
        </w:tabs>
        <w:spacing w:after="100" w:afterAutospacing="1" w:line="276" w:lineRule="auto"/>
        <w:ind w:left="993" w:firstLine="0"/>
        <w:contextualSpacing/>
        <w:jc w:val="both"/>
        <w:rPr>
          <w:rFonts w:eastAsia="Calibri"/>
        </w:rPr>
      </w:pPr>
      <w:r w:rsidRPr="00B942AD">
        <w:rPr>
          <w:rFonts w:eastAsia="Calibri"/>
        </w:rPr>
        <w:t xml:space="preserve">Öğrencilerin, okulun belirlediği </w:t>
      </w:r>
      <w:r w:rsidR="00947A81" w:rsidRPr="00B942AD">
        <w:rPr>
          <w:rFonts w:eastAsia="Calibri"/>
        </w:rPr>
        <w:t xml:space="preserve">kıyafet hükümlerine göre hareket etmelerine, </w:t>
      </w:r>
    </w:p>
    <w:p w14:paraId="58891238" w14:textId="77777777" w:rsidR="00947A81" w:rsidRPr="00B942AD" w:rsidRDefault="00947A81" w:rsidP="009F2187">
      <w:pPr>
        <w:numPr>
          <w:ilvl w:val="0"/>
          <w:numId w:val="22"/>
        </w:numPr>
        <w:tabs>
          <w:tab w:val="center" w:pos="1276"/>
        </w:tabs>
        <w:spacing w:after="100" w:afterAutospacing="1" w:line="276" w:lineRule="auto"/>
        <w:ind w:left="993" w:firstLine="0"/>
        <w:contextualSpacing/>
        <w:jc w:val="both"/>
        <w:rPr>
          <w:rFonts w:eastAsia="Calibri"/>
        </w:rPr>
      </w:pPr>
      <w:r w:rsidRPr="00B942AD">
        <w:rPr>
          <w:rFonts w:eastAsia="Calibri"/>
        </w:rPr>
        <w:t>V</w:t>
      </w:r>
      <w:r w:rsidR="008906B4" w:rsidRPr="00B942AD">
        <w:rPr>
          <w:rFonts w:eastAsia="Calibri"/>
        </w:rPr>
        <w:t xml:space="preserve">elilerin öğrenci kılık kıyafetlerinin gerekli tertip, düzen ve temizlik içerisinde olmasına gayret </w:t>
      </w:r>
      <w:r w:rsidRPr="00B942AD">
        <w:rPr>
          <w:rFonts w:eastAsia="Calibri"/>
        </w:rPr>
        <w:t>göstermelerine ve önemsemelerine,</w:t>
      </w:r>
    </w:p>
    <w:p w14:paraId="1D8CE63B" w14:textId="77777777" w:rsidR="008906B4" w:rsidRPr="00B942AD" w:rsidRDefault="008906B4" w:rsidP="008906B4">
      <w:pPr>
        <w:tabs>
          <w:tab w:val="num" w:pos="993"/>
        </w:tabs>
        <w:spacing w:after="100" w:afterAutospacing="1" w:line="276" w:lineRule="auto"/>
        <w:ind w:left="567" w:firstLine="426"/>
        <w:contextualSpacing/>
        <w:jc w:val="both"/>
        <w:rPr>
          <w:rFonts w:eastAsia="Calibri"/>
        </w:rPr>
      </w:pPr>
    </w:p>
    <w:p w14:paraId="416930E3" w14:textId="77777777" w:rsidR="008906B4" w:rsidRPr="00BA27AD" w:rsidRDefault="008906B4" w:rsidP="008906B4">
      <w:pPr>
        <w:numPr>
          <w:ilvl w:val="0"/>
          <w:numId w:val="21"/>
        </w:numPr>
        <w:tabs>
          <w:tab w:val="clear" w:pos="1260"/>
          <w:tab w:val="num" w:pos="993"/>
        </w:tabs>
        <w:spacing w:after="100" w:afterAutospacing="1" w:line="276" w:lineRule="auto"/>
        <w:ind w:left="567" w:firstLine="0"/>
        <w:contextualSpacing/>
        <w:jc w:val="both"/>
        <w:rPr>
          <w:rFonts w:eastAsia="Calibri"/>
          <w:b/>
        </w:rPr>
      </w:pPr>
      <w:r w:rsidRPr="00BA27AD">
        <w:rPr>
          <w:rFonts w:eastAsia="Calibri"/>
          <w:b/>
        </w:rPr>
        <w:t xml:space="preserve">Öğrenci Devam-Devamsızlıkları Hakkında Görüşülmesi, Devamsızlık Mektuplarının Verilmesi </w:t>
      </w:r>
    </w:p>
    <w:p w14:paraId="43987DD4" w14:textId="77777777" w:rsidR="00947A81" w:rsidRPr="00B942AD" w:rsidRDefault="00947A81" w:rsidP="00947A81">
      <w:pPr>
        <w:numPr>
          <w:ilvl w:val="0"/>
          <w:numId w:val="23"/>
        </w:numPr>
        <w:tabs>
          <w:tab w:val="center" w:pos="1276"/>
        </w:tabs>
        <w:spacing w:after="100" w:afterAutospacing="1" w:line="276" w:lineRule="auto"/>
        <w:ind w:left="993" w:firstLine="0"/>
        <w:contextualSpacing/>
        <w:jc w:val="both"/>
        <w:rPr>
          <w:rFonts w:eastAsia="Calibri"/>
        </w:rPr>
      </w:pPr>
      <w:r w:rsidRPr="00B942AD">
        <w:rPr>
          <w:rFonts w:eastAsia="Calibri"/>
        </w:rPr>
        <w:t>Velilerin, öğrenci devamını sağlama hususunda daha fazla dikkatli olmalarına, öğrencilerin devam-devamsızlık durumlarını takip etmelerine ve öğrencileri gözlemlemelerine,</w:t>
      </w:r>
    </w:p>
    <w:p w14:paraId="4C20011C" w14:textId="77777777" w:rsidR="008906B4" w:rsidRPr="00B942AD" w:rsidRDefault="008906B4" w:rsidP="000B6B21">
      <w:pPr>
        <w:tabs>
          <w:tab w:val="center" w:pos="1276"/>
        </w:tabs>
        <w:spacing w:after="100" w:afterAutospacing="1" w:line="276" w:lineRule="auto"/>
        <w:ind w:left="993"/>
        <w:contextualSpacing/>
        <w:jc w:val="both"/>
        <w:rPr>
          <w:rFonts w:eastAsia="Calibri"/>
        </w:rPr>
      </w:pPr>
    </w:p>
    <w:p w14:paraId="02D779E0" w14:textId="77777777" w:rsidR="00947A81" w:rsidRPr="00B942AD" w:rsidRDefault="00947A81" w:rsidP="00947A81">
      <w:pPr>
        <w:numPr>
          <w:ilvl w:val="0"/>
          <w:numId w:val="23"/>
        </w:numPr>
        <w:tabs>
          <w:tab w:val="center" w:pos="1276"/>
        </w:tabs>
        <w:spacing w:after="100" w:afterAutospacing="1" w:line="276" w:lineRule="auto"/>
        <w:ind w:left="993" w:firstLine="0"/>
        <w:contextualSpacing/>
        <w:jc w:val="both"/>
        <w:rPr>
          <w:rFonts w:eastAsia="Calibri"/>
        </w:rPr>
      </w:pPr>
      <w:r w:rsidRPr="00B942AD">
        <w:rPr>
          <w:rFonts w:eastAsia="Calibri"/>
        </w:rPr>
        <w:t>Sürekli devamsız öğrenciler dışında aktif öğrencilerden de devamsızlık yapan öğrencilerin durumlarının velilere bildirilmesine,</w:t>
      </w:r>
    </w:p>
    <w:p w14:paraId="1F6B2CAA" w14:textId="4FE56427" w:rsidR="00947A81" w:rsidRPr="00B942AD" w:rsidRDefault="00947A81" w:rsidP="00947A81">
      <w:pPr>
        <w:numPr>
          <w:ilvl w:val="0"/>
          <w:numId w:val="23"/>
        </w:numPr>
        <w:tabs>
          <w:tab w:val="center" w:pos="1276"/>
        </w:tabs>
        <w:spacing w:after="100" w:afterAutospacing="1" w:line="276" w:lineRule="auto"/>
        <w:ind w:left="993" w:firstLine="0"/>
        <w:contextualSpacing/>
        <w:jc w:val="both"/>
        <w:rPr>
          <w:rFonts w:eastAsia="Calibri"/>
        </w:rPr>
      </w:pPr>
      <w:r w:rsidRPr="00B942AD">
        <w:rPr>
          <w:rFonts w:eastAsia="Calibri"/>
        </w:rPr>
        <w:t>Velilere ibraz edilen devamsızlık mektupları</w:t>
      </w:r>
      <w:r w:rsidR="00B942AD">
        <w:rPr>
          <w:rFonts w:eastAsia="Calibri"/>
        </w:rPr>
        <w:t xml:space="preserve"> ve bunun dışında telefonla yapılan bilgilendirmelere</w:t>
      </w:r>
      <w:r w:rsidRPr="00B942AD">
        <w:rPr>
          <w:rFonts w:eastAsia="Calibri"/>
        </w:rPr>
        <w:t xml:space="preserve"> göre öğrenci devamsızlık bilgilerinin velilere tebliğ edilmiş sayılmasına,</w:t>
      </w:r>
    </w:p>
    <w:p w14:paraId="6D9D48A1" w14:textId="77777777" w:rsidR="00947A81" w:rsidRPr="00B942AD" w:rsidRDefault="00947A81" w:rsidP="00947A81">
      <w:pPr>
        <w:numPr>
          <w:ilvl w:val="0"/>
          <w:numId w:val="23"/>
        </w:numPr>
        <w:tabs>
          <w:tab w:val="center" w:pos="1276"/>
        </w:tabs>
        <w:spacing w:after="100" w:afterAutospacing="1" w:line="276" w:lineRule="auto"/>
        <w:ind w:left="993" w:firstLine="0"/>
        <w:contextualSpacing/>
        <w:jc w:val="both"/>
        <w:rPr>
          <w:rFonts w:eastAsia="Calibri"/>
        </w:rPr>
      </w:pPr>
      <w:r w:rsidRPr="00B942AD">
        <w:rPr>
          <w:rFonts w:eastAsia="Calibri"/>
        </w:rPr>
        <w:t>Aktif öğrencilerin de okula devamı konusunda velilerin gerekli önlemleri almalarına,</w:t>
      </w:r>
    </w:p>
    <w:p w14:paraId="45F83549" w14:textId="77777777" w:rsidR="00947A81" w:rsidRPr="00B942AD" w:rsidRDefault="00947A81" w:rsidP="00947A81">
      <w:pPr>
        <w:numPr>
          <w:ilvl w:val="0"/>
          <w:numId w:val="23"/>
        </w:numPr>
        <w:tabs>
          <w:tab w:val="center" w:pos="1276"/>
        </w:tabs>
        <w:spacing w:after="100" w:afterAutospacing="1" w:line="276" w:lineRule="auto"/>
        <w:ind w:left="993" w:firstLine="0"/>
        <w:contextualSpacing/>
        <w:jc w:val="both"/>
        <w:rPr>
          <w:rFonts w:eastAsia="Calibri"/>
        </w:rPr>
      </w:pPr>
      <w:r w:rsidRPr="00B942AD">
        <w:rPr>
          <w:rFonts w:eastAsia="Calibri"/>
        </w:rPr>
        <w:t xml:space="preserve">Toplantıda alınan kararların </w:t>
      </w:r>
      <w:r w:rsidR="000B6B21" w:rsidRPr="00B942AD">
        <w:rPr>
          <w:rFonts w:eastAsia="Calibri"/>
        </w:rPr>
        <w:t>mahallede</w:t>
      </w:r>
      <w:r w:rsidRPr="00B942AD">
        <w:rPr>
          <w:rFonts w:eastAsia="Calibri"/>
        </w:rPr>
        <w:t xml:space="preserve"> diğer velilere de duyurulmasının sağlanmasına,</w:t>
      </w:r>
    </w:p>
    <w:p w14:paraId="5E210177" w14:textId="77777777" w:rsidR="000B6B21" w:rsidRPr="00B942AD" w:rsidRDefault="000B6B21" w:rsidP="000B6B21">
      <w:pPr>
        <w:tabs>
          <w:tab w:val="center" w:pos="1276"/>
        </w:tabs>
        <w:spacing w:after="100" w:afterAutospacing="1" w:line="276" w:lineRule="auto"/>
        <w:ind w:left="993"/>
        <w:contextualSpacing/>
        <w:jc w:val="both"/>
        <w:rPr>
          <w:rFonts w:eastAsia="Calibri"/>
        </w:rPr>
      </w:pPr>
    </w:p>
    <w:p w14:paraId="33422B2A" w14:textId="210EAAE7" w:rsidR="008906B4" w:rsidRPr="00B942AD" w:rsidRDefault="000B6B21" w:rsidP="000B6B21">
      <w:pPr>
        <w:tabs>
          <w:tab w:val="center" w:pos="1276"/>
        </w:tabs>
        <w:spacing w:after="100" w:afterAutospacing="1" w:line="276" w:lineRule="auto"/>
        <w:ind w:left="993"/>
        <w:contextualSpacing/>
        <w:jc w:val="both"/>
        <w:rPr>
          <w:rFonts w:eastAsia="Calibri"/>
          <w:b/>
          <w:u w:val="single"/>
        </w:rPr>
      </w:pPr>
      <w:r w:rsidRPr="00B942AD">
        <w:rPr>
          <w:rFonts w:eastAsia="Calibri"/>
        </w:rPr>
        <w:t>3)</w:t>
      </w:r>
      <w:r w:rsidR="008906B4" w:rsidRPr="00BA27AD">
        <w:rPr>
          <w:rFonts w:eastAsia="Calibri"/>
          <w:b/>
        </w:rPr>
        <w:t>I.</w:t>
      </w:r>
      <w:r w:rsidR="0045435F" w:rsidRPr="00BA27AD">
        <w:rPr>
          <w:rFonts w:eastAsia="Calibri"/>
          <w:b/>
        </w:rPr>
        <w:t xml:space="preserve"> </w:t>
      </w:r>
      <w:r w:rsidR="008906B4" w:rsidRPr="00BA27AD">
        <w:rPr>
          <w:rFonts w:eastAsia="Calibri"/>
          <w:b/>
        </w:rPr>
        <w:t>Yarıyılın Değerlendirilmesi (Başarı, Disiplin, Devam)</w:t>
      </w:r>
    </w:p>
    <w:p w14:paraId="0C7ECA8B" w14:textId="77777777" w:rsidR="00947A81" w:rsidRPr="00B942AD" w:rsidRDefault="00947A81" w:rsidP="00947A81">
      <w:pPr>
        <w:numPr>
          <w:ilvl w:val="0"/>
          <w:numId w:val="24"/>
        </w:numPr>
        <w:tabs>
          <w:tab w:val="center" w:pos="1276"/>
        </w:tabs>
        <w:spacing w:after="100" w:afterAutospacing="1" w:line="276" w:lineRule="auto"/>
        <w:ind w:left="993" w:firstLine="0"/>
        <w:contextualSpacing/>
        <w:jc w:val="both"/>
        <w:rPr>
          <w:rFonts w:eastAsia="Calibri"/>
        </w:rPr>
      </w:pPr>
      <w:r w:rsidRPr="00B942AD">
        <w:rPr>
          <w:rFonts w:eastAsia="Calibri"/>
        </w:rPr>
        <w:t>Keyfi devamsızlık yapan öğrencilerin devamlarının kontrol altına alınmasına,</w:t>
      </w:r>
    </w:p>
    <w:p w14:paraId="772CF9A1" w14:textId="009A67DE" w:rsidR="00947A81" w:rsidRPr="00B942AD" w:rsidRDefault="0045435F" w:rsidP="00947A81">
      <w:pPr>
        <w:numPr>
          <w:ilvl w:val="0"/>
          <w:numId w:val="24"/>
        </w:numPr>
        <w:tabs>
          <w:tab w:val="center" w:pos="1276"/>
        </w:tabs>
        <w:spacing w:after="100" w:afterAutospacing="1" w:line="276" w:lineRule="auto"/>
        <w:ind w:left="993" w:firstLine="0"/>
        <w:contextualSpacing/>
        <w:jc w:val="both"/>
        <w:rPr>
          <w:rFonts w:eastAsia="Calibri"/>
        </w:rPr>
      </w:pPr>
      <w:r>
        <w:rPr>
          <w:rFonts w:eastAsia="Calibri"/>
        </w:rPr>
        <w:t>Ö</w:t>
      </w:r>
      <w:r w:rsidR="00947A81" w:rsidRPr="00B942AD">
        <w:rPr>
          <w:rFonts w:eastAsia="Calibri"/>
        </w:rPr>
        <w:t>ğrenci velilerinin öğrencilere karşı daha fazla ilgili olmalarına,</w:t>
      </w:r>
    </w:p>
    <w:p w14:paraId="13718C1A" w14:textId="77777777" w:rsidR="00947A81" w:rsidRPr="00B942AD" w:rsidRDefault="00947A81" w:rsidP="00947A81">
      <w:pPr>
        <w:numPr>
          <w:ilvl w:val="0"/>
          <w:numId w:val="24"/>
        </w:numPr>
        <w:tabs>
          <w:tab w:val="center" w:pos="1276"/>
        </w:tabs>
        <w:spacing w:after="100" w:afterAutospacing="1" w:line="276" w:lineRule="auto"/>
        <w:ind w:left="993" w:firstLine="0"/>
        <w:contextualSpacing/>
        <w:jc w:val="both"/>
        <w:rPr>
          <w:rFonts w:eastAsia="Calibri"/>
        </w:rPr>
      </w:pPr>
      <w:r w:rsidRPr="00B942AD">
        <w:rPr>
          <w:rFonts w:eastAsia="Calibri"/>
        </w:rPr>
        <w:t>Velilerin okul ziyaretlerini sıklaştırmalarına,</w:t>
      </w:r>
    </w:p>
    <w:p w14:paraId="0618899B" w14:textId="77777777" w:rsidR="00947A81" w:rsidRPr="00B942AD" w:rsidRDefault="00947A81" w:rsidP="00947A81">
      <w:pPr>
        <w:numPr>
          <w:ilvl w:val="0"/>
          <w:numId w:val="24"/>
        </w:numPr>
        <w:tabs>
          <w:tab w:val="center" w:pos="1276"/>
        </w:tabs>
        <w:spacing w:after="100" w:afterAutospacing="1" w:line="276" w:lineRule="auto"/>
        <w:ind w:left="993" w:firstLine="0"/>
        <w:contextualSpacing/>
        <w:jc w:val="both"/>
        <w:rPr>
          <w:rFonts w:eastAsia="Calibri"/>
        </w:rPr>
      </w:pPr>
      <w:r w:rsidRPr="00B942AD">
        <w:rPr>
          <w:rFonts w:eastAsia="Calibri"/>
        </w:rPr>
        <w:t>Okula gelmeyen veliler için öğretmenlerce veli ziyaretlerinin yapılmasına,</w:t>
      </w:r>
    </w:p>
    <w:p w14:paraId="7663AFB6" w14:textId="77777777" w:rsidR="00947A81" w:rsidRPr="00B942AD" w:rsidRDefault="00947A81" w:rsidP="00947A81">
      <w:pPr>
        <w:numPr>
          <w:ilvl w:val="0"/>
          <w:numId w:val="24"/>
        </w:numPr>
        <w:tabs>
          <w:tab w:val="center" w:pos="1276"/>
        </w:tabs>
        <w:spacing w:after="100" w:afterAutospacing="1" w:line="276" w:lineRule="auto"/>
        <w:ind w:left="993" w:firstLine="0"/>
        <w:contextualSpacing/>
        <w:jc w:val="both"/>
        <w:rPr>
          <w:rFonts w:eastAsia="Calibri"/>
        </w:rPr>
      </w:pPr>
      <w:r w:rsidRPr="00B942AD">
        <w:rPr>
          <w:rFonts w:eastAsia="Calibri"/>
        </w:rPr>
        <w:t>Velilerin, disiplin konusunda öğrencilere gerekli uyarıları yapmalarına,</w:t>
      </w:r>
    </w:p>
    <w:p w14:paraId="6958BFFE" w14:textId="77777777" w:rsidR="008906B4" w:rsidRPr="00B942AD" w:rsidRDefault="008906B4" w:rsidP="008906B4">
      <w:pPr>
        <w:tabs>
          <w:tab w:val="num" w:pos="993"/>
        </w:tabs>
        <w:spacing w:after="100" w:afterAutospacing="1" w:line="276" w:lineRule="auto"/>
        <w:ind w:firstLine="567"/>
        <w:contextualSpacing/>
        <w:jc w:val="both"/>
        <w:rPr>
          <w:rFonts w:eastAsia="Calibri"/>
        </w:rPr>
      </w:pPr>
    </w:p>
    <w:p w14:paraId="0CCA5C40" w14:textId="776FDCC8" w:rsidR="008906B4" w:rsidRPr="00BA27AD" w:rsidRDefault="008906B4" w:rsidP="008906B4">
      <w:pPr>
        <w:numPr>
          <w:ilvl w:val="0"/>
          <w:numId w:val="21"/>
        </w:numPr>
        <w:tabs>
          <w:tab w:val="clear" w:pos="1260"/>
          <w:tab w:val="num" w:pos="993"/>
        </w:tabs>
        <w:spacing w:after="100" w:afterAutospacing="1" w:line="276" w:lineRule="auto"/>
        <w:ind w:left="0" w:firstLine="567"/>
        <w:contextualSpacing/>
        <w:jc w:val="both"/>
        <w:rPr>
          <w:rFonts w:eastAsia="Calibri"/>
          <w:b/>
        </w:rPr>
      </w:pPr>
      <w:r w:rsidRPr="00BA27AD">
        <w:rPr>
          <w:rFonts w:eastAsia="Calibri"/>
          <w:b/>
        </w:rPr>
        <w:t>II.</w:t>
      </w:r>
      <w:r w:rsidR="0045435F" w:rsidRPr="00BA27AD">
        <w:rPr>
          <w:rFonts w:eastAsia="Calibri"/>
          <w:b/>
        </w:rPr>
        <w:t xml:space="preserve"> </w:t>
      </w:r>
      <w:r w:rsidRPr="00BA27AD">
        <w:rPr>
          <w:rFonts w:eastAsia="Calibri"/>
          <w:b/>
        </w:rPr>
        <w:t>Yarıyıl için Alınacak Önlemlerin Konuşulması (Başarı,</w:t>
      </w:r>
      <w:r w:rsidR="0045435F" w:rsidRPr="00BA27AD">
        <w:rPr>
          <w:rFonts w:eastAsia="Calibri"/>
          <w:b/>
        </w:rPr>
        <w:t xml:space="preserve"> </w:t>
      </w:r>
      <w:r w:rsidRPr="00BA27AD">
        <w:rPr>
          <w:rFonts w:eastAsia="Calibri"/>
          <w:b/>
        </w:rPr>
        <w:t>Disiplin,</w:t>
      </w:r>
      <w:r w:rsidR="0045435F" w:rsidRPr="00BA27AD">
        <w:rPr>
          <w:rFonts w:eastAsia="Calibri"/>
          <w:b/>
        </w:rPr>
        <w:t xml:space="preserve"> </w:t>
      </w:r>
      <w:r w:rsidRPr="00BA27AD">
        <w:rPr>
          <w:rFonts w:eastAsia="Calibri"/>
          <w:b/>
        </w:rPr>
        <w:t>Devam)</w:t>
      </w:r>
    </w:p>
    <w:p w14:paraId="4A41C915" w14:textId="77777777" w:rsidR="00947A81" w:rsidRPr="00B942AD" w:rsidRDefault="00947A81" w:rsidP="00947A81">
      <w:pPr>
        <w:numPr>
          <w:ilvl w:val="0"/>
          <w:numId w:val="25"/>
        </w:numPr>
        <w:tabs>
          <w:tab w:val="center" w:pos="1276"/>
        </w:tabs>
        <w:spacing w:after="100" w:afterAutospacing="1" w:line="276" w:lineRule="auto"/>
        <w:ind w:left="993" w:firstLine="0"/>
        <w:contextualSpacing/>
        <w:jc w:val="both"/>
        <w:rPr>
          <w:rFonts w:eastAsia="Calibri"/>
        </w:rPr>
      </w:pPr>
      <w:r w:rsidRPr="00B942AD">
        <w:rPr>
          <w:rFonts w:eastAsia="Calibri"/>
        </w:rPr>
        <w:t>Derslerin öğrencilerce evde tekrar edilmesini sağlayacak sağlıklı ortamların yaratılmasına ve bu durumun titizlikle takibine,</w:t>
      </w:r>
    </w:p>
    <w:p w14:paraId="58CC0F8E" w14:textId="77777777" w:rsidR="00947A81" w:rsidRPr="00B942AD" w:rsidRDefault="00947A81" w:rsidP="00947A81">
      <w:pPr>
        <w:numPr>
          <w:ilvl w:val="0"/>
          <w:numId w:val="25"/>
        </w:numPr>
        <w:tabs>
          <w:tab w:val="center" w:pos="1276"/>
        </w:tabs>
        <w:spacing w:after="100" w:afterAutospacing="1" w:line="276" w:lineRule="auto"/>
        <w:ind w:left="993" w:firstLine="0"/>
        <w:contextualSpacing/>
        <w:jc w:val="both"/>
        <w:rPr>
          <w:rFonts w:eastAsia="Calibri"/>
        </w:rPr>
      </w:pPr>
      <w:r w:rsidRPr="00B942AD">
        <w:rPr>
          <w:rFonts w:eastAsia="Calibri"/>
        </w:rPr>
        <w:t>Öğrencilerin planlı ve programlı çalışmalarının sağlanmasına ve bu hususlarda öğretmenlerden yardım alınmasına,</w:t>
      </w:r>
    </w:p>
    <w:p w14:paraId="277DAE21" w14:textId="1F0CED60" w:rsidR="00947A81" w:rsidRPr="00B942AD" w:rsidRDefault="00947A81" w:rsidP="00947A81">
      <w:pPr>
        <w:numPr>
          <w:ilvl w:val="0"/>
          <w:numId w:val="25"/>
        </w:numPr>
        <w:tabs>
          <w:tab w:val="center" w:pos="1276"/>
        </w:tabs>
        <w:spacing w:after="100" w:afterAutospacing="1" w:line="276" w:lineRule="auto"/>
        <w:ind w:left="993" w:firstLine="0"/>
        <w:contextualSpacing/>
        <w:jc w:val="both"/>
        <w:rPr>
          <w:rFonts w:eastAsia="Calibri"/>
        </w:rPr>
      </w:pPr>
      <w:r w:rsidRPr="00B942AD">
        <w:rPr>
          <w:rFonts w:eastAsia="Calibri"/>
        </w:rPr>
        <w:t xml:space="preserve">Öğrencilerin temizlik ve kişisel bakımları konusunda velilerin gerekli aile bilgilendirme ve rehberlik çalışmalarını okul ile </w:t>
      </w:r>
      <w:r w:rsidR="0045435F" w:rsidRPr="00B942AD">
        <w:rPr>
          <w:rFonts w:eastAsia="Calibri"/>
        </w:rPr>
        <w:t>iş birliği</w:t>
      </w:r>
      <w:r w:rsidRPr="00B942AD">
        <w:rPr>
          <w:rFonts w:eastAsia="Calibri"/>
        </w:rPr>
        <w:t xml:space="preserve"> içerisinde yürütmelerine,</w:t>
      </w:r>
    </w:p>
    <w:p w14:paraId="1B8DDEEA" w14:textId="1975ECE1" w:rsidR="00947A81" w:rsidRPr="00B942AD" w:rsidRDefault="00947A81" w:rsidP="00947A81">
      <w:pPr>
        <w:numPr>
          <w:ilvl w:val="0"/>
          <w:numId w:val="25"/>
        </w:numPr>
        <w:tabs>
          <w:tab w:val="center" w:pos="1276"/>
        </w:tabs>
        <w:spacing w:after="100" w:afterAutospacing="1" w:line="276" w:lineRule="auto"/>
        <w:ind w:left="993" w:firstLine="0"/>
        <w:contextualSpacing/>
        <w:jc w:val="both"/>
        <w:rPr>
          <w:rFonts w:eastAsia="Calibri"/>
        </w:rPr>
      </w:pPr>
      <w:r w:rsidRPr="00B942AD">
        <w:rPr>
          <w:rFonts w:eastAsia="Calibri"/>
        </w:rPr>
        <w:t xml:space="preserve">Öğrencilerin </w:t>
      </w:r>
      <w:r w:rsidR="000B6B21" w:rsidRPr="00B942AD">
        <w:rPr>
          <w:rFonts w:eastAsia="Calibri"/>
        </w:rPr>
        <w:t xml:space="preserve">temizlik ve okul eşyasını </w:t>
      </w:r>
      <w:r w:rsidRPr="00B942AD">
        <w:rPr>
          <w:rFonts w:eastAsia="Calibri"/>
        </w:rPr>
        <w:t>kullanımı ile ilgili olarak uyarılmalarına,</w:t>
      </w:r>
    </w:p>
    <w:p w14:paraId="2CAD6FF4" w14:textId="4DFB4F32" w:rsidR="00947A81" w:rsidRPr="00B942AD" w:rsidRDefault="00947A81" w:rsidP="00947A81">
      <w:pPr>
        <w:numPr>
          <w:ilvl w:val="0"/>
          <w:numId w:val="25"/>
        </w:numPr>
        <w:tabs>
          <w:tab w:val="center" w:pos="1276"/>
        </w:tabs>
        <w:spacing w:after="100" w:afterAutospacing="1" w:line="276" w:lineRule="auto"/>
        <w:ind w:left="993" w:firstLine="0"/>
        <w:contextualSpacing/>
        <w:jc w:val="both"/>
        <w:rPr>
          <w:rFonts w:eastAsia="Calibri"/>
        </w:rPr>
      </w:pPr>
      <w:r w:rsidRPr="00B942AD">
        <w:rPr>
          <w:rFonts w:eastAsia="Calibri"/>
        </w:rPr>
        <w:lastRenderedPageBreak/>
        <w:t xml:space="preserve">Okul idaresince öğrenci </w:t>
      </w:r>
      <w:r w:rsidR="000B6B21" w:rsidRPr="00B942AD">
        <w:rPr>
          <w:rFonts w:eastAsia="Calibri"/>
        </w:rPr>
        <w:t xml:space="preserve">temizlik ve okul eşyasını </w:t>
      </w:r>
      <w:r w:rsidRPr="00B942AD">
        <w:rPr>
          <w:rFonts w:eastAsia="Calibri"/>
        </w:rPr>
        <w:t>kullanımı ve adabı hakkında gerekli çalışmaların yürütülmesine, sınıf bazında yapılacak bu çalışmaların kız öğretmenler için bayan öğretmenlerin, erkek öğrenciler için erkek öğretmenlerin görevlendirmelerinin yapılıp gerekli planlamanın yapılmasına,</w:t>
      </w:r>
    </w:p>
    <w:p w14:paraId="14ACBF48" w14:textId="77777777" w:rsidR="00947A81" w:rsidRPr="00B942AD" w:rsidRDefault="00947A81" w:rsidP="00947A81">
      <w:pPr>
        <w:numPr>
          <w:ilvl w:val="0"/>
          <w:numId w:val="25"/>
        </w:numPr>
        <w:tabs>
          <w:tab w:val="center" w:pos="1276"/>
        </w:tabs>
        <w:spacing w:after="100" w:afterAutospacing="1" w:line="276" w:lineRule="auto"/>
        <w:ind w:left="993" w:firstLine="0"/>
        <w:contextualSpacing/>
        <w:jc w:val="both"/>
        <w:rPr>
          <w:rFonts w:eastAsia="Calibri"/>
        </w:rPr>
      </w:pPr>
      <w:r w:rsidRPr="00B942AD">
        <w:rPr>
          <w:rFonts w:eastAsia="Calibri"/>
        </w:rPr>
        <w:t>Değerler Eğitimi sisteminin daha fazla yaygınlaştırılmasına, velilere kadar ulaşmasının sağlanmasına, bu hususta koordinatör öğretmenin bilgilendirilmesine,</w:t>
      </w:r>
    </w:p>
    <w:p w14:paraId="4232E640" w14:textId="77777777" w:rsidR="008906B4" w:rsidRPr="00B942AD" w:rsidRDefault="00947A81" w:rsidP="00947A81">
      <w:pPr>
        <w:numPr>
          <w:ilvl w:val="0"/>
          <w:numId w:val="25"/>
        </w:numPr>
        <w:tabs>
          <w:tab w:val="center" w:pos="1276"/>
        </w:tabs>
        <w:spacing w:after="100" w:afterAutospacing="1" w:line="276" w:lineRule="auto"/>
        <w:ind w:left="993" w:firstLine="0"/>
        <w:contextualSpacing/>
        <w:jc w:val="both"/>
        <w:rPr>
          <w:rFonts w:eastAsia="Calibri"/>
        </w:rPr>
      </w:pPr>
      <w:r w:rsidRPr="00B942AD">
        <w:rPr>
          <w:rFonts w:eastAsia="Calibri"/>
        </w:rPr>
        <w:t>Devam-Devamsızlık konusunda gerekli yaptırım ve uyarıların okul idaresince yapılmasına,</w:t>
      </w:r>
    </w:p>
    <w:p w14:paraId="35B80ED3" w14:textId="77777777" w:rsidR="008906B4" w:rsidRPr="00B942AD" w:rsidRDefault="008906B4" w:rsidP="008906B4">
      <w:pPr>
        <w:tabs>
          <w:tab w:val="num" w:pos="993"/>
        </w:tabs>
        <w:spacing w:after="100" w:afterAutospacing="1" w:line="276" w:lineRule="auto"/>
        <w:ind w:left="567" w:firstLine="426"/>
        <w:contextualSpacing/>
        <w:jc w:val="both"/>
        <w:rPr>
          <w:rFonts w:eastAsia="Calibri"/>
        </w:rPr>
      </w:pPr>
    </w:p>
    <w:p w14:paraId="711D8BDE" w14:textId="77777777" w:rsidR="008906B4" w:rsidRPr="00BA27AD" w:rsidRDefault="008906B4" w:rsidP="008906B4">
      <w:pPr>
        <w:numPr>
          <w:ilvl w:val="0"/>
          <w:numId w:val="21"/>
        </w:numPr>
        <w:tabs>
          <w:tab w:val="clear" w:pos="1260"/>
          <w:tab w:val="num" w:pos="993"/>
        </w:tabs>
        <w:spacing w:after="100" w:afterAutospacing="1" w:line="276" w:lineRule="auto"/>
        <w:ind w:left="567" w:firstLine="0"/>
        <w:contextualSpacing/>
        <w:jc w:val="both"/>
        <w:rPr>
          <w:rFonts w:eastAsia="Calibri"/>
          <w:b/>
        </w:rPr>
      </w:pPr>
      <w:r w:rsidRPr="00BA27AD">
        <w:rPr>
          <w:rFonts w:eastAsia="Calibri"/>
          <w:b/>
        </w:rPr>
        <w:t>Okul Taşıma Sisteminin, Aksaklıkların, Alınan/Alınacak Önlemlerin Görüşülmesi</w:t>
      </w:r>
    </w:p>
    <w:p w14:paraId="158BADF9" w14:textId="77777777" w:rsidR="00303F3B" w:rsidRPr="00B942AD" w:rsidRDefault="00303F3B" w:rsidP="00093331">
      <w:pPr>
        <w:numPr>
          <w:ilvl w:val="0"/>
          <w:numId w:val="26"/>
        </w:numPr>
        <w:tabs>
          <w:tab w:val="center" w:pos="1276"/>
        </w:tabs>
        <w:spacing w:after="100" w:afterAutospacing="1" w:line="276" w:lineRule="auto"/>
        <w:ind w:left="993" w:firstLine="0"/>
        <w:contextualSpacing/>
        <w:jc w:val="both"/>
        <w:rPr>
          <w:rFonts w:eastAsia="Calibri"/>
        </w:rPr>
      </w:pPr>
      <w:r w:rsidRPr="00B942AD">
        <w:rPr>
          <w:rFonts w:eastAsia="Calibri"/>
        </w:rPr>
        <w:t xml:space="preserve">Taşıma komisyonunda taşıma </w:t>
      </w:r>
      <w:r w:rsidR="000B6B21" w:rsidRPr="00B942AD">
        <w:rPr>
          <w:rFonts w:eastAsia="Calibri"/>
        </w:rPr>
        <w:t>mevkilerinin</w:t>
      </w:r>
      <w:r w:rsidRPr="00B942AD">
        <w:rPr>
          <w:rFonts w:eastAsia="Calibri"/>
        </w:rPr>
        <w:t xml:space="preserve"> komisyonu okul müdürlüğünce sunulmasına,</w:t>
      </w:r>
    </w:p>
    <w:p w14:paraId="2A9DF9B5" w14:textId="77777777" w:rsidR="00303F3B" w:rsidRPr="00B942AD" w:rsidRDefault="00303F3B" w:rsidP="00093331">
      <w:pPr>
        <w:numPr>
          <w:ilvl w:val="0"/>
          <w:numId w:val="26"/>
        </w:numPr>
        <w:tabs>
          <w:tab w:val="center" w:pos="1276"/>
        </w:tabs>
        <w:spacing w:after="100" w:afterAutospacing="1" w:line="276" w:lineRule="auto"/>
        <w:ind w:left="993" w:firstLine="0"/>
        <w:contextualSpacing/>
        <w:jc w:val="both"/>
        <w:rPr>
          <w:rFonts w:eastAsia="Calibri"/>
        </w:rPr>
      </w:pPr>
      <w:r w:rsidRPr="00B942AD">
        <w:rPr>
          <w:rFonts w:eastAsia="Calibri"/>
        </w:rPr>
        <w:t>Taşımada yaşanılan aksaklıkların ilçe taşıma komisyonuna okul müdürlüğünce hazırlanacak bir rapor halinde sunulmasına,</w:t>
      </w:r>
    </w:p>
    <w:p w14:paraId="09815CD7" w14:textId="5E7256C7" w:rsidR="00303F3B" w:rsidRPr="00B942AD" w:rsidRDefault="008906B4" w:rsidP="00093331">
      <w:pPr>
        <w:numPr>
          <w:ilvl w:val="0"/>
          <w:numId w:val="26"/>
        </w:numPr>
        <w:tabs>
          <w:tab w:val="center" w:pos="1276"/>
        </w:tabs>
        <w:spacing w:after="100" w:afterAutospacing="1" w:line="276" w:lineRule="auto"/>
        <w:ind w:left="993" w:firstLine="0"/>
        <w:contextualSpacing/>
        <w:jc w:val="both"/>
        <w:rPr>
          <w:rFonts w:eastAsia="Calibri"/>
        </w:rPr>
      </w:pPr>
      <w:r w:rsidRPr="00B942AD">
        <w:rPr>
          <w:rFonts w:eastAsia="Calibri"/>
        </w:rPr>
        <w:t xml:space="preserve">Öğrencilerin vaktinde evlerinden alınması, evlerine bırakılması, şoförlerin öğrencilere karşı hal ve hareketleri, taşımayı tam olarak </w:t>
      </w:r>
      <w:r w:rsidR="00BA27AD" w:rsidRPr="00B942AD">
        <w:rPr>
          <w:rFonts w:eastAsia="Calibri"/>
        </w:rPr>
        <w:t>mevkilere</w:t>
      </w:r>
      <w:r w:rsidRPr="00B942AD">
        <w:rPr>
          <w:rFonts w:eastAsia="Calibri"/>
        </w:rPr>
        <w:t xml:space="preserve"> göre yapıp yapmadıkları hususlarının takibinin veliler tarafından </w:t>
      </w:r>
      <w:r w:rsidR="00303F3B" w:rsidRPr="00B942AD">
        <w:rPr>
          <w:rFonts w:eastAsia="Calibri"/>
        </w:rPr>
        <w:t>yapılmasına ve yaşanılan aksaklıkların okul idaresine yazılı olarak bildirilmesine,</w:t>
      </w:r>
    </w:p>
    <w:p w14:paraId="42D34D8A" w14:textId="77777777" w:rsidR="008906B4" w:rsidRPr="00B942AD" w:rsidRDefault="008906B4" w:rsidP="008906B4">
      <w:pPr>
        <w:tabs>
          <w:tab w:val="num" w:pos="993"/>
        </w:tabs>
        <w:spacing w:after="100" w:afterAutospacing="1" w:line="276" w:lineRule="auto"/>
        <w:ind w:firstLine="567"/>
        <w:contextualSpacing/>
        <w:jc w:val="both"/>
        <w:rPr>
          <w:rFonts w:eastAsia="Calibri"/>
        </w:rPr>
      </w:pPr>
    </w:p>
    <w:p w14:paraId="3F529221" w14:textId="77777777" w:rsidR="008906B4" w:rsidRPr="00BA27AD" w:rsidRDefault="008906B4" w:rsidP="008906B4">
      <w:pPr>
        <w:numPr>
          <w:ilvl w:val="0"/>
          <w:numId w:val="21"/>
        </w:numPr>
        <w:tabs>
          <w:tab w:val="clear" w:pos="1260"/>
          <w:tab w:val="num" w:pos="993"/>
        </w:tabs>
        <w:spacing w:after="100" w:afterAutospacing="1" w:line="276" w:lineRule="auto"/>
        <w:ind w:left="567" w:firstLine="0"/>
        <w:contextualSpacing/>
        <w:jc w:val="both"/>
        <w:rPr>
          <w:rFonts w:eastAsia="Calibri"/>
          <w:b/>
        </w:rPr>
      </w:pPr>
      <w:r w:rsidRPr="00BA27AD">
        <w:rPr>
          <w:rFonts w:eastAsia="Calibri"/>
          <w:b/>
        </w:rPr>
        <w:t>Öğrenci Başarısı için Okul-Veli İşbirliğinin Önemi ile Ortak Çalışmaların Görüşülmesi</w:t>
      </w:r>
    </w:p>
    <w:p w14:paraId="5DBCE483" w14:textId="712C8CAF" w:rsidR="00303F3B" w:rsidRPr="00B942AD" w:rsidRDefault="00303F3B" w:rsidP="00303F3B">
      <w:pPr>
        <w:numPr>
          <w:ilvl w:val="0"/>
          <w:numId w:val="27"/>
        </w:numPr>
        <w:tabs>
          <w:tab w:val="center" w:pos="1276"/>
        </w:tabs>
        <w:spacing w:after="100" w:afterAutospacing="1" w:line="276" w:lineRule="auto"/>
        <w:ind w:left="993" w:firstLine="0"/>
        <w:contextualSpacing/>
        <w:jc w:val="both"/>
        <w:rPr>
          <w:rFonts w:eastAsia="Calibri"/>
        </w:rPr>
      </w:pPr>
      <w:r w:rsidRPr="00B942AD">
        <w:rPr>
          <w:rFonts w:eastAsia="Calibri"/>
        </w:rPr>
        <w:t xml:space="preserve">Okul-Veli </w:t>
      </w:r>
      <w:r w:rsidR="0045435F" w:rsidRPr="00B942AD">
        <w:rPr>
          <w:rFonts w:eastAsia="Calibri"/>
        </w:rPr>
        <w:t>iş birliğinin</w:t>
      </w:r>
      <w:r w:rsidRPr="00B942AD">
        <w:rPr>
          <w:rFonts w:eastAsia="Calibri"/>
        </w:rPr>
        <w:t xml:space="preserve"> en üst düzeyde olması yönünde çalışmalar yürütülmesine,</w:t>
      </w:r>
    </w:p>
    <w:p w14:paraId="32975E57" w14:textId="77777777" w:rsidR="008906B4" w:rsidRPr="00B942AD" w:rsidRDefault="00303F3B" w:rsidP="00303F3B">
      <w:pPr>
        <w:numPr>
          <w:ilvl w:val="0"/>
          <w:numId w:val="27"/>
        </w:numPr>
        <w:tabs>
          <w:tab w:val="center" w:pos="1276"/>
        </w:tabs>
        <w:spacing w:after="100" w:afterAutospacing="1" w:line="276" w:lineRule="auto"/>
        <w:ind w:left="993" w:firstLine="0"/>
        <w:contextualSpacing/>
        <w:jc w:val="both"/>
        <w:rPr>
          <w:rFonts w:eastAsia="Calibri"/>
        </w:rPr>
      </w:pPr>
      <w:r w:rsidRPr="00B942AD">
        <w:rPr>
          <w:rFonts w:eastAsia="Calibri"/>
        </w:rPr>
        <w:t>Veli ziyaretlerinin yapılıp sıklaştırılmasına,</w:t>
      </w:r>
    </w:p>
    <w:p w14:paraId="740B06E5" w14:textId="77777777" w:rsidR="00303F3B" w:rsidRPr="00B942AD" w:rsidRDefault="00303F3B" w:rsidP="00303F3B">
      <w:pPr>
        <w:numPr>
          <w:ilvl w:val="0"/>
          <w:numId w:val="27"/>
        </w:numPr>
        <w:tabs>
          <w:tab w:val="center" w:pos="1276"/>
        </w:tabs>
        <w:spacing w:after="100" w:afterAutospacing="1" w:line="276" w:lineRule="auto"/>
        <w:ind w:left="993" w:firstLine="0"/>
        <w:contextualSpacing/>
        <w:jc w:val="both"/>
        <w:rPr>
          <w:rFonts w:eastAsia="Calibri"/>
        </w:rPr>
      </w:pPr>
      <w:r w:rsidRPr="00B942AD">
        <w:rPr>
          <w:rFonts w:eastAsia="Calibri"/>
        </w:rPr>
        <w:t>Velilerin öğrencilerin okulla olan ilişkilerinin takibi ve kontrolü noktasında velilerin daha fazla duyarlı ve aktif olmasına,</w:t>
      </w:r>
    </w:p>
    <w:p w14:paraId="6614707B" w14:textId="2BF860F5" w:rsidR="00303F3B" w:rsidRPr="00B942AD" w:rsidRDefault="00303F3B" w:rsidP="00303F3B">
      <w:pPr>
        <w:numPr>
          <w:ilvl w:val="0"/>
          <w:numId w:val="27"/>
        </w:numPr>
        <w:tabs>
          <w:tab w:val="center" w:pos="1276"/>
        </w:tabs>
        <w:spacing w:after="100" w:afterAutospacing="1" w:line="276" w:lineRule="auto"/>
        <w:ind w:left="993" w:firstLine="0"/>
        <w:contextualSpacing/>
        <w:jc w:val="both"/>
        <w:rPr>
          <w:rFonts w:eastAsia="Calibri"/>
        </w:rPr>
      </w:pPr>
      <w:r w:rsidRPr="00B942AD">
        <w:rPr>
          <w:rFonts w:eastAsia="Calibri"/>
        </w:rPr>
        <w:t xml:space="preserve">Okula geliş gidişlerin ve öğrenci durumlarının araştırılması hususlarının öğrencilerin de </w:t>
      </w:r>
      <w:r w:rsidR="00ED6341" w:rsidRPr="00B942AD">
        <w:rPr>
          <w:rFonts w:eastAsia="Calibri"/>
        </w:rPr>
        <w:t>fark edebileceği</w:t>
      </w:r>
      <w:r w:rsidRPr="00B942AD">
        <w:rPr>
          <w:rFonts w:eastAsia="Calibri"/>
        </w:rPr>
        <w:t xml:space="preserve"> ve bu duruma göre hareket etmelerini sağlayıcı faaliyetlerde bulunulmasına,</w:t>
      </w:r>
    </w:p>
    <w:p w14:paraId="43DB8BDC" w14:textId="77777777" w:rsidR="00E47759" w:rsidRPr="00B942AD" w:rsidRDefault="00E47759" w:rsidP="00BA27AD">
      <w:pPr>
        <w:tabs>
          <w:tab w:val="num" w:pos="993"/>
        </w:tabs>
        <w:spacing w:after="100" w:afterAutospacing="1" w:line="276" w:lineRule="auto"/>
        <w:contextualSpacing/>
        <w:jc w:val="both"/>
        <w:rPr>
          <w:rFonts w:eastAsia="Calibri"/>
          <w:b/>
          <w:u w:val="single"/>
        </w:rPr>
      </w:pPr>
    </w:p>
    <w:p w14:paraId="58915DF2" w14:textId="77777777" w:rsidR="008906B4" w:rsidRPr="00B942AD" w:rsidRDefault="008906B4" w:rsidP="008906B4">
      <w:pPr>
        <w:numPr>
          <w:ilvl w:val="0"/>
          <w:numId w:val="21"/>
        </w:numPr>
        <w:tabs>
          <w:tab w:val="clear" w:pos="1260"/>
          <w:tab w:val="num" w:pos="993"/>
        </w:tabs>
        <w:spacing w:after="100" w:afterAutospacing="1" w:line="276" w:lineRule="auto"/>
        <w:ind w:left="0" w:firstLine="567"/>
        <w:contextualSpacing/>
        <w:jc w:val="both"/>
        <w:rPr>
          <w:rFonts w:eastAsia="Calibri"/>
          <w:b/>
          <w:u w:val="single"/>
        </w:rPr>
      </w:pPr>
      <w:r w:rsidRPr="00B942AD">
        <w:rPr>
          <w:rFonts w:eastAsia="Calibri"/>
          <w:b/>
          <w:u w:val="single"/>
        </w:rPr>
        <w:t>Kapanış</w:t>
      </w:r>
    </w:p>
    <w:p w14:paraId="62BC24F9" w14:textId="77215A35" w:rsidR="00303F3B" w:rsidRDefault="00ED6341" w:rsidP="00ED6341">
      <w:pPr>
        <w:tabs>
          <w:tab w:val="num" w:pos="993"/>
        </w:tabs>
        <w:spacing w:after="100" w:afterAutospacing="1" w:line="276" w:lineRule="auto"/>
        <w:ind w:left="567" w:firstLine="426"/>
        <w:contextualSpacing/>
        <w:jc w:val="both"/>
        <w:rPr>
          <w:bCs/>
        </w:rPr>
      </w:pPr>
      <w:r>
        <w:rPr>
          <w:rFonts w:eastAsia="Calibri"/>
        </w:rPr>
        <w:t>2025-2026</w:t>
      </w:r>
      <w:r w:rsidR="008906B4" w:rsidRPr="00B942AD">
        <w:rPr>
          <w:rFonts w:eastAsia="Calibri"/>
        </w:rPr>
        <w:t xml:space="preserve"> eğitim-öğretim yılının </w:t>
      </w:r>
      <w:r>
        <w:rPr>
          <w:rFonts w:eastAsia="Calibri"/>
        </w:rPr>
        <w:t xml:space="preserve">II. Döneminin </w:t>
      </w:r>
      <w:r w:rsidR="008906B4" w:rsidRPr="00B942AD">
        <w:rPr>
          <w:rFonts w:eastAsia="Calibri"/>
        </w:rPr>
        <w:t>başarılı geçmesi dilekleriyle</w:t>
      </w:r>
      <w:r>
        <w:rPr>
          <w:rFonts w:eastAsia="Calibri"/>
        </w:rPr>
        <w:t>,</w:t>
      </w:r>
      <w:r w:rsidR="008906B4" w:rsidRPr="00B942AD">
        <w:rPr>
          <w:rFonts w:eastAsia="Calibri"/>
        </w:rPr>
        <w:t xml:space="preserve"> </w:t>
      </w:r>
      <w:r>
        <w:rPr>
          <w:bCs/>
        </w:rPr>
        <w:t>v</w:t>
      </w:r>
      <w:r w:rsidRPr="00072D4B">
        <w:rPr>
          <w:bCs/>
        </w:rPr>
        <w:t>elilere katılımlarından dolayı teşekkür edilerek toplantı sonlandırıldı. Çocuklarıyla ilgili özel görüşmek isteyen velilerin kalmaları rica edildi.</w:t>
      </w:r>
    </w:p>
    <w:p w14:paraId="558E87BB" w14:textId="57FA011A" w:rsidR="00ED6341" w:rsidRDefault="00ED6341" w:rsidP="00ED6341">
      <w:pPr>
        <w:tabs>
          <w:tab w:val="num" w:pos="993"/>
        </w:tabs>
        <w:spacing w:after="100" w:afterAutospacing="1" w:line="276" w:lineRule="auto"/>
        <w:ind w:left="567" w:firstLine="426"/>
        <w:contextualSpacing/>
        <w:jc w:val="both"/>
        <w:rPr>
          <w:bCs/>
        </w:rPr>
      </w:pPr>
    </w:p>
    <w:tbl>
      <w:tblPr>
        <w:tblW w:w="0" w:type="auto"/>
        <w:tblLook w:val="04A0" w:firstRow="1" w:lastRow="0" w:firstColumn="1" w:lastColumn="0" w:noHBand="0" w:noVBand="1"/>
      </w:tblPr>
      <w:tblGrid>
        <w:gridCol w:w="3070"/>
        <w:gridCol w:w="2708"/>
        <w:gridCol w:w="3434"/>
      </w:tblGrid>
      <w:tr w:rsidR="00A50E52" w:rsidRPr="00072D4B" w14:paraId="57A6E277" w14:textId="77777777">
        <w:tc>
          <w:tcPr>
            <w:tcW w:w="3070" w:type="dxa"/>
            <w:shd w:val="clear" w:color="auto" w:fill="auto"/>
          </w:tcPr>
          <w:p w14:paraId="6AC29FDB" w14:textId="77777777" w:rsidR="00BA27AD" w:rsidRDefault="00BA27AD">
            <w:pPr>
              <w:pStyle w:val="NormalWeb3"/>
              <w:spacing w:line="360" w:lineRule="auto"/>
              <w:jc w:val="both"/>
              <w:rPr>
                <w:color w:val="000000"/>
                <w:u w:val="single"/>
              </w:rPr>
            </w:pPr>
          </w:p>
        </w:tc>
        <w:tc>
          <w:tcPr>
            <w:tcW w:w="2708" w:type="dxa"/>
            <w:shd w:val="clear" w:color="auto" w:fill="auto"/>
          </w:tcPr>
          <w:p w14:paraId="477B7313" w14:textId="77777777" w:rsidR="00BA27AD" w:rsidRDefault="00BA27AD">
            <w:pPr>
              <w:pStyle w:val="NormalWeb3"/>
              <w:spacing w:line="360" w:lineRule="auto"/>
              <w:jc w:val="both"/>
              <w:rPr>
                <w:color w:val="000000"/>
                <w:u w:val="single"/>
              </w:rPr>
            </w:pPr>
          </w:p>
        </w:tc>
        <w:tc>
          <w:tcPr>
            <w:tcW w:w="3434" w:type="dxa"/>
            <w:shd w:val="clear" w:color="auto" w:fill="auto"/>
            <w:hideMark/>
          </w:tcPr>
          <w:p w14:paraId="65FA8AAC" w14:textId="77777777" w:rsidR="00BA27AD" w:rsidRDefault="00BA27AD">
            <w:pPr>
              <w:pStyle w:val="NormalWeb3"/>
              <w:spacing w:line="360" w:lineRule="auto"/>
              <w:jc w:val="center"/>
              <w:rPr>
                <w:color w:val="000000"/>
              </w:rPr>
            </w:pPr>
            <w:r>
              <w:rPr>
                <w:color w:val="000000"/>
              </w:rPr>
              <w:t>Halit GÜR</w:t>
            </w:r>
          </w:p>
        </w:tc>
      </w:tr>
      <w:tr w:rsidR="00A50E52" w:rsidRPr="00072D4B" w14:paraId="1F1142C3" w14:textId="77777777">
        <w:tc>
          <w:tcPr>
            <w:tcW w:w="3070" w:type="dxa"/>
            <w:shd w:val="clear" w:color="auto" w:fill="auto"/>
          </w:tcPr>
          <w:p w14:paraId="384AE458" w14:textId="77777777" w:rsidR="00BA27AD" w:rsidRDefault="00BA27AD">
            <w:pPr>
              <w:pStyle w:val="NormalWeb3"/>
              <w:spacing w:line="360" w:lineRule="auto"/>
              <w:jc w:val="both"/>
              <w:rPr>
                <w:color w:val="000000"/>
                <w:u w:val="single"/>
              </w:rPr>
            </w:pPr>
          </w:p>
        </w:tc>
        <w:tc>
          <w:tcPr>
            <w:tcW w:w="2708" w:type="dxa"/>
            <w:shd w:val="clear" w:color="auto" w:fill="auto"/>
          </w:tcPr>
          <w:p w14:paraId="2C26DA23" w14:textId="77777777" w:rsidR="00BA27AD" w:rsidRDefault="00BA27AD">
            <w:pPr>
              <w:pStyle w:val="NormalWeb3"/>
              <w:spacing w:line="360" w:lineRule="auto"/>
              <w:jc w:val="both"/>
              <w:rPr>
                <w:color w:val="000000"/>
                <w:u w:val="single"/>
              </w:rPr>
            </w:pPr>
          </w:p>
        </w:tc>
        <w:tc>
          <w:tcPr>
            <w:tcW w:w="3434" w:type="dxa"/>
            <w:shd w:val="clear" w:color="auto" w:fill="auto"/>
            <w:hideMark/>
          </w:tcPr>
          <w:p w14:paraId="698B4635" w14:textId="77777777" w:rsidR="00BA27AD" w:rsidRDefault="00BA27AD">
            <w:pPr>
              <w:pStyle w:val="NormalWeb3"/>
              <w:spacing w:line="360" w:lineRule="auto"/>
              <w:jc w:val="center"/>
              <w:rPr>
                <w:b/>
                <w:bCs/>
                <w:color w:val="000000"/>
              </w:rPr>
            </w:pPr>
            <w:r>
              <w:rPr>
                <w:b/>
                <w:bCs/>
                <w:color w:val="000000"/>
              </w:rPr>
              <w:t>10 Sınıf Öğretmeni</w:t>
            </w:r>
          </w:p>
        </w:tc>
      </w:tr>
    </w:tbl>
    <w:p w14:paraId="01953DCD" w14:textId="22C01472" w:rsidR="00ED6341" w:rsidRDefault="00ED6341" w:rsidP="00BA27AD">
      <w:pPr>
        <w:tabs>
          <w:tab w:val="num" w:pos="993"/>
        </w:tabs>
        <w:spacing w:after="100" w:afterAutospacing="1" w:line="276" w:lineRule="auto"/>
        <w:contextualSpacing/>
        <w:jc w:val="both"/>
        <w:rPr>
          <w:rFonts w:eastAsia="Calibri"/>
        </w:rPr>
      </w:pPr>
    </w:p>
    <w:p w14:paraId="3DDD1A27" w14:textId="77777777" w:rsidR="00BA27AD" w:rsidRDefault="00BA27AD" w:rsidP="00BA27AD">
      <w:pPr>
        <w:tabs>
          <w:tab w:val="num" w:pos="993"/>
        </w:tabs>
        <w:spacing w:after="100" w:afterAutospacing="1" w:line="276" w:lineRule="auto"/>
        <w:contextualSpacing/>
        <w:jc w:val="both"/>
        <w:rPr>
          <w:rFonts w:eastAsia="Calibri"/>
        </w:rPr>
      </w:pPr>
    </w:p>
    <w:p w14:paraId="06DF1AD7" w14:textId="77777777" w:rsidR="00ED6341" w:rsidRPr="00D63A60" w:rsidRDefault="00ED6341" w:rsidP="00ED6341">
      <w:pPr>
        <w:spacing w:line="360" w:lineRule="auto"/>
        <w:jc w:val="center"/>
        <w:rPr>
          <w:b/>
        </w:rPr>
      </w:pPr>
      <w:r w:rsidRPr="00072D4B">
        <w:rPr>
          <w:b/>
        </w:rPr>
        <w:lastRenderedPageBreak/>
        <w:t>2025-2026 EĞİTİM ÖĞRETİM YILI</w:t>
      </w:r>
      <w:r>
        <w:rPr>
          <w:b/>
        </w:rPr>
        <w:br/>
      </w:r>
      <w:r w:rsidRPr="00072D4B">
        <w:rPr>
          <w:b/>
        </w:rPr>
        <w:t>MUHAMMED HAMDİ YAZIR ANADOLU İMAM HATİP LİSESİ</w:t>
      </w:r>
      <w:r>
        <w:rPr>
          <w:b/>
        </w:rPr>
        <w:br/>
      </w:r>
      <w:r w:rsidRPr="00072D4B">
        <w:rPr>
          <w:b/>
        </w:rPr>
        <w:t xml:space="preserve">10 SINIFI </w:t>
      </w:r>
      <w:r>
        <w:rPr>
          <w:b/>
        </w:rPr>
        <w:t xml:space="preserve">I. DÖNEM SENE BAŞI </w:t>
      </w:r>
      <w:r w:rsidRPr="00072D4B">
        <w:rPr>
          <w:b/>
        </w:rPr>
        <w:t>VELİ TOPLANTISI İMZA LİSTESİ</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A50E52" w:rsidRPr="00072D4B" w14:paraId="033F9DB3" w14:textId="77777777">
        <w:trPr>
          <w:trHeight w:val="807"/>
        </w:trPr>
        <w:tc>
          <w:tcPr>
            <w:tcW w:w="637" w:type="dxa"/>
            <w:shd w:val="clear" w:color="auto" w:fill="auto"/>
          </w:tcPr>
          <w:p w14:paraId="381569CC" w14:textId="77777777" w:rsidR="00ED6341" w:rsidRDefault="00ED6341">
            <w:pPr>
              <w:tabs>
                <w:tab w:val="left" w:pos="7455"/>
              </w:tabs>
              <w:spacing w:line="360" w:lineRule="auto"/>
              <w:jc w:val="both"/>
              <w:rPr>
                <w:b/>
                <w:bCs/>
              </w:rPr>
            </w:pPr>
          </w:p>
        </w:tc>
        <w:tc>
          <w:tcPr>
            <w:tcW w:w="2711" w:type="dxa"/>
            <w:shd w:val="clear" w:color="auto" w:fill="auto"/>
            <w:vAlign w:val="center"/>
          </w:tcPr>
          <w:p w14:paraId="288879B9" w14:textId="77777777" w:rsidR="00ED6341" w:rsidRDefault="00ED6341">
            <w:pPr>
              <w:tabs>
                <w:tab w:val="left" w:pos="7455"/>
              </w:tabs>
              <w:spacing w:line="360" w:lineRule="auto"/>
              <w:jc w:val="both"/>
              <w:rPr>
                <w:b/>
                <w:bCs/>
              </w:rPr>
            </w:pPr>
            <w:r>
              <w:rPr>
                <w:b/>
                <w:bCs/>
              </w:rPr>
              <w:t>ÖĞRENCİ ADI</w:t>
            </w:r>
          </w:p>
        </w:tc>
        <w:tc>
          <w:tcPr>
            <w:tcW w:w="3189" w:type="dxa"/>
            <w:shd w:val="clear" w:color="auto" w:fill="auto"/>
            <w:vAlign w:val="center"/>
          </w:tcPr>
          <w:p w14:paraId="16B2740B" w14:textId="77777777" w:rsidR="00ED6341" w:rsidRDefault="00ED6341">
            <w:pPr>
              <w:tabs>
                <w:tab w:val="left" w:pos="7455"/>
              </w:tabs>
              <w:spacing w:line="360" w:lineRule="auto"/>
              <w:jc w:val="both"/>
              <w:rPr>
                <w:b/>
                <w:bCs/>
              </w:rPr>
            </w:pPr>
            <w:r>
              <w:rPr>
                <w:b/>
                <w:bCs/>
              </w:rPr>
              <w:t>VELİSİ</w:t>
            </w:r>
          </w:p>
        </w:tc>
        <w:tc>
          <w:tcPr>
            <w:tcW w:w="1975" w:type="dxa"/>
            <w:shd w:val="clear" w:color="auto" w:fill="auto"/>
            <w:vAlign w:val="center"/>
          </w:tcPr>
          <w:p w14:paraId="571A888F" w14:textId="77777777" w:rsidR="00ED6341" w:rsidRDefault="00ED6341">
            <w:pPr>
              <w:tabs>
                <w:tab w:val="left" w:pos="7455"/>
              </w:tabs>
              <w:spacing w:line="360" w:lineRule="auto"/>
              <w:jc w:val="both"/>
              <w:rPr>
                <w:b/>
                <w:bCs/>
              </w:rPr>
            </w:pPr>
            <w:r>
              <w:rPr>
                <w:b/>
                <w:bCs/>
              </w:rPr>
              <w:t>YAKINLIK DURUMU</w:t>
            </w:r>
          </w:p>
        </w:tc>
        <w:tc>
          <w:tcPr>
            <w:tcW w:w="1728" w:type="dxa"/>
            <w:shd w:val="clear" w:color="auto" w:fill="auto"/>
            <w:vAlign w:val="center"/>
          </w:tcPr>
          <w:p w14:paraId="2FF5C97D" w14:textId="77777777" w:rsidR="00ED6341" w:rsidRDefault="00ED6341">
            <w:pPr>
              <w:tabs>
                <w:tab w:val="left" w:pos="7455"/>
              </w:tabs>
              <w:spacing w:line="360" w:lineRule="auto"/>
              <w:jc w:val="both"/>
              <w:rPr>
                <w:b/>
                <w:bCs/>
              </w:rPr>
            </w:pPr>
            <w:r>
              <w:rPr>
                <w:b/>
                <w:bCs/>
              </w:rPr>
              <w:t>İMZA</w:t>
            </w:r>
          </w:p>
        </w:tc>
      </w:tr>
      <w:tr w:rsidR="00A50E52" w:rsidRPr="00072D4B" w14:paraId="4E2237BD" w14:textId="77777777">
        <w:trPr>
          <w:trHeight w:val="425"/>
        </w:trPr>
        <w:tc>
          <w:tcPr>
            <w:tcW w:w="637" w:type="dxa"/>
            <w:shd w:val="clear" w:color="auto" w:fill="auto"/>
          </w:tcPr>
          <w:p w14:paraId="3A9194F9" w14:textId="77777777" w:rsidR="00ED6341" w:rsidRDefault="00ED6341">
            <w:pPr>
              <w:tabs>
                <w:tab w:val="left" w:pos="7455"/>
              </w:tabs>
              <w:spacing w:line="360" w:lineRule="auto"/>
              <w:jc w:val="both"/>
              <w:rPr>
                <w:b/>
                <w:bCs/>
              </w:rPr>
            </w:pPr>
            <w:r>
              <w:rPr>
                <w:b/>
                <w:bCs/>
              </w:rPr>
              <w:t>1</w:t>
            </w:r>
          </w:p>
        </w:tc>
        <w:tc>
          <w:tcPr>
            <w:tcW w:w="2711" w:type="dxa"/>
            <w:shd w:val="clear" w:color="auto" w:fill="auto"/>
          </w:tcPr>
          <w:p w14:paraId="7E0CF018" w14:textId="77777777" w:rsidR="00ED6341" w:rsidRPr="00072D4B" w:rsidRDefault="00ED6341">
            <w:pPr>
              <w:tabs>
                <w:tab w:val="left" w:pos="7455"/>
              </w:tabs>
              <w:spacing w:line="360" w:lineRule="auto"/>
              <w:jc w:val="both"/>
            </w:pPr>
          </w:p>
        </w:tc>
        <w:tc>
          <w:tcPr>
            <w:tcW w:w="3189" w:type="dxa"/>
            <w:shd w:val="clear" w:color="auto" w:fill="auto"/>
          </w:tcPr>
          <w:p w14:paraId="5163BF2E" w14:textId="77777777" w:rsidR="00ED6341" w:rsidRPr="00072D4B" w:rsidRDefault="00ED6341">
            <w:pPr>
              <w:tabs>
                <w:tab w:val="left" w:pos="7455"/>
              </w:tabs>
              <w:spacing w:line="360" w:lineRule="auto"/>
              <w:jc w:val="both"/>
            </w:pPr>
          </w:p>
        </w:tc>
        <w:tc>
          <w:tcPr>
            <w:tcW w:w="1975" w:type="dxa"/>
            <w:shd w:val="clear" w:color="auto" w:fill="auto"/>
          </w:tcPr>
          <w:p w14:paraId="7AAA284A" w14:textId="77777777" w:rsidR="00ED6341" w:rsidRPr="00072D4B" w:rsidRDefault="00ED6341">
            <w:pPr>
              <w:tabs>
                <w:tab w:val="left" w:pos="7455"/>
              </w:tabs>
              <w:spacing w:line="360" w:lineRule="auto"/>
              <w:jc w:val="both"/>
            </w:pPr>
          </w:p>
        </w:tc>
        <w:tc>
          <w:tcPr>
            <w:tcW w:w="1728" w:type="dxa"/>
            <w:shd w:val="clear" w:color="auto" w:fill="auto"/>
          </w:tcPr>
          <w:p w14:paraId="6CD8A441" w14:textId="77777777" w:rsidR="00ED6341" w:rsidRPr="00072D4B" w:rsidRDefault="00ED6341">
            <w:pPr>
              <w:tabs>
                <w:tab w:val="left" w:pos="7455"/>
              </w:tabs>
              <w:spacing w:line="360" w:lineRule="auto"/>
              <w:jc w:val="both"/>
            </w:pPr>
          </w:p>
        </w:tc>
      </w:tr>
      <w:tr w:rsidR="00A50E52" w:rsidRPr="00072D4B" w14:paraId="356CE2E3" w14:textId="77777777">
        <w:trPr>
          <w:trHeight w:val="403"/>
        </w:trPr>
        <w:tc>
          <w:tcPr>
            <w:tcW w:w="637" w:type="dxa"/>
            <w:shd w:val="clear" w:color="auto" w:fill="auto"/>
          </w:tcPr>
          <w:p w14:paraId="11C13DAE" w14:textId="77777777" w:rsidR="00ED6341" w:rsidRDefault="00ED6341">
            <w:pPr>
              <w:tabs>
                <w:tab w:val="left" w:pos="7455"/>
              </w:tabs>
              <w:spacing w:line="360" w:lineRule="auto"/>
              <w:jc w:val="both"/>
              <w:rPr>
                <w:b/>
                <w:bCs/>
              </w:rPr>
            </w:pPr>
            <w:r>
              <w:rPr>
                <w:b/>
                <w:bCs/>
              </w:rPr>
              <w:t>2</w:t>
            </w:r>
          </w:p>
        </w:tc>
        <w:tc>
          <w:tcPr>
            <w:tcW w:w="2711" w:type="dxa"/>
            <w:shd w:val="clear" w:color="auto" w:fill="auto"/>
          </w:tcPr>
          <w:p w14:paraId="3D6804E4" w14:textId="77777777" w:rsidR="00ED6341" w:rsidRPr="00072D4B" w:rsidRDefault="00ED6341">
            <w:pPr>
              <w:tabs>
                <w:tab w:val="left" w:pos="7455"/>
              </w:tabs>
              <w:spacing w:line="360" w:lineRule="auto"/>
              <w:jc w:val="both"/>
            </w:pPr>
          </w:p>
        </w:tc>
        <w:tc>
          <w:tcPr>
            <w:tcW w:w="3189" w:type="dxa"/>
            <w:shd w:val="clear" w:color="auto" w:fill="auto"/>
          </w:tcPr>
          <w:p w14:paraId="5A908002" w14:textId="77777777" w:rsidR="00ED6341" w:rsidRPr="00072D4B" w:rsidRDefault="00ED6341">
            <w:pPr>
              <w:tabs>
                <w:tab w:val="left" w:pos="7455"/>
              </w:tabs>
              <w:spacing w:line="360" w:lineRule="auto"/>
              <w:jc w:val="both"/>
            </w:pPr>
          </w:p>
        </w:tc>
        <w:tc>
          <w:tcPr>
            <w:tcW w:w="1975" w:type="dxa"/>
            <w:shd w:val="clear" w:color="auto" w:fill="auto"/>
          </w:tcPr>
          <w:p w14:paraId="748BBD1E" w14:textId="77777777" w:rsidR="00ED6341" w:rsidRPr="00072D4B" w:rsidRDefault="00ED6341">
            <w:pPr>
              <w:tabs>
                <w:tab w:val="left" w:pos="7455"/>
              </w:tabs>
              <w:spacing w:line="360" w:lineRule="auto"/>
              <w:jc w:val="both"/>
            </w:pPr>
          </w:p>
        </w:tc>
        <w:tc>
          <w:tcPr>
            <w:tcW w:w="1728" w:type="dxa"/>
            <w:shd w:val="clear" w:color="auto" w:fill="auto"/>
          </w:tcPr>
          <w:p w14:paraId="2FE3136C" w14:textId="77777777" w:rsidR="00ED6341" w:rsidRPr="00072D4B" w:rsidRDefault="00ED6341">
            <w:pPr>
              <w:tabs>
                <w:tab w:val="left" w:pos="7455"/>
              </w:tabs>
              <w:spacing w:line="360" w:lineRule="auto"/>
              <w:jc w:val="both"/>
            </w:pPr>
          </w:p>
        </w:tc>
      </w:tr>
      <w:tr w:rsidR="00A50E52" w:rsidRPr="00072D4B" w14:paraId="2623AECA" w14:textId="77777777">
        <w:trPr>
          <w:trHeight w:val="403"/>
        </w:trPr>
        <w:tc>
          <w:tcPr>
            <w:tcW w:w="637" w:type="dxa"/>
            <w:shd w:val="clear" w:color="auto" w:fill="auto"/>
          </w:tcPr>
          <w:p w14:paraId="2D48F156" w14:textId="77777777" w:rsidR="00ED6341" w:rsidRDefault="00ED6341">
            <w:pPr>
              <w:tabs>
                <w:tab w:val="left" w:pos="7455"/>
              </w:tabs>
              <w:spacing w:line="360" w:lineRule="auto"/>
              <w:jc w:val="both"/>
              <w:rPr>
                <w:b/>
                <w:bCs/>
              </w:rPr>
            </w:pPr>
            <w:r>
              <w:rPr>
                <w:b/>
                <w:bCs/>
              </w:rPr>
              <w:t>3</w:t>
            </w:r>
          </w:p>
        </w:tc>
        <w:tc>
          <w:tcPr>
            <w:tcW w:w="2711" w:type="dxa"/>
            <w:shd w:val="clear" w:color="auto" w:fill="auto"/>
          </w:tcPr>
          <w:p w14:paraId="625F4609" w14:textId="77777777" w:rsidR="00ED6341" w:rsidRPr="00072D4B" w:rsidRDefault="00ED6341">
            <w:pPr>
              <w:tabs>
                <w:tab w:val="left" w:pos="7455"/>
              </w:tabs>
              <w:spacing w:line="360" w:lineRule="auto"/>
              <w:jc w:val="both"/>
            </w:pPr>
          </w:p>
        </w:tc>
        <w:tc>
          <w:tcPr>
            <w:tcW w:w="3189" w:type="dxa"/>
            <w:shd w:val="clear" w:color="auto" w:fill="auto"/>
          </w:tcPr>
          <w:p w14:paraId="7C0EA048" w14:textId="77777777" w:rsidR="00ED6341" w:rsidRPr="00072D4B" w:rsidRDefault="00ED6341">
            <w:pPr>
              <w:tabs>
                <w:tab w:val="left" w:pos="7455"/>
              </w:tabs>
              <w:spacing w:line="360" w:lineRule="auto"/>
              <w:jc w:val="both"/>
            </w:pPr>
          </w:p>
        </w:tc>
        <w:tc>
          <w:tcPr>
            <w:tcW w:w="1975" w:type="dxa"/>
            <w:shd w:val="clear" w:color="auto" w:fill="auto"/>
          </w:tcPr>
          <w:p w14:paraId="5827E244" w14:textId="77777777" w:rsidR="00ED6341" w:rsidRPr="00072D4B" w:rsidRDefault="00ED6341">
            <w:pPr>
              <w:tabs>
                <w:tab w:val="left" w:pos="7455"/>
              </w:tabs>
              <w:spacing w:line="360" w:lineRule="auto"/>
              <w:jc w:val="both"/>
            </w:pPr>
          </w:p>
        </w:tc>
        <w:tc>
          <w:tcPr>
            <w:tcW w:w="1728" w:type="dxa"/>
            <w:shd w:val="clear" w:color="auto" w:fill="auto"/>
          </w:tcPr>
          <w:p w14:paraId="0D202B24" w14:textId="77777777" w:rsidR="00ED6341" w:rsidRPr="00072D4B" w:rsidRDefault="00ED6341">
            <w:pPr>
              <w:tabs>
                <w:tab w:val="left" w:pos="7455"/>
              </w:tabs>
              <w:spacing w:line="360" w:lineRule="auto"/>
              <w:jc w:val="both"/>
            </w:pPr>
          </w:p>
        </w:tc>
      </w:tr>
      <w:tr w:rsidR="00A50E52" w:rsidRPr="00072D4B" w14:paraId="1D06CCCE" w14:textId="77777777">
        <w:trPr>
          <w:trHeight w:val="403"/>
        </w:trPr>
        <w:tc>
          <w:tcPr>
            <w:tcW w:w="637" w:type="dxa"/>
            <w:shd w:val="clear" w:color="auto" w:fill="auto"/>
          </w:tcPr>
          <w:p w14:paraId="41F54364" w14:textId="77777777" w:rsidR="00ED6341" w:rsidRDefault="00ED6341">
            <w:pPr>
              <w:tabs>
                <w:tab w:val="left" w:pos="7455"/>
              </w:tabs>
              <w:spacing w:line="360" w:lineRule="auto"/>
              <w:jc w:val="both"/>
              <w:rPr>
                <w:b/>
                <w:bCs/>
              </w:rPr>
            </w:pPr>
            <w:r>
              <w:rPr>
                <w:b/>
                <w:bCs/>
              </w:rPr>
              <w:t>4</w:t>
            </w:r>
          </w:p>
        </w:tc>
        <w:tc>
          <w:tcPr>
            <w:tcW w:w="2711" w:type="dxa"/>
            <w:shd w:val="clear" w:color="auto" w:fill="auto"/>
          </w:tcPr>
          <w:p w14:paraId="79271C28" w14:textId="77777777" w:rsidR="00ED6341" w:rsidRPr="00072D4B" w:rsidRDefault="00ED6341">
            <w:pPr>
              <w:tabs>
                <w:tab w:val="left" w:pos="7455"/>
              </w:tabs>
              <w:spacing w:line="360" w:lineRule="auto"/>
              <w:jc w:val="both"/>
            </w:pPr>
          </w:p>
        </w:tc>
        <w:tc>
          <w:tcPr>
            <w:tcW w:w="3189" w:type="dxa"/>
            <w:shd w:val="clear" w:color="auto" w:fill="auto"/>
          </w:tcPr>
          <w:p w14:paraId="6C7019A6" w14:textId="77777777" w:rsidR="00ED6341" w:rsidRPr="00072D4B" w:rsidRDefault="00ED6341">
            <w:pPr>
              <w:tabs>
                <w:tab w:val="left" w:pos="7455"/>
              </w:tabs>
              <w:spacing w:line="360" w:lineRule="auto"/>
              <w:jc w:val="both"/>
            </w:pPr>
          </w:p>
        </w:tc>
        <w:tc>
          <w:tcPr>
            <w:tcW w:w="1975" w:type="dxa"/>
            <w:shd w:val="clear" w:color="auto" w:fill="auto"/>
          </w:tcPr>
          <w:p w14:paraId="2394DD88" w14:textId="77777777" w:rsidR="00ED6341" w:rsidRPr="00072D4B" w:rsidRDefault="00ED6341">
            <w:pPr>
              <w:tabs>
                <w:tab w:val="left" w:pos="7455"/>
              </w:tabs>
              <w:spacing w:line="360" w:lineRule="auto"/>
              <w:jc w:val="both"/>
            </w:pPr>
          </w:p>
        </w:tc>
        <w:tc>
          <w:tcPr>
            <w:tcW w:w="1728" w:type="dxa"/>
            <w:shd w:val="clear" w:color="auto" w:fill="auto"/>
          </w:tcPr>
          <w:p w14:paraId="2103775C" w14:textId="77777777" w:rsidR="00ED6341" w:rsidRPr="00072D4B" w:rsidRDefault="00ED6341">
            <w:pPr>
              <w:tabs>
                <w:tab w:val="left" w:pos="7455"/>
              </w:tabs>
              <w:spacing w:line="360" w:lineRule="auto"/>
              <w:jc w:val="both"/>
            </w:pPr>
          </w:p>
        </w:tc>
      </w:tr>
      <w:tr w:rsidR="00A50E52" w:rsidRPr="00072D4B" w14:paraId="5B47B2B0" w14:textId="77777777">
        <w:trPr>
          <w:trHeight w:val="403"/>
        </w:trPr>
        <w:tc>
          <w:tcPr>
            <w:tcW w:w="637" w:type="dxa"/>
            <w:shd w:val="clear" w:color="auto" w:fill="auto"/>
          </w:tcPr>
          <w:p w14:paraId="28EBC025" w14:textId="77777777" w:rsidR="00ED6341" w:rsidRDefault="00ED6341">
            <w:pPr>
              <w:tabs>
                <w:tab w:val="left" w:pos="7455"/>
              </w:tabs>
              <w:spacing w:line="360" w:lineRule="auto"/>
              <w:jc w:val="both"/>
              <w:rPr>
                <w:b/>
                <w:bCs/>
              </w:rPr>
            </w:pPr>
            <w:r>
              <w:rPr>
                <w:b/>
                <w:bCs/>
              </w:rPr>
              <w:t>5</w:t>
            </w:r>
          </w:p>
        </w:tc>
        <w:tc>
          <w:tcPr>
            <w:tcW w:w="2711" w:type="dxa"/>
            <w:shd w:val="clear" w:color="auto" w:fill="auto"/>
          </w:tcPr>
          <w:p w14:paraId="773725F4" w14:textId="77777777" w:rsidR="00ED6341" w:rsidRPr="00072D4B" w:rsidRDefault="00ED6341">
            <w:pPr>
              <w:tabs>
                <w:tab w:val="left" w:pos="7455"/>
              </w:tabs>
              <w:spacing w:line="360" w:lineRule="auto"/>
              <w:jc w:val="both"/>
            </w:pPr>
          </w:p>
        </w:tc>
        <w:tc>
          <w:tcPr>
            <w:tcW w:w="3189" w:type="dxa"/>
            <w:shd w:val="clear" w:color="auto" w:fill="auto"/>
          </w:tcPr>
          <w:p w14:paraId="19B7EBAB" w14:textId="77777777" w:rsidR="00ED6341" w:rsidRPr="00072D4B" w:rsidRDefault="00ED6341">
            <w:pPr>
              <w:tabs>
                <w:tab w:val="left" w:pos="7455"/>
              </w:tabs>
              <w:spacing w:line="360" w:lineRule="auto"/>
              <w:jc w:val="both"/>
            </w:pPr>
          </w:p>
        </w:tc>
        <w:tc>
          <w:tcPr>
            <w:tcW w:w="1975" w:type="dxa"/>
            <w:shd w:val="clear" w:color="auto" w:fill="auto"/>
          </w:tcPr>
          <w:p w14:paraId="3FD8B37F" w14:textId="77777777" w:rsidR="00ED6341" w:rsidRPr="00072D4B" w:rsidRDefault="00ED6341">
            <w:pPr>
              <w:tabs>
                <w:tab w:val="left" w:pos="7455"/>
              </w:tabs>
              <w:spacing w:line="360" w:lineRule="auto"/>
              <w:jc w:val="both"/>
            </w:pPr>
          </w:p>
        </w:tc>
        <w:tc>
          <w:tcPr>
            <w:tcW w:w="1728" w:type="dxa"/>
            <w:shd w:val="clear" w:color="auto" w:fill="auto"/>
          </w:tcPr>
          <w:p w14:paraId="776AE7B3" w14:textId="77777777" w:rsidR="00ED6341" w:rsidRPr="00072D4B" w:rsidRDefault="00ED6341">
            <w:pPr>
              <w:tabs>
                <w:tab w:val="left" w:pos="7455"/>
              </w:tabs>
              <w:spacing w:line="360" w:lineRule="auto"/>
              <w:jc w:val="both"/>
            </w:pPr>
          </w:p>
        </w:tc>
      </w:tr>
      <w:tr w:rsidR="00A50E52" w:rsidRPr="00072D4B" w14:paraId="76F63733" w14:textId="77777777">
        <w:trPr>
          <w:trHeight w:val="403"/>
        </w:trPr>
        <w:tc>
          <w:tcPr>
            <w:tcW w:w="637" w:type="dxa"/>
            <w:shd w:val="clear" w:color="auto" w:fill="auto"/>
          </w:tcPr>
          <w:p w14:paraId="689F0318" w14:textId="77777777" w:rsidR="00ED6341" w:rsidRDefault="00ED6341">
            <w:pPr>
              <w:tabs>
                <w:tab w:val="left" w:pos="7455"/>
              </w:tabs>
              <w:spacing w:line="360" w:lineRule="auto"/>
              <w:jc w:val="both"/>
              <w:rPr>
                <w:b/>
                <w:bCs/>
              </w:rPr>
            </w:pPr>
            <w:r>
              <w:rPr>
                <w:b/>
                <w:bCs/>
              </w:rPr>
              <w:t>6</w:t>
            </w:r>
          </w:p>
        </w:tc>
        <w:tc>
          <w:tcPr>
            <w:tcW w:w="2711" w:type="dxa"/>
            <w:shd w:val="clear" w:color="auto" w:fill="auto"/>
          </w:tcPr>
          <w:p w14:paraId="3746A4E8" w14:textId="77777777" w:rsidR="00ED6341" w:rsidRPr="00072D4B" w:rsidRDefault="00ED6341">
            <w:pPr>
              <w:tabs>
                <w:tab w:val="left" w:pos="7455"/>
              </w:tabs>
              <w:spacing w:line="360" w:lineRule="auto"/>
              <w:jc w:val="both"/>
            </w:pPr>
          </w:p>
        </w:tc>
        <w:tc>
          <w:tcPr>
            <w:tcW w:w="3189" w:type="dxa"/>
            <w:shd w:val="clear" w:color="auto" w:fill="auto"/>
          </w:tcPr>
          <w:p w14:paraId="2C31356B" w14:textId="77777777" w:rsidR="00ED6341" w:rsidRPr="00072D4B" w:rsidRDefault="00ED6341">
            <w:pPr>
              <w:tabs>
                <w:tab w:val="left" w:pos="7455"/>
              </w:tabs>
              <w:spacing w:line="360" w:lineRule="auto"/>
              <w:jc w:val="both"/>
            </w:pPr>
          </w:p>
        </w:tc>
        <w:tc>
          <w:tcPr>
            <w:tcW w:w="1975" w:type="dxa"/>
            <w:shd w:val="clear" w:color="auto" w:fill="auto"/>
          </w:tcPr>
          <w:p w14:paraId="76DB1B3D" w14:textId="77777777" w:rsidR="00ED6341" w:rsidRPr="00072D4B" w:rsidRDefault="00ED6341">
            <w:pPr>
              <w:tabs>
                <w:tab w:val="left" w:pos="7455"/>
              </w:tabs>
              <w:spacing w:line="360" w:lineRule="auto"/>
              <w:jc w:val="both"/>
            </w:pPr>
          </w:p>
        </w:tc>
        <w:tc>
          <w:tcPr>
            <w:tcW w:w="1728" w:type="dxa"/>
            <w:shd w:val="clear" w:color="auto" w:fill="auto"/>
          </w:tcPr>
          <w:p w14:paraId="4EB0FD67" w14:textId="77777777" w:rsidR="00ED6341" w:rsidRPr="00072D4B" w:rsidRDefault="00ED6341">
            <w:pPr>
              <w:tabs>
                <w:tab w:val="left" w:pos="7455"/>
              </w:tabs>
              <w:spacing w:line="360" w:lineRule="auto"/>
              <w:jc w:val="both"/>
            </w:pPr>
          </w:p>
        </w:tc>
      </w:tr>
      <w:tr w:rsidR="00A50E52" w:rsidRPr="00072D4B" w14:paraId="42571AE3" w14:textId="77777777">
        <w:trPr>
          <w:trHeight w:val="403"/>
        </w:trPr>
        <w:tc>
          <w:tcPr>
            <w:tcW w:w="637" w:type="dxa"/>
            <w:shd w:val="clear" w:color="auto" w:fill="auto"/>
          </w:tcPr>
          <w:p w14:paraId="5EB0971D" w14:textId="77777777" w:rsidR="00ED6341" w:rsidRDefault="00ED6341">
            <w:pPr>
              <w:tabs>
                <w:tab w:val="left" w:pos="7455"/>
              </w:tabs>
              <w:spacing w:line="360" w:lineRule="auto"/>
              <w:jc w:val="both"/>
              <w:rPr>
                <w:b/>
                <w:bCs/>
              </w:rPr>
            </w:pPr>
            <w:r>
              <w:rPr>
                <w:b/>
                <w:bCs/>
              </w:rPr>
              <w:t>7</w:t>
            </w:r>
          </w:p>
        </w:tc>
        <w:tc>
          <w:tcPr>
            <w:tcW w:w="2711" w:type="dxa"/>
            <w:shd w:val="clear" w:color="auto" w:fill="auto"/>
          </w:tcPr>
          <w:p w14:paraId="37A2097B" w14:textId="77777777" w:rsidR="00ED6341" w:rsidRPr="00072D4B" w:rsidRDefault="00ED6341">
            <w:pPr>
              <w:tabs>
                <w:tab w:val="left" w:pos="7455"/>
              </w:tabs>
              <w:spacing w:line="360" w:lineRule="auto"/>
              <w:jc w:val="both"/>
            </w:pPr>
          </w:p>
        </w:tc>
        <w:tc>
          <w:tcPr>
            <w:tcW w:w="3189" w:type="dxa"/>
            <w:shd w:val="clear" w:color="auto" w:fill="auto"/>
          </w:tcPr>
          <w:p w14:paraId="5E527445" w14:textId="77777777" w:rsidR="00ED6341" w:rsidRPr="00072D4B" w:rsidRDefault="00ED6341">
            <w:pPr>
              <w:tabs>
                <w:tab w:val="left" w:pos="7455"/>
              </w:tabs>
              <w:spacing w:line="360" w:lineRule="auto"/>
              <w:jc w:val="both"/>
            </w:pPr>
          </w:p>
        </w:tc>
        <w:tc>
          <w:tcPr>
            <w:tcW w:w="1975" w:type="dxa"/>
            <w:shd w:val="clear" w:color="auto" w:fill="auto"/>
          </w:tcPr>
          <w:p w14:paraId="1C436AF0" w14:textId="77777777" w:rsidR="00ED6341" w:rsidRPr="00072D4B" w:rsidRDefault="00ED6341">
            <w:pPr>
              <w:tabs>
                <w:tab w:val="left" w:pos="7455"/>
              </w:tabs>
              <w:spacing w:line="360" w:lineRule="auto"/>
              <w:jc w:val="both"/>
            </w:pPr>
          </w:p>
        </w:tc>
        <w:tc>
          <w:tcPr>
            <w:tcW w:w="1728" w:type="dxa"/>
            <w:shd w:val="clear" w:color="auto" w:fill="auto"/>
          </w:tcPr>
          <w:p w14:paraId="616A33EE" w14:textId="77777777" w:rsidR="00ED6341" w:rsidRPr="00072D4B" w:rsidRDefault="00ED6341">
            <w:pPr>
              <w:tabs>
                <w:tab w:val="left" w:pos="7455"/>
              </w:tabs>
              <w:spacing w:line="360" w:lineRule="auto"/>
              <w:jc w:val="both"/>
            </w:pPr>
          </w:p>
        </w:tc>
      </w:tr>
      <w:tr w:rsidR="00A50E52" w:rsidRPr="00072D4B" w14:paraId="1B5ED30B" w14:textId="77777777">
        <w:trPr>
          <w:trHeight w:val="403"/>
        </w:trPr>
        <w:tc>
          <w:tcPr>
            <w:tcW w:w="637" w:type="dxa"/>
            <w:shd w:val="clear" w:color="auto" w:fill="auto"/>
          </w:tcPr>
          <w:p w14:paraId="22AF3FBF" w14:textId="77777777" w:rsidR="00ED6341" w:rsidRDefault="00ED6341">
            <w:pPr>
              <w:tabs>
                <w:tab w:val="left" w:pos="7455"/>
              </w:tabs>
              <w:spacing w:line="360" w:lineRule="auto"/>
              <w:jc w:val="both"/>
              <w:rPr>
                <w:b/>
                <w:bCs/>
              </w:rPr>
            </w:pPr>
            <w:r>
              <w:rPr>
                <w:b/>
                <w:bCs/>
              </w:rPr>
              <w:t>8</w:t>
            </w:r>
          </w:p>
        </w:tc>
        <w:tc>
          <w:tcPr>
            <w:tcW w:w="2711" w:type="dxa"/>
            <w:shd w:val="clear" w:color="auto" w:fill="auto"/>
          </w:tcPr>
          <w:p w14:paraId="382D4E97" w14:textId="77777777" w:rsidR="00ED6341" w:rsidRPr="00072D4B" w:rsidRDefault="00ED6341">
            <w:pPr>
              <w:tabs>
                <w:tab w:val="left" w:pos="7455"/>
              </w:tabs>
              <w:spacing w:line="360" w:lineRule="auto"/>
              <w:jc w:val="both"/>
            </w:pPr>
          </w:p>
        </w:tc>
        <w:tc>
          <w:tcPr>
            <w:tcW w:w="3189" w:type="dxa"/>
            <w:shd w:val="clear" w:color="auto" w:fill="auto"/>
          </w:tcPr>
          <w:p w14:paraId="3D2CC648" w14:textId="77777777" w:rsidR="00ED6341" w:rsidRPr="00072D4B" w:rsidRDefault="00ED6341">
            <w:pPr>
              <w:tabs>
                <w:tab w:val="left" w:pos="7455"/>
              </w:tabs>
              <w:spacing w:line="360" w:lineRule="auto"/>
              <w:jc w:val="both"/>
            </w:pPr>
          </w:p>
        </w:tc>
        <w:tc>
          <w:tcPr>
            <w:tcW w:w="1975" w:type="dxa"/>
            <w:shd w:val="clear" w:color="auto" w:fill="auto"/>
          </w:tcPr>
          <w:p w14:paraId="79BF804F" w14:textId="77777777" w:rsidR="00ED6341" w:rsidRPr="00072D4B" w:rsidRDefault="00ED6341">
            <w:pPr>
              <w:tabs>
                <w:tab w:val="left" w:pos="7455"/>
              </w:tabs>
              <w:spacing w:line="360" w:lineRule="auto"/>
              <w:jc w:val="both"/>
            </w:pPr>
          </w:p>
        </w:tc>
        <w:tc>
          <w:tcPr>
            <w:tcW w:w="1728" w:type="dxa"/>
            <w:shd w:val="clear" w:color="auto" w:fill="auto"/>
          </w:tcPr>
          <w:p w14:paraId="42AA53D4" w14:textId="77777777" w:rsidR="00ED6341" w:rsidRPr="00072D4B" w:rsidRDefault="00ED6341">
            <w:pPr>
              <w:tabs>
                <w:tab w:val="left" w:pos="7455"/>
              </w:tabs>
              <w:spacing w:line="360" w:lineRule="auto"/>
              <w:jc w:val="both"/>
            </w:pPr>
          </w:p>
        </w:tc>
      </w:tr>
      <w:tr w:rsidR="00A50E52" w:rsidRPr="00072D4B" w14:paraId="479A73FF" w14:textId="77777777">
        <w:trPr>
          <w:trHeight w:val="403"/>
        </w:trPr>
        <w:tc>
          <w:tcPr>
            <w:tcW w:w="637" w:type="dxa"/>
            <w:shd w:val="clear" w:color="auto" w:fill="auto"/>
          </w:tcPr>
          <w:p w14:paraId="1FD31D79" w14:textId="77777777" w:rsidR="00ED6341" w:rsidRDefault="00ED6341">
            <w:pPr>
              <w:tabs>
                <w:tab w:val="left" w:pos="7455"/>
              </w:tabs>
              <w:spacing w:line="360" w:lineRule="auto"/>
              <w:jc w:val="both"/>
              <w:rPr>
                <w:b/>
                <w:bCs/>
              </w:rPr>
            </w:pPr>
            <w:r>
              <w:rPr>
                <w:b/>
                <w:bCs/>
              </w:rPr>
              <w:t>9</w:t>
            </w:r>
          </w:p>
        </w:tc>
        <w:tc>
          <w:tcPr>
            <w:tcW w:w="2711" w:type="dxa"/>
            <w:shd w:val="clear" w:color="auto" w:fill="auto"/>
          </w:tcPr>
          <w:p w14:paraId="011E6195" w14:textId="77777777" w:rsidR="00ED6341" w:rsidRPr="00072D4B" w:rsidRDefault="00ED6341">
            <w:pPr>
              <w:tabs>
                <w:tab w:val="left" w:pos="7455"/>
              </w:tabs>
              <w:spacing w:line="360" w:lineRule="auto"/>
              <w:jc w:val="both"/>
            </w:pPr>
          </w:p>
        </w:tc>
        <w:tc>
          <w:tcPr>
            <w:tcW w:w="3189" w:type="dxa"/>
            <w:shd w:val="clear" w:color="auto" w:fill="auto"/>
          </w:tcPr>
          <w:p w14:paraId="05925491" w14:textId="77777777" w:rsidR="00ED6341" w:rsidRPr="00072D4B" w:rsidRDefault="00ED6341">
            <w:pPr>
              <w:tabs>
                <w:tab w:val="left" w:pos="7455"/>
              </w:tabs>
              <w:spacing w:line="360" w:lineRule="auto"/>
              <w:jc w:val="both"/>
            </w:pPr>
          </w:p>
        </w:tc>
        <w:tc>
          <w:tcPr>
            <w:tcW w:w="1975" w:type="dxa"/>
            <w:shd w:val="clear" w:color="auto" w:fill="auto"/>
          </w:tcPr>
          <w:p w14:paraId="59C3046F" w14:textId="77777777" w:rsidR="00ED6341" w:rsidRPr="00072D4B" w:rsidRDefault="00ED6341">
            <w:pPr>
              <w:tabs>
                <w:tab w:val="left" w:pos="7455"/>
              </w:tabs>
              <w:spacing w:line="360" w:lineRule="auto"/>
              <w:jc w:val="both"/>
            </w:pPr>
          </w:p>
        </w:tc>
        <w:tc>
          <w:tcPr>
            <w:tcW w:w="1728" w:type="dxa"/>
            <w:shd w:val="clear" w:color="auto" w:fill="auto"/>
          </w:tcPr>
          <w:p w14:paraId="298DFFC8" w14:textId="77777777" w:rsidR="00ED6341" w:rsidRPr="00072D4B" w:rsidRDefault="00ED6341">
            <w:pPr>
              <w:tabs>
                <w:tab w:val="left" w:pos="7455"/>
              </w:tabs>
              <w:spacing w:line="360" w:lineRule="auto"/>
              <w:jc w:val="both"/>
            </w:pPr>
          </w:p>
        </w:tc>
      </w:tr>
      <w:tr w:rsidR="00A50E52" w:rsidRPr="00072D4B" w14:paraId="4ABE8E6E" w14:textId="77777777">
        <w:trPr>
          <w:trHeight w:val="403"/>
        </w:trPr>
        <w:tc>
          <w:tcPr>
            <w:tcW w:w="637" w:type="dxa"/>
            <w:shd w:val="clear" w:color="auto" w:fill="auto"/>
          </w:tcPr>
          <w:p w14:paraId="0B60DD66" w14:textId="77777777" w:rsidR="00ED6341" w:rsidRDefault="00ED6341">
            <w:pPr>
              <w:tabs>
                <w:tab w:val="left" w:pos="7455"/>
              </w:tabs>
              <w:spacing w:line="360" w:lineRule="auto"/>
              <w:jc w:val="both"/>
              <w:rPr>
                <w:b/>
                <w:bCs/>
              </w:rPr>
            </w:pPr>
            <w:r>
              <w:rPr>
                <w:b/>
                <w:bCs/>
              </w:rPr>
              <w:t>10</w:t>
            </w:r>
          </w:p>
        </w:tc>
        <w:tc>
          <w:tcPr>
            <w:tcW w:w="2711" w:type="dxa"/>
            <w:shd w:val="clear" w:color="auto" w:fill="auto"/>
          </w:tcPr>
          <w:p w14:paraId="1E1A4AC7" w14:textId="77777777" w:rsidR="00ED6341" w:rsidRPr="00072D4B" w:rsidRDefault="00ED6341">
            <w:pPr>
              <w:tabs>
                <w:tab w:val="left" w:pos="7455"/>
              </w:tabs>
              <w:spacing w:line="360" w:lineRule="auto"/>
              <w:jc w:val="both"/>
            </w:pPr>
          </w:p>
        </w:tc>
        <w:tc>
          <w:tcPr>
            <w:tcW w:w="3189" w:type="dxa"/>
            <w:shd w:val="clear" w:color="auto" w:fill="auto"/>
          </w:tcPr>
          <w:p w14:paraId="71B37B06" w14:textId="77777777" w:rsidR="00ED6341" w:rsidRPr="00072D4B" w:rsidRDefault="00ED6341">
            <w:pPr>
              <w:tabs>
                <w:tab w:val="left" w:pos="7455"/>
              </w:tabs>
              <w:spacing w:line="360" w:lineRule="auto"/>
              <w:jc w:val="both"/>
            </w:pPr>
          </w:p>
        </w:tc>
        <w:tc>
          <w:tcPr>
            <w:tcW w:w="1975" w:type="dxa"/>
            <w:shd w:val="clear" w:color="auto" w:fill="auto"/>
          </w:tcPr>
          <w:p w14:paraId="0D838101" w14:textId="77777777" w:rsidR="00ED6341" w:rsidRPr="00072D4B" w:rsidRDefault="00ED6341">
            <w:pPr>
              <w:tabs>
                <w:tab w:val="left" w:pos="7455"/>
              </w:tabs>
              <w:spacing w:line="360" w:lineRule="auto"/>
              <w:jc w:val="both"/>
            </w:pPr>
          </w:p>
        </w:tc>
        <w:tc>
          <w:tcPr>
            <w:tcW w:w="1728" w:type="dxa"/>
            <w:shd w:val="clear" w:color="auto" w:fill="auto"/>
          </w:tcPr>
          <w:p w14:paraId="08F8C587" w14:textId="77777777" w:rsidR="00ED6341" w:rsidRPr="00072D4B" w:rsidRDefault="00ED6341">
            <w:pPr>
              <w:tabs>
                <w:tab w:val="left" w:pos="7455"/>
              </w:tabs>
              <w:spacing w:line="360" w:lineRule="auto"/>
              <w:jc w:val="both"/>
            </w:pPr>
          </w:p>
        </w:tc>
      </w:tr>
      <w:tr w:rsidR="00A50E52" w:rsidRPr="00072D4B" w14:paraId="2943EAF9" w14:textId="77777777">
        <w:trPr>
          <w:trHeight w:val="403"/>
        </w:trPr>
        <w:tc>
          <w:tcPr>
            <w:tcW w:w="637" w:type="dxa"/>
            <w:shd w:val="clear" w:color="auto" w:fill="auto"/>
          </w:tcPr>
          <w:p w14:paraId="0B6AE942" w14:textId="77777777" w:rsidR="00ED6341" w:rsidRDefault="00ED6341">
            <w:pPr>
              <w:tabs>
                <w:tab w:val="left" w:pos="7455"/>
              </w:tabs>
              <w:spacing w:line="360" w:lineRule="auto"/>
              <w:jc w:val="both"/>
              <w:rPr>
                <w:b/>
                <w:bCs/>
              </w:rPr>
            </w:pPr>
            <w:r>
              <w:rPr>
                <w:b/>
                <w:bCs/>
              </w:rPr>
              <w:t>11</w:t>
            </w:r>
          </w:p>
        </w:tc>
        <w:tc>
          <w:tcPr>
            <w:tcW w:w="2711" w:type="dxa"/>
            <w:shd w:val="clear" w:color="auto" w:fill="auto"/>
          </w:tcPr>
          <w:p w14:paraId="1F832D8B" w14:textId="77777777" w:rsidR="00ED6341" w:rsidRPr="00072D4B" w:rsidRDefault="00ED6341">
            <w:pPr>
              <w:tabs>
                <w:tab w:val="left" w:pos="7455"/>
              </w:tabs>
              <w:spacing w:line="360" w:lineRule="auto"/>
              <w:jc w:val="both"/>
            </w:pPr>
          </w:p>
        </w:tc>
        <w:tc>
          <w:tcPr>
            <w:tcW w:w="3189" w:type="dxa"/>
            <w:shd w:val="clear" w:color="auto" w:fill="auto"/>
          </w:tcPr>
          <w:p w14:paraId="0676F98D" w14:textId="77777777" w:rsidR="00ED6341" w:rsidRPr="00072D4B" w:rsidRDefault="00ED6341">
            <w:pPr>
              <w:tabs>
                <w:tab w:val="left" w:pos="7455"/>
              </w:tabs>
              <w:spacing w:line="360" w:lineRule="auto"/>
              <w:jc w:val="both"/>
            </w:pPr>
          </w:p>
        </w:tc>
        <w:tc>
          <w:tcPr>
            <w:tcW w:w="1975" w:type="dxa"/>
            <w:shd w:val="clear" w:color="auto" w:fill="auto"/>
          </w:tcPr>
          <w:p w14:paraId="1D5057B6" w14:textId="77777777" w:rsidR="00ED6341" w:rsidRPr="00072D4B" w:rsidRDefault="00ED6341">
            <w:pPr>
              <w:tabs>
                <w:tab w:val="left" w:pos="7455"/>
              </w:tabs>
              <w:spacing w:line="360" w:lineRule="auto"/>
              <w:jc w:val="both"/>
            </w:pPr>
          </w:p>
        </w:tc>
        <w:tc>
          <w:tcPr>
            <w:tcW w:w="1728" w:type="dxa"/>
            <w:shd w:val="clear" w:color="auto" w:fill="auto"/>
          </w:tcPr>
          <w:p w14:paraId="2E41B184" w14:textId="77777777" w:rsidR="00ED6341" w:rsidRPr="00072D4B" w:rsidRDefault="00ED6341">
            <w:pPr>
              <w:tabs>
                <w:tab w:val="left" w:pos="7455"/>
              </w:tabs>
              <w:spacing w:line="360" w:lineRule="auto"/>
              <w:jc w:val="both"/>
            </w:pPr>
          </w:p>
        </w:tc>
      </w:tr>
      <w:tr w:rsidR="00A50E52" w:rsidRPr="00072D4B" w14:paraId="33CF0232" w14:textId="77777777">
        <w:trPr>
          <w:trHeight w:val="403"/>
        </w:trPr>
        <w:tc>
          <w:tcPr>
            <w:tcW w:w="637" w:type="dxa"/>
            <w:shd w:val="clear" w:color="auto" w:fill="auto"/>
          </w:tcPr>
          <w:p w14:paraId="2D9A1A04" w14:textId="77777777" w:rsidR="00ED6341" w:rsidRDefault="00ED6341">
            <w:pPr>
              <w:tabs>
                <w:tab w:val="left" w:pos="7455"/>
              </w:tabs>
              <w:spacing w:line="360" w:lineRule="auto"/>
              <w:jc w:val="both"/>
              <w:rPr>
                <w:b/>
                <w:bCs/>
              </w:rPr>
            </w:pPr>
            <w:r>
              <w:rPr>
                <w:b/>
                <w:bCs/>
              </w:rPr>
              <w:t>12</w:t>
            </w:r>
          </w:p>
        </w:tc>
        <w:tc>
          <w:tcPr>
            <w:tcW w:w="2711" w:type="dxa"/>
            <w:shd w:val="clear" w:color="auto" w:fill="auto"/>
          </w:tcPr>
          <w:p w14:paraId="0BE4D0D7" w14:textId="77777777" w:rsidR="00ED6341" w:rsidRPr="00072D4B" w:rsidRDefault="00ED6341">
            <w:pPr>
              <w:tabs>
                <w:tab w:val="left" w:pos="7455"/>
              </w:tabs>
              <w:spacing w:line="360" w:lineRule="auto"/>
              <w:jc w:val="both"/>
            </w:pPr>
          </w:p>
        </w:tc>
        <w:tc>
          <w:tcPr>
            <w:tcW w:w="3189" w:type="dxa"/>
            <w:shd w:val="clear" w:color="auto" w:fill="auto"/>
          </w:tcPr>
          <w:p w14:paraId="642C8339" w14:textId="77777777" w:rsidR="00ED6341" w:rsidRPr="00072D4B" w:rsidRDefault="00ED6341">
            <w:pPr>
              <w:tabs>
                <w:tab w:val="left" w:pos="7455"/>
              </w:tabs>
              <w:spacing w:line="360" w:lineRule="auto"/>
              <w:jc w:val="both"/>
            </w:pPr>
          </w:p>
        </w:tc>
        <w:tc>
          <w:tcPr>
            <w:tcW w:w="1975" w:type="dxa"/>
            <w:shd w:val="clear" w:color="auto" w:fill="auto"/>
          </w:tcPr>
          <w:p w14:paraId="1AB3079D" w14:textId="77777777" w:rsidR="00ED6341" w:rsidRPr="00072D4B" w:rsidRDefault="00ED6341">
            <w:pPr>
              <w:tabs>
                <w:tab w:val="left" w:pos="7455"/>
              </w:tabs>
              <w:spacing w:line="360" w:lineRule="auto"/>
              <w:jc w:val="both"/>
            </w:pPr>
          </w:p>
        </w:tc>
        <w:tc>
          <w:tcPr>
            <w:tcW w:w="1728" w:type="dxa"/>
            <w:shd w:val="clear" w:color="auto" w:fill="auto"/>
          </w:tcPr>
          <w:p w14:paraId="6137C6B5" w14:textId="77777777" w:rsidR="00ED6341" w:rsidRPr="00072D4B" w:rsidRDefault="00ED6341">
            <w:pPr>
              <w:tabs>
                <w:tab w:val="left" w:pos="7455"/>
              </w:tabs>
              <w:spacing w:line="360" w:lineRule="auto"/>
              <w:jc w:val="both"/>
            </w:pPr>
          </w:p>
        </w:tc>
      </w:tr>
      <w:tr w:rsidR="00A50E52" w:rsidRPr="00072D4B" w14:paraId="653806CF" w14:textId="77777777">
        <w:trPr>
          <w:trHeight w:val="403"/>
        </w:trPr>
        <w:tc>
          <w:tcPr>
            <w:tcW w:w="637" w:type="dxa"/>
            <w:shd w:val="clear" w:color="auto" w:fill="auto"/>
          </w:tcPr>
          <w:p w14:paraId="2793F5FB" w14:textId="77777777" w:rsidR="00ED6341" w:rsidRDefault="00ED6341">
            <w:pPr>
              <w:tabs>
                <w:tab w:val="left" w:pos="7455"/>
              </w:tabs>
              <w:spacing w:line="360" w:lineRule="auto"/>
              <w:jc w:val="both"/>
              <w:rPr>
                <w:b/>
                <w:bCs/>
              </w:rPr>
            </w:pPr>
            <w:r>
              <w:rPr>
                <w:b/>
                <w:bCs/>
              </w:rPr>
              <w:t>13</w:t>
            </w:r>
          </w:p>
        </w:tc>
        <w:tc>
          <w:tcPr>
            <w:tcW w:w="2711" w:type="dxa"/>
            <w:shd w:val="clear" w:color="auto" w:fill="auto"/>
          </w:tcPr>
          <w:p w14:paraId="72507266" w14:textId="77777777" w:rsidR="00ED6341" w:rsidRPr="00072D4B" w:rsidRDefault="00ED6341">
            <w:pPr>
              <w:tabs>
                <w:tab w:val="left" w:pos="7455"/>
              </w:tabs>
              <w:spacing w:line="360" w:lineRule="auto"/>
              <w:jc w:val="both"/>
            </w:pPr>
          </w:p>
        </w:tc>
        <w:tc>
          <w:tcPr>
            <w:tcW w:w="3189" w:type="dxa"/>
            <w:shd w:val="clear" w:color="auto" w:fill="auto"/>
          </w:tcPr>
          <w:p w14:paraId="1341B98E" w14:textId="77777777" w:rsidR="00ED6341" w:rsidRPr="00072D4B" w:rsidRDefault="00ED6341">
            <w:pPr>
              <w:tabs>
                <w:tab w:val="left" w:pos="7455"/>
              </w:tabs>
              <w:spacing w:line="360" w:lineRule="auto"/>
              <w:jc w:val="both"/>
            </w:pPr>
          </w:p>
        </w:tc>
        <w:tc>
          <w:tcPr>
            <w:tcW w:w="1975" w:type="dxa"/>
            <w:shd w:val="clear" w:color="auto" w:fill="auto"/>
          </w:tcPr>
          <w:p w14:paraId="5B7831DC" w14:textId="77777777" w:rsidR="00ED6341" w:rsidRPr="00072D4B" w:rsidRDefault="00ED6341">
            <w:pPr>
              <w:tabs>
                <w:tab w:val="left" w:pos="7455"/>
              </w:tabs>
              <w:spacing w:line="360" w:lineRule="auto"/>
              <w:jc w:val="both"/>
            </w:pPr>
          </w:p>
        </w:tc>
        <w:tc>
          <w:tcPr>
            <w:tcW w:w="1728" w:type="dxa"/>
            <w:shd w:val="clear" w:color="auto" w:fill="auto"/>
          </w:tcPr>
          <w:p w14:paraId="2D1DA462" w14:textId="77777777" w:rsidR="00ED6341" w:rsidRPr="00072D4B" w:rsidRDefault="00ED6341">
            <w:pPr>
              <w:tabs>
                <w:tab w:val="left" w:pos="7455"/>
              </w:tabs>
              <w:spacing w:line="360" w:lineRule="auto"/>
              <w:jc w:val="both"/>
            </w:pPr>
          </w:p>
        </w:tc>
      </w:tr>
      <w:tr w:rsidR="00A50E52" w:rsidRPr="00072D4B" w14:paraId="4B7409A2" w14:textId="77777777">
        <w:trPr>
          <w:trHeight w:val="403"/>
        </w:trPr>
        <w:tc>
          <w:tcPr>
            <w:tcW w:w="637" w:type="dxa"/>
            <w:shd w:val="clear" w:color="auto" w:fill="auto"/>
          </w:tcPr>
          <w:p w14:paraId="316A30C8" w14:textId="77777777" w:rsidR="00ED6341" w:rsidRDefault="00ED6341">
            <w:pPr>
              <w:tabs>
                <w:tab w:val="left" w:pos="7455"/>
              </w:tabs>
              <w:spacing w:line="360" w:lineRule="auto"/>
              <w:jc w:val="both"/>
              <w:rPr>
                <w:b/>
                <w:bCs/>
              </w:rPr>
            </w:pPr>
            <w:r>
              <w:rPr>
                <w:b/>
                <w:bCs/>
              </w:rPr>
              <w:t>14</w:t>
            </w:r>
          </w:p>
        </w:tc>
        <w:tc>
          <w:tcPr>
            <w:tcW w:w="2711" w:type="dxa"/>
            <w:shd w:val="clear" w:color="auto" w:fill="auto"/>
          </w:tcPr>
          <w:p w14:paraId="51DE2C9E" w14:textId="77777777" w:rsidR="00ED6341" w:rsidRPr="00072D4B" w:rsidRDefault="00ED6341">
            <w:pPr>
              <w:tabs>
                <w:tab w:val="left" w:pos="7455"/>
              </w:tabs>
              <w:spacing w:line="360" w:lineRule="auto"/>
              <w:jc w:val="both"/>
            </w:pPr>
          </w:p>
        </w:tc>
        <w:tc>
          <w:tcPr>
            <w:tcW w:w="3189" w:type="dxa"/>
            <w:shd w:val="clear" w:color="auto" w:fill="auto"/>
          </w:tcPr>
          <w:p w14:paraId="53627992" w14:textId="77777777" w:rsidR="00ED6341" w:rsidRPr="00072D4B" w:rsidRDefault="00ED6341">
            <w:pPr>
              <w:tabs>
                <w:tab w:val="left" w:pos="7455"/>
              </w:tabs>
              <w:spacing w:line="360" w:lineRule="auto"/>
              <w:jc w:val="both"/>
            </w:pPr>
          </w:p>
        </w:tc>
        <w:tc>
          <w:tcPr>
            <w:tcW w:w="1975" w:type="dxa"/>
            <w:shd w:val="clear" w:color="auto" w:fill="auto"/>
          </w:tcPr>
          <w:p w14:paraId="03DEBD85" w14:textId="77777777" w:rsidR="00ED6341" w:rsidRPr="00072D4B" w:rsidRDefault="00ED6341">
            <w:pPr>
              <w:tabs>
                <w:tab w:val="left" w:pos="7455"/>
              </w:tabs>
              <w:spacing w:line="360" w:lineRule="auto"/>
              <w:jc w:val="both"/>
            </w:pPr>
          </w:p>
        </w:tc>
        <w:tc>
          <w:tcPr>
            <w:tcW w:w="1728" w:type="dxa"/>
            <w:shd w:val="clear" w:color="auto" w:fill="auto"/>
          </w:tcPr>
          <w:p w14:paraId="131944E0" w14:textId="77777777" w:rsidR="00ED6341" w:rsidRPr="00072D4B" w:rsidRDefault="00ED6341">
            <w:pPr>
              <w:tabs>
                <w:tab w:val="left" w:pos="7455"/>
              </w:tabs>
              <w:spacing w:line="360" w:lineRule="auto"/>
              <w:jc w:val="both"/>
            </w:pPr>
          </w:p>
        </w:tc>
      </w:tr>
      <w:tr w:rsidR="00A50E52" w:rsidRPr="00072D4B" w14:paraId="77C19821" w14:textId="77777777">
        <w:trPr>
          <w:trHeight w:val="403"/>
        </w:trPr>
        <w:tc>
          <w:tcPr>
            <w:tcW w:w="637" w:type="dxa"/>
            <w:shd w:val="clear" w:color="auto" w:fill="auto"/>
          </w:tcPr>
          <w:p w14:paraId="3DA277E6" w14:textId="77777777" w:rsidR="00ED6341" w:rsidRDefault="00ED6341">
            <w:pPr>
              <w:tabs>
                <w:tab w:val="left" w:pos="7455"/>
              </w:tabs>
              <w:spacing w:line="360" w:lineRule="auto"/>
              <w:jc w:val="both"/>
              <w:rPr>
                <w:b/>
                <w:bCs/>
              </w:rPr>
            </w:pPr>
            <w:r>
              <w:rPr>
                <w:b/>
                <w:bCs/>
              </w:rPr>
              <w:t>15</w:t>
            </w:r>
          </w:p>
        </w:tc>
        <w:tc>
          <w:tcPr>
            <w:tcW w:w="2711" w:type="dxa"/>
            <w:shd w:val="clear" w:color="auto" w:fill="auto"/>
          </w:tcPr>
          <w:p w14:paraId="1CDE898D" w14:textId="77777777" w:rsidR="00ED6341" w:rsidRPr="00072D4B" w:rsidRDefault="00ED6341">
            <w:pPr>
              <w:tabs>
                <w:tab w:val="left" w:pos="7455"/>
              </w:tabs>
              <w:spacing w:line="360" w:lineRule="auto"/>
              <w:jc w:val="both"/>
            </w:pPr>
          </w:p>
        </w:tc>
        <w:tc>
          <w:tcPr>
            <w:tcW w:w="3189" w:type="dxa"/>
            <w:shd w:val="clear" w:color="auto" w:fill="auto"/>
          </w:tcPr>
          <w:p w14:paraId="204F9548" w14:textId="77777777" w:rsidR="00ED6341" w:rsidRPr="00072D4B" w:rsidRDefault="00ED6341">
            <w:pPr>
              <w:tabs>
                <w:tab w:val="left" w:pos="7455"/>
              </w:tabs>
              <w:spacing w:line="360" w:lineRule="auto"/>
              <w:jc w:val="both"/>
            </w:pPr>
          </w:p>
        </w:tc>
        <w:tc>
          <w:tcPr>
            <w:tcW w:w="1975" w:type="dxa"/>
            <w:shd w:val="clear" w:color="auto" w:fill="auto"/>
          </w:tcPr>
          <w:p w14:paraId="281EA155" w14:textId="77777777" w:rsidR="00ED6341" w:rsidRPr="00072D4B" w:rsidRDefault="00ED6341">
            <w:pPr>
              <w:tabs>
                <w:tab w:val="left" w:pos="7455"/>
              </w:tabs>
              <w:spacing w:line="360" w:lineRule="auto"/>
              <w:jc w:val="both"/>
            </w:pPr>
          </w:p>
        </w:tc>
        <w:tc>
          <w:tcPr>
            <w:tcW w:w="1728" w:type="dxa"/>
            <w:shd w:val="clear" w:color="auto" w:fill="auto"/>
          </w:tcPr>
          <w:p w14:paraId="3A1FF9DE" w14:textId="77777777" w:rsidR="00ED6341" w:rsidRPr="00072D4B" w:rsidRDefault="00ED6341">
            <w:pPr>
              <w:tabs>
                <w:tab w:val="left" w:pos="7455"/>
              </w:tabs>
              <w:spacing w:line="360" w:lineRule="auto"/>
              <w:jc w:val="both"/>
            </w:pPr>
          </w:p>
        </w:tc>
      </w:tr>
      <w:tr w:rsidR="00A50E52" w:rsidRPr="00072D4B" w14:paraId="0D145CD0" w14:textId="77777777">
        <w:trPr>
          <w:trHeight w:val="403"/>
        </w:trPr>
        <w:tc>
          <w:tcPr>
            <w:tcW w:w="637" w:type="dxa"/>
            <w:shd w:val="clear" w:color="auto" w:fill="auto"/>
          </w:tcPr>
          <w:p w14:paraId="58F62C10" w14:textId="77777777" w:rsidR="00ED6341" w:rsidRDefault="00ED6341">
            <w:pPr>
              <w:tabs>
                <w:tab w:val="left" w:pos="7455"/>
              </w:tabs>
              <w:spacing w:line="360" w:lineRule="auto"/>
              <w:jc w:val="both"/>
              <w:rPr>
                <w:b/>
                <w:bCs/>
              </w:rPr>
            </w:pPr>
            <w:r>
              <w:rPr>
                <w:b/>
                <w:bCs/>
              </w:rPr>
              <w:t>16</w:t>
            </w:r>
          </w:p>
        </w:tc>
        <w:tc>
          <w:tcPr>
            <w:tcW w:w="2711" w:type="dxa"/>
            <w:shd w:val="clear" w:color="auto" w:fill="auto"/>
          </w:tcPr>
          <w:p w14:paraId="7705483D" w14:textId="77777777" w:rsidR="00ED6341" w:rsidRPr="00072D4B" w:rsidRDefault="00ED6341">
            <w:pPr>
              <w:tabs>
                <w:tab w:val="left" w:pos="7455"/>
              </w:tabs>
              <w:spacing w:line="360" w:lineRule="auto"/>
              <w:jc w:val="both"/>
            </w:pPr>
          </w:p>
        </w:tc>
        <w:tc>
          <w:tcPr>
            <w:tcW w:w="3189" w:type="dxa"/>
            <w:shd w:val="clear" w:color="auto" w:fill="auto"/>
          </w:tcPr>
          <w:p w14:paraId="20B1319E" w14:textId="77777777" w:rsidR="00ED6341" w:rsidRPr="00072D4B" w:rsidRDefault="00ED6341">
            <w:pPr>
              <w:tabs>
                <w:tab w:val="left" w:pos="7455"/>
              </w:tabs>
              <w:spacing w:line="360" w:lineRule="auto"/>
              <w:jc w:val="both"/>
            </w:pPr>
          </w:p>
        </w:tc>
        <w:tc>
          <w:tcPr>
            <w:tcW w:w="1975" w:type="dxa"/>
            <w:shd w:val="clear" w:color="auto" w:fill="auto"/>
          </w:tcPr>
          <w:p w14:paraId="48C92BC7" w14:textId="77777777" w:rsidR="00ED6341" w:rsidRPr="00072D4B" w:rsidRDefault="00ED6341">
            <w:pPr>
              <w:tabs>
                <w:tab w:val="left" w:pos="7455"/>
              </w:tabs>
              <w:spacing w:line="360" w:lineRule="auto"/>
              <w:jc w:val="both"/>
            </w:pPr>
          </w:p>
        </w:tc>
        <w:tc>
          <w:tcPr>
            <w:tcW w:w="1728" w:type="dxa"/>
            <w:shd w:val="clear" w:color="auto" w:fill="auto"/>
          </w:tcPr>
          <w:p w14:paraId="68A13FAA" w14:textId="77777777" w:rsidR="00ED6341" w:rsidRPr="00072D4B" w:rsidRDefault="00ED6341">
            <w:pPr>
              <w:tabs>
                <w:tab w:val="left" w:pos="7455"/>
              </w:tabs>
              <w:spacing w:line="360" w:lineRule="auto"/>
              <w:jc w:val="both"/>
            </w:pPr>
          </w:p>
        </w:tc>
      </w:tr>
      <w:tr w:rsidR="00A50E52" w:rsidRPr="00072D4B" w14:paraId="38894FBE" w14:textId="77777777">
        <w:trPr>
          <w:trHeight w:val="403"/>
        </w:trPr>
        <w:tc>
          <w:tcPr>
            <w:tcW w:w="637" w:type="dxa"/>
            <w:shd w:val="clear" w:color="auto" w:fill="auto"/>
          </w:tcPr>
          <w:p w14:paraId="61395B4C" w14:textId="77777777" w:rsidR="00ED6341" w:rsidRDefault="00ED6341">
            <w:pPr>
              <w:tabs>
                <w:tab w:val="left" w:pos="7455"/>
              </w:tabs>
              <w:spacing w:line="360" w:lineRule="auto"/>
              <w:jc w:val="both"/>
              <w:rPr>
                <w:b/>
                <w:bCs/>
              </w:rPr>
            </w:pPr>
            <w:r>
              <w:rPr>
                <w:b/>
                <w:bCs/>
              </w:rPr>
              <w:t>17</w:t>
            </w:r>
          </w:p>
        </w:tc>
        <w:tc>
          <w:tcPr>
            <w:tcW w:w="2711" w:type="dxa"/>
            <w:shd w:val="clear" w:color="auto" w:fill="auto"/>
          </w:tcPr>
          <w:p w14:paraId="7070543D" w14:textId="77777777" w:rsidR="00ED6341" w:rsidRPr="00072D4B" w:rsidRDefault="00ED6341">
            <w:pPr>
              <w:tabs>
                <w:tab w:val="left" w:pos="7455"/>
              </w:tabs>
              <w:spacing w:line="360" w:lineRule="auto"/>
              <w:jc w:val="both"/>
            </w:pPr>
          </w:p>
        </w:tc>
        <w:tc>
          <w:tcPr>
            <w:tcW w:w="3189" w:type="dxa"/>
            <w:shd w:val="clear" w:color="auto" w:fill="auto"/>
          </w:tcPr>
          <w:p w14:paraId="205C9C00" w14:textId="77777777" w:rsidR="00ED6341" w:rsidRPr="00072D4B" w:rsidRDefault="00ED6341">
            <w:pPr>
              <w:tabs>
                <w:tab w:val="left" w:pos="7455"/>
              </w:tabs>
              <w:spacing w:line="360" w:lineRule="auto"/>
              <w:jc w:val="both"/>
            </w:pPr>
          </w:p>
        </w:tc>
        <w:tc>
          <w:tcPr>
            <w:tcW w:w="1975" w:type="dxa"/>
            <w:shd w:val="clear" w:color="auto" w:fill="auto"/>
          </w:tcPr>
          <w:p w14:paraId="1BD97EF3" w14:textId="77777777" w:rsidR="00ED6341" w:rsidRPr="00072D4B" w:rsidRDefault="00ED6341">
            <w:pPr>
              <w:tabs>
                <w:tab w:val="left" w:pos="7455"/>
              </w:tabs>
              <w:spacing w:line="360" w:lineRule="auto"/>
              <w:jc w:val="both"/>
            </w:pPr>
          </w:p>
        </w:tc>
        <w:tc>
          <w:tcPr>
            <w:tcW w:w="1728" w:type="dxa"/>
            <w:shd w:val="clear" w:color="auto" w:fill="auto"/>
          </w:tcPr>
          <w:p w14:paraId="01E7E6AE" w14:textId="77777777" w:rsidR="00ED6341" w:rsidRPr="00072D4B" w:rsidRDefault="00ED6341">
            <w:pPr>
              <w:tabs>
                <w:tab w:val="left" w:pos="7455"/>
              </w:tabs>
              <w:spacing w:line="360" w:lineRule="auto"/>
              <w:jc w:val="both"/>
            </w:pPr>
          </w:p>
        </w:tc>
      </w:tr>
      <w:tr w:rsidR="00A50E52" w:rsidRPr="00072D4B" w14:paraId="3D040986" w14:textId="77777777">
        <w:trPr>
          <w:trHeight w:val="403"/>
        </w:trPr>
        <w:tc>
          <w:tcPr>
            <w:tcW w:w="637" w:type="dxa"/>
            <w:shd w:val="clear" w:color="auto" w:fill="auto"/>
          </w:tcPr>
          <w:p w14:paraId="06C4FE27" w14:textId="77777777" w:rsidR="00ED6341" w:rsidRDefault="00ED6341">
            <w:pPr>
              <w:tabs>
                <w:tab w:val="left" w:pos="7455"/>
              </w:tabs>
              <w:spacing w:line="360" w:lineRule="auto"/>
              <w:jc w:val="both"/>
              <w:rPr>
                <w:b/>
                <w:bCs/>
              </w:rPr>
            </w:pPr>
            <w:r>
              <w:rPr>
                <w:b/>
                <w:bCs/>
              </w:rPr>
              <w:t>18</w:t>
            </w:r>
          </w:p>
        </w:tc>
        <w:tc>
          <w:tcPr>
            <w:tcW w:w="2711" w:type="dxa"/>
            <w:shd w:val="clear" w:color="auto" w:fill="auto"/>
          </w:tcPr>
          <w:p w14:paraId="4E56C548" w14:textId="77777777" w:rsidR="00ED6341" w:rsidRPr="00072D4B" w:rsidRDefault="00ED6341">
            <w:pPr>
              <w:tabs>
                <w:tab w:val="left" w:pos="7455"/>
              </w:tabs>
              <w:spacing w:line="360" w:lineRule="auto"/>
              <w:jc w:val="both"/>
            </w:pPr>
          </w:p>
        </w:tc>
        <w:tc>
          <w:tcPr>
            <w:tcW w:w="3189" w:type="dxa"/>
            <w:shd w:val="clear" w:color="auto" w:fill="auto"/>
          </w:tcPr>
          <w:p w14:paraId="71DB2DF3" w14:textId="77777777" w:rsidR="00ED6341" w:rsidRPr="00072D4B" w:rsidRDefault="00ED6341">
            <w:pPr>
              <w:tabs>
                <w:tab w:val="left" w:pos="7455"/>
              </w:tabs>
              <w:spacing w:line="360" w:lineRule="auto"/>
              <w:jc w:val="both"/>
            </w:pPr>
          </w:p>
        </w:tc>
        <w:tc>
          <w:tcPr>
            <w:tcW w:w="1975" w:type="dxa"/>
            <w:shd w:val="clear" w:color="auto" w:fill="auto"/>
          </w:tcPr>
          <w:p w14:paraId="007EB878" w14:textId="77777777" w:rsidR="00ED6341" w:rsidRPr="00072D4B" w:rsidRDefault="00ED6341">
            <w:pPr>
              <w:tabs>
                <w:tab w:val="left" w:pos="7455"/>
              </w:tabs>
              <w:spacing w:line="360" w:lineRule="auto"/>
              <w:jc w:val="both"/>
            </w:pPr>
          </w:p>
        </w:tc>
        <w:tc>
          <w:tcPr>
            <w:tcW w:w="1728" w:type="dxa"/>
            <w:shd w:val="clear" w:color="auto" w:fill="auto"/>
          </w:tcPr>
          <w:p w14:paraId="18778A5E" w14:textId="77777777" w:rsidR="00ED6341" w:rsidRPr="00072D4B" w:rsidRDefault="00ED6341">
            <w:pPr>
              <w:tabs>
                <w:tab w:val="left" w:pos="7455"/>
              </w:tabs>
              <w:spacing w:line="360" w:lineRule="auto"/>
              <w:jc w:val="both"/>
            </w:pPr>
          </w:p>
        </w:tc>
      </w:tr>
      <w:tr w:rsidR="00A50E52" w:rsidRPr="00072D4B" w14:paraId="6B067C36" w14:textId="77777777">
        <w:trPr>
          <w:trHeight w:val="403"/>
        </w:trPr>
        <w:tc>
          <w:tcPr>
            <w:tcW w:w="637" w:type="dxa"/>
            <w:shd w:val="clear" w:color="auto" w:fill="auto"/>
          </w:tcPr>
          <w:p w14:paraId="5EEE22B2" w14:textId="77777777" w:rsidR="00ED6341" w:rsidRDefault="00ED6341">
            <w:pPr>
              <w:tabs>
                <w:tab w:val="left" w:pos="7455"/>
              </w:tabs>
              <w:spacing w:line="360" w:lineRule="auto"/>
              <w:jc w:val="both"/>
              <w:rPr>
                <w:b/>
                <w:bCs/>
              </w:rPr>
            </w:pPr>
            <w:r>
              <w:rPr>
                <w:b/>
                <w:bCs/>
              </w:rPr>
              <w:t>19</w:t>
            </w:r>
          </w:p>
        </w:tc>
        <w:tc>
          <w:tcPr>
            <w:tcW w:w="2711" w:type="dxa"/>
            <w:shd w:val="clear" w:color="auto" w:fill="auto"/>
          </w:tcPr>
          <w:p w14:paraId="70B5F40F" w14:textId="77777777" w:rsidR="00ED6341" w:rsidRPr="00072D4B" w:rsidRDefault="00ED6341">
            <w:pPr>
              <w:tabs>
                <w:tab w:val="left" w:pos="7455"/>
              </w:tabs>
              <w:spacing w:line="360" w:lineRule="auto"/>
              <w:jc w:val="both"/>
            </w:pPr>
          </w:p>
        </w:tc>
        <w:tc>
          <w:tcPr>
            <w:tcW w:w="3189" w:type="dxa"/>
            <w:shd w:val="clear" w:color="auto" w:fill="auto"/>
          </w:tcPr>
          <w:p w14:paraId="0F60C4C9" w14:textId="77777777" w:rsidR="00ED6341" w:rsidRPr="00072D4B" w:rsidRDefault="00ED6341">
            <w:pPr>
              <w:tabs>
                <w:tab w:val="left" w:pos="7455"/>
              </w:tabs>
              <w:spacing w:line="360" w:lineRule="auto"/>
              <w:jc w:val="both"/>
            </w:pPr>
          </w:p>
        </w:tc>
        <w:tc>
          <w:tcPr>
            <w:tcW w:w="1975" w:type="dxa"/>
            <w:shd w:val="clear" w:color="auto" w:fill="auto"/>
          </w:tcPr>
          <w:p w14:paraId="0E6A04B3" w14:textId="77777777" w:rsidR="00ED6341" w:rsidRPr="00072D4B" w:rsidRDefault="00ED6341">
            <w:pPr>
              <w:tabs>
                <w:tab w:val="left" w:pos="7455"/>
              </w:tabs>
              <w:spacing w:line="360" w:lineRule="auto"/>
              <w:jc w:val="both"/>
            </w:pPr>
          </w:p>
        </w:tc>
        <w:tc>
          <w:tcPr>
            <w:tcW w:w="1728" w:type="dxa"/>
            <w:shd w:val="clear" w:color="auto" w:fill="auto"/>
          </w:tcPr>
          <w:p w14:paraId="14430AEA" w14:textId="77777777" w:rsidR="00ED6341" w:rsidRPr="00072D4B" w:rsidRDefault="00ED6341">
            <w:pPr>
              <w:tabs>
                <w:tab w:val="left" w:pos="7455"/>
              </w:tabs>
              <w:spacing w:line="360" w:lineRule="auto"/>
              <w:jc w:val="both"/>
            </w:pPr>
          </w:p>
        </w:tc>
      </w:tr>
      <w:tr w:rsidR="00A50E52" w:rsidRPr="00072D4B" w14:paraId="51F78717" w14:textId="77777777">
        <w:trPr>
          <w:trHeight w:val="403"/>
        </w:trPr>
        <w:tc>
          <w:tcPr>
            <w:tcW w:w="637" w:type="dxa"/>
            <w:shd w:val="clear" w:color="auto" w:fill="auto"/>
          </w:tcPr>
          <w:p w14:paraId="72D80F36" w14:textId="77777777" w:rsidR="00ED6341" w:rsidRDefault="00ED6341">
            <w:pPr>
              <w:tabs>
                <w:tab w:val="left" w:pos="7455"/>
              </w:tabs>
              <w:spacing w:line="360" w:lineRule="auto"/>
              <w:jc w:val="both"/>
              <w:rPr>
                <w:b/>
                <w:bCs/>
              </w:rPr>
            </w:pPr>
            <w:r>
              <w:rPr>
                <w:b/>
                <w:bCs/>
              </w:rPr>
              <w:t>20</w:t>
            </w:r>
          </w:p>
        </w:tc>
        <w:tc>
          <w:tcPr>
            <w:tcW w:w="2711" w:type="dxa"/>
            <w:shd w:val="clear" w:color="auto" w:fill="auto"/>
          </w:tcPr>
          <w:p w14:paraId="65CC8486" w14:textId="77777777" w:rsidR="00ED6341" w:rsidRPr="00072D4B" w:rsidRDefault="00ED6341">
            <w:pPr>
              <w:tabs>
                <w:tab w:val="left" w:pos="7455"/>
              </w:tabs>
              <w:spacing w:line="360" w:lineRule="auto"/>
              <w:jc w:val="both"/>
            </w:pPr>
          </w:p>
        </w:tc>
        <w:tc>
          <w:tcPr>
            <w:tcW w:w="3189" w:type="dxa"/>
            <w:shd w:val="clear" w:color="auto" w:fill="auto"/>
          </w:tcPr>
          <w:p w14:paraId="7204F6E5" w14:textId="77777777" w:rsidR="00ED6341" w:rsidRPr="00072D4B" w:rsidRDefault="00ED6341">
            <w:pPr>
              <w:tabs>
                <w:tab w:val="left" w:pos="7455"/>
              </w:tabs>
              <w:spacing w:line="360" w:lineRule="auto"/>
              <w:jc w:val="both"/>
            </w:pPr>
          </w:p>
        </w:tc>
        <w:tc>
          <w:tcPr>
            <w:tcW w:w="1975" w:type="dxa"/>
            <w:shd w:val="clear" w:color="auto" w:fill="auto"/>
          </w:tcPr>
          <w:p w14:paraId="4380B6D0" w14:textId="77777777" w:rsidR="00ED6341" w:rsidRPr="00072D4B" w:rsidRDefault="00ED6341">
            <w:pPr>
              <w:tabs>
                <w:tab w:val="left" w:pos="7455"/>
              </w:tabs>
              <w:spacing w:line="360" w:lineRule="auto"/>
              <w:jc w:val="both"/>
            </w:pPr>
          </w:p>
        </w:tc>
        <w:tc>
          <w:tcPr>
            <w:tcW w:w="1728" w:type="dxa"/>
            <w:shd w:val="clear" w:color="auto" w:fill="auto"/>
          </w:tcPr>
          <w:p w14:paraId="3BF21AB6" w14:textId="77777777" w:rsidR="00ED6341" w:rsidRPr="00072D4B" w:rsidRDefault="00ED6341">
            <w:pPr>
              <w:tabs>
                <w:tab w:val="left" w:pos="7455"/>
              </w:tabs>
              <w:spacing w:line="360" w:lineRule="auto"/>
              <w:jc w:val="both"/>
            </w:pPr>
          </w:p>
        </w:tc>
      </w:tr>
    </w:tbl>
    <w:p w14:paraId="2006686E" w14:textId="77777777" w:rsidR="00ED6341" w:rsidRPr="00072D4B" w:rsidRDefault="00ED6341" w:rsidP="00ED6341">
      <w:pPr>
        <w:spacing w:line="360" w:lineRule="auto"/>
        <w:jc w:val="both"/>
      </w:pPr>
    </w:p>
    <w:tbl>
      <w:tblPr>
        <w:tblpPr w:leftFromText="141" w:rightFromText="141" w:vertAnchor="text" w:horzAnchor="margin" w:tblpXSpec="center" w:tblpY="-28"/>
        <w:tblW w:w="0" w:type="auto"/>
        <w:tblLook w:val="04A0" w:firstRow="1" w:lastRow="0" w:firstColumn="1" w:lastColumn="0" w:noHBand="0" w:noVBand="1"/>
      </w:tblPr>
      <w:tblGrid>
        <w:gridCol w:w="4658"/>
        <w:gridCol w:w="4630"/>
      </w:tblGrid>
      <w:tr w:rsidR="00ED6341" w:rsidRPr="00072D4B" w14:paraId="2CE8CFA8" w14:textId="77777777" w:rsidTr="008516F1">
        <w:trPr>
          <w:trHeight w:val="1488"/>
        </w:trPr>
        <w:tc>
          <w:tcPr>
            <w:tcW w:w="5097" w:type="dxa"/>
            <w:shd w:val="clear" w:color="auto" w:fill="auto"/>
            <w:vAlign w:val="center"/>
          </w:tcPr>
          <w:p w14:paraId="30E10D18" w14:textId="77777777" w:rsidR="00ED6341" w:rsidRPr="00072D4B" w:rsidRDefault="00ED6341" w:rsidP="008516F1">
            <w:pPr>
              <w:tabs>
                <w:tab w:val="left" w:pos="1172"/>
              </w:tabs>
              <w:spacing w:line="360" w:lineRule="auto"/>
              <w:jc w:val="center"/>
              <w:rPr>
                <w:rFonts w:eastAsia="Calibri"/>
                <w:color w:val="000000"/>
              </w:rPr>
            </w:pPr>
            <w:r w:rsidRPr="00072D4B">
              <w:rPr>
                <w:rFonts w:eastAsia="Calibri"/>
                <w:color w:val="000000"/>
              </w:rPr>
              <w:t>Halit GÜR</w:t>
            </w:r>
          </w:p>
          <w:p w14:paraId="44C00FFC" w14:textId="77777777" w:rsidR="00ED6341" w:rsidRPr="00072D4B" w:rsidRDefault="00ED6341" w:rsidP="008516F1">
            <w:pPr>
              <w:tabs>
                <w:tab w:val="left" w:pos="1172"/>
              </w:tabs>
              <w:spacing w:line="360" w:lineRule="auto"/>
              <w:jc w:val="center"/>
              <w:rPr>
                <w:rFonts w:eastAsia="Calibri"/>
                <w:b/>
                <w:bCs/>
                <w:color w:val="000000"/>
              </w:rPr>
            </w:pPr>
            <w:r w:rsidRPr="00072D4B">
              <w:rPr>
                <w:rFonts w:eastAsia="Calibri"/>
                <w:b/>
                <w:bCs/>
                <w:color w:val="000000"/>
              </w:rPr>
              <w:t>10 Sınıf Öğretmeni</w:t>
            </w:r>
          </w:p>
        </w:tc>
        <w:tc>
          <w:tcPr>
            <w:tcW w:w="5097" w:type="dxa"/>
            <w:shd w:val="clear" w:color="auto" w:fill="auto"/>
            <w:vAlign w:val="center"/>
          </w:tcPr>
          <w:p w14:paraId="17320E37" w14:textId="77777777" w:rsidR="00ED6341" w:rsidRPr="00072D4B" w:rsidRDefault="00ED6341" w:rsidP="008516F1">
            <w:pPr>
              <w:tabs>
                <w:tab w:val="left" w:pos="1172"/>
              </w:tabs>
              <w:spacing w:line="360" w:lineRule="auto"/>
              <w:jc w:val="center"/>
              <w:rPr>
                <w:rFonts w:eastAsia="Calibri"/>
                <w:color w:val="000000"/>
              </w:rPr>
            </w:pPr>
            <w:r w:rsidRPr="00072D4B">
              <w:rPr>
                <w:rFonts w:eastAsia="Calibri"/>
                <w:color w:val="000000"/>
              </w:rPr>
              <w:t>06.02.2026</w:t>
            </w:r>
          </w:p>
          <w:p w14:paraId="76581B62" w14:textId="77777777" w:rsidR="00ED6341" w:rsidRPr="00072D4B" w:rsidRDefault="00ED6341" w:rsidP="008516F1">
            <w:pPr>
              <w:tabs>
                <w:tab w:val="left" w:pos="1172"/>
              </w:tabs>
              <w:spacing w:line="360" w:lineRule="auto"/>
              <w:jc w:val="center"/>
              <w:rPr>
                <w:rFonts w:eastAsia="Calibri"/>
                <w:color w:val="000000"/>
              </w:rPr>
            </w:pPr>
            <w:r w:rsidRPr="00072D4B">
              <w:rPr>
                <w:rFonts w:eastAsia="Calibri"/>
                <w:color w:val="000000"/>
              </w:rPr>
              <w:t>Yüksel CAN</w:t>
            </w:r>
          </w:p>
          <w:p w14:paraId="2D1F82C7" w14:textId="77777777" w:rsidR="00ED6341" w:rsidRPr="00072D4B" w:rsidRDefault="00ED6341" w:rsidP="008516F1">
            <w:pPr>
              <w:tabs>
                <w:tab w:val="left" w:pos="1172"/>
              </w:tabs>
              <w:spacing w:line="360" w:lineRule="auto"/>
              <w:jc w:val="center"/>
              <w:rPr>
                <w:rFonts w:eastAsia="Calibri"/>
                <w:b/>
                <w:bCs/>
                <w:color w:val="000000"/>
              </w:rPr>
            </w:pPr>
            <w:r w:rsidRPr="00072D4B">
              <w:rPr>
                <w:rFonts w:eastAsia="Calibri"/>
                <w:b/>
                <w:bCs/>
                <w:color w:val="000000"/>
              </w:rPr>
              <w:t>Okul Müdürü</w:t>
            </w:r>
          </w:p>
        </w:tc>
      </w:tr>
    </w:tbl>
    <w:p w14:paraId="7A731ED1" w14:textId="77777777" w:rsidR="00ED6341" w:rsidRDefault="00ED6341" w:rsidP="00ED6341">
      <w:pPr>
        <w:spacing w:line="360" w:lineRule="auto"/>
        <w:jc w:val="both"/>
        <w:rPr>
          <w:b/>
        </w:rPr>
      </w:pPr>
    </w:p>
    <w:p w14:paraId="2D72405F" w14:textId="6E8971ED" w:rsidR="00ED6341" w:rsidRDefault="00ED6341" w:rsidP="00ED6341">
      <w:pPr>
        <w:spacing w:line="360" w:lineRule="auto"/>
        <w:jc w:val="both"/>
        <w:rPr>
          <w:b/>
        </w:rPr>
      </w:pPr>
    </w:p>
    <w:p w14:paraId="29E49606" w14:textId="77777777" w:rsidR="00ED6341" w:rsidRPr="00072D4B" w:rsidRDefault="00ED6341" w:rsidP="00ED6341">
      <w:pPr>
        <w:spacing w:line="360" w:lineRule="auto"/>
        <w:jc w:val="both"/>
        <w:rPr>
          <w:b/>
        </w:rPr>
      </w:pPr>
    </w:p>
    <w:p w14:paraId="131C4D83" w14:textId="77777777" w:rsidR="00ED6341" w:rsidRPr="00D63A60" w:rsidRDefault="00ED6341" w:rsidP="00ED6341">
      <w:pPr>
        <w:pStyle w:val="AralkYok"/>
        <w:jc w:val="both"/>
        <w:rPr>
          <w:iCs/>
          <w:sz w:val="22"/>
          <w:szCs w:val="22"/>
        </w:rPr>
      </w:pPr>
      <w:r w:rsidRPr="00D63A60">
        <w:rPr>
          <w:b/>
          <w:bCs/>
          <w:iCs/>
          <w:sz w:val="22"/>
          <w:szCs w:val="22"/>
        </w:rPr>
        <w:lastRenderedPageBreak/>
        <w:t>Sayın Velimiz</w:t>
      </w:r>
    </w:p>
    <w:p w14:paraId="3FD65BA1" w14:textId="77777777" w:rsidR="00ED6341" w:rsidRPr="00D63A60" w:rsidRDefault="00ED6341" w:rsidP="00ED6341">
      <w:pPr>
        <w:pStyle w:val="AralkYok"/>
        <w:jc w:val="both"/>
        <w:rPr>
          <w:iCs/>
          <w:sz w:val="22"/>
          <w:szCs w:val="22"/>
        </w:rPr>
      </w:pPr>
    </w:p>
    <w:p w14:paraId="1D85FC71" w14:textId="77777777" w:rsidR="00ED6341" w:rsidRPr="00D63A60" w:rsidRDefault="00ED6341" w:rsidP="00ED6341">
      <w:pPr>
        <w:pStyle w:val="AralkYok"/>
        <w:jc w:val="both"/>
        <w:rPr>
          <w:iCs/>
          <w:sz w:val="22"/>
          <w:szCs w:val="22"/>
        </w:rPr>
      </w:pPr>
      <w:r w:rsidRPr="00D63A60">
        <w:rPr>
          <w:iCs/>
          <w:sz w:val="22"/>
          <w:szCs w:val="22"/>
        </w:rPr>
        <w:tab/>
        <w:t xml:space="preserve">MUHAMMED HAMDİ YAZIR ANADOLU İMAM HATİP LİSESİ 10 sınıfında 06.02.2026 tarihinde saat 12:40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3832436F" w14:textId="77777777" w:rsidR="00ED6341" w:rsidRPr="00D63A60" w:rsidRDefault="00ED6341" w:rsidP="00ED6341">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ED6341" w:rsidRPr="00D63A60" w14:paraId="27AF53DD" w14:textId="77777777" w:rsidTr="008516F1">
        <w:tc>
          <w:tcPr>
            <w:tcW w:w="3070" w:type="dxa"/>
            <w:shd w:val="clear" w:color="auto" w:fill="auto"/>
          </w:tcPr>
          <w:p w14:paraId="7B51BEA1" w14:textId="77777777" w:rsidR="00ED6341" w:rsidRPr="00D63A60" w:rsidRDefault="00ED6341" w:rsidP="008516F1">
            <w:pPr>
              <w:jc w:val="both"/>
              <w:rPr>
                <w:iCs/>
              </w:rPr>
            </w:pPr>
            <w:r w:rsidRPr="00D63A60">
              <w:rPr>
                <w:iCs/>
              </w:rPr>
              <w:t>Tarih: 06.02.2026</w:t>
            </w:r>
          </w:p>
        </w:tc>
        <w:tc>
          <w:tcPr>
            <w:tcW w:w="3071" w:type="dxa"/>
            <w:shd w:val="clear" w:color="auto" w:fill="auto"/>
          </w:tcPr>
          <w:p w14:paraId="0A0B275E" w14:textId="77777777" w:rsidR="00ED6341" w:rsidRPr="00D63A60" w:rsidRDefault="00ED6341" w:rsidP="008516F1">
            <w:pPr>
              <w:jc w:val="both"/>
              <w:rPr>
                <w:iCs/>
              </w:rPr>
            </w:pPr>
          </w:p>
        </w:tc>
        <w:tc>
          <w:tcPr>
            <w:tcW w:w="3071" w:type="dxa"/>
            <w:shd w:val="clear" w:color="auto" w:fill="auto"/>
          </w:tcPr>
          <w:p w14:paraId="68F204CE" w14:textId="77777777" w:rsidR="00ED6341" w:rsidRPr="00D63A60" w:rsidRDefault="00ED6341" w:rsidP="008516F1">
            <w:pPr>
              <w:jc w:val="both"/>
              <w:rPr>
                <w:iCs/>
              </w:rPr>
            </w:pPr>
            <w:r w:rsidRPr="00D63A60">
              <w:rPr>
                <w:iCs/>
              </w:rPr>
              <w:t>Halit GÜR</w:t>
            </w:r>
          </w:p>
        </w:tc>
      </w:tr>
      <w:tr w:rsidR="00ED6341" w:rsidRPr="00D63A60" w14:paraId="300960EC" w14:textId="77777777" w:rsidTr="008516F1">
        <w:tc>
          <w:tcPr>
            <w:tcW w:w="3070" w:type="dxa"/>
            <w:shd w:val="clear" w:color="auto" w:fill="auto"/>
          </w:tcPr>
          <w:p w14:paraId="0C3116E3" w14:textId="77777777" w:rsidR="00ED6341" w:rsidRPr="00D63A60" w:rsidRDefault="00ED6341" w:rsidP="008516F1">
            <w:pPr>
              <w:jc w:val="both"/>
              <w:rPr>
                <w:iCs/>
              </w:rPr>
            </w:pPr>
            <w:r w:rsidRPr="00D63A60">
              <w:rPr>
                <w:iCs/>
              </w:rPr>
              <w:t>Saat: 12:40</w:t>
            </w:r>
          </w:p>
        </w:tc>
        <w:tc>
          <w:tcPr>
            <w:tcW w:w="3071" w:type="dxa"/>
            <w:shd w:val="clear" w:color="auto" w:fill="auto"/>
          </w:tcPr>
          <w:p w14:paraId="5247AE86" w14:textId="77777777" w:rsidR="00ED6341" w:rsidRPr="00D63A60" w:rsidRDefault="00ED6341" w:rsidP="008516F1">
            <w:pPr>
              <w:jc w:val="both"/>
              <w:rPr>
                <w:iCs/>
              </w:rPr>
            </w:pPr>
          </w:p>
        </w:tc>
        <w:tc>
          <w:tcPr>
            <w:tcW w:w="3071" w:type="dxa"/>
            <w:shd w:val="clear" w:color="auto" w:fill="auto"/>
          </w:tcPr>
          <w:p w14:paraId="22FF1D07" w14:textId="77777777" w:rsidR="00ED6341" w:rsidRPr="00D63A60" w:rsidRDefault="00ED6341" w:rsidP="008516F1">
            <w:pPr>
              <w:jc w:val="both"/>
              <w:rPr>
                <w:b/>
                <w:bCs/>
                <w:iCs/>
              </w:rPr>
            </w:pPr>
            <w:r w:rsidRPr="00D63A60">
              <w:rPr>
                <w:b/>
                <w:bCs/>
                <w:iCs/>
              </w:rPr>
              <w:t>10 Sınıf Öğretmeni</w:t>
            </w:r>
          </w:p>
        </w:tc>
      </w:tr>
    </w:tbl>
    <w:p w14:paraId="72D80D3B" w14:textId="77777777" w:rsidR="00ED6341" w:rsidRPr="00D63A60" w:rsidRDefault="00ED6341" w:rsidP="00ED6341">
      <w:pPr>
        <w:jc w:val="both"/>
        <w:rPr>
          <w:iCs/>
        </w:rPr>
      </w:pPr>
    </w:p>
    <w:p w14:paraId="658085EB" w14:textId="7AB28A36" w:rsidR="00ED6341" w:rsidRPr="00D63A60" w:rsidRDefault="00ED6341" w:rsidP="00ED6341">
      <w:pPr>
        <w:jc w:val="both"/>
        <w:rPr>
          <w:iCs/>
        </w:rPr>
      </w:pPr>
      <w:r w:rsidRPr="00D63A60">
        <w:rPr>
          <w:iCs/>
        </w:rPr>
        <w:t>-----------------------------------------------------------------------------------------------------------------</w:t>
      </w:r>
    </w:p>
    <w:p w14:paraId="0E9E8162" w14:textId="77777777" w:rsidR="00ED6341" w:rsidRPr="00D63A60" w:rsidRDefault="00ED6341" w:rsidP="00ED6341">
      <w:pPr>
        <w:pStyle w:val="AralkYok"/>
        <w:jc w:val="both"/>
        <w:rPr>
          <w:b/>
          <w:bCs/>
          <w:iCs/>
          <w:sz w:val="22"/>
          <w:szCs w:val="22"/>
        </w:rPr>
      </w:pPr>
    </w:p>
    <w:p w14:paraId="71D64D7D" w14:textId="77777777" w:rsidR="00ED6341" w:rsidRPr="00D63A60" w:rsidRDefault="00ED6341" w:rsidP="00ED6341">
      <w:pPr>
        <w:pStyle w:val="AralkYok"/>
        <w:jc w:val="both"/>
        <w:rPr>
          <w:b/>
          <w:bCs/>
          <w:iCs/>
          <w:sz w:val="22"/>
          <w:szCs w:val="22"/>
        </w:rPr>
      </w:pPr>
    </w:p>
    <w:p w14:paraId="456799CA" w14:textId="77777777" w:rsidR="00ED6341" w:rsidRPr="00D63A60" w:rsidRDefault="00ED6341" w:rsidP="00ED6341">
      <w:pPr>
        <w:pStyle w:val="AralkYok"/>
        <w:jc w:val="both"/>
        <w:rPr>
          <w:iCs/>
          <w:sz w:val="22"/>
          <w:szCs w:val="22"/>
        </w:rPr>
      </w:pPr>
      <w:r w:rsidRPr="00D63A60">
        <w:rPr>
          <w:b/>
          <w:bCs/>
          <w:iCs/>
          <w:sz w:val="22"/>
          <w:szCs w:val="22"/>
        </w:rPr>
        <w:t>Sayın Velimiz</w:t>
      </w:r>
    </w:p>
    <w:p w14:paraId="3283AB15" w14:textId="77777777" w:rsidR="00ED6341" w:rsidRPr="00D63A60" w:rsidRDefault="00ED6341" w:rsidP="00ED6341">
      <w:pPr>
        <w:pStyle w:val="AralkYok"/>
        <w:jc w:val="both"/>
        <w:rPr>
          <w:iCs/>
          <w:sz w:val="22"/>
          <w:szCs w:val="22"/>
        </w:rPr>
      </w:pPr>
    </w:p>
    <w:p w14:paraId="00471029" w14:textId="77777777" w:rsidR="00ED6341" w:rsidRPr="00D63A60" w:rsidRDefault="00ED6341" w:rsidP="00ED6341">
      <w:pPr>
        <w:pStyle w:val="AralkYok"/>
        <w:jc w:val="both"/>
        <w:rPr>
          <w:iCs/>
          <w:sz w:val="22"/>
          <w:szCs w:val="22"/>
        </w:rPr>
      </w:pPr>
      <w:r w:rsidRPr="00D63A60">
        <w:rPr>
          <w:iCs/>
          <w:sz w:val="22"/>
          <w:szCs w:val="22"/>
        </w:rPr>
        <w:tab/>
        <w:t xml:space="preserve">MUHAMMED HAMDİ YAZIR ANADOLU İMAM HATİP LİSESİ 10 sınıfında 06.02.2026 tarihinde saat 12:40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4143ABF8" w14:textId="77777777" w:rsidR="00ED6341" w:rsidRPr="00D63A60" w:rsidRDefault="00ED6341" w:rsidP="00ED6341">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ED6341" w:rsidRPr="00D63A60" w14:paraId="37A6C9FA" w14:textId="77777777" w:rsidTr="008516F1">
        <w:tc>
          <w:tcPr>
            <w:tcW w:w="3070" w:type="dxa"/>
            <w:shd w:val="clear" w:color="auto" w:fill="auto"/>
          </w:tcPr>
          <w:p w14:paraId="5C290FFA" w14:textId="77777777" w:rsidR="00ED6341" w:rsidRPr="00D63A60" w:rsidRDefault="00ED6341" w:rsidP="008516F1">
            <w:pPr>
              <w:jc w:val="both"/>
              <w:rPr>
                <w:iCs/>
              </w:rPr>
            </w:pPr>
            <w:r w:rsidRPr="00D63A60">
              <w:rPr>
                <w:iCs/>
              </w:rPr>
              <w:t>Tarih: 06.02.2026</w:t>
            </w:r>
          </w:p>
        </w:tc>
        <w:tc>
          <w:tcPr>
            <w:tcW w:w="3071" w:type="dxa"/>
            <w:shd w:val="clear" w:color="auto" w:fill="auto"/>
          </w:tcPr>
          <w:p w14:paraId="2E56CB9A" w14:textId="77777777" w:rsidR="00ED6341" w:rsidRPr="00D63A60" w:rsidRDefault="00ED6341" w:rsidP="008516F1">
            <w:pPr>
              <w:jc w:val="both"/>
              <w:rPr>
                <w:iCs/>
              </w:rPr>
            </w:pPr>
          </w:p>
        </w:tc>
        <w:tc>
          <w:tcPr>
            <w:tcW w:w="3071" w:type="dxa"/>
            <w:shd w:val="clear" w:color="auto" w:fill="auto"/>
          </w:tcPr>
          <w:p w14:paraId="52CDAE5B" w14:textId="77777777" w:rsidR="00ED6341" w:rsidRPr="00D63A60" w:rsidRDefault="00ED6341" w:rsidP="008516F1">
            <w:pPr>
              <w:jc w:val="center"/>
              <w:rPr>
                <w:iCs/>
              </w:rPr>
            </w:pPr>
            <w:r w:rsidRPr="00D63A60">
              <w:rPr>
                <w:iCs/>
              </w:rPr>
              <w:t>Halit GÜR</w:t>
            </w:r>
          </w:p>
        </w:tc>
      </w:tr>
      <w:tr w:rsidR="00ED6341" w:rsidRPr="00D63A60" w14:paraId="7AAA041E" w14:textId="77777777" w:rsidTr="008516F1">
        <w:tc>
          <w:tcPr>
            <w:tcW w:w="3070" w:type="dxa"/>
            <w:shd w:val="clear" w:color="auto" w:fill="auto"/>
          </w:tcPr>
          <w:p w14:paraId="149F4B66" w14:textId="77777777" w:rsidR="00ED6341" w:rsidRPr="00D63A60" w:rsidRDefault="00ED6341" w:rsidP="008516F1">
            <w:pPr>
              <w:jc w:val="both"/>
              <w:rPr>
                <w:iCs/>
              </w:rPr>
            </w:pPr>
            <w:r w:rsidRPr="00D63A60">
              <w:rPr>
                <w:iCs/>
              </w:rPr>
              <w:t>Saat: 12:40</w:t>
            </w:r>
          </w:p>
        </w:tc>
        <w:tc>
          <w:tcPr>
            <w:tcW w:w="3071" w:type="dxa"/>
            <w:shd w:val="clear" w:color="auto" w:fill="auto"/>
          </w:tcPr>
          <w:p w14:paraId="3E1C37C9" w14:textId="77777777" w:rsidR="00ED6341" w:rsidRPr="00D63A60" w:rsidRDefault="00ED6341" w:rsidP="008516F1">
            <w:pPr>
              <w:jc w:val="both"/>
              <w:rPr>
                <w:iCs/>
              </w:rPr>
            </w:pPr>
          </w:p>
        </w:tc>
        <w:tc>
          <w:tcPr>
            <w:tcW w:w="3071" w:type="dxa"/>
            <w:shd w:val="clear" w:color="auto" w:fill="auto"/>
          </w:tcPr>
          <w:p w14:paraId="5B94E88B" w14:textId="77777777" w:rsidR="00ED6341" w:rsidRPr="00D63A60" w:rsidRDefault="00ED6341" w:rsidP="008516F1">
            <w:pPr>
              <w:jc w:val="center"/>
              <w:rPr>
                <w:b/>
                <w:bCs/>
                <w:iCs/>
              </w:rPr>
            </w:pPr>
            <w:r w:rsidRPr="00D63A60">
              <w:rPr>
                <w:b/>
                <w:bCs/>
                <w:iCs/>
              </w:rPr>
              <w:t>10 Sınıf Öğretmeni</w:t>
            </w:r>
          </w:p>
        </w:tc>
      </w:tr>
    </w:tbl>
    <w:p w14:paraId="676CFB1E" w14:textId="77777777" w:rsidR="00ED6341" w:rsidRPr="00D63A60" w:rsidRDefault="00ED6341" w:rsidP="00ED6341">
      <w:pPr>
        <w:jc w:val="both"/>
        <w:rPr>
          <w:iCs/>
        </w:rPr>
      </w:pPr>
    </w:p>
    <w:p w14:paraId="5AEA906E" w14:textId="2E6D2B23" w:rsidR="00ED6341" w:rsidRPr="00D63A60" w:rsidRDefault="00ED6341" w:rsidP="00ED6341">
      <w:pPr>
        <w:jc w:val="both"/>
        <w:rPr>
          <w:iCs/>
        </w:rPr>
      </w:pPr>
      <w:r w:rsidRPr="00D63A60">
        <w:rPr>
          <w:iCs/>
        </w:rPr>
        <w:t>-----------------------------------------------------------------------------------------------------------------</w:t>
      </w:r>
    </w:p>
    <w:p w14:paraId="73B3A054" w14:textId="77777777" w:rsidR="00ED6341" w:rsidRPr="00D63A60" w:rsidRDefault="00ED6341" w:rsidP="00ED6341">
      <w:pPr>
        <w:pStyle w:val="AralkYok"/>
        <w:jc w:val="both"/>
        <w:rPr>
          <w:b/>
          <w:bCs/>
          <w:iCs/>
          <w:sz w:val="22"/>
          <w:szCs w:val="22"/>
        </w:rPr>
      </w:pPr>
    </w:p>
    <w:p w14:paraId="4D1AA496" w14:textId="77777777" w:rsidR="00ED6341" w:rsidRPr="00D63A60" w:rsidRDefault="00ED6341" w:rsidP="00ED6341">
      <w:pPr>
        <w:pStyle w:val="AralkYok"/>
        <w:jc w:val="both"/>
        <w:rPr>
          <w:b/>
          <w:bCs/>
          <w:iCs/>
          <w:sz w:val="22"/>
          <w:szCs w:val="22"/>
        </w:rPr>
      </w:pPr>
    </w:p>
    <w:p w14:paraId="1228E1E4" w14:textId="77777777" w:rsidR="00ED6341" w:rsidRPr="00D63A60" w:rsidRDefault="00ED6341" w:rsidP="00ED6341">
      <w:pPr>
        <w:pStyle w:val="AralkYok"/>
        <w:jc w:val="both"/>
        <w:rPr>
          <w:iCs/>
          <w:sz w:val="22"/>
          <w:szCs w:val="22"/>
        </w:rPr>
      </w:pPr>
      <w:r w:rsidRPr="00D63A60">
        <w:rPr>
          <w:b/>
          <w:bCs/>
          <w:iCs/>
          <w:sz w:val="22"/>
          <w:szCs w:val="22"/>
        </w:rPr>
        <w:t>Sayın Velimiz</w:t>
      </w:r>
    </w:p>
    <w:p w14:paraId="456EA1AC" w14:textId="77777777" w:rsidR="00ED6341" w:rsidRPr="00D63A60" w:rsidRDefault="00ED6341" w:rsidP="00ED6341">
      <w:pPr>
        <w:pStyle w:val="AralkYok"/>
        <w:jc w:val="both"/>
        <w:rPr>
          <w:iCs/>
          <w:sz w:val="22"/>
          <w:szCs w:val="22"/>
        </w:rPr>
      </w:pPr>
    </w:p>
    <w:p w14:paraId="403D2604" w14:textId="77777777" w:rsidR="00ED6341" w:rsidRPr="00D63A60" w:rsidRDefault="00ED6341" w:rsidP="00ED6341">
      <w:pPr>
        <w:pStyle w:val="AralkYok"/>
        <w:jc w:val="both"/>
        <w:rPr>
          <w:iCs/>
          <w:sz w:val="22"/>
          <w:szCs w:val="22"/>
        </w:rPr>
      </w:pPr>
      <w:r w:rsidRPr="00D63A60">
        <w:rPr>
          <w:iCs/>
          <w:sz w:val="22"/>
          <w:szCs w:val="22"/>
        </w:rPr>
        <w:tab/>
        <w:t xml:space="preserve">MUHAMMED HAMDİ YAZIR ANADOLU İMAM HATİP LİSESİ 10 sınıfında 06.02.2026 tarihinde saat 12:40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04E83BD4" w14:textId="77777777" w:rsidR="00ED6341" w:rsidRPr="00D63A60" w:rsidRDefault="00ED6341" w:rsidP="00ED6341">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ED6341" w:rsidRPr="00D63A60" w14:paraId="07395FFF" w14:textId="77777777" w:rsidTr="008516F1">
        <w:tc>
          <w:tcPr>
            <w:tcW w:w="3070" w:type="dxa"/>
            <w:shd w:val="clear" w:color="auto" w:fill="auto"/>
          </w:tcPr>
          <w:p w14:paraId="5C4BD55B" w14:textId="77777777" w:rsidR="00ED6341" w:rsidRPr="00D63A60" w:rsidRDefault="00ED6341" w:rsidP="008516F1">
            <w:pPr>
              <w:jc w:val="both"/>
              <w:rPr>
                <w:iCs/>
              </w:rPr>
            </w:pPr>
            <w:r w:rsidRPr="00D63A60">
              <w:rPr>
                <w:iCs/>
              </w:rPr>
              <w:t>Tarih: 06.02.2026</w:t>
            </w:r>
          </w:p>
        </w:tc>
        <w:tc>
          <w:tcPr>
            <w:tcW w:w="3071" w:type="dxa"/>
            <w:shd w:val="clear" w:color="auto" w:fill="auto"/>
          </w:tcPr>
          <w:p w14:paraId="6444FDBE" w14:textId="77777777" w:rsidR="00ED6341" w:rsidRPr="00D63A60" w:rsidRDefault="00ED6341" w:rsidP="008516F1">
            <w:pPr>
              <w:jc w:val="both"/>
              <w:rPr>
                <w:iCs/>
              </w:rPr>
            </w:pPr>
          </w:p>
        </w:tc>
        <w:tc>
          <w:tcPr>
            <w:tcW w:w="3071" w:type="dxa"/>
            <w:shd w:val="clear" w:color="auto" w:fill="auto"/>
          </w:tcPr>
          <w:p w14:paraId="45C73B43" w14:textId="77777777" w:rsidR="00ED6341" w:rsidRPr="00D63A60" w:rsidRDefault="00ED6341" w:rsidP="008516F1">
            <w:pPr>
              <w:jc w:val="center"/>
              <w:rPr>
                <w:iCs/>
              </w:rPr>
            </w:pPr>
            <w:r w:rsidRPr="00D63A60">
              <w:rPr>
                <w:iCs/>
              </w:rPr>
              <w:t>Halit GÜR</w:t>
            </w:r>
          </w:p>
        </w:tc>
      </w:tr>
      <w:tr w:rsidR="00ED6341" w:rsidRPr="00D63A60" w14:paraId="50C8956D" w14:textId="77777777" w:rsidTr="008516F1">
        <w:trPr>
          <w:trHeight w:val="80"/>
        </w:trPr>
        <w:tc>
          <w:tcPr>
            <w:tcW w:w="3070" w:type="dxa"/>
            <w:shd w:val="clear" w:color="auto" w:fill="auto"/>
          </w:tcPr>
          <w:p w14:paraId="3F246745" w14:textId="77777777" w:rsidR="00ED6341" w:rsidRPr="00D63A60" w:rsidRDefault="00ED6341" w:rsidP="008516F1">
            <w:pPr>
              <w:jc w:val="both"/>
              <w:rPr>
                <w:iCs/>
              </w:rPr>
            </w:pPr>
            <w:r w:rsidRPr="00D63A60">
              <w:rPr>
                <w:iCs/>
              </w:rPr>
              <w:t>Saat: 12:40</w:t>
            </w:r>
          </w:p>
        </w:tc>
        <w:tc>
          <w:tcPr>
            <w:tcW w:w="3071" w:type="dxa"/>
            <w:shd w:val="clear" w:color="auto" w:fill="auto"/>
          </w:tcPr>
          <w:p w14:paraId="729A8D4B" w14:textId="77777777" w:rsidR="00ED6341" w:rsidRPr="00D63A60" w:rsidRDefault="00ED6341" w:rsidP="008516F1">
            <w:pPr>
              <w:jc w:val="both"/>
              <w:rPr>
                <w:iCs/>
              </w:rPr>
            </w:pPr>
          </w:p>
        </w:tc>
        <w:tc>
          <w:tcPr>
            <w:tcW w:w="3071" w:type="dxa"/>
            <w:shd w:val="clear" w:color="auto" w:fill="auto"/>
          </w:tcPr>
          <w:p w14:paraId="2E2B5E2C" w14:textId="77777777" w:rsidR="00ED6341" w:rsidRPr="00D63A60" w:rsidRDefault="00ED6341" w:rsidP="008516F1">
            <w:pPr>
              <w:jc w:val="center"/>
              <w:rPr>
                <w:b/>
                <w:bCs/>
                <w:iCs/>
              </w:rPr>
            </w:pPr>
            <w:r w:rsidRPr="00D63A60">
              <w:rPr>
                <w:b/>
                <w:bCs/>
                <w:iCs/>
              </w:rPr>
              <w:t>10 Sınıf Öğretmeni</w:t>
            </w:r>
          </w:p>
        </w:tc>
      </w:tr>
    </w:tbl>
    <w:p w14:paraId="3A194F77" w14:textId="77777777" w:rsidR="00ED6341" w:rsidRPr="00D63A60" w:rsidRDefault="00ED6341" w:rsidP="00ED6341">
      <w:pPr>
        <w:jc w:val="both"/>
        <w:rPr>
          <w:iCs/>
        </w:rPr>
      </w:pPr>
    </w:p>
    <w:p w14:paraId="780A4C0A" w14:textId="2D1C9863" w:rsidR="00ED6341" w:rsidRPr="00D63A60" w:rsidRDefault="00ED6341" w:rsidP="00ED6341">
      <w:pPr>
        <w:jc w:val="both"/>
        <w:rPr>
          <w:iCs/>
        </w:rPr>
      </w:pPr>
      <w:r w:rsidRPr="00D63A60">
        <w:rPr>
          <w:iCs/>
        </w:rPr>
        <w:t>-----------------------------------------------------------------------------------------------------------------</w:t>
      </w:r>
    </w:p>
    <w:p w14:paraId="3E14043C" w14:textId="77777777" w:rsidR="00ED6341" w:rsidRPr="00D63A60" w:rsidRDefault="00ED6341" w:rsidP="00ED6341">
      <w:pPr>
        <w:pStyle w:val="AralkYok"/>
        <w:jc w:val="both"/>
        <w:rPr>
          <w:b/>
          <w:bCs/>
          <w:iCs/>
          <w:sz w:val="22"/>
          <w:szCs w:val="22"/>
        </w:rPr>
      </w:pPr>
    </w:p>
    <w:p w14:paraId="20F33B27" w14:textId="77777777" w:rsidR="00ED6341" w:rsidRPr="00D63A60" w:rsidRDefault="00ED6341" w:rsidP="00ED6341">
      <w:pPr>
        <w:pStyle w:val="AralkYok"/>
        <w:jc w:val="both"/>
        <w:rPr>
          <w:b/>
          <w:bCs/>
          <w:iCs/>
          <w:sz w:val="22"/>
          <w:szCs w:val="22"/>
        </w:rPr>
      </w:pPr>
    </w:p>
    <w:p w14:paraId="2E311A57" w14:textId="77777777" w:rsidR="00ED6341" w:rsidRPr="00D63A60" w:rsidRDefault="00ED6341" w:rsidP="00ED6341">
      <w:pPr>
        <w:pStyle w:val="AralkYok"/>
        <w:jc w:val="both"/>
        <w:rPr>
          <w:iCs/>
          <w:sz w:val="22"/>
          <w:szCs w:val="22"/>
        </w:rPr>
      </w:pPr>
      <w:r w:rsidRPr="00D63A60">
        <w:rPr>
          <w:b/>
          <w:bCs/>
          <w:iCs/>
          <w:sz w:val="22"/>
          <w:szCs w:val="22"/>
        </w:rPr>
        <w:t>Sayın Velimiz</w:t>
      </w:r>
    </w:p>
    <w:p w14:paraId="2CCC46E9" w14:textId="77777777" w:rsidR="00ED6341" w:rsidRPr="00D63A60" w:rsidRDefault="00ED6341" w:rsidP="00ED6341">
      <w:pPr>
        <w:pStyle w:val="AralkYok"/>
        <w:jc w:val="both"/>
        <w:rPr>
          <w:iCs/>
          <w:sz w:val="22"/>
          <w:szCs w:val="22"/>
        </w:rPr>
      </w:pPr>
    </w:p>
    <w:p w14:paraId="33C9212D" w14:textId="77777777" w:rsidR="00ED6341" w:rsidRPr="00D63A60" w:rsidRDefault="00ED6341" w:rsidP="00ED6341">
      <w:pPr>
        <w:pStyle w:val="AralkYok"/>
        <w:jc w:val="both"/>
        <w:rPr>
          <w:iCs/>
          <w:sz w:val="22"/>
          <w:szCs w:val="22"/>
        </w:rPr>
      </w:pPr>
      <w:r w:rsidRPr="00D63A60">
        <w:rPr>
          <w:iCs/>
          <w:sz w:val="22"/>
          <w:szCs w:val="22"/>
        </w:rPr>
        <w:tab/>
        <w:t xml:space="preserve">MUHAMMED HAMDİ YAZIR ANADOLU İMAM HATİP LİSESİ 10 sınıfında 06.02.2026 tarihinde saat 12:40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460A8E98" w14:textId="77777777" w:rsidR="00ED6341" w:rsidRPr="00D63A60" w:rsidRDefault="00ED6341" w:rsidP="00ED6341">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ED6341" w:rsidRPr="00D63A60" w14:paraId="07B4626B" w14:textId="77777777" w:rsidTr="008516F1">
        <w:tc>
          <w:tcPr>
            <w:tcW w:w="3070" w:type="dxa"/>
            <w:shd w:val="clear" w:color="auto" w:fill="auto"/>
          </w:tcPr>
          <w:p w14:paraId="1E0D2F7E" w14:textId="77777777" w:rsidR="00ED6341" w:rsidRPr="00D63A60" w:rsidRDefault="00ED6341" w:rsidP="008516F1">
            <w:pPr>
              <w:jc w:val="both"/>
              <w:rPr>
                <w:iCs/>
              </w:rPr>
            </w:pPr>
            <w:r w:rsidRPr="00D63A60">
              <w:rPr>
                <w:iCs/>
              </w:rPr>
              <w:t>Tarih: 06.02.2026</w:t>
            </w:r>
          </w:p>
        </w:tc>
        <w:tc>
          <w:tcPr>
            <w:tcW w:w="3071" w:type="dxa"/>
            <w:shd w:val="clear" w:color="auto" w:fill="auto"/>
          </w:tcPr>
          <w:p w14:paraId="7AE3B92E" w14:textId="77777777" w:rsidR="00ED6341" w:rsidRPr="00D63A60" w:rsidRDefault="00ED6341" w:rsidP="008516F1">
            <w:pPr>
              <w:jc w:val="both"/>
              <w:rPr>
                <w:iCs/>
              </w:rPr>
            </w:pPr>
          </w:p>
        </w:tc>
        <w:tc>
          <w:tcPr>
            <w:tcW w:w="3071" w:type="dxa"/>
            <w:shd w:val="clear" w:color="auto" w:fill="auto"/>
          </w:tcPr>
          <w:p w14:paraId="0D4413B3" w14:textId="77777777" w:rsidR="00ED6341" w:rsidRPr="00D63A60" w:rsidRDefault="00ED6341" w:rsidP="008516F1">
            <w:pPr>
              <w:jc w:val="center"/>
              <w:rPr>
                <w:iCs/>
              </w:rPr>
            </w:pPr>
            <w:r w:rsidRPr="00D63A60">
              <w:rPr>
                <w:iCs/>
              </w:rPr>
              <w:t>Halit GÜR</w:t>
            </w:r>
          </w:p>
        </w:tc>
      </w:tr>
      <w:tr w:rsidR="00ED6341" w:rsidRPr="00D63A60" w14:paraId="36541967" w14:textId="77777777" w:rsidTr="008516F1">
        <w:trPr>
          <w:trHeight w:val="91"/>
        </w:trPr>
        <w:tc>
          <w:tcPr>
            <w:tcW w:w="3070" w:type="dxa"/>
            <w:shd w:val="clear" w:color="auto" w:fill="auto"/>
          </w:tcPr>
          <w:p w14:paraId="2E3052AD" w14:textId="77777777" w:rsidR="00ED6341" w:rsidRPr="00D63A60" w:rsidRDefault="00ED6341" w:rsidP="008516F1">
            <w:pPr>
              <w:jc w:val="both"/>
              <w:rPr>
                <w:iCs/>
              </w:rPr>
            </w:pPr>
            <w:r w:rsidRPr="00D63A60">
              <w:rPr>
                <w:iCs/>
              </w:rPr>
              <w:t>Saat: 12:40</w:t>
            </w:r>
          </w:p>
        </w:tc>
        <w:tc>
          <w:tcPr>
            <w:tcW w:w="3071" w:type="dxa"/>
            <w:shd w:val="clear" w:color="auto" w:fill="auto"/>
          </w:tcPr>
          <w:p w14:paraId="0EE08C58" w14:textId="77777777" w:rsidR="00ED6341" w:rsidRPr="00D63A60" w:rsidRDefault="00ED6341" w:rsidP="008516F1">
            <w:pPr>
              <w:jc w:val="both"/>
              <w:rPr>
                <w:iCs/>
              </w:rPr>
            </w:pPr>
          </w:p>
        </w:tc>
        <w:tc>
          <w:tcPr>
            <w:tcW w:w="3071" w:type="dxa"/>
            <w:shd w:val="clear" w:color="auto" w:fill="auto"/>
          </w:tcPr>
          <w:p w14:paraId="5774C91C" w14:textId="77777777" w:rsidR="00ED6341" w:rsidRPr="00D63A60" w:rsidRDefault="00ED6341" w:rsidP="008516F1">
            <w:pPr>
              <w:jc w:val="center"/>
              <w:rPr>
                <w:b/>
                <w:bCs/>
                <w:iCs/>
              </w:rPr>
            </w:pPr>
            <w:r w:rsidRPr="00D63A60">
              <w:rPr>
                <w:b/>
                <w:bCs/>
                <w:iCs/>
              </w:rPr>
              <w:t>10 Sınıf Öğretmeni</w:t>
            </w:r>
          </w:p>
        </w:tc>
      </w:tr>
    </w:tbl>
    <w:p w14:paraId="535F6347" w14:textId="77777777" w:rsidR="00ED6341" w:rsidRPr="00ED6341" w:rsidRDefault="00ED6341" w:rsidP="00ED6341">
      <w:pPr>
        <w:spacing w:line="360" w:lineRule="auto"/>
        <w:jc w:val="both"/>
        <w:rPr>
          <w:b/>
          <w:color w:val="000000"/>
        </w:rPr>
      </w:pPr>
    </w:p>
    <w:p w14:paraId="5C0354F5" w14:textId="77777777" w:rsidR="00ED6341" w:rsidRPr="00B942AD" w:rsidRDefault="00ED6341" w:rsidP="00ED6341">
      <w:pPr>
        <w:tabs>
          <w:tab w:val="num" w:pos="993"/>
        </w:tabs>
        <w:spacing w:after="100" w:afterAutospacing="1" w:line="276" w:lineRule="auto"/>
        <w:ind w:left="567" w:firstLine="426"/>
        <w:contextualSpacing/>
        <w:jc w:val="both"/>
        <w:rPr>
          <w:rFonts w:eastAsia="Calibri"/>
        </w:rPr>
      </w:pPr>
    </w:p>
    <w:sectPr w:rsidR="00ED6341" w:rsidRPr="00B942AD" w:rsidSect="000663B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599B3" w14:textId="77777777" w:rsidR="00563AA4" w:rsidRDefault="00563AA4" w:rsidP="00735BDC">
      <w:r>
        <w:separator/>
      </w:r>
    </w:p>
  </w:endnote>
  <w:endnote w:type="continuationSeparator" w:id="0">
    <w:p w14:paraId="228C16D0" w14:textId="77777777" w:rsidR="00563AA4" w:rsidRDefault="00563AA4" w:rsidP="0073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5DB3" w14:textId="77777777" w:rsidR="00735BDC" w:rsidRPr="00735BDC" w:rsidRDefault="00735BDC">
    <w:pPr>
      <w:pStyle w:val="AltBilgi"/>
      <w:jc w:val="right"/>
      <w:rPr>
        <w:lang w:val="tr-TR"/>
      </w:rPr>
    </w:pPr>
    <w:r>
      <w:fldChar w:fldCharType="begin"/>
    </w:r>
    <w:r>
      <w:instrText xml:space="preserve"> PAGE   \* MERGEFORMAT </w:instrText>
    </w:r>
    <w:r>
      <w:fldChar w:fldCharType="separate"/>
    </w:r>
    <w:r w:rsidR="005559A0">
      <w:rPr>
        <w:noProof/>
      </w:rPr>
      <w:t>1</w:t>
    </w:r>
    <w:r>
      <w:fldChar w:fldCharType="end"/>
    </w:r>
    <w:r w:rsidR="00E47759">
      <w:rPr>
        <w:lang w:val="tr-TR"/>
      </w:rPr>
      <w:t>/9</w:t>
    </w:r>
  </w:p>
  <w:p w14:paraId="0F4F745F" w14:textId="77777777" w:rsidR="00735BDC" w:rsidRDefault="00735BD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67F2F" w14:textId="77777777" w:rsidR="00563AA4" w:rsidRDefault="00563AA4" w:rsidP="00735BDC">
      <w:r>
        <w:separator/>
      </w:r>
    </w:p>
  </w:footnote>
  <w:footnote w:type="continuationSeparator" w:id="0">
    <w:p w14:paraId="48964ED9" w14:textId="77777777" w:rsidR="00563AA4" w:rsidRDefault="00563AA4" w:rsidP="00735BDC">
      <w:r>
        <w:continuationSeparator/>
      </w:r>
    </w:p>
  </w:footnote>
</w:footnotes>
</file>

<file path=word/header1.xml>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071F"/>
    <w:multiLevelType w:val="hybridMultilevel"/>
    <w:tmpl w:val="C5ACCC44"/>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1" w15:restartNumberingAfterBreak="0">
    <w:nsid w:val="015F3BC0"/>
    <w:multiLevelType w:val="hybridMultilevel"/>
    <w:tmpl w:val="D338B426"/>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2" w15:restartNumberingAfterBreak="0">
    <w:nsid w:val="058B4493"/>
    <w:multiLevelType w:val="hybridMultilevel"/>
    <w:tmpl w:val="DA14E17E"/>
    <w:lvl w:ilvl="0" w:tplc="D36C6D76">
      <w:start w:val="1"/>
      <w:numFmt w:val="decimal"/>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3" w15:restartNumberingAfterBreak="0">
    <w:nsid w:val="100A78CF"/>
    <w:multiLevelType w:val="hybridMultilevel"/>
    <w:tmpl w:val="43A2309C"/>
    <w:lvl w:ilvl="0" w:tplc="FFFFFFFF">
      <w:start w:val="1"/>
      <w:numFmt w:val="decimal"/>
      <w:lvlText w:val="%1)"/>
      <w:lvlJc w:val="left"/>
      <w:pPr>
        <w:tabs>
          <w:tab w:val="num" w:pos="1260"/>
        </w:tabs>
        <w:ind w:left="1260" w:hanging="360"/>
      </w:pPr>
      <w:rPr>
        <w:b/>
      </w:rPr>
    </w:lvl>
    <w:lvl w:ilvl="1" w:tplc="FFFFFFFF">
      <w:start w:val="1"/>
      <w:numFmt w:val="lowerLetter"/>
      <w:lvlText w:val="%2."/>
      <w:lvlJc w:val="left"/>
      <w:pPr>
        <w:tabs>
          <w:tab w:val="num" w:pos="1980"/>
        </w:tabs>
        <w:ind w:left="1980" w:hanging="360"/>
      </w:pPr>
    </w:lvl>
    <w:lvl w:ilvl="2" w:tplc="FFFFFFFF">
      <w:start w:val="1"/>
      <w:numFmt w:val="lowerRoman"/>
      <w:lvlText w:val="%3."/>
      <w:lvlJc w:val="right"/>
      <w:pPr>
        <w:tabs>
          <w:tab w:val="num" w:pos="2700"/>
        </w:tabs>
        <w:ind w:left="2700" w:hanging="180"/>
      </w:pPr>
    </w:lvl>
    <w:lvl w:ilvl="3" w:tplc="FFFFFFFF">
      <w:start w:val="1"/>
      <w:numFmt w:val="decimal"/>
      <w:lvlText w:val="%4."/>
      <w:lvlJc w:val="left"/>
      <w:pPr>
        <w:tabs>
          <w:tab w:val="num" w:pos="3420"/>
        </w:tabs>
        <w:ind w:left="3420" w:hanging="360"/>
      </w:pPr>
    </w:lvl>
    <w:lvl w:ilvl="4" w:tplc="FFFFFFFF">
      <w:start w:val="1"/>
      <w:numFmt w:val="lowerLetter"/>
      <w:lvlText w:val="%5."/>
      <w:lvlJc w:val="left"/>
      <w:pPr>
        <w:tabs>
          <w:tab w:val="num" w:pos="4140"/>
        </w:tabs>
        <w:ind w:left="4140" w:hanging="360"/>
      </w:pPr>
    </w:lvl>
    <w:lvl w:ilvl="5" w:tplc="FFFFFFFF">
      <w:start w:val="1"/>
      <w:numFmt w:val="lowerRoman"/>
      <w:lvlText w:val="%6."/>
      <w:lvlJc w:val="right"/>
      <w:pPr>
        <w:tabs>
          <w:tab w:val="num" w:pos="4860"/>
        </w:tabs>
        <w:ind w:left="4860" w:hanging="180"/>
      </w:pPr>
    </w:lvl>
    <w:lvl w:ilvl="6" w:tplc="FFFFFFFF">
      <w:start w:val="1"/>
      <w:numFmt w:val="decimal"/>
      <w:lvlText w:val="%7."/>
      <w:lvlJc w:val="left"/>
      <w:pPr>
        <w:tabs>
          <w:tab w:val="num" w:pos="5580"/>
        </w:tabs>
        <w:ind w:left="5580" w:hanging="360"/>
      </w:pPr>
    </w:lvl>
    <w:lvl w:ilvl="7" w:tplc="FFFFFFFF">
      <w:start w:val="1"/>
      <w:numFmt w:val="lowerLetter"/>
      <w:lvlText w:val="%8."/>
      <w:lvlJc w:val="left"/>
      <w:pPr>
        <w:tabs>
          <w:tab w:val="num" w:pos="6300"/>
        </w:tabs>
        <w:ind w:left="6300" w:hanging="360"/>
      </w:pPr>
    </w:lvl>
    <w:lvl w:ilvl="8" w:tplc="FFFFFFFF">
      <w:start w:val="1"/>
      <w:numFmt w:val="lowerRoman"/>
      <w:lvlText w:val="%9."/>
      <w:lvlJc w:val="right"/>
      <w:pPr>
        <w:tabs>
          <w:tab w:val="num" w:pos="7020"/>
        </w:tabs>
        <w:ind w:left="7020" w:hanging="180"/>
      </w:pPr>
    </w:lvl>
  </w:abstractNum>
  <w:abstractNum w:abstractNumId="4" w15:restartNumberingAfterBreak="0">
    <w:nsid w:val="142030D1"/>
    <w:multiLevelType w:val="hybridMultilevel"/>
    <w:tmpl w:val="18FCDE8E"/>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5" w15:restartNumberingAfterBreak="0">
    <w:nsid w:val="17F24334"/>
    <w:multiLevelType w:val="hybridMultilevel"/>
    <w:tmpl w:val="E06E77DE"/>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6" w15:restartNumberingAfterBreak="0">
    <w:nsid w:val="1846590B"/>
    <w:multiLevelType w:val="hybridMultilevel"/>
    <w:tmpl w:val="ACAA9C28"/>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7" w15:restartNumberingAfterBreak="0">
    <w:nsid w:val="1B76331B"/>
    <w:multiLevelType w:val="hybridMultilevel"/>
    <w:tmpl w:val="43A2309C"/>
    <w:lvl w:ilvl="0" w:tplc="4AA40E00">
      <w:start w:val="1"/>
      <w:numFmt w:val="decimal"/>
      <w:lvlText w:val="%1)"/>
      <w:lvlJc w:val="left"/>
      <w:pPr>
        <w:tabs>
          <w:tab w:val="num" w:pos="1260"/>
        </w:tabs>
        <w:ind w:left="1260" w:hanging="360"/>
      </w:pPr>
      <w:rPr>
        <w:b/>
      </w:rPr>
    </w:lvl>
    <w:lvl w:ilvl="1" w:tplc="041F0019">
      <w:start w:val="1"/>
      <w:numFmt w:val="lowerLetter"/>
      <w:lvlText w:val="%2."/>
      <w:lvlJc w:val="left"/>
      <w:pPr>
        <w:tabs>
          <w:tab w:val="num" w:pos="1980"/>
        </w:tabs>
        <w:ind w:left="1980" w:hanging="360"/>
      </w:pPr>
    </w:lvl>
    <w:lvl w:ilvl="2" w:tplc="041F001B">
      <w:start w:val="1"/>
      <w:numFmt w:val="lowerRoman"/>
      <w:lvlText w:val="%3."/>
      <w:lvlJc w:val="right"/>
      <w:pPr>
        <w:tabs>
          <w:tab w:val="num" w:pos="2700"/>
        </w:tabs>
        <w:ind w:left="2700" w:hanging="180"/>
      </w:pPr>
    </w:lvl>
    <w:lvl w:ilvl="3" w:tplc="041F000F">
      <w:start w:val="1"/>
      <w:numFmt w:val="decimal"/>
      <w:lvlText w:val="%4."/>
      <w:lvlJc w:val="left"/>
      <w:pPr>
        <w:tabs>
          <w:tab w:val="num" w:pos="3420"/>
        </w:tabs>
        <w:ind w:left="3420" w:hanging="360"/>
      </w:pPr>
    </w:lvl>
    <w:lvl w:ilvl="4" w:tplc="041F0019">
      <w:start w:val="1"/>
      <w:numFmt w:val="lowerLetter"/>
      <w:lvlText w:val="%5."/>
      <w:lvlJc w:val="left"/>
      <w:pPr>
        <w:tabs>
          <w:tab w:val="num" w:pos="4140"/>
        </w:tabs>
        <w:ind w:left="4140" w:hanging="360"/>
      </w:pPr>
    </w:lvl>
    <w:lvl w:ilvl="5" w:tplc="041F001B">
      <w:start w:val="1"/>
      <w:numFmt w:val="lowerRoman"/>
      <w:lvlText w:val="%6."/>
      <w:lvlJc w:val="right"/>
      <w:pPr>
        <w:tabs>
          <w:tab w:val="num" w:pos="4860"/>
        </w:tabs>
        <w:ind w:left="4860" w:hanging="180"/>
      </w:pPr>
    </w:lvl>
    <w:lvl w:ilvl="6" w:tplc="041F000F">
      <w:start w:val="1"/>
      <w:numFmt w:val="decimal"/>
      <w:lvlText w:val="%7."/>
      <w:lvlJc w:val="left"/>
      <w:pPr>
        <w:tabs>
          <w:tab w:val="num" w:pos="5580"/>
        </w:tabs>
        <w:ind w:left="5580" w:hanging="360"/>
      </w:pPr>
    </w:lvl>
    <w:lvl w:ilvl="7" w:tplc="041F0019">
      <w:start w:val="1"/>
      <w:numFmt w:val="lowerLetter"/>
      <w:lvlText w:val="%8."/>
      <w:lvlJc w:val="left"/>
      <w:pPr>
        <w:tabs>
          <w:tab w:val="num" w:pos="6300"/>
        </w:tabs>
        <w:ind w:left="6300" w:hanging="360"/>
      </w:pPr>
    </w:lvl>
    <w:lvl w:ilvl="8" w:tplc="041F001B">
      <w:start w:val="1"/>
      <w:numFmt w:val="lowerRoman"/>
      <w:lvlText w:val="%9."/>
      <w:lvlJc w:val="right"/>
      <w:pPr>
        <w:tabs>
          <w:tab w:val="num" w:pos="7020"/>
        </w:tabs>
        <w:ind w:left="7020" w:hanging="180"/>
      </w:pPr>
    </w:lvl>
  </w:abstractNum>
  <w:abstractNum w:abstractNumId="8" w15:restartNumberingAfterBreak="0">
    <w:nsid w:val="1C4F2CB5"/>
    <w:multiLevelType w:val="hybridMultilevel"/>
    <w:tmpl w:val="F8521930"/>
    <w:lvl w:ilvl="0" w:tplc="CAFCBF28">
      <w:start w:val="6"/>
      <w:numFmt w:val="decimal"/>
      <w:lvlText w:val="%1."/>
      <w:lvlJc w:val="left"/>
      <w:pPr>
        <w:tabs>
          <w:tab w:val="num" w:pos="540"/>
        </w:tabs>
        <w:ind w:left="540" w:hanging="360"/>
      </w:pPr>
      <w:rPr>
        <w:rFonts w:hint="default"/>
      </w:rPr>
    </w:lvl>
    <w:lvl w:ilvl="1" w:tplc="041F0019">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23176F80"/>
    <w:multiLevelType w:val="hybridMultilevel"/>
    <w:tmpl w:val="43A2309C"/>
    <w:lvl w:ilvl="0" w:tplc="4AA40E00">
      <w:start w:val="1"/>
      <w:numFmt w:val="decimal"/>
      <w:lvlText w:val="%1)"/>
      <w:lvlJc w:val="left"/>
      <w:pPr>
        <w:tabs>
          <w:tab w:val="num" w:pos="786"/>
        </w:tabs>
        <w:ind w:left="786" w:hanging="360"/>
      </w:pPr>
      <w:rPr>
        <w:b/>
      </w:rPr>
    </w:lvl>
    <w:lvl w:ilvl="1" w:tplc="041F0019">
      <w:start w:val="1"/>
      <w:numFmt w:val="lowerLetter"/>
      <w:lvlText w:val="%2."/>
      <w:lvlJc w:val="left"/>
      <w:pPr>
        <w:tabs>
          <w:tab w:val="num" w:pos="1980"/>
        </w:tabs>
        <w:ind w:left="1980" w:hanging="360"/>
      </w:pPr>
    </w:lvl>
    <w:lvl w:ilvl="2" w:tplc="041F001B">
      <w:start w:val="1"/>
      <w:numFmt w:val="lowerRoman"/>
      <w:lvlText w:val="%3."/>
      <w:lvlJc w:val="right"/>
      <w:pPr>
        <w:tabs>
          <w:tab w:val="num" w:pos="2700"/>
        </w:tabs>
        <w:ind w:left="2700" w:hanging="180"/>
      </w:pPr>
    </w:lvl>
    <w:lvl w:ilvl="3" w:tplc="041F000F">
      <w:start w:val="1"/>
      <w:numFmt w:val="decimal"/>
      <w:lvlText w:val="%4."/>
      <w:lvlJc w:val="left"/>
      <w:pPr>
        <w:tabs>
          <w:tab w:val="num" w:pos="3420"/>
        </w:tabs>
        <w:ind w:left="3420" w:hanging="360"/>
      </w:pPr>
    </w:lvl>
    <w:lvl w:ilvl="4" w:tplc="041F0019">
      <w:start w:val="1"/>
      <w:numFmt w:val="lowerLetter"/>
      <w:lvlText w:val="%5."/>
      <w:lvlJc w:val="left"/>
      <w:pPr>
        <w:tabs>
          <w:tab w:val="num" w:pos="4140"/>
        </w:tabs>
        <w:ind w:left="4140" w:hanging="360"/>
      </w:pPr>
    </w:lvl>
    <w:lvl w:ilvl="5" w:tplc="041F001B">
      <w:start w:val="1"/>
      <w:numFmt w:val="lowerRoman"/>
      <w:lvlText w:val="%6."/>
      <w:lvlJc w:val="right"/>
      <w:pPr>
        <w:tabs>
          <w:tab w:val="num" w:pos="4860"/>
        </w:tabs>
        <w:ind w:left="4860" w:hanging="180"/>
      </w:pPr>
    </w:lvl>
    <w:lvl w:ilvl="6" w:tplc="041F000F">
      <w:start w:val="1"/>
      <w:numFmt w:val="decimal"/>
      <w:lvlText w:val="%7."/>
      <w:lvlJc w:val="left"/>
      <w:pPr>
        <w:tabs>
          <w:tab w:val="num" w:pos="5580"/>
        </w:tabs>
        <w:ind w:left="5580" w:hanging="360"/>
      </w:pPr>
    </w:lvl>
    <w:lvl w:ilvl="7" w:tplc="041F0019">
      <w:start w:val="1"/>
      <w:numFmt w:val="lowerLetter"/>
      <w:lvlText w:val="%8."/>
      <w:lvlJc w:val="left"/>
      <w:pPr>
        <w:tabs>
          <w:tab w:val="num" w:pos="6300"/>
        </w:tabs>
        <w:ind w:left="6300" w:hanging="360"/>
      </w:pPr>
    </w:lvl>
    <w:lvl w:ilvl="8" w:tplc="041F001B">
      <w:start w:val="1"/>
      <w:numFmt w:val="lowerRoman"/>
      <w:lvlText w:val="%9."/>
      <w:lvlJc w:val="right"/>
      <w:pPr>
        <w:tabs>
          <w:tab w:val="num" w:pos="7020"/>
        </w:tabs>
        <w:ind w:left="7020" w:hanging="180"/>
      </w:pPr>
    </w:lvl>
  </w:abstractNum>
  <w:abstractNum w:abstractNumId="10" w15:restartNumberingAfterBreak="0">
    <w:nsid w:val="25DC16A1"/>
    <w:multiLevelType w:val="hybridMultilevel"/>
    <w:tmpl w:val="1D7EC36A"/>
    <w:lvl w:ilvl="0" w:tplc="48F8D3E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292670"/>
    <w:multiLevelType w:val="hybridMultilevel"/>
    <w:tmpl w:val="A2D439A6"/>
    <w:lvl w:ilvl="0" w:tplc="041F000F">
      <w:start w:val="1"/>
      <w:numFmt w:val="decimal"/>
      <w:lvlText w:val="%1."/>
      <w:lvlJc w:val="left"/>
      <w:pPr>
        <w:tabs>
          <w:tab w:val="num" w:pos="540"/>
        </w:tabs>
        <w:ind w:left="540" w:hanging="360"/>
      </w:pPr>
      <w:rPr>
        <w:rFonts w:hint="default"/>
      </w:rPr>
    </w:lvl>
    <w:lvl w:ilvl="1" w:tplc="3468E5F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452656D"/>
    <w:multiLevelType w:val="hybridMultilevel"/>
    <w:tmpl w:val="9F923674"/>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13" w15:restartNumberingAfterBreak="0">
    <w:nsid w:val="348B04B2"/>
    <w:multiLevelType w:val="hybridMultilevel"/>
    <w:tmpl w:val="43A2309C"/>
    <w:lvl w:ilvl="0" w:tplc="4AA40E00">
      <w:start w:val="1"/>
      <w:numFmt w:val="decimal"/>
      <w:lvlText w:val="%1)"/>
      <w:lvlJc w:val="left"/>
      <w:pPr>
        <w:tabs>
          <w:tab w:val="num" w:pos="1260"/>
        </w:tabs>
        <w:ind w:left="1260" w:hanging="360"/>
      </w:pPr>
      <w:rPr>
        <w:b/>
      </w:rPr>
    </w:lvl>
    <w:lvl w:ilvl="1" w:tplc="041F0019">
      <w:start w:val="1"/>
      <w:numFmt w:val="lowerLetter"/>
      <w:lvlText w:val="%2."/>
      <w:lvlJc w:val="left"/>
      <w:pPr>
        <w:tabs>
          <w:tab w:val="num" w:pos="1980"/>
        </w:tabs>
        <w:ind w:left="1980" w:hanging="360"/>
      </w:pPr>
    </w:lvl>
    <w:lvl w:ilvl="2" w:tplc="041F001B">
      <w:start w:val="1"/>
      <w:numFmt w:val="lowerRoman"/>
      <w:lvlText w:val="%3."/>
      <w:lvlJc w:val="right"/>
      <w:pPr>
        <w:tabs>
          <w:tab w:val="num" w:pos="2700"/>
        </w:tabs>
        <w:ind w:left="2700" w:hanging="180"/>
      </w:pPr>
    </w:lvl>
    <w:lvl w:ilvl="3" w:tplc="041F000F">
      <w:start w:val="1"/>
      <w:numFmt w:val="decimal"/>
      <w:lvlText w:val="%4."/>
      <w:lvlJc w:val="left"/>
      <w:pPr>
        <w:tabs>
          <w:tab w:val="num" w:pos="3420"/>
        </w:tabs>
        <w:ind w:left="3420" w:hanging="360"/>
      </w:pPr>
    </w:lvl>
    <w:lvl w:ilvl="4" w:tplc="041F0019">
      <w:start w:val="1"/>
      <w:numFmt w:val="lowerLetter"/>
      <w:lvlText w:val="%5."/>
      <w:lvlJc w:val="left"/>
      <w:pPr>
        <w:tabs>
          <w:tab w:val="num" w:pos="4140"/>
        </w:tabs>
        <w:ind w:left="4140" w:hanging="360"/>
      </w:pPr>
    </w:lvl>
    <w:lvl w:ilvl="5" w:tplc="041F001B">
      <w:start w:val="1"/>
      <w:numFmt w:val="lowerRoman"/>
      <w:lvlText w:val="%6."/>
      <w:lvlJc w:val="right"/>
      <w:pPr>
        <w:tabs>
          <w:tab w:val="num" w:pos="4860"/>
        </w:tabs>
        <w:ind w:left="4860" w:hanging="180"/>
      </w:pPr>
    </w:lvl>
    <w:lvl w:ilvl="6" w:tplc="041F000F">
      <w:start w:val="1"/>
      <w:numFmt w:val="decimal"/>
      <w:lvlText w:val="%7."/>
      <w:lvlJc w:val="left"/>
      <w:pPr>
        <w:tabs>
          <w:tab w:val="num" w:pos="5580"/>
        </w:tabs>
        <w:ind w:left="5580" w:hanging="360"/>
      </w:pPr>
    </w:lvl>
    <w:lvl w:ilvl="7" w:tplc="041F0019">
      <w:start w:val="1"/>
      <w:numFmt w:val="lowerLetter"/>
      <w:lvlText w:val="%8."/>
      <w:lvlJc w:val="left"/>
      <w:pPr>
        <w:tabs>
          <w:tab w:val="num" w:pos="6300"/>
        </w:tabs>
        <w:ind w:left="6300" w:hanging="360"/>
      </w:pPr>
    </w:lvl>
    <w:lvl w:ilvl="8" w:tplc="041F001B">
      <w:start w:val="1"/>
      <w:numFmt w:val="lowerRoman"/>
      <w:lvlText w:val="%9."/>
      <w:lvlJc w:val="right"/>
      <w:pPr>
        <w:tabs>
          <w:tab w:val="num" w:pos="7020"/>
        </w:tabs>
        <w:ind w:left="7020" w:hanging="180"/>
      </w:pPr>
    </w:lvl>
  </w:abstractNum>
  <w:abstractNum w:abstractNumId="14" w15:restartNumberingAfterBreak="0">
    <w:nsid w:val="385960EA"/>
    <w:multiLevelType w:val="hybridMultilevel"/>
    <w:tmpl w:val="66BCC2C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39C20315"/>
    <w:multiLevelType w:val="hybridMultilevel"/>
    <w:tmpl w:val="0F94E242"/>
    <w:lvl w:ilvl="0" w:tplc="63FC2E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BEF07B0"/>
    <w:multiLevelType w:val="hybridMultilevel"/>
    <w:tmpl w:val="43A2309C"/>
    <w:lvl w:ilvl="0" w:tplc="4AA40E00">
      <w:start w:val="1"/>
      <w:numFmt w:val="decimal"/>
      <w:lvlText w:val="%1)"/>
      <w:lvlJc w:val="left"/>
      <w:pPr>
        <w:tabs>
          <w:tab w:val="num" w:pos="1260"/>
        </w:tabs>
        <w:ind w:left="1260" w:hanging="360"/>
      </w:pPr>
      <w:rPr>
        <w:b/>
      </w:rPr>
    </w:lvl>
    <w:lvl w:ilvl="1" w:tplc="041F0019">
      <w:start w:val="1"/>
      <w:numFmt w:val="lowerLetter"/>
      <w:lvlText w:val="%2."/>
      <w:lvlJc w:val="left"/>
      <w:pPr>
        <w:tabs>
          <w:tab w:val="num" w:pos="1980"/>
        </w:tabs>
        <w:ind w:left="1980" w:hanging="360"/>
      </w:pPr>
    </w:lvl>
    <w:lvl w:ilvl="2" w:tplc="041F001B">
      <w:start w:val="1"/>
      <w:numFmt w:val="lowerRoman"/>
      <w:lvlText w:val="%3."/>
      <w:lvlJc w:val="right"/>
      <w:pPr>
        <w:tabs>
          <w:tab w:val="num" w:pos="2700"/>
        </w:tabs>
        <w:ind w:left="2700" w:hanging="180"/>
      </w:pPr>
    </w:lvl>
    <w:lvl w:ilvl="3" w:tplc="041F000F">
      <w:start w:val="1"/>
      <w:numFmt w:val="decimal"/>
      <w:lvlText w:val="%4."/>
      <w:lvlJc w:val="left"/>
      <w:pPr>
        <w:tabs>
          <w:tab w:val="num" w:pos="3420"/>
        </w:tabs>
        <w:ind w:left="3420" w:hanging="360"/>
      </w:pPr>
    </w:lvl>
    <w:lvl w:ilvl="4" w:tplc="041F0019">
      <w:start w:val="1"/>
      <w:numFmt w:val="lowerLetter"/>
      <w:lvlText w:val="%5."/>
      <w:lvlJc w:val="left"/>
      <w:pPr>
        <w:tabs>
          <w:tab w:val="num" w:pos="4140"/>
        </w:tabs>
        <w:ind w:left="4140" w:hanging="360"/>
      </w:pPr>
    </w:lvl>
    <w:lvl w:ilvl="5" w:tplc="041F001B">
      <w:start w:val="1"/>
      <w:numFmt w:val="lowerRoman"/>
      <w:lvlText w:val="%6."/>
      <w:lvlJc w:val="right"/>
      <w:pPr>
        <w:tabs>
          <w:tab w:val="num" w:pos="4860"/>
        </w:tabs>
        <w:ind w:left="4860" w:hanging="180"/>
      </w:pPr>
    </w:lvl>
    <w:lvl w:ilvl="6" w:tplc="041F000F">
      <w:start w:val="1"/>
      <w:numFmt w:val="decimal"/>
      <w:lvlText w:val="%7."/>
      <w:lvlJc w:val="left"/>
      <w:pPr>
        <w:tabs>
          <w:tab w:val="num" w:pos="5580"/>
        </w:tabs>
        <w:ind w:left="5580" w:hanging="360"/>
      </w:pPr>
    </w:lvl>
    <w:lvl w:ilvl="7" w:tplc="041F0019">
      <w:start w:val="1"/>
      <w:numFmt w:val="lowerLetter"/>
      <w:lvlText w:val="%8."/>
      <w:lvlJc w:val="left"/>
      <w:pPr>
        <w:tabs>
          <w:tab w:val="num" w:pos="6300"/>
        </w:tabs>
        <w:ind w:left="6300" w:hanging="360"/>
      </w:pPr>
    </w:lvl>
    <w:lvl w:ilvl="8" w:tplc="041F001B">
      <w:start w:val="1"/>
      <w:numFmt w:val="lowerRoman"/>
      <w:lvlText w:val="%9."/>
      <w:lvlJc w:val="right"/>
      <w:pPr>
        <w:tabs>
          <w:tab w:val="num" w:pos="7020"/>
        </w:tabs>
        <w:ind w:left="7020" w:hanging="180"/>
      </w:pPr>
    </w:lvl>
  </w:abstractNum>
  <w:abstractNum w:abstractNumId="17" w15:restartNumberingAfterBreak="0">
    <w:nsid w:val="437C22B2"/>
    <w:multiLevelType w:val="hybridMultilevel"/>
    <w:tmpl w:val="9E26C40E"/>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18" w15:restartNumberingAfterBreak="0">
    <w:nsid w:val="45A92749"/>
    <w:multiLevelType w:val="hybridMultilevel"/>
    <w:tmpl w:val="30D0F09C"/>
    <w:lvl w:ilvl="0" w:tplc="F702A5B8">
      <w:start w:val="3"/>
      <w:numFmt w:val="bullet"/>
      <w:lvlText w:val=""/>
      <w:lvlJc w:val="left"/>
      <w:pPr>
        <w:ind w:left="720" w:hanging="360"/>
      </w:pPr>
      <w:rPr>
        <w:rFonts w:ascii="Symbol" w:eastAsia="Calibri" w:hAnsi="Symbol" w:cs="Times New Roman" w:hint="default"/>
        <w:b/>
        <w:u w:val="single"/>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6026F18"/>
    <w:multiLevelType w:val="hybridMultilevel"/>
    <w:tmpl w:val="E9223D44"/>
    <w:lvl w:ilvl="0" w:tplc="E250A936">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0" w15:restartNumberingAfterBreak="0">
    <w:nsid w:val="4A5148D8"/>
    <w:multiLevelType w:val="hybridMultilevel"/>
    <w:tmpl w:val="8D160250"/>
    <w:lvl w:ilvl="0" w:tplc="49FA5D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AD91A79"/>
    <w:multiLevelType w:val="hybridMultilevel"/>
    <w:tmpl w:val="1B1A2186"/>
    <w:lvl w:ilvl="0" w:tplc="9182BB54">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2" w15:restartNumberingAfterBreak="0">
    <w:nsid w:val="4E37674D"/>
    <w:multiLevelType w:val="hybridMultilevel"/>
    <w:tmpl w:val="9A5AF31C"/>
    <w:lvl w:ilvl="0" w:tplc="B6E4E354">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0D83D07"/>
    <w:multiLevelType w:val="hybridMultilevel"/>
    <w:tmpl w:val="8B6AD90A"/>
    <w:lvl w:ilvl="0" w:tplc="C85E771A">
      <w:start w:val="9"/>
      <w:numFmt w:val="decimal"/>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1A626C0"/>
    <w:multiLevelType w:val="hybridMultilevel"/>
    <w:tmpl w:val="1CB6C9B4"/>
    <w:lvl w:ilvl="0" w:tplc="D5E081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EE137F2"/>
    <w:multiLevelType w:val="hybridMultilevel"/>
    <w:tmpl w:val="010EAF6A"/>
    <w:lvl w:ilvl="0" w:tplc="48D0A0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07C4048"/>
    <w:multiLevelType w:val="hybridMultilevel"/>
    <w:tmpl w:val="22C6870C"/>
    <w:lvl w:ilvl="0" w:tplc="6BF404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10141BC"/>
    <w:multiLevelType w:val="hybridMultilevel"/>
    <w:tmpl w:val="F5C8B97A"/>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28" w15:restartNumberingAfterBreak="0">
    <w:nsid w:val="627915F6"/>
    <w:multiLevelType w:val="hybridMultilevel"/>
    <w:tmpl w:val="5C2A0D66"/>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29" w15:restartNumberingAfterBreak="0">
    <w:nsid w:val="798F2B20"/>
    <w:multiLevelType w:val="hybridMultilevel"/>
    <w:tmpl w:val="EA2E9170"/>
    <w:lvl w:ilvl="0" w:tplc="EADA73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CD83BFD"/>
    <w:multiLevelType w:val="hybridMultilevel"/>
    <w:tmpl w:val="8AD20934"/>
    <w:lvl w:ilvl="0" w:tplc="524C9458">
      <w:start w:val="1"/>
      <w:numFmt w:val="decimal"/>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31" w15:restartNumberingAfterBreak="0">
    <w:nsid w:val="7E170955"/>
    <w:multiLevelType w:val="hybridMultilevel"/>
    <w:tmpl w:val="34AAC5EC"/>
    <w:lvl w:ilvl="0" w:tplc="D75C75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34303502">
    <w:abstractNumId w:val="11"/>
  </w:num>
  <w:num w:numId="2" w16cid:durableId="56713109">
    <w:abstractNumId w:val="8"/>
  </w:num>
  <w:num w:numId="3" w16cid:durableId="499732123">
    <w:abstractNumId w:val="22"/>
  </w:num>
  <w:num w:numId="4" w16cid:durableId="1690715416">
    <w:abstractNumId w:val="14"/>
  </w:num>
  <w:num w:numId="5" w16cid:durableId="2010059115">
    <w:abstractNumId w:val="29"/>
  </w:num>
  <w:num w:numId="6" w16cid:durableId="344787268">
    <w:abstractNumId w:val="20"/>
  </w:num>
  <w:num w:numId="7" w16cid:durableId="395931244">
    <w:abstractNumId w:val="19"/>
  </w:num>
  <w:num w:numId="8" w16cid:durableId="1800414345">
    <w:abstractNumId w:val="30"/>
  </w:num>
  <w:num w:numId="9" w16cid:durableId="86577801">
    <w:abstractNumId w:val="2"/>
  </w:num>
  <w:num w:numId="10" w16cid:durableId="1729255540">
    <w:abstractNumId w:val="21"/>
  </w:num>
  <w:num w:numId="11" w16cid:durableId="1528521740">
    <w:abstractNumId w:val="25"/>
  </w:num>
  <w:num w:numId="12" w16cid:durableId="2142261135">
    <w:abstractNumId w:val="24"/>
  </w:num>
  <w:num w:numId="13" w16cid:durableId="1602951064">
    <w:abstractNumId w:val="10"/>
  </w:num>
  <w:num w:numId="14" w16cid:durableId="1937865068">
    <w:abstractNumId w:val="31"/>
  </w:num>
  <w:num w:numId="15" w16cid:durableId="530725776">
    <w:abstractNumId w:val="26"/>
  </w:num>
  <w:num w:numId="16" w16cid:durableId="1258246948">
    <w:abstractNumId w:val="15"/>
  </w:num>
  <w:num w:numId="17" w16cid:durableId="18412359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9982124">
    <w:abstractNumId w:val="13"/>
  </w:num>
  <w:num w:numId="19" w16cid:durableId="1432705282">
    <w:abstractNumId w:val="9"/>
  </w:num>
  <w:num w:numId="20" w16cid:durableId="180441666">
    <w:abstractNumId w:val="16"/>
  </w:num>
  <w:num w:numId="21" w16cid:durableId="424308932">
    <w:abstractNumId w:val="7"/>
  </w:num>
  <w:num w:numId="22" w16cid:durableId="754477016">
    <w:abstractNumId w:val="1"/>
  </w:num>
  <w:num w:numId="23" w16cid:durableId="598292271">
    <w:abstractNumId w:val="28"/>
  </w:num>
  <w:num w:numId="24" w16cid:durableId="385111777">
    <w:abstractNumId w:val="27"/>
  </w:num>
  <w:num w:numId="25" w16cid:durableId="232009408">
    <w:abstractNumId w:val="0"/>
  </w:num>
  <w:num w:numId="26" w16cid:durableId="595869166">
    <w:abstractNumId w:val="6"/>
  </w:num>
  <w:num w:numId="27" w16cid:durableId="746658007">
    <w:abstractNumId w:val="5"/>
  </w:num>
  <w:num w:numId="28" w16cid:durableId="432015654">
    <w:abstractNumId w:val="12"/>
  </w:num>
  <w:num w:numId="29" w16cid:durableId="2065639067">
    <w:abstractNumId w:val="4"/>
  </w:num>
  <w:num w:numId="30" w16cid:durableId="1664501819">
    <w:abstractNumId w:val="17"/>
  </w:num>
  <w:num w:numId="31" w16cid:durableId="2127003570">
    <w:abstractNumId w:val="3"/>
  </w:num>
  <w:num w:numId="32" w16cid:durableId="1718116658">
    <w:abstractNumId w:val="18"/>
  </w:num>
  <w:num w:numId="33" w16cid:durableId="195444078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465C"/>
    <w:rsid w:val="00000B0E"/>
    <w:rsid w:val="00012481"/>
    <w:rsid w:val="00014236"/>
    <w:rsid w:val="0001704D"/>
    <w:rsid w:val="000171E9"/>
    <w:rsid w:val="00022697"/>
    <w:rsid w:val="00036D0E"/>
    <w:rsid w:val="000432E4"/>
    <w:rsid w:val="00043C67"/>
    <w:rsid w:val="00044A32"/>
    <w:rsid w:val="00051B60"/>
    <w:rsid w:val="00053C02"/>
    <w:rsid w:val="000558B8"/>
    <w:rsid w:val="00055B0C"/>
    <w:rsid w:val="00057694"/>
    <w:rsid w:val="00060AEC"/>
    <w:rsid w:val="00060E2B"/>
    <w:rsid w:val="000612CC"/>
    <w:rsid w:val="00063CAC"/>
    <w:rsid w:val="000663BC"/>
    <w:rsid w:val="000760C1"/>
    <w:rsid w:val="00087495"/>
    <w:rsid w:val="000924DD"/>
    <w:rsid w:val="00093331"/>
    <w:rsid w:val="000967D5"/>
    <w:rsid w:val="00096FB6"/>
    <w:rsid w:val="00097BC3"/>
    <w:rsid w:val="000A6A96"/>
    <w:rsid w:val="000B6B21"/>
    <w:rsid w:val="000C0CFF"/>
    <w:rsid w:val="000C795B"/>
    <w:rsid w:val="000D4490"/>
    <w:rsid w:val="000D59BF"/>
    <w:rsid w:val="000D72C5"/>
    <w:rsid w:val="000E3402"/>
    <w:rsid w:val="000E48B3"/>
    <w:rsid w:val="000F0999"/>
    <w:rsid w:val="000F1E8B"/>
    <w:rsid w:val="000F23BF"/>
    <w:rsid w:val="000F6C23"/>
    <w:rsid w:val="000F7F9D"/>
    <w:rsid w:val="00100360"/>
    <w:rsid w:val="00106AE5"/>
    <w:rsid w:val="0011010D"/>
    <w:rsid w:val="00111B20"/>
    <w:rsid w:val="00113F70"/>
    <w:rsid w:val="00120457"/>
    <w:rsid w:val="0012064B"/>
    <w:rsid w:val="00120B01"/>
    <w:rsid w:val="00132654"/>
    <w:rsid w:val="00133A8F"/>
    <w:rsid w:val="00142194"/>
    <w:rsid w:val="0014230C"/>
    <w:rsid w:val="00145482"/>
    <w:rsid w:val="00146591"/>
    <w:rsid w:val="0015310C"/>
    <w:rsid w:val="00155073"/>
    <w:rsid w:val="001633D3"/>
    <w:rsid w:val="0016381F"/>
    <w:rsid w:val="00165110"/>
    <w:rsid w:val="00172947"/>
    <w:rsid w:val="00177BF1"/>
    <w:rsid w:val="0018023E"/>
    <w:rsid w:val="00182E73"/>
    <w:rsid w:val="0018678F"/>
    <w:rsid w:val="001A0CDA"/>
    <w:rsid w:val="001A458A"/>
    <w:rsid w:val="001A4ECA"/>
    <w:rsid w:val="001A5447"/>
    <w:rsid w:val="001B3956"/>
    <w:rsid w:val="001B4D73"/>
    <w:rsid w:val="001C572C"/>
    <w:rsid w:val="001C6E96"/>
    <w:rsid w:val="001D1D0C"/>
    <w:rsid w:val="001D2B28"/>
    <w:rsid w:val="001D6660"/>
    <w:rsid w:val="001D76E0"/>
    <w:rsid w:val="001E2D22"/>
    <w:rsid w:val="001E3527"/>
    <w:rsid w:val="001F22C1"/>
    <w:rsid w:val="001F22C4"/>
    <w:rsid w:val="001F3098"/>
    <w:rsid w:val="001F5A12"/>
    <w:rsid w:val="001F661E"/>
    <w:rsid w:val="001F77CC"/>
    <w:rsid w:val="002003A6"/>
    <w:rsid w:val="00201AA5"/>
    <w:rsid w:val="00203B28"/>
    <w:rsid w:val="00203FF2"/>
    <w:rsid w:val="00204514"/>
    <w:rsid w:val="002073D6"/>
    <w:rsid w:val="00211489"/>
    <w:rsid w:val="0021360D"/>
    <w:rsid w:val="002154A4"/>
    <w:rsid w:val="00216374"/>
    <w:rsid w:val="0021695F"/>
    <w:rsid w:val="00223486"/>
    <w:rsid w:val="00224093"/>
    <w:rsid w:val="00226B2D"/>
    <w:rsid w:val="00227BDC"/>
    <w:rsid w:val="00242028"/>
    <w:rsid w:val="00246193"/>
    <w:rsid w:val="00246A1A"/>
    <w:rsid w:val="00250928"/>
    <w:rsid w:val="00252859"/>
    <w:rsid w:val="002543D9"/>
    <w:rsid w:val="00260F57"/>
    <w:rsid w:val="002630F7"/>
    <w:rsid w:val="00267C4E"/>
    <w:rsid w:val="00267D03"/>
    <w:rsid w:val="00287FB7"/>
    <w:rsid w:val="00290F3E"/>
    <w:rsid w:val="00292061"/>
    <w:rsid w:val="002926E0"/>
    <w:rsid w:val="00292B9C"/>
    <w:rsid w:val="00294DD7"/>
    <w:rsid w:val="002957C2"/>
    <w:rsid w:val="00295DAE"/>
    <w:rsid w:val="00295F05"/>
    <w:rsid w:val="002A0155"/>
    <w:rsid w:val="002A2C2E"/>
    <w:rsid w:val="002A75B0"/>
    <w:rsid w:val="002B3F3D"/>
    <w:rsid w:val="002B457D"/>
    <w:rsid w:val="002B745A"/>
    <w:rsid w:val="002C006C"/>
    <w:rsid w:val="002C27E7"/>
    <w:rsid w:val="002D16E3"/>
    <w:rsid w:val="002D2BC4"/>
    <w:rsid w:val="002D5D31"/>
    <w:rsid w:val="002F4911"/>
    <w:rsid w:val="002F6EF4"/>
    <w:rsid w:val="003007D8"/>
    <w:rsid w:val="003031D5"/>
    <w:rsid w:val="00303F3B"/>
    <w:rsid w:val="00305166"/>
    <w:rsid w:val="003057FC"/>
    <w:rsid w:val="00310460"/>
    <w:rsid w:val="0031178F"/>
    <w:rsid w:val="00315F23"/>
    <w:rsid w:val="00317B3D"/>
    <w:rsid w:val="0032068F"/>
    <w:rsid w:val="00324CF4"/>
    <w:rsid w:val="00326028"/>
    <w:rsid w:val="003272B0"/>
    <w:rsid w:val="0033041A"/>
    <w:rsid w:val="00340506"/>
    <w:rsid w:val="003424DD"/>
    <w:rsid w:val="00353752"/>
    <w:rsid w:val="00353918"/>
    <w:rsid w:val="00362CAD"/>
    <w:rsid w:val="00363BFB"/>
    <w:rsid w:val="00366C96"/>
    <w:rsid w:val="003836E2"/>
    <w:rsid w:val="0038533F"/>
    <w:rsid w:val="00385C49"/>
    <w:rsid w:val="00390166"/>
    <w:rsid w:val="00391B40"/>
    <w:rsid w:val="003958D6"/>
    <w:rsid w:val="003A3C31"/>
    <w:rsid w:val="003A4423"/>
    <w:rsid w:val="003A48FC"/>
    <w:rsid w:val="003A724B"/>
    <w:rsid w:val="003A7738"/>
    <w:rsid w:val="003A7ECB"/>
    <w:rsid w:val="003B35EC"/>
    <w:rsid w:val="003D43E4"/>
    <w:rsid w:val="003D6BAD"/>
    <w:rsid w:val="003E023B"/>
    <w:rsid w:val="003E37B8"/>
    <w:rsid w:val="003E552A"/>
    <w:rsid w:val="003E57DA"/>
    <w:rsid w:val="003E59DC"/>
    <w:rsid w:val="003E62D6"/>
    <w:rsid w:val="003F0B1E"/>
    <w:rsid w:val="003F1339"/>
    <w:rsid w:val="003F611F"/>
    <w:rsid w:val="003F63BE"/>
    <w:rsid w:val="003F6901"/>
    <w:rsid w:val="00403D1F"/>
    <w:rsid w:val="00405A44"/>
    <w:rsid w:val="00413FB9"/>
    <w:rsid w:val="0041451B"/>
    <w:rsid w:val="00422D4E"/>
    <w:rsid w:val="00423BDC"/>
    <w:rsid w:val="00425DC7"/>
    <w:rsid w:val="00427E7B"/>
    <w:rsid w:val="00430FFD"/>
    <w:rsid w:val="00433EE7"/>
    <w:rsid w:val="00444401"/>
    <w:rsid w:val="0045186A"/>
    <w:rsid w:val="00453796"/>
    <w:rsid w:val="0045435F"/>
    <w:rsid w:val="004614F7"/>
    <w:rsid w:val="00461B0A"/>
    <w:rsid w:val="00465894"/>
    <w:rsid w:val="004714AC"/>
    <w:rsid w:val="00471A7F"/>
    <w:rsid w:val="00474C46"/>
    <w:rsid w:val="00483221"/>
    <w:rsid w:val="004957CF"/>
    <w:rsid w:val="00497867"/>
    <w:rsid w:val="004A4FD4"/>
    <w:rsid w:val="004A550D"/>
    <w:rsid w:val="004A7046"/>
    <w:rsid w:val="004B3E3E"/>
    <w:rsid w:val="004B5826"/>
    <w:rsid w:val="004C40F6"/>
    <w:rsid w:val="004C72B5"/>
    <w:rsid w:val="004D14C3"/>
    <w:rsid w:val="004D3654"/>
    <w:rsid w:val="004D5208"/>
    <w:rsid w:val="004E1CAD"/>
    <w:rsid w:val="004E4771"/>
    <w:rsid w:val="004E498E"/>
    <w:rsid w:val="004F345F"/>
    <w:rsid w:val="004F4637"/>
    <w:rsid w:val="00502F5D"/>
    <w:rsid w:val="0050465C"/>
    <w:rsid w:val="00507624"/>
    <w:rsid w:val="00507A9D"/>
    <w:rsid w:val="00507C29"/>
    <w:rsid w:val="00516403"/>
    <w:rsid w:val="00520756"/>
    <w:rsid w:val="00522A96"/>
    <w:rsid w:val="0052353E"/>
    <w:rsid w:val="00523698"/>
    <w:rsid w:val="005249A1"/>
    <w:rsid w:val="005253B3"/>
    <w:rsid w:val="00526BEC"/>
    <w:rsid w:val="005324FF"/>
    <w:rsid w:val="00540B72"/>
    <w:rsid w:val="00541FD4"/>
    <w:rsid w:val="00545F3E"/>
    <w:rsid w:val="00546542"/>
    <w:rsid w:val="00546C53"/>
    <w:rsid w:val="00547325"/>
    <w:rsid w:val="005559A0"/>
    <w:rsid w:val="00560EDC"/>
    <w:rsid w:val="00563AA4"/>
    <w:rsid w:val="00567C34"/>
    <w:rsid w:val="00570ADE"/>
    <w:rsid w:val="00574D8D"/>
    <w:rsid w:val="00576913"/>
    <w:rsid w:val="005833B0"/>
    <w:rsid w:val="0058342E"/>
    <w:rsid w:val="005A0ED5"/>
    <w:rsid w:val="005A7526"/>
    <w:rsid w:val="005A7BFB"/>
    <w:rsid w:val="005B10FD"/>
    <w:rsid w:val="005B5139"/>
    <w:rsid w:val="005C3144"/>
    <w:rsid w:val="005D2ABF"/>
    <w:rsid w:val="005D36AF"/>
    <w:rsid w:val="005D5F60"/>
    <w:rsid w:val="005E35C3"/>
    <w:rsid w:val="005E72E6"/>
    <w:rsid w:val="005F3FD8"/>
    <w:rsid w:val="005F48EF"/>
    <w:rsid w:val="005F7936"/>
    <w:rsid w:val="00600110"/>
    <w:rsid w:val="006064D0"/>
    <w:rsid w:val="00610CBB"/>
    <w:rsid w:val="006172A7"/>
    <w:rsid w:val="00617C4A"/>
    <w:rsid w:val="006205FF"/>
    <w:rsid w:val="006226B8"/>
    <w:rsid w:val="00626B2B"/>
    <w:rsid w:val="006416E2"/>
    <w:rsid w:val="00641ED6"/>
    <w:rsid w:val="006442E9"/>
    <w:rsid w:val="0064539D"/>
    <w:rsid w:val="00645CFD"/>
    <w:rsid w:val="006507CF"/>
    <w:rsid w:val="00656208"/>
    <w:rsid w:val="0065780F"/>
    <w:rsid w:val="00667439"/>
    <w:rsid w:val="006734C8"/>
    <w:rsid w:val="00673717"/>
    <w:rsid w:val="00674F6B"/>
    <w:rsid w:val="00675D3D"/>
    <w:rsid w:val="006833F6"/>
    <w:rsid w:val="0068435E"/>
    <w:rsid w:val="00684886"/>
    <w:rsid w:val="00687C11"/>
    <w:rsid w:val="00694A8E"/>
    <w:rsid w:val="00697655"/>
    <w:rsid w:val="006A0782"/>
    <w:rsid w:val="006A1911"/>
    <w:rsid w:val="006B6DC1"/>
    <w:rsid w:val="006C0990"/>
    <w:rsid w:val="006C17F5"/>
    <w:rsid w:val="006C478B"/>
    <w:rsid w:val="006D5725"/>
    <w:rsid w:val="006D5E34"/>
    <w:rsid w:val="006D60FC"/>
    <w:rsid w:val="006E5BFF"/>
    <w:rsid w:val="006F1A8D"/>
    <w:rsid w:val="006F51C5"/>
    <w:rsid w:val="006F7EDA"/>
    <w:rsid w:val="007057D1"/>
    <w:rsid w:val="00710ABF"/>
    <w:rsid w:val="007175DC"/>
    <w:rsid w:val="00721186"/>
    <w:rsid w:val="00724F95"/>
    <w:rsid w:val="007258A4"/>
    <w:rsid w:val="0072696C"/>
    <w:rsid w:val="00733476"/>
    <w:rsid w:val="00734F42"/>
    <w:rsid w:val="00735BDC"/>
    <w:rsid w:val="0074397C"/>
    <w:rsid w:val="007463CF"/>
    <w:rsid w:val="00747558"/>
    <w:rsid w:val="00753FD1"/>
    <w:rsid w:val="007621D1"/>
    <w:rsid w:val="007625F3"/>
    <w:rsid w:val="00766379"/>
    <w:rsid w:val="00766848"/>
    <w:rsid w:val="00772C68"/>
    <w:rsid w:val="00773605"/>
    <w:rsid w:val="0077559F"/>
    <w:rsid w:val="00775BDE"/>
    <w:rsid w:val="007768A5"/>
    <w:rsid w:val="007777AA"/>
    <w:rsid w:val="007844E1"/>
    <w:rsid w:val="0078636C"/>
    <w:rsid w:val="0079207F"/>
    <w:rsid w:val="0079574F"/>
    <w:rsid w:val="007A25C5"/>
    <w:rsid w:val="007A59B2"/>
    <w:rsid w:val="007B5BF7"/>
    <w:rsid w:val="007C0965"/>
    <w:rsid w:val="007C341A"/>
    <w:rsid w:val="007C3DE3"/>
    <w:rsid w:val="007C3FFC"/>
    <w:rsid w:val="007D1DCF"/>
    <w:rsid w:val="007E07F3"/>
    <w:rsid w:val="007E0905"/>
    <w:rsid w:val="007E365B"/>
    <w:rsid w:val="007E3A2F"/>
    <w:rsid w:val="007E5E2D"/>
    <w:rsid w:val="007F0037"/>
    <w:rsid w:val="007F0C9B"/>
    <w:rsid w:val="007F758A"/>
    <w:rsid w:val="00801DC1"/>
    <w:rsid w:val="00805331"/>
    <w:rsid w:val="008222D7"/>
    <w:rsid w:val="008231E9"/>
    <w:rsid w:val="00824810"/>
    <w:rsid w:val="00824998"/>
    <w:rsid w:val="00826E26"/>
    <w:rsid w:val="008361C6"/>
    <w:rsid w:val="008421DB"/>
    <w:rsid w:val="00842862"/>
    <w:rsid w:val="00842C3F"/>
    <w:rsid w:val="00850BAB"/>
    <w:rsid w:val="00851CBB"/>
    <w:rsid w:val="0085543A"/>
    <w:rsid w:val="0085785C"/>
    <w:rsid w:val="008578C8"/>
    <w:rsid w:val="008667C1"/>
    <w:rsid w:val="008750E0"/>
    <w:rsid w:val="0088010B"/>
    <w:rsid w:val="00886F17"/>
    <w:rsid w:val="008906B4"/>
    <w:rsid w:val="00890807"/>
    <w:rsid w:val="0089603D"/>
    <w:rsid w:val="008A2262"/>
    <w:rsid w:val="008A5729"/>
    <w:rsid w:val="008B0CD8"/>
    <w:rsid w:val="008B3D90"/>
    <w:rsid w:val="008C0BCC"/>
    <w:rsid w:val="008C2190"/>
    <w:rsid w:val="008C5829"/>
    <w:rsid w:val="008D084A"/>
    <w:rsid w:val="008D7F3F"/>
    <w:rsid w:val="008E12FD"/>
    <w:rsid w:val="008E53F8"/>
    <w:rsid w:val="008E59DB"/>
    <w:rsid w:val="008F0B14"/>
    <w:rsid w:val="008F2479"/>
    <w:rsid w:val="008F2AB0"/>
    <w:rsid w:val="008F2ECC"/>
    <w:rsid w:val="008F3955"/>
    <w:rsid w:val="008F4F24"/>
    <w:rsid w:val="00900C13"/>
    <w:rsid w:val="00901341"/>
    <w:rsid w:val="009029ED"/>
    <w:rsid w:val="00902DC8"/>
    <w:rsid w:val="00904DD0"/>
    <w:rsid w:val="00905AC6"/>
    <w:rsid w:val="0091107F"/>
    <w:rsid w:val="00912F84"/>
    <w:rsid w:val="00913120"/>
    <w:rsid w:val="00913A40"/>
    <w:rsid w:val="0091456E"/>
    <w:rsid w:val="00917416"/>
    <w:rsid w:val="009245C9"/>
    <w:rsid w:val="00926DC3"/>
    <w:rsid w:val="009274E3"/>
    <w:rsid w:val="0093312F"/>
    <w:rsid w:val="00935F4B"/>
    <w:rsid w:val="00941B92"/>
    <w:rsid w:val="00944240"/>
    <w:rsid w:val="00945CE2"/>
    <w:rsid w:val="00946672"/>
    <w:rsid w:val="00947A81"/>
    <w:rsid w:val="00947EBA"/>
    <w:rsid w:val="00951589"/>
    <w:rsid w:val="00955567"/>
    <w:rsid w:val="009603B1"/>
    <w:rsid w:val="00960B9B"/>
    <w:rsid w:val="00963446"/>
    <w:rsid w:val="00970F6A"/>
    <w:rsid w:val="009778BB"/>
    <w:rsid w:val="009801C1"/>
    <w:rsid w:val="00982111"/>
    <w:rsid w:val="00983A01"/>
    <w:rsid w:val="00987C4A"/>
    <w:rsid w:val="00990827"/>
    <w:rsid w:val="00990B05"/>
    <w:rsid w:val="009A6398"/>
    <w:rsid w:val="009A7D68"/>
    <w:rsid w:val="009B4EBA"/>
    <w:rsid w:val="009C0F7C"/>
    <w:rsid w:val="009C1BA2"/>
    <w:rsid w:val="009C4849"/>
    <w:rsid w:val="009D2828"/>
    <w:rsid w:val="009D4858"/>
    <w:rsid w:val="009E009E"/>
    <w:rsid w:val="009E1909"/>
    <w:rsid w:val="009E241B"/>
    <w:rsid w:val="009F0FF9"/>
    <w:rsid w:val="009F1645"/>
    <w:rsid w:val="009F2187"/>
    <w:rsid w:val="00A0495D"/>
    <w:rsid w:val="00A108E0"/>
    <w:rsid w:val="00A11871"/>
    <w:rsid w:val="00A13714"/>
    <w:rsid w:val="00A14155"/>
    <w:rsid w:val="00A210DE"/>
    <w:rsid w:val="00A21D78"/>
    <w:rsid w:val="00A21E06"/>
    <w:rsid w:val="00A2305C"/>
    <w:rsid w:val="00A2464A"/>
    <w:rsid w:val="00A406C7"/>
    <w:rsid w:val="00A41D2D"/>
    <w:rsid w:val="00A467D9"/>
    <w:rsid w:val="00A50E52"/>
    <w:rsid w:val="00A52663"/>
    <w:rsid w:val="00A53416"/>
    <w:rsid w:val="00A550BD"/>
    <w:rsid w:val="00A5686D"/>
    <w:rsid w:val="00A634FE"/>
    <w:rsid w:val="00A67156"/>
    <w:rsid w:val="00A7077B"/>
    <w:rsid w:val="00A80DDD"/>
    <w:rsid w:val="00A84004"/>
    <w:rsid w:val="00A84491"/>
    <w:rsid w:val="00A862DD"/>
    <w:rsid w:val="00A87646"/>
    <w:rsid w:val="00A91914"/>
    <w:rsid w:val="00A937FD"/>
    <w:rsid w:val="00A97B3E"/>
    <w:rsid w:val="00AB5C4E"/>
    <w:rsid w:val="00AC0A6A"/>
    <w:rsid w:val="00AC52CE"/>
    <w:rsid w:val="00AC53A2"/>
    <w:rsid w:val="00AC60A4"/>
    <w:rsid w:val="00AD1B1E"/>
    <w:rsid w:val="00AD2151"/>
    <w:rsid w:val="00AD7675"/>
    <w:rsid w:val="00AE0982"/>
    <w:rsid w:val="00AF370A"/>
    <w:rsid w:val="00AF4D11"/>
    <w:rsid w:val="00AF7AB3"/>
    <w:rsid w:val="00B053F6"/>
    <w:rsid w:val="00B11188"/>
    <w:rsid w:val="00B217AD"/>
    <w:rsid w:val="00B253B2"/>
    <w:rsid w:val="00B30BA8"/>
    <w:rsid w:val="00B378D9"/>
    <w:rsid w:val="00B45408"/>
    <w:rsid w:val="00B543CB"/>
    <w:rsid w:val="00B54807"/>
    <w:rsid w:val="00B549CD"/>
    <w:rsid w:val="00B75683"/>
    <w:rsid w:val="00B772C4"/>
    <w:rsid w:val="00B77B6D"/>
    <w:rsid w:val="00B810C0"/>
    <w:rsid w:val="00B83D00"/>
    <w:rsid w:val="00B931E9"/>
    <w:rsid w:val="00B942AD"/>
    <w:rsid w:val="00B97DBE"/>
    <w:rsid w:val="00BA084A"/>
    <w:rsid w:val="00BA27AD"/>
    <w:rsid w:val="00BA3F4F"/>
    <w:rsid w:val="00BB16A9"/>
    <w:rsid w:val="00BB2559"/>
    <w:rsid w:val="00BB3CDA"/>
    <w:rsid w:val="00BB5D90"/>
    <w:rsid w:val="00BC0EE6"/>
    <w:rsid w:val="00BC3140"/>
    <w:rsid w:val="00BC7266"/>
    <w:rsid w:val="00BD16D1"/>
    <w:rsid w:val="00BD29CF"/>
    <w:rsid w:val="00BD2AAD"/>
    <w:rsid w:val="00BD4F5C"/>
    <w:rsid w:val="00BD5720"/>
    <w:rsid w:val="00BD5C32"/>
    <w:rsid w:val="00BD6211"/>
    <w:rsid w:val="00BD7294"/>
    <w:rsid w:val="00BD746D"/>
    <w:rsid w:val="00BD7D4F"/>
    <w:rsid w:val="00BE1C60"/>
    <w:rsid w:val="00BE1DD8"/>
    <w:rsid w:val="00C010D1"/>
    <w:rsid w:val="00C018AA"/>
    <w:rsid w:val="00C1008B"/>
    <w:rsid w:val="00C138D8"/>
    <w:rsid w:val="00C14792"/>
    <w:rsid w:val="00C22D12"/>
    <w:rsid w:val="00C32468"/>
    <w:rsid w:val="00C3596F"/>
    <w:rsid w:val="00C452BA"/>
    <w:rsid w:val="00C461B2"/>
    <w:rsid w:val="00C46452"/>
    <w:rsid w:val="00C52410"/>
    <w:rsid w:val="00C55085"/>
    <w:rsid w:val="00C6280B"/>
    <w:rsid w:val="00C642DF"/>
    <w:rsid w:val="00C67931"/>
    <w:rsid w:val="00C722A5"/>
    <w:rsid w:val="00C76458"/>
    <w:rsid w:val="00C80F4A"/>
    <w:rsid w:val="00C85025"/>
    <w:rsid w:val="00C8560B"/>
    <w:rsid w:val="00C91B8A"/>
    <w:rsid w:val="00C934EE"/>
    <w:rsid w:val="00C942B5"/>
    <w:rsid w:val="00C9684B"/>
    <w:rsid w:val="00C96F36"/>
    <w:rsid w:val="00CC3BD1"/>
    <w:rsid w:val="00CC47D7"/>
    <w:rsid w:val="00CC783D"/>
    <w:rsid w:val="00CD03DB"/>
    <w:rsid w:val="00CD16DA"/>
    <w:rsid w:val="00CD233A"/>
    <w:rsid w:val="00CD4C33"/>
    <w:rsid w:val="00CD7FC7"/>
    <w:rsid w:val="00CE10E2"/>
    <w:rsid w:val="00CE187D"/>
    <w:rsid w:val="00CF3B3C"/>
    <w:rsid w:val="00CF3BF0"/>
    <w:rsid w:val="00CF4774"/>
    <w:rsid w:val="00CF4D49"/>
    <w:rsid w:val="00CF7DFB"/>
    <w:rsid w:val="00D00A32"/>
    <w:rsid w:val="00D019E9"/>
    <w:rsid w:val="00D028FD"/>
    <w:rsid w:val="00D03B76"/>
    <w:rsid w:val="00D043F2"/>
    <w:rsid w:val="00D05153"/>
    <w:rsid w:val="00D0674D"/>
    <w:rsid w:val="00D10F0B"/>
    <w:rsid w:val="00D13415"/>
    <w:rsid w:val="00D20C56"/>
    <w:rsid w:val="00D24818"/>
    <w:rsid w:val="00D2677B"/>
    <w:rsid w:val="00D26A94"/>
    <w:rsid w:val="00D33DF5"/>
    <w:rsid w:val="00D358B6"/>
    <w:rsid w:val="00D50649"/>
    <w:rsid w:val="00D56011"/>
    <w:rsid w:val="00D64AAC"/>
    <w:rsid w:val="00D7519D"/>
    <w:rsid w:val="00D84819"/>
    <w:rsid w:val="00D917D0"/>
    <w:rsid w:val="00D94403"/>
    <w:rsid w:val="00DA2B9D"/>
    <w:rsid w:val="00DB0F9D"/>
    <w:rsid w:val="00DB198B"/>
    <w:rsid w:val="00DB3D4F"/>
    <w:rsid w:val="00DD5319"/>
    <w:rsid w:val="00DD6F72"/>
    <w:rsid w:val="00DE0796"/>
    <w:rsid w:val="00DE3CA5"/>
    <w:rsid w:val="00DE6DDD"/>
    <w:rsid w:val="00DF5E10"/>
    <w:rsid w:val="00E020CE"/>
    <w:rsid w:val="00E05D1C"/>
    <w:rsid w:val="00E06839"/>
    <w:rsid w:val="00E11A58"/>
    <w:rsid w:val="00E1219B"/>
    <w:rsid w:val="00E14B33"/>
    <w:rsid w:val="00E17473"/>
    <w:rsid w:val="00E203EE"/>
    <w:rsid w:val="00E2792E"/>
    <w:rsid w:val="00E27993"/>
    <w:rsid w:val="00E3054A"/>
    <w:rsid w:val="00E32B88"/>
    <w:rsid w:val="00E363F5"/>
    <w:rsid w:val="00E373E6"/>
    <w:rsid w:val="00E40DBC"/>
    <w:rsid w:val="00E4355B"/>
    <w:rsid w:val="00E43A18"/>
    <w:rsid w:val="00E466E2"/>
    <w:rsid w:val="00E47656"/>
    <w:rsid w:val="00E47759"/>
    <w:rsid w:val="00E5006D"/>
    <w:rsid w:val="00E516E0"/>
    <w:rsid w:val="00E645C2"/>
    <w:rsid w:val="00E72423"/>
    <w:rsid w:val="00E74B0C"/>
    <w:rsid w:val="00E74F0E"/>
    <w:rsid w:val="00E8193D"/>
    <w:rsid w:val="00E8369C"/>
    <w:rsid w:val="00E85EB1"/>
    <w:rsid w:val="00E93080"/>
    <w:rsid w:val="00EA7577"/>
    <w:rsid w:val="00EB1325"/>
    <w:rsid w:val="00EB15C6"/>
    <w:rsid w:val="00EB33F5"/>
    <w:rsid w:val="00EC0475"/>
    <w:rsid w:val="00ED073C"/>
    <w:rsid w:val="00ED3F49"/>
    <w:rsid w:val="00ED6341"/>
    <w:rsid w:val="00EE1359"/>
    <w:rsid w:val="00EE50F2"/>
    <w:rsid w:val="00EE6514"/>
    <w:rsid w:val="00EF3E3B"/>
    <w:rsid w:val="00F00937"/>
    <w:rsid w:val="00F02F1B"/>
    <w:rsid w:val="00F03D80"/>
    <w:rsid w:val="00F061DE"/>
    <w:rsid w:val="00F10CBE"/>
    <w:rsid w:val="00F112C2"/>
    <w:rsid w:val="00F12A1D"/>
    <w:rsid w:val="00F13F04"/>
    <w:rsid w:val="00F233EC"/>
    <w:rsid w:val="00F320B1"/>
    <w:rsid w:val="00F32692"/>
    <w:rsid w:val="00F33C2B"/>
    <w:rsid w:val="00F34367"/>
    <w:rsid w:val="00F373C6"/>
    <w:rsid w:val="00F41E8D"/>
    <w:rsid w:val="00F44F16"/>
    <w:rsid w:val="00F4710A"/>
    <w:rsid w:val="00F50923"/>
    <w:rsid w:val="00F601E5"/>
    <w:rsid w:val="00F608EC"/>
    <w:rsid w:val="00F627D1"/>
    <w:rsid w:val="00F62938"/>
    <w:rsid w:val="00F632BC"/>
    <w:rsid w:val="00F64D50"/>
    <w:rsid w:val="00F718DB"/>
    <w:rsid w:val="00F71C3B"/>
    <w:rsid w:val="00F72934"/>
    <w:rsid w:val="00F77C3C"/>
    <w:rsid w:val="00F81AA9"/>
    <w:rsid w:val="00F820C4"/>
    <w:rsid w:val="00F83A45"/>
    <w:rsid w:val="00F926B6"/>
    <w:rsid w:val="00F963CE"/>
    <w:rsid w:val="00FA0630"/>
    <w:rsid w:val="00FB38CC"/>
    <w:rsid w:val="00FB7E45"/>
    <w:rsid w:val="00FC1D1A"/>
    <w:rsid w:val="00FC1E19"/>
    <w:rsid w:val="00FC3514"/>
    <w:rsid w:val="00FC52EA"/>
    <w:rsid w:val="00FE2C64"/>
    <w:rsid w:val="00FE46D1"/>
    <w:rsid w:val="00FE6121"/>
    <w:rsid w:val="00FF7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3A806E"/>
  <w15:chartTrackingRefBased/>
  <w15:docId w15:val="{240BF30A-C608-4C15-A65B-8ED642D1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D5C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DE3CA5"/>
    <w:rPr>
      <w:rFonts w:ascii="Tahoma" w:hAnsi="Tahoma" w:cs="Tahoma"/>
      <w:sz w:val="16"/>
      <w:szCs w:val="16"/>
    </w:rPr>
  </w:style>
  <w:style w:type="paragraph" w:styleId="AltBilgi">
    <w:name w:val="footer"/>
    <w:basedOn w:val="Normal"/>
    <w:link w:val="AltBilgiChar"/>
    <w:uiPriority w:val="99"/>
    <w:rsid w:val="00890807"/>
    <w:pPr>
      <w:tabs>
        <w:tab w:val="center" w:pos="4536"/>
        <w:tab w:val="right" w:pos="9072"/>
      </w:tabs>
    </w:pPr>
    <w:rPr>
      <w:lang w:val="x-none" w:eastAsia="x-none"/>
    </w:rPr>
  </w:style>
  <w:style w:type="character" w:styleId="Kpr">
    <w:name w:val="Hyperlink"/>
    <w:rsid w:val="00E4355B"/>
    <w:rPr>
      <w:color w:val="0000FF"/>
      <w:u w:val="single"/>
    </w:rPr>
  </w:style>
  <w:style w:type="character" w:customStyle="1" w:styleId="AltBilgiChar">
    <w:name w:val="Alt Bilgi Char"/>
    <w:link w:val="AltBilgi"/>
    <w:uiPriority w:val="99"/>
    <w:rsid w:val="00824810"/>
    <w:rPr>
      <w:sz w:val="24"/>
      <w:szCs w:val="24"/>
    </w:rPr>
  </w:style>
  <w:style w:type="paragraph" w:styleId="stBilgi">
    <w:name w:val="header"/>
    <w:basedOn w:val="Normal"/>
    <w:link w:val="stBilgiChar"/>
    <w:uiPriority w:val="99"/>
    <w:unhideWhenUsed/>
    <w:rsid w:val="00735BDC"/>
    <w:pPr>
      <w:tabs>
        <w:tab w:val="center" w:pos="4536"/>
        <w:tab w:val="right" w:pos="9072"/>
      </w:tabs>
    </w:pPr>
  </w:style>
  <w:style w:type="character" w:customStyle="1" w:styleId="stBilgiChar">
    <w:name w:val="Üst Bilgi Char"/>
    <w:link w:val="stBilgi"/>
    <w:uiPriority w:val="99"/>
    <w:rsid w:val="00735BDC"/>
    <w:rPr>
      <w:sz w:val="24"/>
      <w:szCs w:val="24"/>
    </w:rPr>
  </w:style>
  <w:style w:type="paragraph" w:customStyle="1" w:styleId="NormalWeb3">
    <w:name w:val="Normal (Web)3"/>
    <w:basedOn w:val="Normal"/>
    <w:uiPriority w:val="99"/>
    <w:rsid w:val="000663BC"/>
    <w:pPr>
      <w:spacing w:line="360" w:lineRule="atLeast"/>
    </w:pPr>
  </w:style>
  <w:style w:type="paragraph" w:styleId="ListeParagraf">
    <w:name w:val="List Paragraph"/>
    <w:basedOn w:val="Normal"/>
    <w:uiPriority w:val="99"/>
    <w:qFormat/>
    <w:rsid w:val="004C40F6"/>
    <w:pPr>
      <w:spacing w:after="200" w:line="276" w:lineRule="auto"/>
      <w:ind w:left="720"/>
      <w:contextualSpacing/>
    </w:pPr>
    <w:rPr>
      <w:rFonts w:ascii="Calibri" w:hAnsi="Calibri"/>
      <w:sz w:val="22"/>
      <w:szCs w:val="22"/>
    </w:rPr>
  </w:style>
  <w:style w:type="paragraph" w:styleId="AralkYok">
    <w:name w:val="No Spacing"/>
    <w:link w:val="AralkYokChar"/>
    <w:uiPriority w:val="1"/>
    <w:qFormat/>
    <w:rsid w:val="00ED6341"/>
    <w:rPr>
      <w:sz w:val="24"/>
      <w:szCs w:val="24"/>
    </w:rPr>
  </w:style>
  <w:style w:type="character" w:customStyle="1" w:styleId="AralkYokChar">
    <w:name w:val="Aralık Yok Char"/>
    <w:link w:val="AralkYok"/>
    <w:uiPriority w:val="1"/>
    <w:rsid w:val="00ED6341"/>
    <w:rPr>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4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2145</Words>
  <Characters>12233</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Administrator</cp:lastModifiedBy>
  <cp:revision>8</cp:revision>
  <cp:lastPrinted>2014-02-22T08:47:00Z</cp:lastPrinted>
  <dcterms:created xsi:type="dcterms:W3CDTF">2022-08-19T22:49:00Z</dcterms:created>
  <dcterms:modified xsi:type="dcterms:W3CDTF">2022-08-20T00:10:00Z</dcterms:modified>
  <cp:category>Öğretmen Evrak Uygulaması</cp:category>
</cp:coreProperties>
</file>