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991C7" w14:textId="62F82B3E" w:rsidR="004B3A77" w:rsidRPr="004B3A77" w:rsidRDefault="004B3A77" w:rsidP="004B3A77">
      <w:pPr>
        <w:jc w:val="center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4B3A77">
        <w:rPr>
          <w:rFonts w:asciiTheme="majorBidi" w:hAnsiTheme="majorBidi" w:cstheme="majorBidi"/>
          <w:b/>
          <w:bCs/>
          <w:color w:val="EE0000"/>
          <w:sz w:val="32"/>
          <w:szCs w:val="32"/>
        </w:rPr>
        <w:t>Ğ SESİ ÇALIŞMALARI – 1</w:t>
      </w:r>
    </w:p>
    <w:p w14:paraId="7F361650" w14:textId="77777777" w:rsidR="004B3A77" w:rsidRDefault="004B3A77" w:rsidP="004B3A77">
      <w:pPr>
        <w:rPr>
          <w:rFonts w:asciiTheme="majorBidi" w:hAnsiTheme="majorBidi" w:cstheme="majorBidi"/>
          <w:sz w:val="32"/>
          <w:szCs w:val="32"/>
        </w:rPr>
      </w:pPr>
    </w:p>
    <w:p w14:paraId="3D2AB78D" w14:textId="1F258F04" w:rsidR="004B3A77" w:rsidRPr="004B3A77" w:rsidRDefault="004B3A77" w:rsidP="004B3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4B3A77">
        <w:rPr>
          <w:rFonts w:asciiTheme="majorBidi" w:hAnsiTheme="majorBidi" w:cstheme="majorBidi"/>
          <w:b/>
          <w:bCs/>
          <w:sz w:val="32"/>
          <w:szCs w:val="32"/>
        </w:rPr>
        <w:t>Aşağıdaki heceleri okuyalım.</w:t>
      </w:r>
    </w:p>
    <w:p w14:paraId="4D0EE913" w14:textId="77777777" w:rsidR="004B3A77" w:rsidRDefault="004B3A77" w:rsidP="004B3A77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272"/>
        <w:gridCol w:w="1273"/>
        <w:gridCol w:w="1259"/>
        <w:gridCol w:w="1272"/>
        <w:gridCol w:w="1273"/>
        <w:gridCol w:w="1273"/>
        <w:gridCol w:w="1273"/>
        <w:gridCol w:w="1259"/>
      </w:tblGrid>
      <w:tr w:rsidR="004B3A77" w:rsidRPr="004B3A77" w14:paraId="092BDE95" w14:textId="77777777" w:rsidTr="004B3A77">
        <w:tc>
          <w:tcPr>
            <w:tcW w:w="1331" w:type="dxa"/>
          </w:tcPr>
          <w:p w14:paraId="3F81CA45" w14:textId="2272B640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ağ</w:t>
            </w:r>
          </w:p>
        </w:tc>
        <w:tc>
          <w:tcPr>
            <w:tcW w:w="1331" w:type="dxa"/>
          </w:tcPr>
          <w:p w14:paraId="71399C6B" w14:textId="47D4B76E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proofErr w:type="spellStart"/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öğ</w:t>
            </w:r>
            <w:proofErr w:type="spellEnd"/>
          </w:p>
        </w:tc>
        <w:tc>
          <w:tcPr>
            <w:tcW w:w="1331" w:type="dxa"/>
          </w:tcPr>
          <w:p w14:paraId="4A32AF87" w14:textId="4C58FA12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iğ</w:t>
            </w:r>
          </w:p>
        </w:tc>
        <w:tc>
          <w:tcPr>
            <w:tcW w:w="1331" w:type="dxa"/>
          </w:tcPr>
          <w:p w14:paraId="1584B539" w14:textId="68F729E3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eğ</w:t>
            </w:r>
          </w:p>
        </w:tc>
        <w:tc>
          <w:tcPr>
            <w:tcW w:w="1331" w:type="dxa"/>
          </w:tcPr>
          <w:p w14:paraId="1F2903C1" w14:textId="6F639F96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proofErr w:type="spellStart"/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oğ</w:t>
            </w:r>
            <w:proofErr w:type="spellEnd"/>
          </w:p>
        </w:tc>
        <w:tc>
          <w:tcPr>
            <w:tcW w:w="1331" w:type="dxa"/>
          </w:tcPr>
          <w:p w14:paraId="0381D7DC" w14:textId="59B6D5F8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proofErr w:type="spellStart"/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uğ</w:t>
            </w:r>
            <w:proofErr w:type="spellEnd"/>
          </w:p>
        </w:tc>
        <w:tc>
          <w:tcPr>
            <w:tcW w:w="1331" w:type="dxa"/>
          </w:tcPr>
          <w:p w14:paraId="2742D71C" w14:textId="3EB320F9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proofErr w:type="spellStart"/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üğ</w:t>
            </w:r>
            <w:proofErr w:type="spellEnd"/>
          </w:p>
        </w:tc>
        <w:tc>
          <w:tcPr>
            <w:tcW w:w="1331" w:type="dxa"/>
          </w:tcPr>
          <w:p w14:paraId="4A430BE3" w14:textId="46088BD8" w:rsidR="004B3A77" w:rsidRPr="004B3A77" w:rsidRDefault="004B3A77" w:rsidP="004B3A77">
            <w:pPr>
              <w:pStyle w:val="ListeParagraf"/>
              <w:ind w:left="0"/>
              <w:jc w:val="center"/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</w:pPr>
            <w:proofErr w:type="spellStart"/>
            <w:r>
              <w:rPr>
                <w:rFonts w:ascii="TTKB DikTemel Abece" w:hAnsi="TTKB DikTemel Abece" w:cstheme="majorBidi"/>
                <w:b/>
                <w:bCs/>
                <w:sz w:val="52"/>
                <w:szCs w:val="52"/>
              </w:rPr>
              <w:t>ığ</w:t>
            </w:r>
            <w:proofErr w:type="spellEnd"/>
          </w:p>
        </w:tc>
      </w:tr>
    </w:tbl>
    <w:p w14:paraId="1E816002" w14:textId="77777777" w:rsidR="004B3A77" w:rsidRDefault="004B3A77" w:rsidP="004B3A77">
      <w:pPr>
        <w:pStyle w:val="ListeParagraf"/>
        <w:rPr>
          <w:rFonts w:asciiTheme="majorBidi" w:hAnsiTheme="majorBidi" w:cstheme="majorBidi"/>
          <w:b/>
          <w:bCs/>
          <w:sz w:val="32"/>
          <w:szCs w:val="32"/>
        </w:rPr>
      </w:pPr>
    </w:p>
    <w:p w14:paraId="3103E0CA" w14:textId="4329E255" w:rsidR="004B3A77" w:rsidRPr="004B3A77" w:rsidRDefault="004B3A77" w:rsidP="004B3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Aşağıdaki kelimeleri okuyalım.</w:t>
      </w:r>
    </w:p>
    <w:tbl>
      <w:tblPr>
        <w:tblStyle w:val="TabloKlavuzu"/>
        <w:tblW w:w="10882" w:type="dxa"/>
        <w:tblInd w:w="0" w:type="dxa"/>
        <w:tblLook w:val="04A0" w:firstRow="1" w:lastRow="0" w:firstColumn="1" w:lastColumn="0" w:noHBand="0" w:noVBand="1"/>
      </w:tblPr>
      <w:tblGrid>
        <w:gridCol w:w="1954"/>
        <w:gridCol w:w="1824"/>
        <w:gridCol w:w="2324"/>
        <w:gridCol w:w="2061"/>
        <w:gridCol w:w="1788"/>
        <w:gridCol w:w="1706"/>
      </w:tblGrid>
      <w:tr w:rsidR="004B3A77" w14:paraId="15520BA2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31DF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dağ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2CB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bağ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3D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yağ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5F05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çığ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EC1A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tığ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7E81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ağız</w:t>
            </w:r>
          </w:p>
        </w:tc>
      </w:tr>
      <w:tr w:rsidR="004B3A77" w14:paraId="494A8F00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0791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ağaç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049D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iğne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EB0E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iğde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40D7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eğri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6041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soğan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89E3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leğen</w:t>
            </w:r>
          </w:p>
        </w:tc>
      </w:tr>
      <w:tr w:rsidR="004B3A77" w14:paraId="14DC96A5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C0E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oğlak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42C0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tuğla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752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kağıt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0661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boğa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9892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ağrı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F102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düğme</w:t>
            </w:r>
          </w:p>
        </w:tc>
      </w:tr>
      <w:tr w:rsidR="004B3A77" w14:paraId="627F9622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0544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düğün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ECED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doğru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173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öğretmen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6284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öğrenci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665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poğaça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B5BB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sağlık</w:t>
            </w:r>
          </w:p>
        </w:tc>
      </w:tr>
      <w:tr w:rsidR="004B3A77" w14:paraId="3599F675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6FF7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kurbağa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9DD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yoğurt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92A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mağara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C3F3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papağan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17A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buğday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586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eğitim</w:t>
            </w:r>
          </w:p>
        </w:tc>
      </w:tr>
      <w:tr w:rsidR="004B3A77" w14:paraId="37E17BD3" w14:textId="77777777">
        <w:trPr>
          <w:trHeight w:val="82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C9DB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Yağız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D137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Çiğdem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1227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Tuğçe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66F0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Uğur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004B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Oğuz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7CC" w14:textId="77777777" w:rsidR="004B3A77" w:rsidRPr="004B3A77" w:rsidRDefault="004B3A77">
            <w:pPr>
              <w:spacing w:line="240" w:lineRule="auto"/>
              <w:jc w:val="center"/>
              <w:rPr>
                <w:rFonts w:ascii="TTKB Dik Temel Abece" w:hAnsi="TTKB Dik Temel Abece"/>
                <w:b/>
                <w:bCs/>
                <w:sz w:val="52"/>
                <w:szCs w:val="52"/>
              </w:rPr>
            </w:pPr>
            <w:r w:rsidRPr="004B3A77">
              <w:rPr>
                <w:rFonts w:ascii="TTKB Dik Temel Abece" w:hAnsi="TTKB Dik Temel Abece"/>
                <w:b/>
                <w:bCs/>
                <w:sz w:val="52"/>
                <w:szCs w:val="52"/>
              </w:rPr>
              <w:t>Buğra</w:t>
            </w:r>
          </w:p>
        </w:tc>
      </w:tr>
    </w:tbl>
    <w:p w14:paraId="5E87D72B" w14:textId="77777777" w:rsidR="004B3A77" w:rsidRDefault="004B3A77" w:rsidP="004B3A7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EC098F8" w14:textId="61A8EDC0" w:rsidR="004B3A77" w:rsidRPr="004B3A77" w:rsidRDefault="004B3A77" w:rsidP="004B3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Aşağıdaki cümleleri okuyalım ve yazalım.</w:t>
      </w:r>
    </w:p>
    <w:p w14:paraId="4FE29CF2" w14:textId="7DB9491E" w:rsidR="004B3A77" w:rsidRDefault="004B3A77" w:rsidP="004B3A77">
      <w:pPr>
        <w:rPr>
          <w:rFonts w:ascii="TTKB Dik Temel Abece" w:hAnsi="TTKB Dik Temel Abece"/>
          <w:b/>
          <w:bCs/>
          <w:sz w:val="52"/>
          <w:szCs w:val="52"/>
        </w:rPr>
      </w:pPr>
      <w:r>
        <w:rPr>
          <w:rFonts w:ascii="TTKB Dik Temel Abece" w:hAnsi="TTKB Dik Temel Abece"/>
          <w:b/>
          <w:bCs/>
          <w:sz w:val="52"/>
          <w:szCs w:val="52"/>
        </w:rPr>
        <w:tab/>
      </w:r>
      <w:r w:rsidRPr="004B3A77">
        <w:rPr>
          <w:rFonts w:ascii="TTKB Dik Temel Abece" w:hAnsi="TTKB Dik Temel Abece"/>
          <w:b/>
          <w:bCs/>
          <w:sz w:val="52"/>
          <w:szCs w:val="52"/>
        </w:rPr>
        <w:t>Uludağ’a kar yağmış.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010EE86C" w14:textId="77777777" w:rsidTr="004B3A77">
        <w:trPr>
          <w:trHeight w:val="312"/>
        </w:trPr>
        <w:tc>
          <w:tcPr>
            <w:tcW w:w="10953" w:type="dxa"/>
          </w:tcPr>
          <w:p w14:paraId="1ADBE5E3" w14:textId="77777777" w:rsidR="004B3A77" w:rsidRPr="004B3A77" w:rsidRDefault="004B3A77" w:rsidP="004B3A7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296579DD" w14:textId="77777777" w:rsidTr="004B3A77">
        <w:trPr>
          <w:trHeight w:val="295"/>
        </w:trPr>
        <w:tc>
          <w:tcPr>
            <w:tcW w:w="10953" w:type="dxa"/>
            <w:shd w:val="clear" w:color="auto" w:fill="F2F2F2"/>
          </w:tcPr>
          <w:p w14:paraId="33F71821" w14:textId="77777777" w:rsidR="004B3A77" w:rsidRPr="004B3A77" w:rsidRDefault="004B3A77" w:rsidP="004B3A7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03E5E969" w14:textId="79FEEDCF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55AB33B6" w14:textId="77777777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23316E03" w14:textId="77777777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4F6AF48D" w14:textId="246B3DBB" w:rsidR="004B3A77" w:rsidRDefault="004B3A77" w:rsidP="004B3A77">
      <w:pPr>
        <w:rPr>
          <w:rFonts w:ascii="TTKB Dik Temel Abece" w:hAnsi="TTKB Dik Temel Abece"/>
          <w:b/>
          <w:bCs/>
          <w:sz w:val="52"/>
          <w:szCs w:val="52"/>
        </w:rPr>
      </w:pPr>
      <w:r>
        <w:rPr>
          <w:rFonts w:ascii="TTKB Dik Temel Abece" w:hAnsi="TTKB Dik Temel Abece"/>
          <w:b/>
          <w:bCs/>
          <w:sz w:val="52"/>
          <w:szCs w:val="52"/>
        </w:rPr>
        <w:tab/>
        <w:t>Bugün çok yağmur yağdı.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462986B1" w14:textId="77777777" w:rsidTr="004B3A77">
        <w:trPr>
          <w:trHeight w:val="312"/>
        </w:trPr>
        <w:tc>
          <w:tcPr>
            <w:tcW w:w="10953" w:type="dxa"/>
          </w:tcPr>
          <w:p w14:paraId="1E9E9E3F" w14:textId="77777777" w:rsidR="004B3A77" w:rsidRPr="004B3A77" w:rsidRDefault="004B3A77" w:rsidP="004B3A7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0BF40C8D" w14:textId="77777777" w:rsidTr="004B3A77">
        <w:trPr>
          <w:trHeight w:val="295"/>
        </w:trPr>
        <w:tc>
          <w:tcPr>
            <w:tcW w:w="10953" w:type="dxa"/>
            <w:shd w:val="clear" w:color="auto" w:fill="F2F2F2"/>
          </w:tcPr>
          <w:p w14:paraId="422120CC" w14:textId="77777777" w:rsidR="004B3A77" w:rsidRPr="004B3A77" w:rsidRDefault="004B3A77" w:rsidP="004B3A7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4E0C4B9F" w14:textId="77777777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2E3008E8" w14:textId="77777777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3ADB2E30" w14:textId="77777777" w:rsidR="004B3A77" w:rsidRDefault="004B3A77" w:rsidP="004B3A77">
      <w:pPr>
        <w:rPr>
          <w:rFonts w:ascii="TTKB Dik Temel Abece" w:hAnsi="TTKB Dik Temel Abece"/>
          <w:b/>
          <w:bCs/>
          <w:sz w:val="6"/>
          <w:szCs w:val="6"/>
        </w:rPr>
      </w:pPr>
    </w:p>
    <w:p w14:paraId="45872186" w14:textId="34CB4FF0" w:rsidR="004B3A77" w:rsidRDefault="004B3A77" w:rsidP="004B3A77">
      <w:pPr>
        <w:rPr>
          <w:rFonts w:ascii="TTKB Dik Temel Abece" w:hAnsi="TTKB Dik Temel Abece"/>
          <w:b/>
          <w:bCs/>
          <w:sz w:val="52"/>
          <w:szCs w:val="52"/>
        </w:rPr>
      </w:pPr>
      <w:r>
        <w:rPr>
          <w:rFonts w:ascii="TTKB Dik Temel Abece" w:hAnsi="TTKB Dik Temel Abece"/>
          <w:b/>
          <w:bCs/>
          <w:sz w:val="52"/>
          <w:szCs w:val="52"/>
        </w:rPr>
        <w:tab/>
        <w:t>Dedem ile ağaçtan kiraz topladık.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719D1AE8" w14:textId="77777777" w:rsidTr="002F12D3">
        <w:trPr>
          <w:trHeight w:val="312"/>
        </w:trPr>
        <w:tc>
          <w:tcPr>
            <w:tcW w:w="10953" w:type="dxa"/>
          </w:tcPr>
          <w:p w14:paraId="49C3A4FB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250F538F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331E1B70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4D5C062D" w14:textId="2B66CC66" w:rsidR="004B3A77" w:rsidRDefault="004B3A77" w:rsidP="004B3A77">
      <w:pPr>
        <w:rPr>
          <w:rFonts w:ascii="TTKB Dik Temel Abece" w:hAnsi="TTKB Dik Temel Abece"/>
          <w:b/>
          <w:bCs/>
          <w:sz w:val="52"/>
          <w:szCs w:val="52"/>
        </w:rPr>
      </w:pPr>
      <w:r>
        <w:rPr>
          <w:rFonts w:ascii="TTKB Dik Temel Abece" w:hAnsi="TTKB Dik Temel Abece"/>
          <w:b/>
          <w:bCs/>
          <w:sz w:val="52"/>
          <w:szCs w:val="52"/>
        </w:rPr>
        <w:tab/>
        <w:t>Öğrenciler bahçede sıra oldular.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57D0FE71" w14:textId="77777777" w:rsidTr="002F12D3">
        <w:trPr>
          <w:trHeight w:val="312"/>
        </w:trPr>
        <w:tc>
          <w:tcPr>
            <w:tcW w:w="10953" w:type="dxa"/>
          </w:tcPr>
          <w:p w14:paraId="3D288DB4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23679A51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07BE1CE8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01CCECFA" w14:textId="27B6CE2D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7660D98F" w14:textId="77777777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456EE605" w14:textId="77777777" w:rsidR="008E3F14" w:rsidRDefault="008E3F14" w:rsidP="004B3A77">
      <w:pPr>
        <w:rPr>
          <w:rFonts w:ascii="TTKB Dik Temel Abece" w:hAnsi="TTKB Dik Temel Abece"/>
          <w:sz w:val="6"/>
          <w:szCs w:val="6"/>
        </w:rPr>
      </w:pPr>
    </w:p>
    <w:p w14:paraId="68DDC6E1" w14:textId="3588CCAA" w:rsidR="004B3A77" w:rsidRDefault="004B3A77" w:rsidP="004B3A7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Tuğçe, o mağaraya girdi mi?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04784DE5" w14:textId="77777777" w:rsidTr="002F12D3">
        <w:trPr>
          <w:trHeight w:val="312"/>
        </w:trPr>
        <w:tc>
          <w:tcPr>
            <w:tcW w:w="10953" w:type="dxa"/>
          </w:tcPr>
          <w:p w14:paraId="223C759A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3C6557B1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1650FF78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5F837F00" w14:textId="77777777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1F70A625" w14:textId="77777777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743C8C37" w14:textId="77777777" w:rsidR="008E3F14" w:rsidRDefault="008E3F14" w:rsidP="004B3A77">
      <w:pPr>
        <w:rPr>
          <w:rFonts w:ascii="TTKB Dik Temel Abece" w:hAnsi="TTKB Dik Temel Abece"/>
          <w:sz w:val="6"/>
          <w:szCs w:val="6"/>
        </w:rPr>
      </w:pPr>
    </w:p>
    <w:p w14:paraId="3419A108" w14:textId="30F65D55" w:rsidR="004B3A77" w:rsidRDefault="004B3A77" w:rsidP="004B3A7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Pastaneden üç tane poğaça aldım.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4B3A77" w:rsidRPr="004B3A77" w14:paraId="575C2C83" w14:textId="77777777" w:rsidTr="002F12D3">
        <w:trPr>
          <w:trHeight w:val="312"/>
        </w:trPr>
        <w:tc>
          <w:tcPr>
            <w:tcW w:w="10953" w:type="dxa"/>
          </w:tcPr>
          <w:p w14:paraId="4E02AAB8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4B3A77" w:rsidRPr="004B3A77" w14:paraId="3EFB34A9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06247077" w14:textId="77777777" w:rsidR="004B3A77" w:rsidRPr="004B3A77" w:rsidRDefault="004B3A77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7673EBA7" w14:textId="77777777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2270FF8B" w14:textId="77777777" w:rsid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2C171995" w14:textId="77777777" w:rsidR="004B3A77" w:rsidRPr="004B3A77" w:rsidRDefault="004B3A77" w:rsidP="004B3A77">
      <w:pPr>
        <w:rPr>
          <w:rFonts w:ascii="TTKB Dik Temel Abece" w:hAnsi="TTKB Dik Temel Abece"/>
          <w:sz w:val="6"/>
          <w:szCs w:val="6"/>
        </w:rPr>
      </w:pPr>
    </w:p>
    <w:p w14:paraId="73FA84BE" w14:textId="08B38167" w:rsidR="004B3A77" w:rsidRDefault="008E3F14" w:rsidP="008E3F1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2"/>
          <w:szCs w:val="52"/>
        </w:rPr>
        <w:t>Tuğba tüm soruları doğru çözmüş.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8E3F14" w:rsidRPr="004B3A77" w14:paraId="4D9DB8CB" w14:textId="77777777" w:rsidTr="002F12D3">
        <w:trPr>
          <w:trHeight w:val="312"/>
        </w:trPr>
        <w:tc>
          <w:tcPr>
            <w:tcW w:w="10953" w:type="dxa"/>
          </w:tcPr>
          <w:p w14:paraId="354C5D22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8E3F14" w:rsidRPr="004B3A77" w14:paraId="0FA176D9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36C71C9D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3EA32334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522F1B16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4B9B1CB6" w14:textId="6D8FE9A2" w:rsidR="008E3F14" w:rsidRDefault="008E3F14" w:rsidP="008E3F1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Keçi yavrusuna oğlak denir.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8E3F14" w:rsidRPr="004B3A77" w14:paraId="4F3788C0" w14:textId="77777777" w:rsidTr="002F12D3">
        <w:trPr>
          <w:trHeight w:val="312"/>
        </w:trPr>
        <w:tc>
          <w:tcPr>
            <w:tcW w:w="10953" w:type="dxa"/>
          </w:tcPr>
          <w:p w14:paraId="6AE7871E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8E3F14" w:rsidRPr="004B3A77" w14:paraId="53DA9B20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20861B86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193588B8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20E764FD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48567D3B" w14:textId="48B05108" w:rsidR="008E3F14" w:rsidRDefault="008E3F14" w:rsidP="008E3F1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Dayım, tarlaya buğday ekmiş.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8E3F14" w:rsidRPr="004B3A77" w14:paraId="47C37782" w14:textId="77777777" w:rsidTr="002F12D3">
        <w:trPr>
          <w:trHeight w:val="312"/>
        </w:trPr>
        <w:tc>
          <w:tcPr>
            <w:tcW w:w="10953" w:type="dxa"/>
          </w:tcPr>
          <w:p w14:paraId="1AC662A8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8E3F14" w:rsidRPr="004B3A77" w14:paraId="35BF2B52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30CCA413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34A29B01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03BFAFC5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48090C19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447794B4" w14:textId="43F3FD2E" w:rsidR="008E3F14" w:rsidRDefault="008E3F14" w:rsidP="008E3F1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Buğra kâğıttan uçak yapıyor.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8E3F14" w:rsidRPr="004B3A77" w14:paraId="415CFE73" w14:textId="77777777" w:rsidTr="002F12D3">
        <w:trPr>
          <w:trHeight w:val="312"/>
        </w:trPr>
        <w:tc>
          <w:tcPr>
            <w:tcW w:w="10953" w:type="dxa"/>
          </w:tcPr>
          <w:p w14:paraId="23A30E01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8E3F14" w:rsidRPr="004B3A77" w14:paraId="68EA405C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279A6390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03978774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5846C2E0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00FFB031" w14:textId="77777777" w:rsidR="008E3F14" w:rsidRDefault="008E3F14" w:rsidP="008E3F14">
      <w:pPr>
        <w:rPr>
          <w:rFonts w:ascii="TTKB Dik Temel Abece" w:hAnsi="TTKB Dik Temel Abece"/>
          <w:sz w:val="6"/>
          <w:szCs w:val="6"/>
        </w:rPr>
      </w:pPr>
    </w:p>
    <w:p w14:paraId="2CE39AE4" w14:textId="1E57A015" w:rsidR="008E3F14" w:rsidRDefault="008E3F14" w:rsidP="008E3F14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ab/>
        <w:t>Yaramaz papağan, sözlerimi tekrar ediyor.</w:t>
      </w:r>
    </w:p>
    <w:tbl>
      <w:tblPr>
        <w:tblpPr w:leftFromText="141" w:rightFromText="141" w:vertAnchor="text" w:horzAnchor="margin" w:tblpX="-39" w:tblpY="88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3"/>
      </w:tblGrid>
      <w:tr w:rsidR="008E3F14" w:rsidRPr="004B3A77" w14:paraId="788E7064" w14:textId="77777777" w:rsidTr="002F12D3">
        <w:trPr>
          <w:trHeight w:val="312"/>
        </w:trPr>
        <w:tc>
          <w:tcPr>
            <w:tcW w:w="10953" w:type="dxa"/>
          </w:tcPr>
          <w:p w14:paraId="25458F12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8E3F14" w:rsidRPr="004B3A77" w14:paraId="791D730C" w14:textId="77777777" w:rsidTr="002F12D3">
        <w:trPr>
          <w:trHeight w:val="295"/>
        </w:trPr>
        <w:tc>
          <w:tcPr>
            <w:tcW w:w="10953" w:type="dxa"/>
            <w:shd w:val="clear" w:color="auto" w:fill="F2F2F2"/>
          </w:tcPr>
          <w:p w14:paraId="0B7A97C7" w14:textId="77777777" w:rsidR="008E3F14" w:rsidRPr="004B3A77" w:rsidRDefault="008E3F14" w:rsidP="002F12D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D9F2D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6C65F7CA" w14:textId="7F6D134B" w:rsidR="00B72C7F" w:rsidRDefault="00B72C7F"/>
    <w:sectPr w:rsidR="00B72C7F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7D97"/>
    <w:multiLevelType w:val="hybridMultilevel"/>
    <w:tmpl w:val="6ED2CAF2"/>
    <w:lvl w:ilvl="0" w:tplc="436CFF70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72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A77"/>
    <w:rsid w:val="00062B20"/>
    <w:rsid w:val="001C71C1"/>
    <w:rsid w:val="00334FF8"/>
    <w:rsid w:val="004B3A77"/>
    <w:rsid w:val="008E3F14"/>
    <w:rsid w:val="009168B5"/>
    <w:rsid w:val="00B72C7F"/>
    <w:rsid w:val="00CA7997"/>
    <w:rsid w:val="00D4263E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B327"/>
  <w15:docId w15:val="{01DDF880-931E-804F-B225-7782280C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A77"/>
    <w:pPr>
      <w:spacing w:line="256" w:lineRule="auto"/>
    </w:pPr>
    <w:rPr>
      <w:rFonts w:ascii="Aptos" w:eastAsia="Aptos" w:hAnsi="Aptos" w:cs="Arial"/>
    </w:rPr>
  </w:style>
  <w:style w:type="paragraph" w:styleId="Balk1">
    <w:name w:val="heading 1"/>
    <w:basedOn w:val="Normal"/>
    <w:next w:val="Normal"/>
    <w:link w:val="Balk1Char"/>
    <w:uiPriority w:val="9"/>
    <w:qFormat/>
    <w:rsid w:val="004B3A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3A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3A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3A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3A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3A7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3A7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3A7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3A7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3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3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3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3A7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3A7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3A7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3A7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3A7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3A7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B3A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3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B3A7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B3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B3A7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B3A7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B3A77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GlVurgulama">
    <w:name w:val="Intense Emphasis"/>
    <w:basedOn w:val="VarsaylanParagrafYazTipi"/>
    <w:uiPriority w:val="21"/>
    <w:qFormat/>
    <w:rsid w:val="004B3A7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B3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B3A7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B3A7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B3A77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Hasan Ayık</cp:lastModifiedBy>
  <cp:revision>4</cp:revision>
  <dcterms:created xsi:type="dcterms:W3CDTF">2026-01-05T18:16:00Z</dcterms:created>
  <dcterms:modified xsi:type="dcterms:W3CDTF">2026-01-08T09:22:00Z</dcterms:modified>
</cp:coreProperties>
</file>