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41361" w14:textId="259AF0E9" w:rsidR="006345A1" w:rsidRDefault="006345A1" w:rsidP="00657C18">
      <w:pPr>
        <w:jc w:val="center"/>
        <w:rPr>
          <w:b/>
          <w:bCs/>
        </w:rPr>
      </w:pPr>
      <w:r w:rsidRPr="006345A1">
        <w:rPr>
          <w:b/>
          <w:bCs/>
        </w:rPr>
        <w:t>2025-2026 EĞİTİM ÖĞRETİM YILI</w:t>
      </w:r>
    </w:p>
    <w:p w14:paraId="72E4A045" w14:textId="18E303B2" w:rsidR="006345A1" w:rsidRDefault="006345A1" w:rsidP="006345A1">
      <w:pPr>
        <w:jc w:val="center"/>
        <w:rPr>
          <w:b/>
          <w:bCs/>
        </w:rPr>
      </w:pPr>
      <w:r w:rsidRPr="006345A1">
        <w:rPr>
          <w:b/>
          <w:bCs/>
        </w:rPr>
        <w:t xml:space="preserve"> EYLÜL AYI</w:t>
      </w:r>
      <w:r>
        <w:t xml:space="preserve"> </w:t>
      </w:r>
      <w:r w:rsidRPr="006345A1">
        <w:rPr>
          <w:b/>
          <w:bCs/>
        </w:rPr>
        <w:t>SINIF REHBERLİK FAALİYETLERİ RAPORU</w:t>
      </w:r>
    </w:p>
    <w:p w14:paraId="33E3116B" w14:textId="77777777" w:rsidR="006345A1" w:rsidRPr="006345A1" w:rsidRDefault="006345A1" w:rsidP="006345A1">
      <w:pPr>
        <w:jc w:val="center"/>
      </w:pPr>
    </w:p>
    <w:tbl>
      <w:tblPr>
        <w:tblW w:w="0" w:type="auto"/>
        <w:tblCellSpacing w:w="15" w:type="dxa"/>
        <w:tblCellMar>
          <w:left w:w="0" w:type="dxa"/>
          <w:right w:w="0" w:type="dxa"/>
        </w:tblCellMar>
        <w:tblLook w:val="04A0" w:firstRow="1" w:lastRow="0" w:firstColumn="1" w:lastColumn="0" w:noHBand="0" w:noVBand="1"/>
      </w:tblPr>
      <w:tblGrid>
        <w:gridCol w:w="1082"/>
        <w:gridCol w:w="2447"/>
        <w:gridCol w:w="3284"/>
        <w:gridCol w:w="2709"/>
      </w:tblGrid>
      <w:tr w:rsidR="006345A1" w:rsidRPr="006345A1" w14:paraId="3997BD06" w14:textId="77777777" w:rsidTr="006345A1">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F9DC7D" w14:textId="77777777" w:rsidR="006345A1" w:rsidRPr="006345A1" w:rsidRDefault="006345A1" w:rsidP="006345A1">
            <w:pPr>
              <w:jc w:val="center"/>
            </w:pPr>
            <w:r w:rsidRPr="006345A1">
              <w:rPr>
                <w:b/>
                <w:bCs/>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8C8B4B" w14:textId="77777777" w:rsidR="006345A1" w:rsidRPr="006345A1" w:rsidRDefault="006345A1" w:rsidP="006345A1">
            <w:pPr>
              <w:jc w:val="center"/>
            </w:pPr>
            <w:r w:rsidRPr="006345A1">
              <w:rPr>
                <w:b/>
                <w:bCs/>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C87498" w14:textId="77777777" w:rsidR="006345A1" w:rsidRPr="006345A1" w:rsidRDefault="006345A1" w:rsidP="006345A1">
            <w:pPr>
              <w:jc w:val="center"/>
            </w:pPr>
            <w:r w:rsidRPr="006345A1">
              <w:rPr>
                <w:b/>
                <w:bCs/>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2DB57A" w14:textId="77777777" w:rsidR="006345A1" w:rsidRPr="006345A1" w:rsidRDefault="006345A1" w:rsidP="006345A1">
            <w:pPr>
              <w:jc w:val="center"/>
            </w:pPr>
            <w:r w:rsidRPr="006345A1">
              <w:rPr>
                <w:b/>
                <w:bCs/>
              </w:rPr>
              <w:t>DEĞERLENDİRME VE SONUÇ</w:t>
            </w:r>
          </w:p>
        </w:tc>
      </w:tr>
      <w:tr w:rsidR="006345A1" w:rsidRPr="006345A1" w14:paraId="59D4A4E9" w14:textId="77777777" w:rsidTr="006345A1">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3B4F66" w14:textId="13B9B2CF" w:rsidR="006345A1" w:rsidRPr="006345A1" w:rsidRDefault="006345A1" w:rsidP="006345A1">
            <w:pPr>
              <w:jc w:val="center"/>
            </w:pPr>
            <w:r w:rsidRPr="006345A1">
              <w:rPr>
                <w:b/>
                <w:bCs/>
              </w:rPr>
              <w:t>08.09 12.09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7AC3C32" w14:textId="21BD448A" w:rsidR="006345A1" w:rsidRPr="006345A1" w:rsidRDefault="006345A1" w:rsidP="006345A1">
            <w:pPr>
              <w:jc w:val="center"/>
            </w:pPr>
            <w:r w:rsidRPr="006345A1">
              <w:rPr>
                <w:b/>
                <w:bCs/>
              </w:rPr>
              <w:t>Öğrenci Tanıma / Okulun Önemi</w:t>
            </w:r>
          </w:p>
          <w:p w14:paraId="658E0B5A" w14:textId="77777777" w:rsidR="006345A1" w:rsidRPr="006345A1" w:rsidRDefault="006345A1" w:rsidP="006345A1">
            <w:pPr>
              <w:jc w:val="center"/>
            </w:pPr>
            <w:r w:rsidRPr="006345A1">
              <w:rPr>
                <w:i/>
                <w:iCs/>
              </w:rPr>
              <w:t>Okulun kendisi için önemini açıklar.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5565696" w14:textId="77777777" w:rsidR="006345A1" w:rsidRPr="006345A1" w:rsidRDefault="006345A1" w:rsidP="00393312">
            <w:r w:rsidRPr="006345A1">
              <w:t>Öğrencilerin kişisel bilgilerini ve aile durumlarını güncellemek amacıyla "Öğrenci Tanıma Formları" velilere iletildi. Okulun sosyalleşme, oyun ve öğrenme alanı olarak önemi üzerine sınıf içi sohbet edildi.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C4478A2" w14:textId="77777777" w:rsidR="006345A1" w:rsidRPr="006345A1" w:rsidRDefault="006345A1" w:rsidP="00393312">
            <w:r w:rsidRPr="006345A1">
              <w:t>Formlar toplanarak dosyalandı. Okula uyum süreci desteklendi.</w:t>
            </w:r>
          </w:p>
        </w:tc>
      </w:tr>
      <w:tr w:rsidR="006345A1" w:rsidRPr="006345A1" w14:paraId="26B79F3A" w14:textId="77777777" w:rsidTr="006345A1">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C7521D" w14:textId="5C7522A9" w:rsidR="006345A1" w:rsidRPr="006345A1" w:rsidRDefault="006345A1" w:rsidP="006345A1">
            <w:pPr>
              <w:jc w:val="center"/>
            </w:pPr>
            <w:r w:rsidRPr="006345A1">
              <w:rPr>
                <w:b/>
                <w:bCs/>
              </w:rPr>
              <w:t>15.09 19.09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A609B5" w14:textId="77777777" w:rsidR="006345A1" w:rsidRPr="006345A1" w:rsidRDefault="006345A1" w:rsidP="006345A1">
            <w:pPr>
              <w:jc w:val="center"/>
            </w:pPr>
            <w:r w:rsidRPr="006345A1">
              <w:rPr>
                <w:b/>
                <w:bCs/>
              </w:rPr>
              <w:t>Kurallar ve Sonuçları</w:t>
            </w:r>
          </w:p>
          <w:p w14:paraId="3E1034CA" w14:textId="77777777" w:rsidR="006345A1" w:rsidRPr="006345A1" w:rsidRDefault="006345A1" w:rsidP="006345A1">
            <w:pPr>
              <w:jc w:val="center"/>
            </w:pPr>
            <w:r w:rsidRPr="006345A1">
              <w:rPr>
                <w:i/>
                <w:iCs/>
              </w:rPr>
              <w:t>Okul ve sınıf kurallarına uyulmadığında ortaya çıkabilecek sonuçları tartışır.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C5ED92" w14:textId="77777777" w:rsidR="006345A1" w:rsidRPr="006345A1" w:rsidRDefault="006345A1" w:rsidP="00393312">
            <w:r w:rsidRPr="006345A1">
              <w:t>"Kurallar neden vardır?" sorusu üzerinden beyin fırtınası yapıldı. Sınıf içinde koşma, yüksek sesle konuşma gibi durumların yaratacağı sorunlar tartışıldı. Sınıf kuralları öğrencilerle birlikte belirlendi.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37B8C1" w14:textId="77777777" w:rsidR="006345A1" w:rsidRPr="006345A1" w:rsidRDefault="006345A1" w:rsidP="00393312">
            <w:r w:rsidRPr="006345A1">
              <w:t>Sınıf kuralları listesi oluşturuldu ve panoya asıldı. Öğrenciler kuralları benimsedi.</w:t>
            </w:r>
          </w:p>
        </w:tc>
      </w:tr>
      <w:tr w:rsidR="006345A1" w:rsidRPr="006345A1" w14:paraId="480A98DA" w14:textId="77777777" w:rsidTr="006345A1">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64491D" w14:textId="177F4340" w:rsidR="006345A1" w:rsidRPr="006345A1" w:rsidRDefault="006345A1" w:rsidP="006345A1">
            <w:pPr>
              <w:jc w:val="center"/>
            </w:pPr>
            <w:r w:rsidRPr="006345A1">
              <w:rPr>
                <w:b/>
                <w:bCs/>
              </w:rPr>
              <w:t>22.09 26.09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5744F6" w14:textId="04A29158" w:rsidR="006345A1" w:rsidRPr="006345A1" w:rsidRDefault="006345A1" w:rsidP="006345A1">
            <w:pPr>
              <w:jc w:val="center"/>
            </w:pPr>
            <w:r w:rsidRPr="006345A1">
              <w:rPr>
                <w:b/>
                <w:bCs/>
              </w:rPr>
              <w:t>Okul Hazırlığı</w:t>
            </w:r>
          </w:p>
          <w:p w14:paraId="25FD7BEB" w14:textId="77777777" w:rsidR="006345A1" w:rsidRPr="006345A1" w:rsidRDefault="006345A1" w:rsidP="006345A1">
            <w:pPr>
              <w:jc w:val="center"/>
            </w:pPr>
            <w:r w:rsidRPr="006345A1">
              <w:rPr>
                <w:i/>
                <w:iCs/>
              </w:rPr>
              <w:t>Okul hazırlığına ilişkin sorumluluklarını üstlenir.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87A517" w14:textId="77777777" w:rsidR="006345A1" w:rsidRPr="006345A1" w:rsidRDefault="006345A1" w:rsidP="00393312">
            <w:r w:rsidRPr="006345A1">
              <w:t>Çanta hazırlama, beslenme çantasını kontrol etme ve uyku saatlerine uyma gibi sorumluluklar hakkında konuşuldu.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6D5181B" w14:textId="77777777" w:rsidR="006345A1" w:rsidRPr="006345A1" w:rsidRDefault="006345A1" w:rsidP="00393312">
            <w:r w:rsidRPr="006345A1">
              <w:t>Öğrencilerin okula hazırlıklı gelme konusundaki farkındalıkları arttı.</w:t>
            </w:r>
          </w:p>
        </w:tc>
      </w:tr>
    </w:tbl>
    <w:p w14:paraId="23C183BB" w14:textId="77777777" w:rsidR="006345A1" w:rsidRDefault="006345A1"/>
    <w:p w14:paraId="6096E81A" w14:textId="77777777" w:rsidR="00EC3E75" w:rsidRDefault="00EC3E75" w:rsidP="006345A1">
      <w:pPr>
        <w:ind w:left="5664" w:firstLine="708"/>
      </w:pPr>
    </w:p>
    <w:p w14:paraId="5A26D6F3" w14:textId="77777777" w:rsidR="005C128F" w:rsidRDefault="005C128F" w:rsidP="006345A1">
      <w:pPr>
        <w:ind w:left="5664" w:firstLine="708"/>
      </w:pPr>
    </w:p>
    <w:p w14:paraId="6C0C393D" w14:textId="77777777" w:rsidR="005C128F" w:rsidRDefault="005C128F" w:rsidP="006345A1">
      <w:pPr>
        <w:ind w:left="5664" w:firstLine="708"/>
      </w:pPr>
    </w:p>
    <w:p w14:paraId="1BD5B16F" w14:textId="77777777" w:rsidR="005C128F" w:rsidRDefault="005C128F" w:rsidP="006345A1">
      <w:pPr>
        <w:ind w:left="5664" w:firstLine="708"/>
      </w:pPr>
    </w:p>
    <w:p w14:paraId="45A71D8B" w14:textId="77777777" w:rsidR="00EC3E75" w:rsidRDefault="00EC3E75" w:rsidP="006345A1">
      <w:pPr>
        <w:ind w:left="5664" w:firstLine="708"/>
      </w:pPr>
    </w:p>
    <w:p w14:paraId="3A715F23" w14:textId="77777777" w:rsidR="00657C18" w:rsidRDefault="00657C18" w:rsidP="006345A1">
      <w:pPr>
        <w:ind w:left="5664" w:firstLine="708"/>
      </w:pPr>
    </w:p>
    <w:p w14:paraId="29BA5090" w14:textId="77777777" w:rsidR="00EC3E75" w:rsidRDefault="00EC3E75" w:rsidP="006345A1">
      <w:pPr>
        <w:ind w:left="5664" w:firstLine="708"/>
      </w:pPr>
    </w:p>
    <w:p w14:paraId="3D97A17C" w14:textId="77777777" w:rsidR="00393312" w:rsidRDefault="00393312" w:rsidP="006345A1">
      <w:pPr>
        <w:ind w:left="5664" w:firstLine="708"/>
      </w:pPr>
    </w:p>
    <w:p w14:paraId="0BEF5F9E" w14:textId="77777777" w:rsidR="00393312" w:rsidRDefault="00393312" w:rsidP="006345A1">
      <w:pPr>
        <w:ind w:left="5664" w:firstLine="708"/>
      </w:pPr>
    </w:p>
    <w:p w14:paraId="4AD744EE" w14:textId="77777777" w:rsidR="00393312" w:rsidRDefault="00393312" w:rsidP="006345A1">
      <w:pPr>
        <w:ind w:left="5664" w:firstLine="708"/>
      </w:pPr>
    </w:p>
    <w:p w14:paraId="369F10FD" w14:textId="77777777" w:rsidR="00EC3E75" w:rsidRDefault="00EC3E75" w:rsidP="00EC3E75">
      <w:pPr>
        <w:jc w:val="center"/>
        <w:rPr>
          <w:b/>
          <w:bCs/>
        </w:rPr>
      </w:pPr>
      <w:bookmarkStart w:id="0" w:name="_Hlk216026421"/>
      <w:r w:rsidRPr="006345A1">
        <w:rPr>
          <w:b/>
          <w:bCs/>
        </w:rPr>
        <w:t>2025-2026 EĞİTİM ÖĞRETİM YILI</w:t>
      </w:r>
    </w:p>
    <w:p w14:paraId="0F5B82F8" w14:textId="015A8A33" w:rsidR="00EC3E75" w:rsidRDefault="00EC3E75" w:rsidP="00EC3E75">
      <w:pPr>
        <w:jc w:val="center"/>
        <w:rPr>
          <w:b/>
          <w:bCs/>
        </w:rPr>
      </w:pPr>
      <w:r>
        <w:rPr>
          <w:b/>
          <w:bCs/>
        </w:rPr>
        <w:t>EKİM</w:t>
      </w:r>
      <w:r w:rsidRPr="006345A1">
        <w:rPr>
          <w:b/>
          <w:bCs/>
        </w:rPr>
        <w:t xml:space="preserve"> AYI</w:t>
      </w:r>
      <w:r>
        <w:t xml:space="preserve"> </w:t>
      </w:r>
      <w:r w:rsidRPr="006345A1">
        <w:rPr>
          <w:b/>
          <w:bCs/>
        </w:rPr>
        <w:t>SINIF REHBERLİK FAALİYETLERİ RAPORU</w:t>
      </w:r>
    </w:p>
    <w:bookmarkEnd w:id="0"/>
    <w:p w14:paraId="1086EF45" w14:textId="77777777" w:rsidR="00EC3E75" w:rsidRDefault="00EC3E75" w:rsidP="00EC3E75"/>
    <w:tbl>
      <w:tblPr>
        <w:tblW w:w="0" w:type="auto"/>
        <w:tblCellSpacing w:w="15" w:type="dxa"/>
        <w:tblCellMar>
          <w:left w:w="0" w:type="dxa"/>
          <w:right w:w="0" w:type="dxa"/>
        </w:tblCellMar>
        <w:tblLook w:val="04A0" w:firstRow="1" w:lastRow="0" w:firstColumn="1" w:lastColumn="0" w:noHBand="0" w:noVBand="1"/>
      </w:tblPr>
      <w:tblGrid>
        <w:gridCol w:w="1093"/>
        <w:gridCol w:w="2438"/>
        <w:gridCol w:w="3131"/>
        <w:gridCol w:w="2860"/>
      </w:tblGrid>
      <w:tr w:rsidR="00EC3E75" w:rsidRPr="00EC3E75" w14:paraId="24F74A4C" w14:textId="77777777" w:rsidTr="00EC3E75">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780384" w14:textId="77777777" w:rsidR="00EC3E75" w:rsidRPr="00EC3E75" w:rsidRDefault="00EC3E75" w:rsidP="00EC3E75">
            <w:pPr>
              <w:jc w:val="center"/>
            </w:pPr>
            <w:r w:rsidRPr="00EC3E75">
              <w:rPr>
                <w:b/>
                <w:bCs/>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2BB6D9" w14:textId="77777777" w:rsidR="00EC3E75" w:rsidRPr="00EC3E75" w:rsidRDefault="00EC3E75" w:rsidP="00EC3E75">
            <w:pPr>
              <w:jc w:val="center"/>
            </w:pPr>
            <w:r w:rsidRPr="00EC3E75">
              <w:rPr>
                <w:b/>
                <w:bCs/>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01258C9" w14:textId="77777777" w:rsidR="00EC3E75" w:rsidRPr="00EC3E75" w:rsidRDefault="00EC3E75" w:rsidP="00EC3E75">
            <w:pPr>
              <w:jc w:val="center"/>
            </w:pPr>
            <w:r w:rsidRPr="00EC3E75">
              <w:rPr>
                <w:b/>
                <w:bCs/>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E4C21B" w14:textId="77777777" w:rsidR="00EC3E75" w:rsidRPr="00EC3E75" w:rsidRDefault="00EC3E75" w:rsidP="00EC3E75">
            <w:pPr>
              <w:jc w:val="center"/>
            </w:pPr>
            <w:r w:rsidRPr="00EC3E75">
              <w:rPr>
                <w:b/>
                <w:bCs/>
              </w:rPr>
              <w:t>DEĞERLENDİRME VE SONUÇ</w:t>
            </w:r>
          </w:p>
        </w:tc>
      </w:tr>
      <w:tr w:rsidR="00EC3E75" w:rsidRPr="00EC3E75" w14:paraId="114BBCF1" w14:textId="77777777" w:rsidTr="00EC3E7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E9F9D6" w14:textId="7F68BCD4" w:rsidR="00EC3E75" w:rsidRPr="00EC3E75" w:rsidRDefault="00EC3E75" w:rsidP="00EC3E75">
            <w:pPr>
              <w:jc w:val="center"/>
            </w:pPr>
            <w:r w:rsidRPr="00EC3E75">
              <w:rPr>
                <w:b/>
                <w:bCs/>
              </w:rPr>
              <w:t>01.10 03.10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398800E" w14:textId="6C46A0F8" w:rsidR="00EC3E75" w:rsidRPr="00EC3E75" w:rsidRDefault="00EC3E75" w:rsidP="00EC3E75">
            <w:pPr>
              <w:jc w:val="center"/>
            </w:pPr>
            <w:r w:rsidRPr="00EC3E75">
              <w:rPr>
                <w:b/>
                <w:bCs/>
              </w:rPr>
              <w:t>Okul Hazırlığı (Devam)</w:t>
            </w:r>
          </w:p>
          <w:p w14:paraId="4C756B0F" w14:textId="77777777" w:rsidR="00EC3E75" w:rsidRPr="00EC3E75" w:rsidRDefault="00EC3E75" w:rsidP="00EC3E75">
            <w:pPr>
              <w:jc w:val="center"/>
            </w:pPr>
            <w:r w:rsidRPr="00EC3E75">
              <w:rPr>
                <w:i/>
                <w:iCs/>
              </w:rPr>
              <w:t>Okul hazırlığına ilişkin sorumluluklarını üstlenir.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98ED59" w14:textId="77777777" w:rsidR="00EC3E75" w:rsidRPr="00EC3E75" w:rsidRDefault="00EC3E75" w:rsidP="00393312">
            <w:r w:rsidRPr="00EC3E75">
              <w:t>Geçen hafta işlenen sorumluluk konusunun pekiştirilmesi yapıldı. Sınıf içi görev dağılımı (nöbetçi öğrenci vb.) yapılarak sorumluluk bilinci desteklendi.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8D65370" w14:textId="77777777" w:rsidR="00EC3E75" w:rsidRPr="00EC3E75" w:rsidRDefault="00EC3E75" w:rsidP="00393312">
            <w:r w:rsidRPr="00EC3E75">
              <w:t>Sınıf içi görev alma isteğinde artış gözlendi.</w:t>
            </w:r>
          </w:p>
        </w:tc>
      </w:tr>
      <w:tr w:rsidR="00EC3E75" w:rsidRPr="00EC3E75" w14:paraId="488EF1C9" w14:textId="77777777" w:rsidTr="00EC3E7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19C2772" w14:textId="7579B06E" w:rsidR="00EC3E75" w:rsidRPr="00EC3E75" w:rsidRDefault="00EC3E75" w:rsidP="00EC3E75">
            <w:pPr>
              <w:jc w:val="center"/>
            </w:pPr>
            <w:r w:rsidRPr="00EC3E75">
              <w:rPr>
                <w:b/>
                <w:bCs/>
              </w:rPr>
              <w:t>06.10 10.10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4A012D" w14:textId="3E27E620" w:rsidR="00EC3E75" w:rsidRPr="00EC3E75" w:rsidRDefault="00EC3E75" w:rsidP="00EC3E75">
            <w:pPr>
              <w:jc w:val="center"/>
            </w:pPr>
            <w:r w:rsidRPr="00EC3E75">
              <w:rPr>
                <w:b/>
                <w:bCs/>
              </w:rPr>
              <w:t>Planlama</w:t>
            </w:r>
          </w:p>
          <w:p w14:paraId="001BD0ED" w14:textId="77777777" w:rsidR="00EC3E75" w:rsidRPr="00EC3E75" w:rsidRDefault="00EC3E75" w:rsidP="00EC3E75">
            <w:pPr>
              <w:jc w:val="center"/>
            </w:pPr>
            <w:r w:rsidRPr="00EC3E75">
              <w:rPr>
                <w:i/>
                <w:iCs/>
              </w:rPr>
              <w:t>Sınıf Rehberlik Planı Hazırlama.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62AC2B4" w14:textId="77777777" w:rsidR="00EC3E75" w:rsidRPr="00EC3E75" w:rsidRDefault="00EC3E75" w:rsidP="00393312">
            <w:r w:rsidRPr="00EC3E75">
              <w:t>Sınıfın ihtiyaçlarına uygun Yıllık Rehberlik Planı hazırlandı ve okul idaresine sunuldu.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7C4C7B" w14:textId="77777777" w:rsidR="00EC3E75" w:rsidRPr="00EC3E75" w:rsidRDefault="00EC3E75" w:rsidP="00393312">
            <w:r w:rsidRPr="00EC3E75">
              <w:t>Plan onaylandı ve dosyalandı.</w:t>
            </w:r>
          </w:p>
        </w:tc>
      </w:tr>
      <w:tr w:rsidR="00EC3E75" w:rsidRPr="00EC3E75" w14:paraId="0504D5CB" w14:textId="77777777" w:rsidTr="00EC3E7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DE8376" w14:textId="70210BF8" w:rsidR="00EC3E75" w:rsidRPr="00EC3E75" w:rsidRDefault="00EC3E75" w:rsidP="00EC3E75">
            <w:pPr>
              <w:jc w:val="center"/>
            </w:pPr>
            <w:r w:rsidRPr="00EC3E75">
              <w:rPr>
                <w:b/>
                <w:bCs/>
              </w:rPr>
              <w:t>13.10 17.10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B5D61B" w14:textId="71CB8946" w:rsidR="00EC3E75" w:rsidRPr="00EC3E75" w:rsidRDefault="00EC3E75" w:rsidP="00EC3E75">
            <w:pPr>
              <w:jc w:val="center"/>
            </w:pPr>
            <w:r w:rsidRPr="00EC3E75">
              <w:rPr>
                <w:b/>
                <w:bCs/>
              </w:rPr>
              <w:t>Bilinçli Tercihler</w:t>
            </w:r>
          </w:p>
          <w:p w14:paraId="53E3B268" w14:textId="77777777" w:rsidR="00EC3E75" w:rsidRPr="00EC3E75" w:rsidRDefault="00EC3E75" w:rsidP="00EC3E75">
            <w:pPr>
              <w:jc w:val="center"/>
            </w:pPr>
            <w:r w:rsidRPr="00EC3E75">
              <w:rPr>
                <w:i/>
                <w:iCs/>
              </w:rPr>
              <w:t>Günlük yaşamda yaptığı tercihleri etkileyen faktörleri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402F7F" w14:textId="77777777" w:rsidR="00EC3E75" w:rsidRPr="00EC3E75" w:rsidRDefault="00EC3E75" w:rsidP="00393312">
            <w:r w:rsidRPr="00EC3E75">
              <w:t>Beslenme, oyun ve arkadaş seçimlerinde nelerin etkili olduğu (istek mi ihtiyaç mı, arkadaş etkisi vb.) üzerine örnek olaylar incelendi.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6B14AB" w14:textId="77777777" w:rsidR="00EC3E75" w:rsidRPr="00EC3E75" w:rsidRDefault="00EC3E75" w:rsidP="00393312">
            <w:r w:rsidRPr="00EC3E75">
              <w:t>Öğrenciler kendi kararlarını verirken etkilendikleri unsurları ayırt etmeye başladı.</w:t>
            </w:r>
          </w:p>
        </w:tc>
      </w:tr>
      <w:tr w:rsidR="00EC3E75" w:rsidRPr="00EC3E75" w14:paraId="53803A49" w14:textId="77777777" w:rsidTr="00EC3E7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8A6EFE" w14:textId="3ED52C25" w:rsidR="00EC3E75" w:rsidRPr="00EC3E75" w:rsidRDefault="00EC3E75" w:rsidP="00EC3E75">
            <w:pPr>
              <w:jc w:val="center"/>
            </w:pPr>
            <w:r w:rsidRPr="00EC3E75">
              <w:rPr>
                <w:b/>
                <w:bCs/>
              </w:rPr>
              <w:t>20.10 24.10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812BC6" w14:textId="41186AA7" w:rsidR="00EC3E75" w:rsidRPr="00EC3E75" w:rsidRDefault="00EC3E75" w:rsidP="00EC3E75">
            <w:pPr>
              <w:jc w:val="center"/>
            </w:pPr>
            <w:r w:rsidRPr="00EC3E75">
              <w:rPr>
                <w:b/>
                <w:bCs/>
              </w:rPr>
              <w:t>Nezaket Kuralları</w:t>
            </w:r>
          </w:p>
          <w:p w14:paraId="2A793614" w14:textId="77777777" w:rsidR="00EC3E75" w:rsidRPr="00EC3E75" w:rsidRDefault="00EC3E75" w:rsidP="00EC3E75">
            <w:pPr>
              <w:jc w:val="center"/>
            </w:pPr>
            <w:r w:rsidRPr="00EC3E75">
              <w:rPr>
                <w:i/>
                <w:iCs/>
              </w:rPr>
              <w:t>Sosyal ilişkilerde nezaket ifadeleri kullanır.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71C6D5E" w14:textId="77777777" w:rsidR="00EC3E75" w:rsidRPr="00EC3E75" w:rsidRDefault="00EC3E75" w:rsidP="00393312">
            <w:r w:rsidRPr="00EC3E75">
              <w:t>İletişimde "Lütfen, Teşekkür ederim, Özür dilerim, Günaydın" gibi ifadelerin önemi canlandırma (drama) yoluyla anlatıldı.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9C694A" w14:textId="77777777" w:rsidR="00EC3E75" w:rsidRPr="00EC3E75" w:rsidRDefault="00EC3E75" w:rsidP="00393312">
            <w:r w:rsidRPr="00EC3E75">
              <w:t>Sınıf içi iletişimde nezaket ifadelerinin kullanımı arttı, kaba sözcük kullanımı azaldı.</w:t>
            </w:r>
          </w:p>
        </w:tc>
      </w:tr>
      <w:tr w:rsidR="00EC3E75" w:rsidRPr="00EC3E75" w14:paraId="5774D6A0" w14:textId="77777777" w:rsidTr="00EC3E7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8ECC4" w14:textId="130B5572" w:rsidR="00EC3E75" w:rsidRPr="00EC3E75" w:rsidRDefault="00EC3E75" w:rsidP="00EC3E75">
            <w:pPr>
              <w:jc w:val="center"/>
            </w:pPr>
            <w:r w:rsidRPr="00EC3E75">
              <w:rPr>
                <w:b/>
                <w:bCs/>
              </w:rPr>
              <w:t>27.10 31.10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9A133D" w14:textId="506D3CF1" w:rsidR="00EC3E75" w:rsidRPr="00EC3E75" w:rsidRDefault="00EC3E75" w:rsidP="00EC3E75">
            <w:pPr>
              <w:jc w:val="center"/>
            </w:pPr>
            <w:r w:rsidRPr="00EC3E75">
              <w:rPr>
                <w:b/>
                <w:bCs/>
              </w:rPr>
              <w:t>Duyguları Tanıma</w:t>
            </w:r>
          </w:p>
          <w:p w14:paraId="62E0E5BF" w14:textId="77777777" w:rsidR="00EC3E75" w:rsidRPr="00EC3E75" w:rsidRDefault="00EC3E75" w:rsidP="00EC3E75">
            <w:pPr>
              <w:jc w:val="center"/>
            </w:pPr>
            <w:r w:rsidRPr="00EC3E75">
              <w:rPr>
                <w:i/>
                <w:iCs/>
              </w:rPr>
              <w:t>Duyguların insan yaşamı için önemini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DAC160" w14:textId="77777777" w:rsidR="00EC3E75" w:rsidRPr="00EC3E75" w:rsidRDefault="00EC3E75" w:rsidP="00393312">
            <w:r w:rsidRPr="00EC3E75">
              <w:t>Temel duygular (mutluluk, üzüntü, korku, öfke) tanıtıldı. Hangi durumda ne hissettikleri üzerine resim çalışması yapıldı.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B397CC8" w14:textId="77777777" w:rsidR="00EC3E75" w:rsidRPr="00EC3E75" w:rsidRDefault="00EC3E75" w:rsidP="00393312">
            <w:r w:rsidRPr="00EC3E75">
              <w:t>Öğrenciler duygularını isimlendirme ve ifade etme becerisi kazandı.</w:t>
            </w:r>
          </w:p>
        </w:tc>
      </w:tr>
    </w:tbl>
    <w:p w14:paraId="21351594" w14:textId="77777777" w:rsidR="00EC3E75" w:rsidRDefault="00EC3E75" w:rsidP="00EC3E75">
      <w:pPr>
        <w:ind w:left="6372" w:firstLine="708"/>
      </w:pPr>
    </w:p>
    <w:p w14:paraId="1FF3DEEC" w14:textId="77777777" w:rsidR="00393312" w:rsidRDefault="00393312" w:rsidP="00EC3E75">
      <w:pPr>
        <w:ind w:left="5664" w:firstLine="708"/>
      </w:pPr>
      <w:bookmarkStart w:id="1" w:name="_Hlk216026456"/>
    </w:p>
    <w:p w14:paraId="7FDA6221" w14:textId="77777777" w:rsidR="005C128F" w:rsidRDefault="005C128F" w:rsidP="00EC3E75">
      <w:pPr>
        <w:ind w:left="5664" w:firstLine="708"/>
      </w:pPr>
    </w:p>
    <w:p w14:paraId="53D4D6E0" w14:textId="77777777" w:rsidR="005C128F" w:rsidRDefault="005C128F" w:rsidP="00EC3E75">
      <w:pPr>
        <w:ind w:left="5664" w:firstLine="708"/>
      </w:pPr>
    </w:p>
    <w:p w14:paraId="002F8F27" w14:textId="77777777" w:rsidR="005C128F" w:rsidRDefault="005C128F" w:rsidP="00EC3E75">
      <w:pPr>
        <w:ind w:left="5664" w:firstLine="708"/>
      </w:pPr>
    </w:p>
    <w:p w14:paraId="242EA462" w14:textId="77777777" w:rsidR="00393312" w:rsidRDefault="00393312" w:rsidP="00EC3E75">
      <w:pPr>
        <w:ind w:left="5664" w:firstLine="708"/>
      </w:pPr>
    </w:p>
    <w:p w14:paraId="799E722B" w14:textId="77777777" w:rsidR="00C530B4" w:rsidRPr="00657C18" w:rsidRDefault="00C530B4" w:rsidP="00C530B4">
      <w:pPr>
        <w:jc w:val="center"/>
        <w:rPr>
          <w:b/>
          <w:bCs/>
        </w:rPr>
      </w:pPr>
      <w:bookmarkStart w:id="2" w:name="_Hlk216026480"/>
      <w:bookmarkEnd w:id="1"/>
      <w:r w:rsidRPr="006345A1">
        <w:rPr>
          <w:b/>
          <w:bCs/>
        </w:rPr>
        <w:t>2025-2026 EĞİTİM ÖĞRETİM YILI</w:t>
      </w:r>
    </w:p>
    <w:p w14:paraId="4E8ED4EE" w14:textId="5208A4C0" w:rsidR="00C530B4" w:rsidRPr="00657C18" w:rsidRDefault="00322A4C" w:rsidP="00C530B4">
      <w:pPr>
        <w:jc w:val="center"/>
        <w:rPr>
          <w:b/>
          <w:bCs/>
        </w:rPr>
      </w:pPr>
      <w:r w:rsidRPr="00657C18">
        <w:rPr>
          <w:b/>
          <w:bCs/>
        </w:rPr>
        <w:t>KASIM</w:t>
      </w:r>
      <w:r w:rsidR="00C530B4" w:rsidRPr="006345A1">
        <w:rPr>
          <w:b/>
          <w:bCs/>
        </w:rPr>
        <w:t xml:space="preserve"> AYI</w:t>
      </w:r>
      <w:r w:rsidR="00C530B4" w:rsidRPr="00657C18">
        <w:t xml:space="preserve"> </w:t>
      </w:r>
      <w:r w:rsidR="00C530B4" w:rsidRPr="006345A1">
        <w:rPr>
          <w:b/>
          <w:bCs/>
        </w:rPr>
        <w:t>SINIF REHBERLİK FAALİYETLERİ RAPORU</w:t>
      </w:r>
    </w:p>
    <w:p w14:paraId="056664A1" w14:textId="77777777" w:rsidR="00C530B4" w:rsidRPr="00657C18" w:rsidRDefault="00C530B4" w:rsidP="00C530B4">
      <w:pPr>
        <w:jc w:val="center"/>
        <w:rPr>
          <w:b/>
          <w:bCs/>
        </w:rPr>
      </w:pPr>
    </w:p>
    <w:tbl>
      <w:tblPr>
        <w:tblW w:w="0" w:type="auto"/>
        <w:tblCellSpacing w:w="15" w:type="dxa"/>
        <w:tblCellMar>
          <w:left w:w="0" w:type="dxa"/>
          <w:right w:w="0" w:type="dxa"/>
        </w:tblCellMar>
        <w:tblLook w:val="04A0" w:firstRow="1" w:lastRow="0" w:firstColumn="1" w:lastColumn="0" w:noHBand="0" w:noVBand="1"/>
      </w:tblPr>
      <w:tblGrid>
        <w:gridCol w:w="1107"/>
        <w:gridCol w:w="2132"/>
        <w:gridCol w:w="3300"/>
        <w:gridCol w:w="2983"/>
      </w:tblGrid>
      <w:tr w:rsidR="00C530B4" w:rsidRPr="00C530B4" w14:paraId="4C590B64" w14:textId="77777777" w:rsidTr="00322A4C">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bookmarkEnd w:id="2"/>
          <w:p w14:paraId="48AC14ED"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ABAA1B"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A997C4"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2FF864"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DEĞERLENDİRME VE SONUÇ</w:t>
            </w:r>
          </w:p>
        </w:tc>
      </w:tr>
      <w:tr w:rsidR="00C530B4" w:rsidRPr="00C530B4" w14:paraId="5F7D7C60"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16C6EF" w14:textId="177000B9"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03.11 07.11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7DA7CDD"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Risk Haritası / İletişim</w:t>
            </w:r>
          </w:p>
          <w:p w14:paraId="13F5136A" w14:textId="0A1B50E4" w:rsidR="00C530B4" w:rsidRPr="00C530B4" w:rsidRDefault="00C530B4" w:rsidP="00322A4C">
            <w:pPr>
              <w:spacing w:after="0" w:line="240" w:lineRule="auto"/>
              <w:jc w:val="center"/>
              <w:rPr>
                <w:rFonts w:eastAsia="Times New Roman" w:cs="Arial"/>
                <w:color w:val="1F1F1F"/>
                <w:kern w:val="0"/>
                <w:lang w:eastAsia="tr-TR"/>
                <w14:ligatures w14:val="none"/>
              </w:rPr>
            </w:pPr>
          </w:p>
          <w:p w14:paraId="3BF676FD" w14:textId="0038477E"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i/>
                <w:iCs/>
                <w:color w:val="1F1F1F"/>
                <w:kern w:val="0"/>
                <w:bdr w:val="none" w:sz="0" w:space="0" w:color="auto" w:frame="1"/>
                <w:lang w:eastAsia="tr-TR"/>
                <w14:ligatures w14:val="none"/>
              </w:rPr>
              <w:t>Söz isteyerek ifade etme.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E224E7" w14:textId="77777777" w:rsidR="00657C18" w:rsidRDefault="00C530B4" w:rsidP="00657C18">
            <w:pPr>
              <w:spacing w:after="0" w:line="240" w:lineRule="auto"/>
              <w:rPr>
                <w:rFonts w:eastAsia="Times New Roman" w:cs="Arial"/>
                <w:color w:val="1F1F1F"/>
                <w:kern w:val="0"/>
                <w:bdr w:val="none" w:sz="0" w:space="0" w:color="auto" w:frame="1"/>
                <w:lang w:eastAsia="tr-TR"/>
                <w14:ligatures w14:val="none"/>
              </w:rPr>
            </w:pPr>
            <w:r w:rsidRPr="00C530B4">
              <w:rPr>
                <w:rFonts w:eastAsia="Times New Roman" w:cs="Arial"/>
                <w:color w:val="1F1F1F"/>
                <w:kern w:val="0"/>
                <w:bdr w:val="none" w:sz="0" w:space="0" w:color="auto" w:frame="1"/>
                <w:lang w:eastAsia="tr-TR"/>
                <w14:ligatures w14:val="none"/>
              </w:rPr>
              <w:t>Sınıf Risk Haritası formu gözlemlere dayalı olarak dolduruldu.</w:t>
            </w:r>
          </w:p>
          <w:p w14:paraId="793FAB90" w14:textId="6F39D660" w:rsidR="00C530B4" w:rsidRPr="00C530B4" w:rsidRDefault="00C530B4" w:rsidP="00657C18">
            <w:pPr>
              <w:spacing w:after="0" w:line="240" w:lineRule="auto"/>
              <w:rPr>
                <w:rFonts w:eastAsia="Times New Roman" w:cs="Arial"/>
                <w:color w:val="1F1F1F"/>
                <w:kern w:val="0"/>
                <w:lang w:eastAsia="tr-TR"/>
                <w14:ligatures w14:val="none"/>
              </w:rPr>
            </w:pPr>
            <w:r w:rsidRPr="00C530B4">
              <w:rPr>
                <w:rFonts w:eastAsia="Times New Roman" w:cs="Arial"/>
                <w:color w:val="1F1F1F"/>
                <w:kern w:val="0"/>
                <w:bdr w:val="none" w:sz="0" w:space="0" w:color="auto" w:frame="1"/>
                <w:lang w:eastAsia="tr-TR"/>
                <w14:ligatures w14:val="none"/>
              </w:rPr>
              <w:t xml:space="preserve"> Sınıfta söz hakkı alarak konuşmanın önemi üzerine "Mikrofon Sende" etkinliği yapıldı.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AA5A37C" w14:textId="77777777" w:rsidR="00C530B4" w:rsidRPr="00C530B4" w:rsidRDefault="00C530B4" w:rsidP="00657C18">
            <w:pPr>
              <w:spacing w:after="0" w:line="240" w:lineRule="auto"/>
              <w:rPr>
                <w:rFonts w:eastAsia="Times New Roman" w:cs="Arial"/>
                <w:color w:val="1F1F1F"/>
                <w:kern w:val="0"/>
                <w:lang w:eastAsia="tr-TR"/>
                <w14:ligatures w14:val="none"/>
              </w:rPr>
            </w:pPr>
            <w:r w:rsidRPr="00C530B4">
              <w:rPr>
                <w:rFonts w:eastAsia="Times New Roman" w:cs="Arial"/>
                <w:color w:val="1F1F1F"/>
                <w:kern w:val="0"/>
                <w:bdr w:val="none" w:sz="0" w:space="0" w:color="auto" w:frame="1"/>
                <w:lang w:eastAsia="tr-TR"/>
                <w14:ligatures w14:val="none"/>
              </w:rPr>
              <w:t>Risk grubundaki öğrenciler idareye bildirildi. Dinleme ve söz alma alışkanlığı gelişti.</w:t>
            </w:r>
          </w:p>
        </w:tc>
      </w:tr>
      <w:tr w:rsidR="00C530B4" w:rsidRPr="00C530B4" w14:paraId="6A3141F9"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134260C" w14:textId="7648B654"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17.11 21.11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163E440" w14:textId="77777777" w:rsidR="00657C18" w:rsidRDefault="00657C18" w:rsidP="00657C18">
            <w:pPr>
              <w:spacing w:after="0" w:line="240" w:lineRule="auto"/>
              <w:jc w:val="center"/>
              <w:rPr>
                <w:rFonts w:eastAsia="Times New Roman" w:cs="Arial"/>
                <w:b/>
                <w:bCs/>
                <w:color w:val="1F1F1F"/>
                <w:kern w:val="0"/>
                <w:bdr w:val="none" w:sz="0" w:space="0" w:color="auto" w:frame="1"/>
                <w:lang w:eastAsia="tr-TR"/>
                <w14:ligatures w14:val="none"/>
              </w:rPr>
            </w:pPr>
          </w:p>
          <w:p w14:paraId="384F9719" w14:textId="34AC4F1D" w:rsidR="00C530B4" w:rsidRPr="00C530B4" w:rsidRDefault="00C530B4" w:rsidP="00657C18">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Derse Katılım</w:t>
            </w:r>
            <w:r w:rsidRPr="00C530B4">
              <w:rPr>
                <w:rFonts w:eastAsia="Times New Roman" w:cs="Arial"/>
                <w:color w:val="1F1F1F"/>
                <w:kern w:val="0"/>
                <w:lang w:eastAsia="tr-TR"/>
                <w14:ligatures w14:val="none"/>
              </w:rPr>
              <w:br/>
            </w:r>
          </w:p>
          <w:p w14:paraId="60645D4B"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i/>
                <w:iCs/>
                <w:color w:val="1F1F1F"/>
                <w:kern w:val="0"/>
                <w:bdr w:val="none" w:sz="0" w:space="0" w:color="auto" w:frame="1"/>
                <w:lang w:eastAsia="tr-TR"/>
                <w14:ligatures w14:val="none"/>
              </w:rPr>
              <w:t>Öğrenme etkinliklerine katılmaya istekli olur.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5BDD77" w14:textId="77777777" w:rsidR="00C530B4" w:rsidRPr="00C530B4" w:rsidRDefault="00C530B4" w:rsidP="00657C18">
            <w:pPr>
              <w:spacing w:after="0" w:line="240" w:lineRule="auto"/>
              <w:rPr>
                <w:rFonts w:eastAsia="Times New Roman" w:cs="Arial"/>
                <w:color w:val="1F1F1F"/>
                <w:kern w:val="0"/>
                <w:lang w:eastAsia="tr-TR"/>
                <w14:ligatures w14:val="none"/>
              </w:rPr>
            </w:pPr>
            <w:r w:rsidRPr="00C530B4">
              <w:rPr>
                <w:rFonts w:eastAsia="Times New Roman" w:cs="Arial"/>
                <w:color w:val="1F1F1F"/>
                <w:kern w:val="0"/>
                <w:bdr w:val="none" w:sz="0" w:space="0" w:color="auto" w:frame="1"/>
                <w:lang w:eastAsia="tr-TR"/>
                <w14:ligatures w14:val="none"/>
              </w:rPr>
              <w:t>Ara tatil dönüşü uyum ve motivasyon çalışması yapıldı. Derse katılımı teşvik edici ödül/pekiştireç sistemi hakkında bilgi verildi.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4BE231" w14:textId="77777777" w:rsidR="00C530B4" w:rsidRPr="00C530B4" w:rsidRDefault="00C530B4" w:rsidP="00657C18">
            <w:pPr>
              <w:spacing w:after="0" w:line="240" w:lineRule="auto"/>
              <w:rPr>
                <w:rFonts w:eastAsia="Times New Roman" w:cs="Arial"/>
                <w:color w:val="1F1F1F"/>
                <w:kern w:val="0"/>
                <w:lang w:eastAsia="tr-TR"/>
                <w14:ligatures w14:val="none"/>
              </w:rPr>
            </w:pPr>
            <w:r w:rsidRPr="00C530B4">
              <w:rPr>
                <w:rFonts w:eastAsia="Times New Roman" w:cs="Arial"/>
                <w:color w:val="1F1F1F"/>
                <w:kern w:val="0"/>
                <w:bdr w:val="none" w:sz="0" w:space="0" w:color="auto" w:frame="1"/>
                <w:lang w:eastAsia="tr-TR"/>
                <w14:ligatures w14:val="none"/>
              </w:rPr>
              <w:t>Öğrencilerin derslere aktif katılım isteğinde ve okula aidiyet duygusunda artış gözlemlendi.</w:t>
            </w:r>
          </w:p>
        </w:tc>
      </w:tr>
      <w:tr w:rsidR="00C530B4" w:rsidRPr="00C530B4" w14:paraId="096FBABA"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EBCD4EE" w14:textId="6E48B6F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24.11 28.11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D41A8BF"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b/>
                <w:bCs/>
                <w:color w:val="1F1F1F"/>
                <w:kern w:val="0"/>
                <w:bdr w:val="none" w:sz="0" w:space="0" w:color="auto" w:frame="1"/>
                <w:lang w:eastAsia="tr-TR"/>
                <w14:ligatures w14:val="none"/>
              </w:rPr>
              <w:t>Akran Takdiri</w:t>
            </w:r>
          </w:p>
          <w:p w14:paraId="4AF36BA5" w14:textId="36AE677E" w:rsidR="00C530B4" w:rsidRPr="00C530B4" w:rsidRDefault="00C530B4" w:rsidP="00322A4C">
            <w:pPr>
              <w:spacing w:after="0" w:line="240" w:lineRule="auto"/>
              <w:jc w:val="center"/>
              <w:rPr>
                <w:rFonts w:eastAsia="Times New Roman" w:cs="Arial"/>
                <w:color w:val="1F1F1F"/>
                <w:kern w:val="0"/>
                <w:lang w:eastAsia="tr-TR"/>
                <w14:ligatures w14:val="none"/>
              </w:rPr>
            </w:pPr>
          </w:p>
          <w:p w14:paraId="777584FC" w14:textId="77777777" w:rsidR="00C530B4" w:rsidRPr="00C530B4" w:rsidRDefault="00C530B4" w:rsidP="00322A4C">
            <w:pPr>
              <w:spacing w:after="0" w:line="240" w:lineRule="auto"/>
              <w:jc w:val="center"/>
              <w:rPr>
                <w:rFonts w:eastAsia="Times New Roman" w:cs="Arial"/>
                <w:color w:val="1F1F1F"/>
                <w:kern w:val="0"/>
                <w:lang w:eastAsia="tr-TR"/>
                <w14:ligatures w14:val="none"/>
              </w:rPr>
            </w:pPr>
            <w:r w:rsidRPr="00C530B4">
              <w:rPr>
                <w:rFonts w:eastAsia="Times New Roman" w:cs="Arial"/>
                <w:i/>
                <w:iCs/>
                <w:color w:val="1F1F1F"/>
                <w:kern w:val="0"/>
                <w:bdr w:val="none" w:sz="0" w:space="0" w:color="auto" w:frame="1"/>
                <w:lang w:eastAsia="tr-TR"/>
                <w14:ligatures w14:val="none"/>
              </w:rPr>
              <w:t>Arkadaşlarının olumlu özelliklerini takdir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7BB4E6" w14:textId="77777777" w:rsidR="00C530B4" w:rsidRPr="00C530B4" w:rsidRDefault="00C530B4" w:rsidP="00657C18">
            <w:pPr>
              <w:spacing w:after="0" w:line="240" w:lineRule="auto"/>
              <w:rPr>
                <w:rFonts w:eastAsia="Times New Roman" w:cs="Arial"/>
                <w:color w:val="1F1F1F"/>
                <w:kern w:val="0"/>
                <w:lang w:eastAsia="tr-TR"/>
                <w14:ligatures w14:val="none"/>
              </w:rPr>
            </w:pPr>
            <w:r w:rsidRPr="00C530B4">
              <w:rPr>
                <w:rFonts w:eastAsia="Times New Roman" w:cs="Arial"/>
                <w:color w:val="1F1F1F"/>
                <w:kern w:val="0"/>
                <w:bdr w:val="none" w:sz="0" w:space="0" w:color="auto" w:frame="1"/>
                <w:lang w:eastAsia="tr-TR"/>
                <w14:ligatures w14:val="none"/>
              </w:rPr>
              <w:t>Her öğrencinin bir arkadaşının olumlu bir özelliğini söylemesi veya kağıda yazması sağlandı. "Arkadaşımın en sevdiğim huyu..." cümlesi tamamlandı.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D7D76A" w14:textId="77777777" w:rsidR="00C530B4" w:rsidRPr="00C530B4" w:rsidRDefault="00C530B4" w:rsidP="00657C18">
            <w:pPr>
              <w:spacing w:after="0" w:line="240" w:lineRule="auto"/>
              <w:rPr>
                <w:rFonts w:eastAsia="Times New Roman" w:cs="Arial"/>
                <w:color w:val="1F1F1F"/>
                <w:kern w:val="0"/>
                <w:lang w:eastAsia="tr-TR"/>
                <w14:ligatures w14:val="none"/>
              </w:rPr>
            </w:pPr>
            <w:r w:rsidRPr="00C530B4">
              <w:rPr>
                <w:rFonts w:eastAsia="Times New Roman" w:cs="Arial"/>
                <w:color w:val="1F1F1F"/>
                <w:kern w:val="0"/>
                <w:bdr w:val="none" w:sz="0" w:space="0" w:color="auto" w:frame="1"/>
                <w:lang w:eastAsia="tr-TR"/>
                <w14:ligatures w14:val="none"/>
              </w:rPr>
              <w:t>Sınıftaki arkadaşlık bağları güçlendi, öğrenciler birbirlerinin güçlü yönlerini keşfetti.</w:t>
            </w:r>
          </w:p>
        </w:tc>
      </w:tr>
    </w:tbl>
    <w:p w14:paraId="5A529469" w14:textId="77777777" w:rsidR="00C530B4" w:rsidRPr="00657C18" w:rsidRDefault="00C530B4" w:rsidP="00C530B4"/>
    <w:p w14:paraId="5BDBB020" w14:textId="77777777" w:rsidR="00C530B4" w:rsidRPr="00657C18" w:rsidRDefault="00C530B4" w:rsidP="00C530B4"/>
    <w:p w14:paraId="44293D7A" w14:textId="77777777" w:rsidR="00C530B4" w:rsidRPr="00657C18" w:rsidRDefault="00C530B4" w:rsidP="00C530B4"/>
    <w:p w14:paraId="0FAFA05C" w14:textId="77777777" w:rsidR="00C530B4" w:rsidRPr="00657C18" w:rsidRDefault="00C530B4" w:rsidP="00C530B4"/>
    <w:p w14:paraId="4D42F352" w14:textId="77777777" w:rsidR="00322A4C" w:rsidRPr="00657C18" w:rsidRDefault="00322A4C" w:rsidP="00C530B4"/>
    <w:p w14:paraId="11793F49" w14:textId="77777777" w:rsidR="00322A4C" w:rsidRPr="00657C18" w:rsidRDefault="00322A4C" w:rsidP="00C530B4"/>
    <w:p w14:paraId="32FE274F" w14:textId="77777777" w:rsidR="00322A4C" w:rsidRPr="00657C18" w:rsidRDefault="00322A4C" w:rsidP="00C530B4"/>
    <w:p w14:paraId="39D52306" w14:textId="77777777" w:rsidR="00C530B4" w:rsidRDefault="00C530B4" w:rsidP="00C530B4"/>
    <w:p w14:paraId="0C5A08E3" w14:textId="77777777" w:rsidR="00657C18" w:rsidRDefault="00657C18" w:rsidP="00C530B4"/>
    <w:p w14:paraId="0F195923" w14:textId="77777777" w:rsidR="00657C18" w:rsidRDefault="00657C18" w:rsidP="00C530B4"/>
    <w:p w14:paraId="65B59FAE" w14:textId="77777777" w:rsidR="00657C18" w:rsidRDefault="00657C18" w:rsidP="00C530B4"/>
    <w:p w14:paraId="5776B9AE" w14:textId="77777777" w:rsidR="00657C18" w:rsidRDefault="00657C18" w:rsidP="00C530B4"/>
    <w:p w14:paraId="1A6F0FEA" w14:textId="77777777" w:rsidR="00657C18" w:rsidRDefault="00657C18" w:rsidP="00C530B4"/>
    <w:p w14:paraId="13FB6AA6" w14:textId="77777777" w:rsidR="00657C18" w:rsidRPr="00657C18" w:rsidRDefault="00657C18" w:rsidP="00C530B4"/>
    <w:p w14:paraId="485C4F42" w14:textId="77777777" w:rsidR="00657C18" w:rsidRDefault="00657C18" w:rsidP="00C530B4">
      <w:pPr>
        <w:jc w:val="center"/>
        <w:rPr>
          <w:b/>
          <w:bCs/>
        </w:rPr>
      </w:pPr>
    </w:p>
    <w:p w14:paraId="391C012D" w14:textId="77777777" w:rsidR="00657C18" w:rsidRDefault="00657C18" w:rsidP="00C530B4">
      <w:pPr>
        <w:jc w:val="center"/>
        <w:rPr>
          <w:b/>
          <w:bCs/>
        </w:rPr>
      </w:pPr>
    </w:p>
    <w:p w14:paraId="24E1F902" w14:textId="185968F3" w:rsidR="00C530B4" w:rsidRPr="00657C18" w:rsidRDefault="00C530B4" w:rsidP="00C530B4">
      <w:pPr>
        <w:jc w:val="center"/>
        <w:rPr>
          <w:b/>
          <w:bCs/>
        </w:rPr>
      </w:pPr>
      <w:r w:rsidRPr="006345A1">
        <w:rPr>
          <w:b/>
          <w:bCs/>
        </w:rPr>
        <w:t>2025-2026 EĞİTİM ÖĞRETİM YILI</w:t>
      </w:r>
    </w:p>
    <w:p w14:paraId="138CD85B" w14:textId="10D36858" w:rsidR="00322A4C" w:rsidRPr="00657C18" w:rsidRDefault="00322A4C" w:rsidP="00657C18">
      <w:pPr>
        <w:jc w:val="center"/>
        <w:rPr>
          <w:b/>
          <w:bCs/>
        </w:rPr>
      </w:pPr>
      <w:r w:rsidRPr="00657C18">
        <w:rPr>
          <w:b/>
          <w:bCs/>
        </w:rPr>
        <w:t>ARALIK</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078"/>
        <w:gridCol w:w="2269"/>
        <w:gridCol w:w="3392"/>
        <w:gridCol w:w="2783"/>
      </w:tblGrid>
      <w:tr w:rsidR="00322A4C" w:rsidRPr="00322A4C" w14:paraId="1DC0D616" w14:textId="77777777" w:rsidTr="00322A4C">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933DD2"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3B743FC"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B7D1D7"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FA2742"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DEĞERLENDİRME VE SONUÇ</w:t>
            </w:r>
          </w:p>
        </w:tc>
      </w:tr>
      <w:tr w:rsidR="00322A4C" w:rsidRPr="00322A4C" w14:paraId="66CCE6C6"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4DD8455" w14:textId="77777777" w:rsidR="00657C18" w:rsidRDefault="00322A4C" w:rsidP="00322A4C">
            <w:pPr>
              <w:spacing w:after="0" w:line="240" w:lineRule="auto"/>
              <w:jc w:val="center"/>
              <w:rPr>
                <w:rFonts w:eastAsia="Times New Roman" w:cs="Arial"/>
                <w:b/>
                <w:bCs/>
                <w:color w:val="1F1F1F"/>
                <w:kern w:val="0"/>
                <w:bdr w:val="none" w:sz="0" w:space="0" w:color="auto" w:frame="1"/>
                <w:lang w:eastAsia="tr-TR"/>
                <w14:ligatures w14:val="none"/>
              </w:rPr>
            </w:pPr>
            <w:r w:rsidRPr="00322A4C">
              <w:rPr>
                <w:rFonts w:eastAsia="Times New Roman" w:cs="Arial"/>
                <w:b/>
                <w:bCs/>
                <w:color w:val="1F1F1F"/>
                <w:kern w:val="0"/>
                <w:bdr w:val="none" w:sz="0" w:space="0" w:color="auto" w:frame="1"/>
                <w:lang w:eastAsia="tr-TR"/>
                <w14:ligatures w14:val="none"/>
              </w:rPr>
              <w:t xml:space="preserve">01.12 </w:t>
            </w:r>
          </w:p>
          <w:p w14:paraId="09E1CBEF" w14:textId="1E9A69E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05.12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91BCFE" w14:textId="75E06A7D" w:rsidR="00322A4C" w:rsidRPr="00657C18" w:rsidRDefault="00322A4C" w:rsidP="00322A4C">
            <w:pPr>
              <w:spacing w:after="0" w:line="240" w:lineRule="auto"/>
              <w:jc w:val="center"/>
              <w:rPr>
                <w:rFonts w:eastAsia="Times New Roman" w:cs="Arial"/>
                <w:b/>
                <w:bCs/>
                <w:color w:val="1F1F1F"/>
                <w:kern w:val="0"/>
                <w:bdr w:val="none" w:sz="0" w:space="0" w:color="auto" w:frame="1"/>
                <w:lang w:eastAsia="tr-TR"/>
                <w14:ligatures w14:val="none"/>
              </w:rPr>
            </w:pPr>
            <w:r w:rsidRPr="00322A4C">
              <w:rPr>
                <w:rFonts w:eastAsia="Times New Roman" w:cs="Arial"/>
                <w:b/>
                <w:bCs/>
                <w:color w:val="1F1F1F"/>
                <w:kern w:val="0"/>
                <w:bdr w:val="none" w:sz="0" w:space="0" w:color="auto" w:frame="1"/>
                <w:lang w:eastAsia="tr-TR"/>
                <w14:ligatures w14:val="none"/>
              </w:rPr>
              <w:t>Grup Çalışması</w:t>
            </w:r>
          </w:p>
          <w:p w14:paraId="7A1C81A6"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p>
          <w:p w14:paraId="2A0C2614"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lang w:eastAsia="tr-TR"/>
                <w14:ligatures w14:val="none"/>
              </w:rPr>
              <w:t>Grup çalışmalarında katılımcıları dinler.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F1DA3E2"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Sınıf gruplara ayrılarak ortak bir ürün ortaya koymaları (resim/proje) istendi. Çalışma sırasında grup üyelerinin birbirlerini dinlemeleri, söz kesmemeleri ve iş birliği yapmaları teşvik edildi.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F24EE0B"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Grup bilinci oluştu. Öğrenciler bir işi başarmak için etkin dinlemenin önemini kavradı.</w:t>
            </w:r>
          </w:p>
        </w:tc>
      </w:tr>
      <w:tr w:rsidR="00322A4C" w:rsidRPr="00322A4C" w14:paraId="4A4E9C6B"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BE1E68" w14:textId="6511F6DD"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08.12 12.12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B44007" w14:textId="1948BA7A" w:rsidR="00322A4C" w:rsidRPr="00657C18" w:rsidRDefault="00322A4C" w:rsidP="00322A4C">
            <w:pPr>
              <w:spacing w:after="0" w:line="240" w:lineRule="auto"/>
              <w:jc w:val="center"/>
              <w:rPr>
                <w:rFonts w:eastAsia="Times New Roman" w:cs="Arial"/>
                <w:b/>
                <w:bCs/>
                <w:color w:val="1F1F1F"/>
                <w:kern w:val="0"/>
                <w:bdr w:val="none" w:sz="0" w:space="0" w:color="auto" w:frame="1"/>
                <w:lang w:eastAsia="tr-TR"/>
                <w14:ligatures w14:val="none"/>
              </w:rPr>
            </w:pPr>
            <w:r w:rsidRPr="00322A4C">
              <w:rPr>
                <w:rFonts w:eastAsia="Times New Roman" w:cs="Arial"/>
                <w:b/>
                <w:bCs/>
                <w:color w:val="1F1F1F"/>
                <w:kern w:val="0"/>
                <w:bdr w:val="none" w:sz="0" w:space="0" w:color="auto" w:frame="1"/>
                <w:lang w:eastAsia="tr-TR"/>
                <w14:ligatures w14:val="none"/>
              </w:rPr>
              <w:t>Bireysel Farklılıklar</w:t>
            </w:r>
          </w:p>
          <w:p w14:paraId="609ED6D5"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p>
          <w:p w14:paraId="0609033F"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lang w:eastAsia="tr-TR"/>
                <w14:ligatures w14:val="none"/>
              </w:rPr>
              <w:t>Bireylerin birbirinden fiziksel ve kişilik özellikleri açısından farklılığının doğal olduğunu bilir.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CE2BEE"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"Hepimiz Farklıyız, Hepimiz Özeliz" teması işlendi. Parmak izi, göz rengi gibi fiziksel özellikler ile sevilen oyunlar gibi kişilik özelliklerinin farklılığı üzerine konuşuldu. Farklılıkların bir zenginlik olduğu vurgulandı.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780B19"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Öğrenciler arkadaşlarının farklı özelliklerine saygı duymayı öğrendi. Kendini kabul ve özgüven duygusu desteklendi.</w:t>
            </w:r>
          </w:p>
        </w:tc>
      </w:tr>
      <w:tr w:rsidR="00322A4C" w:rsidRPr="00322A4C" w14:paraId="7506486C"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D382A6" w14:textId="3EDE68C4"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15.12 19.12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147E29D" w14:textId="68858152"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Kişisel Güvenlik</w:t>
            </w:r>
          </w:p>
          <w:p w14:paraId="0AD0C484" w14:textId="31657AA8"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lang w:eastAsia="tr-TR"/>
                <w14:ligatures w14:val="none"/>
              </w:rPr>
              <w:br/>
              <w:t>Kişisel güvenliği için kişisel alanların gerekliliğini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0FA458"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Okul Rehberlik Servisi ile iş birliği yapılarak sınıf içi etkinlik düzenlendi. "Kişisel Alan" kavramı (kol mesafesi, özel bölgeler) öğrencilere yaşlarına uygun bir dille anlatıldı.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12073C6"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Öğrenciler kendi bedenlerinin kendilerine ait olduğunu ve kişisel sınırlarını korumaları gerektiğini fark etti.</w:t>
            </w:r>
          </w:p>
        </w:tc>
      </w:tr>
      <w:tr w:rsidR="00322A4C" w:rsidRPr="00322A4C" w14:paraId="11891376" w14:textId="77777777" w:rsidTr="00322A4C">
        <w:trPr>
          <w:trHeight w:val="826"/>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153ABE" w14:textId="7515B3F5"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22.12 26.12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DD6D03" w14:textId="38ABDA3E" w:rsidR="00322A4C" w:rsidRPr="00657C18" w:rsidRDefault="00322A4C" w:rsidP="00322A4C">
            <w:pPr>
              <w:spacing w:after="0" w:line="240" w:lineRule="auto"/>
              <w:jc w:val="center"/>
              <w:rPr>
                <w:rFonts w:eastAsia="Times New Roman" w:cs="Arial"/>
                <w:b/>
                <w:bCs/>
                <w:color w:val="1F1F1F"/>
                <w:kern w:val="0"/>
                <w:bdr w:val="none" w:sz="0" w:space="0" w:color="auto" w:frame="1"/>
                <w:lang w:eastAsia="tr-TR"/>
                <w14:ligatures w14:val="none"/>
              </w:rPr>
            </w:pPr>
            <w:r w:rsidRPr="00322A4C">
              <w:rPr>
                <w:rFonts w:eastAsia="Times New Roman" w:cs="Arial"/>
                <w:b/>
                <w:bCs/>
                <w:color w:val="1F1F1F"/>
                <w:kern w:val="0"/>
                <w:bdr w:val="none" w:sz="0" w:space="0" w:color="auto" w:frame="1"/>
                <w:lang w:eastAsia="tr-TR"/>
                <w14:ligatures w14:val="none"/>
              </w:rPr>
              <w:t>Kişisel Güvenlik</w:t>
            </w:r>
          </w:p>
          <w:p w14:paraId="3D3643CC" w14:textId="77777777" w:rsidR="00322A4C" w:rsidRPr="00657C18" w:rsidRDefault="00322A4C" w:rsidP="00322A4C">
            <w:pPr>
              <w:spacing w:after="0" w:line="240" w:lineRule="auto"/>
              <w:jc w:val="center"/>
              <w:rPr>
                <w:rFonts w:eastAsia="Times New Roman" w:cs="Arial"/>
                <w:color w:val="1F1F1F"/>
                <w:kern w:val="0"/>
                <w:lang w:eastAsia="tr-TR"/>
                <w14:ligatures w14:val="none"/>
              </w:rPr>
            </w:pPr>
          </w:p>
          <w:p w14:paraId="260B7322" w14:textId="7AAFD5E2"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lang w:eastAsia="tr-TR"/>
                <w14:ligatures w14:val="none"/>
              </w:rPr>
              <w:t>Kişisel güvenliği için kişisel alanların gerekliliğini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4CA1D1"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Kişisel güvenlik konusuna devam edildi. Güvenli olmayan durumlarda "Hayır" diyebilme, uzaklaşma ve güvendiği bir yetişkinden yardım isteme basamakları tekrar edildi. (Rehberlik Servisi koordinasyonunda).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E886D3"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Öğrencilerin güvenlik algısı güçlendi. İstenmeyen durumlarda ne yapmaları gerektiği konusunda bilinç kazandılar.</w:t>
            </w:r>
          </w:p>
        </w:tc>
      </w:tr>
      <w:tr w:rsidR="00322A4C" w:rsidRPr="00322A4C" w14:paraId="1083A547" w14:textId="77777777" w:rsidTr="00322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BC624B" w14:textId="1956AC6C"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29.12 31.12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13BB94"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b/>
                <w:bCs/>
                <w:color w:val="1F1F1F"/>
                <w:kern w:val="0"/>
                <w:bdr w:val="none" w:sz="0" w:space="0" w:color="auto" w:frame="1"/>
                <w:lang w:eastAsia="tr-TR"/>
                <w14:ligatures w14:val="none"/>
              </w:rPr>
              <w:t>İlgi Alanları</w:t>
            </w:r>
          </w:p>
          <w:p w14:paraId="300FD88F" w14:textId="403FBEBF" w:rsidR="00322A4C" w:rsidRPr="00322A4C" w:rsidRDefault="00322A4C" w:rsidP="00322A4C">
            <w:pPr>
              <w:spacing w:after="0" w:line="240" w:lineRule="auto"/>
              <w:jc w:val="center"/>
              <w:rPr>
                <w:rFonts w:eastAsia="Times New Roman" w:cs="Arial"/>
                <w:color w:val="1F1F1F"/>
                <w:kern w:val="0"/>
                <w:lang w:eastAsia="tr-TR"/>
                <w14:ligatures w14:val="none"/>
              </w:rPr>
            </w:pPr>
          </w:p>
          <w:p w14:paraId="6AF3BDD6"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lang w:eastAsia="tr-TR"/>
                <w14:ligatures w14:val="none"/>
              </w:rPr>
              <w:t>Okul içinde ve dışında yapmaktan hoşlandığı etkinlikleri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C6BD6B"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Öğrencilere "Neler yapmaktan hoşlanırım?" sorusu yöneltildi. Resim yapmak, bisiklete binmek, kitap okumak gibi ilgi duydukları alanları ifade etmeleri ve bunları resimlemeleri sağlandı.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A5D8352" w14:textId="77777777" w:rsidR="00322A4C" w:rsidRPr="00322A4C" w:rsidRDefault="00322A4C" w:rsidP="00322A4C">
            <w:pPr>
              <w:spacing w:after="0" w:line="240" w:lineRule="auto"/>
              <w:jc w:val="center"/>
              <w:rPr>
                <w:rFonts w:eastAsia="Times New Roman" w:cs="Arial"/>
                <w:color w:val="1F1F1F"/>
                <w:kern w:val="0"/>
                <w:lang w:eastAsia="tr-TR"/>
                <w14:ligatures w14:val="none"/>
              </w:rPr>
            </w:pPr>
            <w:r w:rsidRPr="00322A4C">
              <w:rPr>
                <w:rFonts w:eastAsia="Times New Roman" w:cs="Arial"/>
                <w:color w:val="1F1F1F"/>
                <w:kern w:val="0"/>
                <w:bdr w:val="none" w:sz="0" w:space="0" w:color="auto" w:frame="1"/>
                <w:lang w:eastAsia="tr-TR"/>
                <w14:ligatures w14:val="none"/>
              </w:rPr>
              <w:t>Öğrenciler kendi yeteneklerini ve boş zamanlarını nasıl değerlendirmekten hoşlandıklarını keşfettiler.</w:t>
            </w:r>
          </w:p>
        </w:tc>
      </w:tr>
    </w:tbl>
    <w:p w14:paraId="4DC01CC9" w14:textId="77777777" w:rsidR="00C530B4" w:rsidRPr="00657C18" w:rsidRDefault="00C530B4" w:rsidP="00C530B4"/>
    <w:p w14:paraId="237CDC7B" w14:textId="77777777" w:rsidR="005C128F" w:rsidRDefault="005C128F" w:rsidP="00C530B4">
      <w:pPr>
        <w:jc w:val="center"/>
        <w:rPr>
          <w:b/>
          <w:bCs/>
        </w:rPr>
      </w:pPr>
    </w:p>
    <w:p w14:paraId="796C7991" w14:textId="3B93785A" w:rsidR="00C530B4" w:rsidRPr="00657C18" w:rsidRDefault="00C530B4" w:rsidP="00C530B4">
      <w:pPr>
        <w:jc w:val="center"/>
        <w:rPr>
          <w:b/>
          <w:bCs/>
        </w:rPr>
      </w:pPr>
      <w:r w:rsidRPr="006345A1">
        <w:rPr>
          <w:b/>
          <w:bCs/>
        </w:rPr>
        <w:t>2025-2026 EĞİTİM ÖĞRETİM YILI</w:t>
      </w:r>
    </w:p>
    <w:p w14:paraId="5180AA2F" w14:textId="7725153C" w:rsidR="00C530B4" w:rsidRPr="00657C18" w:rsidRDefault="00322A4C" w:rsidP="00C530B4">
      <w:pPr>
        <w:jc w:val="center"/>
        <w:rPr>
          <w:b/>
          <w:bCs/>
        </w:rPr>
      </w:pPr>
      <w:r w:rsidRPr="00657C18">
        <w:rPr>
          <w:b/>
          <w:bCs/>
        </w:rPr>
        <w:t>OCAK</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508"/>
        <w:gridCol w:w="1881"/>
        <w:gridCol w:w="3235"/>
        <w:gridCol w:w="2898"/>
      </w:tblGrid>
      <w:tr w:rsidR="00060315" w:rsidRPr="00060315" w14:paraId="1E1E963B" w14:textId="77777777" w:rsidTr="00060315">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324617"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B7AB49"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32DB92"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1E57E3"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DEĞERLENDİRME VE SONUÇ</w:t>
            </w:r>
          </w:p>
        </w:tc>
      </w:tr>
      <w:tr w:rsidR="00060315" w:rsidRPr="00060315" w14:paraId="1B4A2F46" w14:textId="77777777" w:rsidTr="0006031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760517"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05.01.2026</w:t>
            </w:r>
          </w:p>
          <w:p w14:paraId="48AE0AE9"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57E57864"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09.01.2026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DC6C1B" w14:textId="7ED41EF6"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İlgi Alanları (Devam)</w:t>
            </w:r>
            <w:r w:rsidRPr="00060315">
              <w:rPr>
                <w:rFonts w:eastAsia="Times New Roman" w:cs="Arial"/>
                <w:color w:val="1F1F1F"/>
                <w:kern w:val="0"/>
                <w:lang w:eastAsia="tr-TR"/>
                <w14:ligatures w14:val="none"/>
              </w:rPr>
              <w:br/>
            </w:r>
          </w:p>
          <w:p w14:paraId="222BFC7C"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Okul içinde ve dışında yapmaktan hoşlandığı etkinlikleri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81EF20"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Öğrencilerle "Boş zamanlarımda neler yaparım?" konulu sınıf içi paylaşım etkinliği yapıldı. Okulda (teneffüslerde) ve okul dışında (evde/parkta) yapmaktan keyif aldıkları aktiviteleri anlatan resimler çizdiler.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BF5C70"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Öğrenciler kendi ilgi alanlarını keşfetti ve hobilerin insan hayatındaki rahatlatıcı etkisini fark etti.</w:t>
            </w:r>
          </w:p>
        </w:tc>
      </w:tr>
      <w:tr w:rsidR="00060315" w:rsidRPr="00060315" w14:paraId="4428A059" w14:textId="77777777" w:rsidTr="0006031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044A34"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12.01.2026</w:t>
            </w:r>
          </w:p>
          <w:p w14:paraId="279F6217"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2882E4D9"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16.01.2026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92202A"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Hataları Telafi Etme</w:t>
            </w:r>
          </w:p>
          <w:p w14:paraId="40E8C21A" w14:textId="5C576E2B" w:rsidR="00060315" w:rsidRPr="00060315" w:rsidRDefault="00060315" w:rsidP="00060315">
            <w:pPr>
              <w:spacing w:after="0" w:line="240" w:lineRule="auto"/>
              <w:jc w:val="center"/>
              <w:rPr>
                <w:rFonts w:eastAsia="Times New Roman" w:cs="Arial"/>
                <w:color w:val="1F1F1F"/>
                <w:kern w:val="0"/>
                <w:lang w:eastAsia="tr-TR"/>
                <w14:ligatures w14:val="none"/>
              </w:rPr>
            </w:pPr>
          </w:p>
          <w:p w14:paraId="3C6B26ED"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Hata yaptığında telafi etme yollarını kullanır.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C136E0"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"Herkes Hata Yapabilir" teması işlendi. Bir hata yapıldığında (birini kırma, eşya zarar verme vb.) özür dileme, durumu düzeltme veya telafi etme yolları üzerine örnek olaylar canlandırıldı (rol yapma).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06314FB"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Öğrenciler hatanın öğrenmenin bir parçası olduğunu anladı. Özür dileme ve hatayı onarma becerileri desteklendi.</w:t>
            </w:r>
          </w:p>
        </w:tc>
      </w:tr>
      <w:tr w:rsidR="00060315" w:rsidRPr="00060315" w14:paraId="6B26DD5B" w14:textId="77777777" w:rsidTr="00060315">
        <w:trPr>
          <w:trHeight w:val="3142"/>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9C54E4"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12.01.2026</w:t>
            </w:r>
          </w:p>
          <w:p w14:paraId="39719182"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54E80A88"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16.01.2026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4E8E93B"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Dönem Sonu İşlemleri</w:t>
            </w:r>
          </w:p>
          <w:p w14:paraId="564876DE" w14:textId="2AB4CB5D"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3504F4D9"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1. Dönem Sınıf Rehberlik Faaliyet Raporu Hazırlama İşlemi.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A31E647"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2025-2026 Eğitim Öğretim Yılı 1. Dönemi boyunca sınıfta uygulanan rehberlik etkinlikleri değerlendirildi. Dönem sonu sınıf rehberlik faaliyet raporu hazırlanarak okul idaresine teslim edildi.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75BE32D" w14:textId="77777777" w:rsidR="00060315" w:rsidRPr="00060315" w:rsidRDefault="00060315" w:rsidP="00060315">
            <w:pPr>
              <w:spacing w:after="0" w:line="240" w:lineRule="auto"/>
              <w:jc w:val="center"/>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Dönem sonu evrak işlemleri tamamlandı ve dosyalama yapıldı.</w:t>
            </w:r>
          </w:p>
        </w:tc>
      </w:tr>
    </w:tbl>
    <w:p w14:paraId="6C567871" w14:textId="77777777" w:rsidR="00657C18" w:rsidRDefault="00657C18" w:rsidP="00060315">
      <w:pPr>
        <w:ind w:left="6372" w:firstLine="708"/>
      </w:pPr>
    </w:p>
    <w:p w14:paraId="549C1DFB" w14:textId="77777777" w:rsidR="00657C18" w:rsidRDefault="00657C18" w:rsidP="00060315">
      <w:pPr>
        <w:ind w:left="6372" w:firstLine="708"/>
      </w:pPr>
    </w:p>
    <w:p w14:paraId="475FF3F0" w14:textId="77777777" w:rsidR="00657C18" w:rsidRDefault="00657C18" w:rsidP="00657C18"/>
    <w:p w14:paraId="461C32F6" w14:textId="77777777" w:rsidR="005C128F" w:rsidRDefault="005C128F" w:rsidP="00657C18"/>
    <w:p w14:paraId="06BD928D" w14:textId="77777777" w:rsidR="005C128F" w:rsidRDefault="005C128F" w:rsidP="00657C18"/>
    <w:p w14:paraId="2C2BEC70" w14:textId="77777777" w:rsidR="005C128F" w:rsidRDefault="005C128F" w:rsidP="00657C18"/>
    <w:p w14:paraId="09CEBC8C" w14:textId="77777777" w:rsidR="005C128F" w:rsidRDefault="005C128F" w:rsidP="00657C18"/>
    <w:p w14:paraId="0F27BCD4" w14:textId="77777777" w:rsidR="005C128F" w:rsidRDefault="005C128F" w:rsidP="00657C18"/>
    <w:p w14:paraId="4E0E4C15" w14:textId="77777777" w:rsidR="00657C18" w:rsidRDefault="00657C18" w:rsidP="00657C18">
      <w:pPr>
        <w:rPr>
          <w:b/>
          <w:bCs/>
        </w:rPr>
      </w:pPr>
    </w:p>
    <w:p w14:paraId="54669033" w14:textId="77777777" w:rsidR="00657C18" w:rsidRDefault="00657C18" w:rsidP="00E0390A">
      <w:pPr>
        <w:rPr>
          <w:b/>
          <w:bCs/>
        </w:rPr>
      </w:pPr>
    </w:p>
    <w:p w14:paraId="3A91FDC4" w14:textId="77777777" w:rsidR="00E0390A" w:rsidRDefault="00E0390A" w:rsidP="00E0390A">
      <w:pPr>
        <w:rPr>
          <w:b/>
          <w:bCs/>
        </w:rPr>
      </w:pPr>
    </w:p>
    <w:p w14:paraId="03D737EF" w14:textId="1B598596" w:rsidR="00C530B4" w:rsidRPr="00657C18" w:rsidRDefault="00C530B4" w:rsidP="00C530B4">
      <w:pPr>
        <w:jc w:val="center"/>
        <w:rPr>
          <w:b/>
          <w:bCs/>
        </w:rPr>
      </w:pPr>
      <w:r w:rsidRPr="006345A1">
        <w:rPr>
          <w:b/>
          <w:bCs/>
        </w:rPr>
        <w:t>2025-2026 EĞİTİM ÖĞRETİM YILI</w:t>
      </w:r>
    </w:p>
    <w:p w14:paraId="728989B6" w14:textId="217F61DA" w:rsidR="00C530B4" w:rsidRPr="00657C18" w:rsidRDefault="00060315" w:rsidP="00C530B4">
      <w:pPr>
        <w:jc w:val="center"/>
        <w:rPr>
          <w:b/>
          <w:bCs/>
        </w:rPr>
      </w:pPr>
      <w:r w:rsidRPr="00657C18">
        <w:rPr>
          <w:b/>
          <w:bCs/>
        </w:rPr>
        <w:t>ŞUBAT</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273"/>
        <w:gridCol w:w="2000"/>
        <w:gridCol w:w="3586"/>
        <w:gridCol w:w="2663"/>
      </w:tblGrid>
      <w:tr w:rsidR="00060315" w:rsidRPr="00060315" w14:paraId="04665CD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D67D9D"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9DD5A3"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E19B3BE"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B115E96"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DEĞERLENDİRME VE SONUÇ</w:t>
            </w:r>
          </w:p>
        </w:tc>
      </w:tr>
      <w:tr w:rsidR="00060315" w:rsidRPr="00060315" w14:paraId="592F3EC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6035381"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02.02.26</w:t>
            </w:r>
          </w:p>
          <w:p w14:paraId="28A761B1"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385B975F"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06.02.26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D55AC3" w14:textId="77777777" w:rsidR="00657C18" w:rsidRDefault="00657C18" w:rsidP="00060315">
            <w:pPr>
              <w:spacing w:after="0" w:line="240" w:lineRule="auto"/>
              <w:rPr>
                <w:rFonts w:eastAsia="Times New Roman" w:cs="Arial"/>
                <w:b/>
                <w:bCs/>
                <w:color w:val="1F1F1F"/>
                <w:kern w:val="0"/>
                <w:bdr w:val="none" w:sz="0" w:space="0" w:color="auto" w:frame="1"/>
                <w:lang w:eastAsia="tr-TR"/>
                <w14:ligatures w14:val="none"/>
              </w:rPr>
            </w:pPr>
          </w:p>
          <w:p w14:paraId="7F74A88E" w14:textId="19DF97F5" w:rsidR="00060315" w:rsidRDefault="00060315" w:rsidP="00060315">
            <w:pPr>
              <w:spacing w:after="0" w:line="240" w:lineRule="auto"/>
              <w:rPr>
                <w:rFonts w:eastAsia="Times New Roman" w:cs="Arial"/>
                <w:b/>
                <w:bCs/>
                <w:color w:val="1F1F1F"/>
                <w:kern w:val="0"/>
                <w:bdr w:val="none" w:sz="0" w:space="0" w:color="auto" w:frame="1"/>
                <w:lang w:eastAsia="tr-TR"/>
                <w14:ligatures w14:val="none"/>
              </w:rPr>
            </w:pPr>
            <w:r w:rsidRPr="00060315">
              <w:rPr>
                <w:rFonts w:eastAsia="Times New Roman" w:cs="Arial"/>
                <w:b/>
                <w:bCs/>
                <w:color w:val="1F1F1F"/>
                <w:kern w:val="0"/>
                <w:bdr w:val="none" w:sz="0" w:space="0" w:color="auto" w:frame="1"/>
                <w:lang w:eastAsia="tr-TR"/>
                <w14:ligatures w14:val="none"/>
              </w:rPr>
              <w:t>Sağlıklı Yaşam (İyilik Hâli)</w:t>
            </w:r>
          </w:p>
          <w:p w14:paraId="79DE673C" w14:textId="77777777" w:rsidR="00393312" w:rsidRPr="00060315" w:rsidRDefault="00393312" w:rsidP="00060315">
            <w:pPr>
              <w:spacing w:after="0" w:line="240" w:lineRule="auto"/>
              <w:rPr>
                <w:rFonts w:eastAsia="Times New Roman" w:cs="Arial"/>
                <w:color w:val="1F1F1F"/>
                <w:kern w:val="0"/>
                <w:lang w:eastAsia="tr-TR"/>
                <w14:ligatures w14:val="none"/>
              </w:rPr>
            </w:pPr>
          </w:p>
          <w:p w14:paraId="7E766265" w14:textId="77777777" w:rsid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İyilik hâli için beslenme, temizlik, uyku, dinlenme ve fiziksel egzersizin önemini örneklerle açıklar.</w:t>
            </w:r>
          </w:p>
          <w:p w14:paraId="39734DB1" w14:textId="77777777" w:rsidR="00657C18" w:rsidRPr="00060315" w:rsidRDefault="00657C18" w:rsidP="0006031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784DC1"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Yarıyıl tatili dönüşü "Sağlıklı olmak ne demektir?" sorusu tartışıldı. Sadece yemek yemenin değil; uykunun, temizliğin ve hareket etmenin (oyun oynamanın) vücudumuz için bir bütün olduğu anlatıldı. "Sağlık Çarkı" etkinliği ile dengeli yaşam örnekleri verildi.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4B9F67"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Öğrenciler sağlıklı yaşamın çok yönlü olduğunu (beslenme, uyku, hijyen) kavradı. Kişisel bakım farkındalığı arttı.</w:t>
            </w:r>
          </w:p>
        </w:tc>
      </w:tr>
      <w:tr w:rsidR="00060315" w:rsidRPr="00060315" w14:paraId="4569238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877A90"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09.02.26</w:t>
            </w:r>
          </w:p>
          <w:p w14:paraId="5C7590DF"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25439B72"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13.02.26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B571E8" w14:textId="77777777" w:rsidR="00657C18" w:rsidRDefault="00657C18" w:rsidP="00060315">
            <w:pPr>
              <w:spacing w:after="0" w:line="240" w:lineRule="auto"/>
              <w:rPr>
                <w:rFonts w:eastAsia="Times New Roman" w:cs="Arial"/>
                <w:b/>
                <w:bCs/>
                <w:color w:val="1F1F1F"/>
                <w:kern w:val="0"/>
                <w:bdr w:val="none" w:sz="0" w:space="0" w:color="auto" w:frame="1"/>
                <w:lang w:eastAsia="tr-TR"/>
                <w14:ligatures w14:val="none"/>
              </w:rPr>
            </w:pPr>
          </w:p>
          <w:p w14:paraId="6EC72992" w14:textId="77777777" w:rsidR="00393312" w:rsidRDefault="00393312" w:rsidP="00060315">
            <w:pPr>
              <w:spacing w:after="0" w:line="240" w:lineRule="auto"/>
              <w:rPr>
                <w:rFonts w:eastAsia="Times New Roman" w:cs="Arial"/>
                <w:b/>
                <w:bCs/>
                <w:color w:val="1F1F1F"/>
                <w:kern w:val="0"/>
                <w:bdr w:val="none" w:sz="0" w:space="0" w:color="auto" w:frame="1"/>
                <w:lang w:eastAsia="tr-TR"/>
                <w14:ligatures w14:val="none"/>
              </w:rPr>
            </w:pPr>
          </w:p>
          <w:p w14:paraId="35A3C46B" w14:textId="1EA9A89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 xml:space="preserve">Planlama ve Meslekler </w:t>
            </w:r>
            <w:r w:rsidRPr="00060315">
              <w:rPr>
                <w:rFonts w:eastAsia="Times New Roman" w:cs="Arial"/>
                <w:color w:val="1F1F1F"/>
                <w:kern w:val="0"/>
                <w:lang w:eastAsia="tr-TR"/>
                <w14:ligatures w14:val="none"/>
              </w:rPr>
              <w:br/>
            </w:r>
          </w:p>
          <w:p w14:paraId="7CEE9325" w14:textId="18C3DCBA"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RPD Hizmetleri Yürütme Komisyonu 2. Dönem Başı Toplantısı</w:t>
            </w:r>
            <w:r w:rsidRPr="00060315">
              <w:rPr>
                <w:rFonts w:eastAsia="Times New Roman" w:cs="Arial"/>
                <w:color w:val="1F1F1F"/>
                <w:kern w:val="0"/>
                <w:lang w:eastAsia="tr-TR"/>
                <w14:ligatures w14:val="none"/>
              </w:rPr>
              <w:br/>
            </w:r>
          </w:p>
          <w:p w14:paraId="7A06ED45" w14:textId="77777777" w:rsid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Tanıdığı mesleklerin özelliklerini açıklar.</w:t>
            </w:r>
          </w:p>
          <w:p w14:paraId="678FDA97" w14:textId="77777777" w:rsidR="00657C18" w:rsidRPr="00060315" w:rsidRDefault="00657C18" w:rsidP="0006031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9FD4AB" w14:textId="77777777" w:rsidR="00060315" w:rsidRPr="00657C18" w:rsidRDefault="00060315" w:rsidP="00060315">
            <w:pPr>
              <w:spacing w:after="0" w:line="240" w:lineRule="auto"/>
              <w:rPr>
                <w:rFonts w:eastAsia="Times New Roman" w:cs="Arial"/>
                <w:color w:val="1F1F1F"/>
                <w:kern w:val="0"/>
                <w:bdr w:val="none" w:sz="0" w:space="0" w:color="auto" w:frame="1"/>
                <w:lang w:eastAsia="tr-TR"/>
                <w14:ligatures w14:val="none"/>
              </w:rPr>
            </w:pPr>
            <w:r w:rsidRPr="00060315">
              <w:rPr>
                <w:rFonts w:eastAsia="Times New Roman" w:cs="Arial"/>
                <w:color w:val="1F1F1F"/>
                <w:kern w:val="0"/>
                <w:bdr w:val="none" w:sz="0" w:space="0" w:color="auto" w:frame="1"/>
                <w:lang w:eastAsia="tr-TR"/>
                <w14:ligatures w14:val="none"/>
              </w:rPr>
              <w:t>Okul RPD Yürütme Komisyonu toplantısına katılım sağlandı.</w:t>
            </w:r>
          </w:p>
          <w:p w14:paraId="34DA8573" w14:textId="77777777" w:rsidR="00060315" w:rsidRPr="00657C18" w:rsidRDefault="00060315" w:rsidP="00060315">
            <w:pPr>
              <w:spacing w:after="0" w:line="240" w:lineRule="auto"/>
              <w:rPr>
                <w:rFonts w:eastAsia="Times New Roman" w:cs="Arial"/>
                <w:color w:val="1F1F1F"/>
                <w:kern w:val="0"/>
                <w:bdr w:val="none" w:sz="0" w:space="0" w:color="auto" w:frame="1"/>
                <w:lang w:eastAsia="tr-TR"/>
                <w14:ligatures w14:val="none"/>
              </w:rPr>
            </w:pPr>
          </w:p>
          <w:p w14:paraId="14C1BF48" w14:textId="4037B9AA"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Sınıfta ise "Büyüyünce ne olmak istersin?" sorusu yöneltilerek öğrencilerin bildiği meslekler hakkında konuşuldu. Doktor, öğretmen, polis gibi temel mesleklerin ne iş yaptığı ve kullandıkları araçlar tanıtıldı.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DC6297" w14:textId="77777777" w:rsidR="00060315" w:rsidRPr="00657C18" w:rsidRDefault="00060315" w:rsidP="00060315">
            <w:pPr>
              <w:spacing w:after="0" w:line="240" w:lineRule="auto"/>
              <w:rPr>
                <w:rFonts w:eastAsia="Times New Roman" w:cs="Arial"/>
                <w:color w:val="1F1F1F"/>
                <w:kern w:val="0"/>
                <w:bdr w:val="none" w:sz="0" w:space="0" w:color="auto" w:frame="1"/>
                <w:lang w:eastAsia="tr-TR"/>
                <w14:ligatures w14:val="none"/>
              </w:rPr>
            </w:pPr>
            <w:r w:rsidRPr="00060315">
              <w:rPr>
                <w:rFonts w:eastAsia="Times New Roman" w:cs="Arial"/>
                <w:color w:val="1F1F1F"/>
                <w:kern w:val="0"/>
                <w:bdr w:val="none" w:sz="0" w:space="0" w:color="auto" w:frame="1"/>
                <w:lang w:eastAsia="tr-TR"/>
                <w14:ligatures w14:val="none"/>
              </w:rPr>
              <w:t xml:space="preserve">2. Dönem rehberlik planlaması gözden geçirildi. </w:t>
            </w:r>
          </w:p>
          <w:p w14:paraId="54F00D42" w14:textId="77777777" w:rsidR="00060315" w:rsidRPr="00657C18" w:rsidRDefault="00060315" w:rsidP="00060315">
            <w:pPr>
              <w:spacing w:after="0" w:line="240" w:lineRule="auto"/>
              <w:rPr>
                <w:rFonts w:eastAsia="Times New Roman" w:cs="Arial"/>
                <w:color w:val="1F1F1F"/>
                <w:kern w:val="0"/>
                <w:bdr w:val="none" w:sz="0" w:space="0" w:color="auto" w:frame="1"/>
                <w:lang w:eastAsia="tr-TR"/>
                <w14:ligatures w14:val="none"/>
              </w:rPr>
            </w:pPr>
          </w:p>
          <w:p w14:paraId="72C8FC7A" w14:textId="77777777" w:rsidR="00060315" w:rsidRPr="00657C18" w:rsidRDefault="00060315" w:rsidP="00060315">
            <w:pPr>
              <w:spacing w:after="0" w:line="240" w:lineRule="auto"/>
              <w:rPr>
                <w:rFonts w:eastAsia="Times New Roman" w:cs="Arial"/>
                <w:color w:val="1F1F1F"/>
                <w:kern w:val="0"/>
                <w:bdr w:val="none" w:sz="0" w:space="0" w:color="auto" w:frame="1"/>
                <w:lang w:eastAsia="tr-TR"/>
                <w14:ligatures w14:val="none"/>
              </w:rPr>
            </w:pPr>
          </w:p>
          <w:p w14:paraId="67D3DA43" w14:textId="18398C53"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Öğrencilerin çevrelerindeki meslekleri tanıma süreci başladı.</w:t>
            </w:r>
          </w:p>
        </w:tc>
      </w:tr>
      <w:tr w:rsidR="00060315" w:rsidRPr="00060315" w14:paraId="35FC65E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845D5C"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16.02.26</w:t>
            </w:r>
          </w:p>
          <w:p w14:paraId="09FE8D88"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05885EAB"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20.02.26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9434D4" w14:textId="7CD1DEFB"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 xml:space="preserve">Meslekler </w:t>
            </w:r>
            <w:r w:rsidRPr="00060315">
              <w:rPr>
                <w:rFonts w:eastAsia="Times New Roman" w:cs="Arial"/>
                <w:color w:val="1F1F1F"/>
                <w:kern w:val="0"/>
                <w:lang w:eastAsia="tr-TR"/>
                <w14:ligatures w14:val="none"/>
              </w:rPr>
              <w:br/>
            </w:r>
          </w:p>
          <w:p w14:paraId="5AC85BE7" w14:textId="77777777" w:rsid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Tanıdığı mesleklerin özelliklerini açıklar.</w:t>
            </w:r>
          </w:p>
          <w:p w14:paraId="1ABB7E70" w14:textId="77777777" w:rsidR="00393312" w:rsidRPr="00060315" w:rsidRDefault="00393312" w:rsidP="0006031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C9B88B" w14:textId="77777777" w:rsidR="00393312" w:rsidRDefault="00393312" w:rsidP="00060315">
            <w:pPr>
              <w:spacing w:after="0" w:line="240" w:lineRule="auto"/>
              <w:rPr>
                <w:rFonts w:eastAsia="Times New Roman" w:cs="Arial"/>
                <w:color w:val="1F1F1F"/>
                <w:kern w:val="0"/>
                <w:bdr w:val="none" w:sz="0" w:space="0" w:color="auto" w:frame="1"/>
                <w:lang w:eastAsia="tr-TR"/>
                <w14:ligatures w14:val="none"/>
              </w:rPr>
            </w:pPr>
          </w:p>
          <w:p w14:paraId="67C57589" w14:textId="77777777" w:rsidR="00393312" w:rsidRDefault="00393312" w:rsidP="00060315">
            <w:pPr>
              <w:spacing w:after="0" w:line="240" w:lineRule="auto"/>
              <w:rPr>
                <w:rFonts w:eastAsia="Times New Roman" w:cs="Arial"/>
                <w:color w:val="1F1F1F"/>
                <w:kern w:val="0"/>
                <w:bdr w:val="none" w:sz="0" w:space="0" w:color="auto" w:frame="1"/>
                <w:lang w:eastAsia="tr-TR"/>
                <w14:ligatures w14:val="none"/>
              </w:rPr>
            </w:pPr>
          </w:p>
          <w:p w14:paraId="79BAADD2" w14:textId="77777777" w:rsidR="00060315" w:rsidRDefault="00060315" w:rsidP="00060315">
            <w:pPr>
              <w:spacing w:after="0" w:line="240" w:lineRule="auto"/>
              <w:rPr>
                <w:rFonts w:eastAsia="Times New Roman" w:cs="Arial"/>
                <w:color w:val="1F1F1F"/>
                <w:kern w:val="0"/>
                <w:bdr w:val="none" w:sz="0" w:space="0" w:color="auto" w:frame="1"/>
                <w:lang w:eastAsia="tr-TR"/>
                <w14:ligatures w14:val="none"/>
              </w:rPr>
            </w:pPr>
            <w:r w:rsidRPr="00060315">
              <w:rPr>
                <w:rFonts w:eastAsia="Times New Roman" w:cs="Arial"/>
                <w:color w:val="1F1F1F"/>
                <w:kern w:val="0"/>
                <w:bdr w:val="none" w:sz="0" w:space="0" w:color="auto" w:frame="1"/>
                <w:lang w:eastAsia="tr-TR"/>
                <w14:ligatures w14:val="none"/>
              </w:rPr>
              <w:t>Meslekleri tanıma etkinliğine devam edildi. Sınıfta canlandırma (sessiz sinema/drama) yapılarak öğrencilerin seçtikleri bir mesleği taklit etmeleri ve diğerlerinin tahmin etmesi sağlandı. Farklı meslek gruplarının (fırıncı, veteriner, itfaiyeci vb.) özellikleri pekiştirildi.</w:t>
            </w:r>
          </w:p>
          <w:p w14:paraId="4543D1AB" w14:textId="77777777" w:rsidR="00E0390A" w:rsidRDefault="00E0390A" w:rsidP="00060315">
            <w:pPr>
              <w:spacing w:after="0" w:line="240" w:lineRule="auto"/>
              <w:rPr>
                <w:rFonts w:eastAsia="Times New Roman" w:cs="Arial"/>
                <w:color w:val="1F1F1F"/>
                <w:kern w:val="0"/>
                <w:bdr w:val="none" w:sz="0" w:space="0" w:color="auto" w:frame="1"/>
                <w:lang w:eastAsia="tr-TR"/>
                <w14:ligatures w14:val="none"/>
              </w:rPr>
            </w:pPr>
          </w:p>
          <w:p w14:paraId="109C7DD1" w14:textId="77777777" w:rsidR="00E0390A" w:rsidRDefault="00E0390A" w:rsidP="00060315">
            <w:pPr>
              <w:spacing w:after="0" w:line="240" w:lineRule="auto"/>
              <w:rPr>
                <w:rFonts w:eastAsia="Times New Roman" w:cs="Arial"/>
                <w:color w:val="1F1F1F"/>
                <w:kern w:val="0"/>
                <w:bdr w:val="none" w:sz="0" w:space="0" w:color="auto" w:frame="1"/>
                <w:lang w:eastAsia="tr-TR"/>
                <w14:ligatures w14:val="none"/>
              </w:rPr>
            </w:pPr>
          </w:p>
          <w:p w14:paraId="5CA28D30" w14:textId="77777777" w:rsidR="00E0390A" w:rsidRDefault="00E0390A" w:rsidP="00060315">
            <w:pPr>
              <w:spacing w:after="0" w:line="240" w:lineRule="auto"/>
              <w:rPr>
                <w:rFonts w:eastAsia="Times New Roman" w:cs="Arial"/>
                <w:color w:val="1F1F1F"/>
                <w:kern w:val="0"/>
                <w:bdr w:val="none" w:sz="0" w:space="0" w:color="auto" w:frame="1"/>
                <w:lang w:eastAsia="tr-TR"/>
                <w14:ligatures w14:val="none"/>
              </w:rPr>
            </w:pPr>
          </w:p>
          <w:p w14:paraId="0A4B7894" w14:textId="77777777" w:rsidR="00393312" w:rsidRDefault="00393312" w:rsidP="00060315">
            <w:pPr>
              <w:spacing w:after="0" w:line="240" w:lineRule="auto"/>
              <w:rPr>
                <w:rFonts w:eastAsia="Times New Roman" w:cs="Arial"/>
                <w:color w:val="1F1F1F"/>
                <w:kern w:val="0"/>
                <w:bdr w:val="none" w:sz="0" w:space="0" w:color="auto" w:frame="1"/>
                <w:lang w:eastAsia="tr-TR"/>
                <w14:ligatures w14:val="none"/>
              </w:rPr>
            </w:pPr>
          </w:p>
          <w:p w14:paraId="25EE44DD" w14:textId="75B97B8B" w:rsidR="00393312" w:rsidRPr="00060315" w:rsidRDefault="00393312" w:rsidP="0006031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D49246"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Meslek çeşitliliği hakkında farkındalık oluştu. Öğrenciler eğlenceli bir yolla mesleklerin belirgin özelliklerini öğrendi.</w:t>
            </w:r>
          </w:p>
        </w:tc>
      </w:tr>
      <w:tr w:rsidR="00060315" w:rsidRPr="00060315" w14:paraId="120D50D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DE9DB9"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23.02.26</w:t>
            </w:r>
          </w:p>
          <w:p w14:paraId="2D558246"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br/>
            </w:r>
          </w:p>
          <w:p w14:paraId="44737685"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27.02.26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0A3F61" w14:textId="77777777" w:rsidR="00657C18" w:rsidRDefault="00657C18" w:rsidP="00060315">
            <w:pPr>
              <w:spacing w:after="0" w:line="240" w:lineRule="auto"/>
              <w:rPr>
                <w:rFonts w:eastAsia="Times New Roman" w:cs="Arial"/>
                <w:b/>
                <w:bCs/>
                <w:color w:val="1F1F1F"/>
                <w:kern w:val="0"/>
                <w:bdr w:val="none" w:sz="0" w:space="0" w:color="auto" w:frame="1"/>
                <w:lang w:eastAsia="tr-TR"/>
                <w14:ligatures w14:val="none"/>
              </w:rPr>
            </w:pPr>
          </w:p>
          <w:p w14:paraId="282A014C" w14:textId="77777777" w:rsidR="00657C18" w:rsidRDefault="00657C18" w:rsidP="00060315">
            <w:pPr>
              <w:spacing w:after="0" w:line="240" w:lineRule="auto"/>
              <w:rPr>
                <w:rFonts w:eastAsia="Times New Roman" w:cs="Arial"/>
                <w:b/>
                <w:bCs/>
                <w:color w:val="1F1F1F"/>
                <w:kern w:val="0"/>
                <w:bdr w:val="none" w:sz="0" w:space="0" w:color="auto" w:frame="1"/>
                <w:lang w:eastAsia="tr-TR"/>
                <w14:ligatures w14:val="none"/>
              </w:rPr>
            </w:pPr>
          </w:p>
          <w:p w14:paraId="1C96A3E9" w14:textId="76C96B65"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b/>
                <w:bCs/>
                <w:color w:val="1F1F1F"/>
                <w:kern w:val="0"/>
                <w:bdr w:val="none" w:sz="0" w:space="0" w:color="auto" w:frame="1"/>
                <w:lang w:eastAsia="tr-TR"/>
                <w14:ligatures w14:val="none"/>
              </w:rPr>
              <w:t>Mesleklerin Önemi</w:t>
            </w:r>
          </w:p>
          <w:p w14:paraId="5A1AE215" w14:textId="47AED9A0" w:rsidR="00060315" w:rsidRPr="00060315" w:rsidRDefault="00060315" w:rsidP="00060315">
            <w:pPr>
              <w:spacing w:after="0" w:line="240" w:lineRule="auto"/>
              <w:rPr>
                <w:rFonts w:eastAsia="Times New Roman" w:cs="Arial"/>
                <w:color w:val="1F1F1F"/>
                <w:kern w:val="0"/>
                <w:lang w:eastAsia="tr-TR"/>
                <w14:ligatures w14:val="none"/>
              </w:rPr>
            </w:pPr>
          </w:p>
          <w:p w14:paraId="3E61AF21" w14:textId="77777777" w:rsid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lang w:eastAsia="tr-TR"/>
                <w14:ligatures w14:val="none"/>
              </w:rPr>
              <w:t>Her mesleğin toplumsal yaşama katkısı olduğunu fark eder.</w:t>
            </w:r>
          </w:p>
          <w:p w14:paraId="408AC717" w14:textId="77777777" w:rsidR="00393312" w:rsidRDefault="00393312" w:rsidP="00060315">
            <w:pPr>
              <w:spacing w:after="0" w:line="240" w:lineRule="auto"/>
              <w:rPr>
                <w:rFonts w:eastAsia="Times New Roman" w:cs="Arial"/>
                <w:color w:val="1F1F1F"/>
                <w:kern w:val="0"/>
                <w:lang w:eastAsia="tr-TR"/>
                <w14:ligatures w14:val="none"/>
              </w:rPr>
            </w:pPr>
          </w:p>
          <w:p w14:paraId="5460218F" w14:textId="77777777" w:rsidR="00393312" w:rsidRPr="00060315" w:rsidRDefault="00393312" w:rsidP="0006031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F4544D"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"Bu meslek olmasaydı ne olurdu?" (</w:t>
            </w:r>
            <w:proofErr w:type="spellStart"/>
            <w:r w:rsidRPr="00060315">
              <w:rPr>
                <w:rFonts w:eastAsia="Times New Roman" w:cs="Arial"/>
                <w:color w:val="1F1F1F"/>
                <w:kern w:val="0"/>
                <w:bdr w:val="none" w:sz="0" w:space="0" w:color="auto" w:frame="1"/>
                <w:lang w:eastAsia="tr-TR"/>
                <w14:ligatures w14:val="none"/>
              </w:rPr>
              <w:t>Örn</w:t>
            </w:r>
            <w:proofErr w:type="spellEnd"/>
            <w:r w:rsidRPr="00060315">
              <w:rPr>
                <w:rFonts w:eastAsia="Times New Roman" w:cs="Arial"/>
                <w:color w:val="1F1F1F"/>
                <w:kern w:val="0"/>
                <w:bdr w:val="none" w:sz="0" w:space="0" w:color="auto" w:frame="1"/>
                <w:lang w:eastAsia="tr-TR"/>
                <w14:ligatures w14:val="none"/>
              </w:rPr>
              <w:t>: Çöpçüler olmasa sokaklar nasıl olurdu? Fırıncılar olmasa ekmeği kim yapardı?) sorusu üzerinden beyin fırtınası yapıldı. Her işin önemli ve gerekli olduğu, hiçbir mesleğin küçümsenemeyeceği vurgulandı.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652D048" w14:textId="77777777" w:rsidR="00060315" w:rsidRPr="00060315" w:rsidRDefault="00060315" w:rsidP="00060315">
            <w:pPr>
              <w:spacing w:after="0" w:line="240" w:lineRule="auto"/>
              <w:rPr>
                <w:rFonts w:eastAsia="Times New Roman" w:cs="Arial"/>
                <w:color w:val="1F1F1F"/>
                <w:kern w:val="0"/>
                <w:lang w:eastAsia="tr-TR"/>
                <w14:ligatures w14:val="none"/>
              </w:rPr>
            </w:pPr>
            <w:r w:rsidRPr="00060315">
              <w:rPr>
                <w:rFonts w:eastAsia="Times New Roman" w:cs="Arial"/>
                <w:color w:val="1F1F1F"/>
                <w:kern w:val="0"/>
                <w:bdr w:val="none" w:sz="0" w:space="0" w:color="auto" w:frame="1"/>
                <w:lang w:eastAsia="tr-TR"/>
                <w14:ligatures w14:val="none"/>
              </w:rPr>
              <w:t>Öğrenciler toplumsal yaşamda iş bölümünün önemini kavradı. Her emeğe saygı duyma bilinci gelişti.</w:t>
            </w:r>
          </w:p>
        </w:tc>
      </w:tr>
    </w:tbl>
    <w:p w14:paraId="21750CAC" w14:textId="77777777" w:rsidR="00C530B4" w:rsidRPr="00657C18" w:rsidRDefault="00C530B4" w:rsidP="00C530B4">
      <w:pPr>
        <w:jc w:val="center"/>
        <w:rPr>
          <w:b/>
          <w:bCs/>
        </w:rPr>
      </w:pPr>
    </w:p>
    <w:p w14:paraId="74ABE713" w14:textId="77777777" w:rsidR="00C530B4" w:rsidRPr="00657C18" w:rsidRDefault="00C530B4" w:rsidP="00C530B4"/>
    <w:p w14:paraId="513A4C29" w14:textId="77777777" w:rsidR="00C530B4" w:rsidRPr="00657C18" w:rsidRDefault="00C530B4" w:rsidP="00C530B4"/>
    <w:p w14:paraId="464BFF7D" w14:textId="77777777" w:rsidR="00C530B4" w:rsidRPr="00657C18" w:rsidRDefault="00C530B4" w:rsidP="00C530B4"/>
    <w:p w14:paraId="32E988F1" w14:textId="77777777" w:rsidR="00C530B4" w:rsidRPr="00657C18" w:rsidRDefault="00C530B4" w:rsidP="00C530B4"/>
    <w:p w14:paraId="194DE848" w14:textId="77777777" w:rsidR="00C530B4" w:rsidRPr="00657C18" w:rsidRDefault="00C530B4" w:rsidP="00C530B4"/>
    <w:p w14:paraId="6B8BD40E" w14:textId="77777777" w:rsidR="00C530B4" w:rsidRPr="00657C18" w:rsidRDefault="00C530B4" w:rsidP="00C530B4"/>
    <w:p w14:paraId="00BDA981" w14:textId="77777777" w:rsidR="00C530B4" w:rsidRPr="00657C18" w:rsidRDefault="00C530B4" w:rsidP="00C530B4"/>
    <w:p w14:paraId="662E9036" w14:textId="77777777" w:rsidR="00C530B4" w:rsidRPr="00657C18" w:rsidRDefault="00C530B4" w:rsidP="00C530B4"/>
    <w:p w14:paraId="1B31E6B1" w14:textId="77777777" w:rsidR="00C530B4" w:rsidRPr="00657C18" w:rsidRDefault="00C530B4" w:rsidP="00C530B4"/>
    <w:p w14:paraId="1637EAD4" w14:textId="77777777" w:rsidR="00C530B4" w:rsidRPr="00657C18" w:rsidRDefault="00C530B4" w:rsidP="00C530B4"/>
    <w:p w14:paraId="66EAA0F9" w14:textId="77777777" w:rsidR="00C530B4" w:rsidRPr="00657C18" w:rsidRDefault="00C530B4" w:rsidP="00C530B4"/>
    <w:p w14:paraId="58E4693D" w14:textId="77777777" w:rsidR="00C530B4" w:rsidRPr="00657C18" w:rsidRDefault="00C530B4" w:rsidP="00C530B4"/>
    <w:p w14:paraId="7DE39744" w14:textId="77777777" w:rsidR="00C530B4" w:rsidRPr="00657C18" w:rsidRDefault="00C530B4" w:rsidP="00C530B4"/>
    <w:p w14:paraId="6AA39821" w14:textId="77777777" w:rsidR="00C530B4" w:rsidRPr="00657C18" w:rsidRDefault="00C530B4" w:rsidP="00C530B4"/>
    <w:p w14:paraId="02BC9C29" w14:textId="77777777" w:rsidR="00C530B4" w:rsidRPr="00657C18" w:rsidRDefault="00C530B4" w:rsidP="00C530B4"/>
    <w:p w14:paraId="73562C9B" w14:textId="77777777" w:rsidR="00C530B4" w:rsidRPr="00657C18" w:rsidRDefault="00C530B4" w:rsidP="00C530B4"/>
    <w:p w14:paraId="642A878F" w14:textId="77777777" w:rsidR="00060315" w:rsidRPr="00657C18" w:rsidRDefault="00060315" w:rsidP="00C530B4"/>
    <w:p w14:paraId="55093515" w14:textId="77777777" w:rsidR="00060315" w:rsidRDefault="00060315" w:rsidP="00C530B4"/>
    <w:p w14:paraId="514F681B" w14:textId="77777777" w:rsidR="00393312" w:rsidRDefault="00393312" w:rsidP="00C530B4"/>
    <w:p w14:paraId="7FA9FF05" w14:textId="77777777" w:rsidR="00393312" w:rsidRDefault="00393312" w:rsidP="00C530B4"/>
    <w:p w14:paraId="1796BF19" w14:textId="77777777" w:rsidR="005C128F" w:rsidRDefault="005C128F" w:rsidP="00C530B4"/>
    <w:p w14:paraId="351E5854" w14:textId="77777777" w:rsidR="005C128F" w:rsidRDefault="005C128F" w:rsidP="00C530B4"/>
    <w:p w14:paraId="6F3E9374" w14:textId="77777777" w:rsidR="00C530B4" w:rsidRDefault="00C530B4" w:rsidP="00C530B4"/>
    <w:p w14:paraId="740FC95A" w14:textId="77777777" w:rsidR="003E655A" w:rsidRPr="00657C18" w:rsidRDefault="003E655A" w:rsidP="00C530B4"/>
    <w:p w14:paraId="53BF1F6F" w14:textId="77777777" w:rsidR="00C530B4" w:rsidRPr="00657C18" w:rsidRDefault="00C530B4" w:rsidP="00C530B4">
      <w:pPr>
        <w:jc w:val="center"/>
        <w:rPr>
          <w:b/>
          <w:bCs/>
        </w:rPr>
      </w:pPr>
      <w:r w:rsidRPr="006345A1">
        <w:rPr>
          <w:b/>
          <w:bCs/>
        </w:rPr>
        <w:t>2025-2026 EĞİTİM ÖĞRETİM YILI</w:t>
      </w:r>
    </w:p>
    <w:p w14:paraId="1DCE8877" w14:textId="02B27302" w:rsidR="00FE71CB" w:rsidRPr="00657C18" w:rsidRDefault="00FE71CB" w:rsidP="00FE71CB">
      <w:pPr>
        <w:jc w:val="center"/>
        <w:rPr>
          <w:b/>
          <w:bCs/>
        </w:rPr>
      </w:pPr>
      <w:r w:rsidRPr="00657C18">
        <w:rPr>
          <w:b/>
          <w:bCs/>
        </w:rPr>
        <w:t>MART</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273"/>
        <w:gridCol w:w="2259"/>
        <w:gridCol w:w="3358"/>
        <w:gridCol w:w="2632"/>
      </w:tblGrid>
      <w:tr w:rsidR="00FE71CB" w:rsidRPr="00FE71CB" w14:paraId="1E2DCC72" w14:textId="77777777" w:rsidTr="00FE71CB">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B07ACC"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E638FCB"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C90349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3F4B05"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DEĞERLENDİRME VE SONUÇ</w:t>
            </w:r>
          </w:p>
        </w:tc>
      </w:tr>
      <w:tr w:rsidR="00FE71CB" w:rsidRPr="00FE71CB" w14:paraId="036C8D17"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E08EBC8"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02.03.26</w:t>
            </w:r>
          </w:p>
          <w:p w14:paraId="174A449B"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1736A5D5"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06.03.26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84A6B6"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Mesleklerin Katkısı</w:t>
            </w:r>
          </w:p>
          <w:p w14:paraId="49FC4EC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r w:rsidRPr="00FE71CB">
              <w:rPr>
                <w:rFonts w:eastAsia="Times New Roman" w:cs="Arial"/>
                <w:color w:val="1F1F1F"/>
                <w:kern w:val="0"/>
                <w:lang w:eastAsia="tr-TR"/>
                <w14:ligatures w14:val="none"/>
              </w:rPr>
              <w:br/>
            </w:r>
          </w:p>
          <w:p w14:paraId="6F67577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Her mesleğin toplumsal yaşama katkısı olduğunu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93B0B8"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"Hayatımızı Kolaylaştıranlar" başlığı altında bir sohbet gerçekleştirildi. Öğrencilere "Tüm meslekler bir zincirin halkaları gibidir" fikri aşılandı. Çiftçi üretmezse fırıncının ekmek yapamayacağı, doktor iyileştirmezse öğretmenin ders anlatamayacağı gibi örneklerle meslekler arası dayanışma vurgulandı.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EF751C"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 her mesleğin toplumun işleyişi için gerekli ve değerli olduğunu kavradı. İş bölümü bilinci oluştu.</w:t>
            </w:r>
          </w:p>
        </w:tc>
      </w:tr>
      <w:tr w:rsidR="00FE71CB" w:rsidRPr="00FE71CB" w14:paraId="66672B3E"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6D5DA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09.03.26</w:t>
            </w:r>
          </w:p>
          <w:p w14:paraId="5CADE51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163BA504"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13.03.26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363A43"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Başarılarım</w:t>
            </w:r>
          </w:p>
          <w:p w14:paraId="0065CB7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r w:rsidRPr="00FE71CB">
              <w:rPr>
                <w:rFonts w:eastAsia="Times New Roman" w:cs="Arial"/>
                <w:color w:val="1F1F1F"/>
                <w:kern w:val="0"/>
                <w:lang w:eastAsia="tr-TR"/>
                <w14:ligatures w14:val="none"/>
              </w:rPr>
              <w:br/>
            </w:r>
          </w:p>
          <w:p w14:paraId="5C3B9E1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Başarılı olduğu durumlara ilişkin örnekler verir.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ABBEF75" w14:textId="77777777"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p>
          <w:p w14:paraId="6CCFB0B8" w14:textId="77777777"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p>
          <w:p w14:paraId="12FE10C4" w14:textId="77777777"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p>
          <w:p w14:paraId="7929D6BB" w14:textId="76BB8584"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r w:rsidRPr="00FE71CB">
              <w:rPr>
                <w:rFonts w:eastAsia="Times New Roman" w:cs="Arial"/>
                <w:color w:val="1F1F1F"/>
                <w:kern w:val="0"/>
                <w:bdr w:val="none" w:sz="0" w:space="0" w:color="auto" w:frame="1"/>
                <w:lang w:eastAsia="tr-TR"/>
                <w14:ligatures w14:val="none"/>
              </w:rPr>
              <w:t>Sınıfta "Başarı Yıldızı" etkinliği yapıldı. Başarının sadece sınavlardan yüksek not almak olmadığı; bisiklet sürmek, güzel resim yapmak, bir arkadaşını teselli etmek veya ayakkabı bağcığını bağlamak gibi durumların da birer başarı olduğu konuşuldu. Her öğrenci kendi başarısını sınıfla paylaştı.</w:t>
            </w:r>
          </w:p>
          <w:p w14:paraId="3CFC7853" w14:textId="77777777"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p>
          <w:p w14:paraId="25F56166" w14:textId="77777777"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p>
          <w:p w14:paraId="01D14D0C" w14:textId="77777777" w:rsidR="00FE71CB" w:rsidRPr="00657C18" w:rsidRDefault="00FE71CB" w:rsidP="00FE71CB">
            <w:pPr>
              <w:spacing w:after="0" w:line="240" w:lineRule="auto"/>
              <w:rPr>
                <w:rFonts w:eastAsia="Times New Roman" w:cs="Arial"/>
                <w:color w:val="1F1F1F"/>
                <w:kern w:val="0"/>
                <w:bdr w:val="none" w:sz="0" w:space="0" w:color="auto" w:frame="1"/>
                <w:lang w:eastAsia="tr-TR"/>
                <w14:ligatures w14:val="none"/>
              </w:rPr>
            </w:pPr>
          </w:p>
          <w:p w14:paraId="762D0750" w14:textId="77777777" w:rsidR="00FE71CB" w:rsidRPr="00FE71CB" w:rsidRDefault="00FE71CB" w:rsidP="00FE71CB">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87E754F"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Öğrencilerin özgüveni desteklendi. Kendi yeteneklerini ve yapabildiklerini fark etmeleri sağlandı.</w:t>
            </w:r>
          </w:p>
        </w:tc>
      </w:tr>
      <w:tr w:rsidR="00FE71CB" w:rsidRPr="00FE71CB" w14:paraId="1275A246"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C8C8FA"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23.03.26</w:t>
            </w:r>
          </w:p>
          <w:p w14:paraId="38D2FD88"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115514AA"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27.03.26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A3B7C14" w14:textId="0885D3E9"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Yapabildiklerim</w:t>
            </w:r>
            <w:r w:rsidRPr="00FE71CB">
              <w:rPr>
                <w:rFonts w:eastAsia="Times New Roman" w:cs="Arial"/>
                <w:color w:val="1F1F1F"/>
                <w:kern w:val="0"/>
                <w:lang w:eastAsia="tr-TR"/>
                <w14:ligatures w14:val="none"/>
              </w:rPr>
              <w:br/>
            </w:r>
          </w:p>
          <w:p w14:paraId="5713FEA7"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Okul içinde ve dışında katıldığı etkinliklerde yapabildiklerini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1D4262"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Öğrencilerin okulda (oyunlarda, kulüplerde) ve okul dışında (evde, kursta, parkta) katıldıkları etkinlikler soruldu. Bu etkinliklerde hangi görevleri başarıyla yaptıkları üzerine konuşuldu. "Ben bunu yapabiliyorum" listesi oluşturuldu.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886ACA"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 sosyal ve fiziksel aktivitelerdeki güçlü yönlerini keşfettiler. Kendilik algıları olumlu yönde gelişti.</w:t>
            </w:r>
          </w:p>
        </w:tc>
      </w:tr>
    </w:tbl>
    <w:p w14:paraId="4FA25142" w14:textId="77777777" w:rsidR="00C530B4" w:rsidRPr="00657C18" w:rsidRDefault="00C530B4" w:rsidP="00C530B4">
      <w:pPr>
        <w:jc w:val="center"/>
        <w:rPr>
          <w:b/>
          <w:bCs/>
        </w:rPr>
      </w:pPr>
    </w:p>
    <w:p w14:paraId="0BE17029" w14:textId="77777777" w:rsidR="00666389" w:rsidRDefault="00666389" w:rsidP="00666389"/>
    <w:p w14:paraId="7C5BECE5" w14:textId="77777777" w:rsidR="005C128F" w:rsidRDefault="005C128F" w:rsidP="00666389"/>
    <w:p w14:paraId="135F3409" w14:textId="77777777" w:rsidR="005C128F" w:rsidRDefault="005C128F" w:rsidP="00666389"/>
    <w:p w14:paraId="6BCE2ABE" w14:textId="3B5A2244" w:rsidR="00C530B4" w:rsidRPr="00657C18" w:rsidRDefault="00C530B4" w:rsidP="00666389">
      <w:pPr>
        <w:jc w:val="center"/>
        <w:rPr>
          <w:b/>
          <w:bCs/>
        </w:rPr>
      </w:pPr>
      <w:r w:rsidRPr="006345A1">
        <w:rPr>
          <w:b/>
          <w:bCs/>
        </w:rPr>
        <w:t>2025-2026 EĞİTİM ÖĞRETİM YILI</w:t>
      </w:r>
    </w:p>
    <w:p w14:paraId="3807755C" w14:textId="09645257" w:rsidR="00FE71CB" w:rsidRPr="00657C18" w:rsidRDefault="00FE71CB" w:rsidP="00393312">
      <w:pPr>
        <w:jc w:val="center"/>
        <w:rPr>
          <w:b/>
          <w:bCs/>
        </w:rPr>
      </w:pPr>
      <w:r w:rsidRPr="00657C18">
        <w:rPr>
          <w:b/>
          <w:bCs/>
        </w:rPr>
        <w:t>NİSAN</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273"/>
        <w:gridCol w:w="2365"/>
        <w:gridCol w:w="3225"/>
        <w:gridCol w:w="2659"/>
      </w:tblGrid>
      <w:tr w:rsidR="00FE71CB" w:rsidRPr="00FE71CB" w14:paraId="7EB7AB84" w14:textId="77777777" w:rsidTr="00FE71CB">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35EC87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3C579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3F81836"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FC5B4D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DEĞERLENDİRME VE SONUÇ</w:t>
            </w:r>
          </w:p>
        </w:tc>
      </w:tr>
      <w:tr w:rsidR="00FE71CB" w:rsidRPr="00FE71CB" w14:paraId="569460AE"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3BDA1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01.04.26</w:t>
            </w:r>
          </w:p>
          <w:p w14:paraId="7E2B91C7"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68847A2C"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03.04.26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4FE5F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Yeteneklerimi Fark Ediyorum</w:t>
            </w:r>
          </w:p>
          <w:p w14:paraId="3D370C5A"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r w:rsidRPr="00FE71CB">
              <w:rPr>
                <w:rFonts w:eastAsia="Times New Roman" w:cs="Arial"/>
                <w:color w:val="1F1F1F"/>
                <w:kern w:val="0"/>
                <w:lang w:eastAsia="tr-TR"/>
                <w14:ligatures w14:val="none"/>
              </w:rPr>
              <w:br/>
            </w:r>
          </w:p>
          <w:p w14:paraId="03E1B2B0"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Okul içinde ve dışında katıldığı etkinliklerde yapabildiklerini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19B592"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0EA66C65"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2A2F98CD" w14:textId="77777777" w:rsidR="00FE71CB" w:rsidRDefault="00FE71CB" w:rsidP="00FE71CB">
            <w:pPr>
              <w:spacing w:after="0" w:line="240" w:lineRule="auto"/>
              <w:rPr>
                <w:rFonts w:eastAsia="Times New Roman" w:cs="Arial"/>
                <w:color w:val="1F1F1F"/>
                <w:kern w:val="0"/>
                <w:bdr w:val="none" w:sz="0" w:space="0" w:color="auto" w:frame="1"/>
                <w:lang w:eastAsia="tr-TR"/>
                <w14:ligatures w14:val="none"/>
              </w:rPr>
            </w:pPr>
            <w:r w:rsidRPr="00FE71CB">
              <w:rPr>
                <w:rFonts w:eastAsia="Times New Roman" w:cs="Arial"/>
                <w:color w:val="1F1F1F"/>
                <w:kern w:val="0"/>
                <w:bdr w:val="none" w:sz="0" w:space="0" w:color="auto" w:frame="1"/>
                <w:lang w:eastAsia="tr-TR"/>
                <w14:ligatures w14:val="none"/>
              </w:rPr>
              <w:t>Mart ayı sonunda başlanan yetenek farkındalığı çalışmasına devam edildi. Öğrencilerin okul kulüplerinde veya mahallede/evde yaptıkları etkinliklerde (resim, spor, müzik vb.) "Ben bunu iyi yaparım" dedikleri becerilerini sınıfta sergilemeleri veya anlatmaları sağlandı.</w:t>
            </w:r>
          </w:p>
          <w:p w14:paraId="0BA22789"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0490C330" w14:textId="68B77BEA" w:rsidR="00393312" w:rsidRPr="00FE71CB" w:rsidRDefault="00393312" w:rsidP="00FE71CB">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9CB339"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Öğrencilerin öz yeterlilik algısı güçlendi. Sosyal etkinliklerin kişisel gelişime katkısı konuşuldu.</w:t>
            </w:r>
          </w:p>
        </w:tc>
      </w:tr>
      <w:tr w:rsidR="00FE71CB" w:rsidRPr="00FE71CB" w14:paraId="38FA070C"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54DDE4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06.04.26</w:t>
            </w:r>
          </w:p>
          <w:p w14:paraId="67555FA6"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514347EF"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10.04.26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2B737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Duyguların Çeşitliliği</w:t>
            </w:r>
          </w:p>
          <w:p w14:paraId="26FA702F"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r w:rsidRPr="00FE71CB">
              <w:rPr>
                <w:rFonts w:eastAsia="Times New Roman" w:cs="Arial"/>
                <w:color w:val="1F1F1F"/>
                <w:kern w:val="0"/>
                <w:lang w:eastAsia="tr-TR"/>
                <w14:ligatures w14:val="none"/>
              </w:rPr>
              <w:br/>
            </w:r>
          </w:p>
          <w:p w14:paraId="70AE7285"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Duyguların çeşitliliğini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387E64"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54D8A9A6"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4B10F775" w14:textId="77777777" w:rsidR="00FE71CB" w:rsidRDefault="00FE71CB" w:rsidP="00FE71CB">
            <w:pPr>
              <w:spacing w:after="0" w:line="240" w:lineRule="auto"/>
              <w:rPr>
                <w:rFonts w:eastAsia="Times New Roman" w:cs="Arial"/>
                <w:color w:val="1F1F1F"/>
                <w:kern w:val="0"/>
                <w:bdr w:val="none" w:sz="0" w:space="0" w:color="auto" w:frame="1"/>
                <w:lang w:eastAsia="tr-TR"/>
                <w14:ligatures w14:val="none"/>
              </w:rPr>
            </w:pPr>
            <w:r w:rsidRPr="00FE71CB">
              <w:rPr>
                <w:rFonts w:eastAsia="Times New Roman" w:cs="Arial"/>
                <w:color w:val="1F1F1F"/>
                <w:kern w:val="0"/>
                <w:bdr w:val="none" w:sz="0" w:space="0" w:color="auto" w:frame="1"/>
                <w:lang w:eastAsia="tr-TR"/>
                <w14:ligatures w14:val="none"/>
              </w:rPr>
              <w:t>"Duygu Küpü" veya "Duygu Kartları" kullanılarak insanların sadece mutlu veya üzgün olmadığı; şaşkınlık, heyecan, korku, öfke, gurur gibi pek çok farklı duyguya sahip olabileceği konuşuldu. Duyguların zenginliği üzerine drama çalışması yapıldı.</w:t>
            </w:r>
          </w:p>
          <w:p w14:paraId="3A47AB7F" w14:textId="77777777" w:rsidR="00393312" w:rsidRDefault="00393312" w:rsidP="00FE71CB">
            <w:pPr>
              <w:spacing w:after="0" w:line="240" w:lineRule="auto"/>
              <w:rPr>
                <w:rFonts w:eastAsia="Times New Roman" w:cs="Arial"/>
                <w:color w:val="1F1F1F"/>
                <w:kern w:val="0"/>
                <w:lang w:eastAsia="tr-TR"/>
                <w14:ligatures w14:val="none"/>
              </w:rPr>
            </w:pPr>
          </w:p>
          <w:p w14:paraId="6F6C420A" w14:textId="7F05AFDC" w:rsidR="00393312" w:rsidRPr="00FE71CB" w:rsidRDefault="00393312" w:rsidP="00FE71CB">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2E5EDD"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 duygusal okuryazarlık kazandı. Farklı duyguları isimlendirebilme becerisi gelişti.</w:t>
            </w:r>
          </w:p>
        </w:tc>
      </w:tr>
      <w:tr w:rsidR="00FE71CB" w:rsidRPr="00FE71CB" w14:paraId="5C24C807"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ED2B20"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13.04.26</w:t>
            </w:r>
          </w:p>
          <w:p w14:paraId="279C6DAD"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372853D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17.04.26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125890C"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Rollerim ve Sorumluluklarım</w:t>
            </w:r>
          </w:p>
          <w:p w14:paraId="38074356" w14:textId="3040A663" w:rsidR="00FE71CB" w:rsidRPr="00FE71CB" w:rsidRDefault="00FE71CB" w:rsidP="00FE71CB">
            <w:pPr>
              <w:spacing w:after="0" w:line="240" w:lineRule="auto"/>
              <w:jc w:val="center"/>
              <w:rPr>
                <w:rFonts w:eastAsia="Times New Roman" w:cs="Arial"/>
                <w:color w:val="1F1F1F"/>
                <w:kern w:val="0"/>
                <w:lang w:eastAsia="tr-TR"/>
                <w14:ligatures w14:val="none"/>
              </w:rPr>
            </w:pPr>
          </w:p>
          <w:p w14:paraId="09AF1A0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Toplumsal rol ve sorumlulukların önemini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F50F4C"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2EC20F47"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6E7B2D7A"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4EA14705" w14:textId="105E3A11" w:rsidR="00FE71CB" w:rsidRDefault="00FE71CB" w:rsidP="00FE71CB">
            <w:pPr>
              <w:spacing w:after="0" w:line="240" w:lineRule="auto"/>
              <w:rPr>
                <w:rFonts w:eastAsia="Times New Roman" w:cs="Arial"/>
                <w:color w:val="1F1F1F"/>
                <w:kern w:val="0"/>
                <w:bdr w:val="none" w:sz="0" w:space="0" w:color="auto" w:frame="1"/>
                <w:lang w:eastAsia="tr-TR"/>
                <w14:ligatures w14:val="none"/>
              </w:rPr>
            </w:pPr>
            <w:r w:rsidRPr="00FE71CB">
              <w:rPr>
                <w:rFonts w:eastAsia="Times New Roman" w:cs="Arial"/>
                <w:color w:val="1F1F1F"/>
                <w:kern w:val="0"/>
                <w:bdr w:val="none" w:sz="0" w:space="0" w:color="auto" w:frame="1"/>
                <w:lang w:eastAsia="tr-TR"/>
                <w14:ligatures w14:val="none"/>
              </w:rPr>
              <w:t>"Ben Kimim?" etkinliği yapıldı. Öğrenci, evlat, abla/ağabey, arkadaş gibi sahip oldukları roller listelendi. Her rolün getirdiği farklı sorumluluklar (öğrenciyken ders dinlemek, evlatken odayı toplamak vb.) tartışıldı.</w:t>
            </w:r>
          </w:p>
          <w:p w14:paraId="650DB75F" w14:textId="77777777" w:rsidR="00666389" w:rsidRDefault="00666389" w:rsidP="00FE71CB">
            <w:pPr>
              <w:spacing w:after="0" w:line="240" w:lineRule="auto"/>
              <w:rPr>
                <w:rFonts w:eastAsia="Times New Roman" w:cs="Arial"/>
                <w:color w:val="1F1F1F"/>
                <w:kern w:val="0"/>
                <w:bdr w:val="none" w:sz="0" w:space="0" w:color="auto" w:frame="1"/>
                <w:lang w:eastAsia="tr-TR"/>
                <w14:ligatures w14:val="none"/>
              </w:rPr>
            </w:pPr>
          </w:p>
          <w:p w14:paraId="5A73F691"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44B71F19"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1D855116" w14:textId="64F21AA5" w:rsidR="00393312" w:rsidRPr="00FE71CB" w:rsidRDefault="00393312" w:rsidP="00FE71CB">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E847FBA"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 toplum içinde farklı rolleri olduğunu ve her rolün gerektirdiği davranışların değişebileceğini kavradı.</w:t>
            </w:r>
          </w:p>
        </w:tc>
      </w:tr>
      <w:tr w:rsidR="00FE71CB" w:rsidRPr="00FE71CB" w14:paraId="1DB60AA3" w14:textId="77777777" w:rsidTr="00FE71C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1A9CFF"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20.04.26</w:t>
            </w:r>
          </w:p>
          <w:p w14:paraId="3A059E0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048D5A8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24.04.26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D5AB0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Güçlü Yönlerim</w:t>
            </w:r>
          </w:p>
          <w:p w14:paraId="491007A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r w:rsidRPr="00FE71CB">
              <w:rPr>
                <w:rFonts w:eastAsia="Times New Roman" w:cs="Arial"/>
                <w:color w:val="1F1F1F"/>
                <w:kern w:val="0"/>
                <w:lang w:eastAsia="tr-TR"/>
                <w14:ligatures w14:val="none"/>
              </w:rPr>
              <w:br/>
            </w:r>
          </w:p>
          <w:p w14:paraId="0702B47E"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Güçlü ve geliştirilmesi gereken özelliklerini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7C56D8" w14:textId="77777777" w:rsidR="00393312" w:rsidRDefault="00393312" w:rsidP="00FE71CB">
            <w:pPr>
              <w:spacing w:after="0" w:line="240" w:lineRule="auto"/>
              <w:rPr>
                <w:rFonts w:eastAsia="Times New Roman" w:cs="Arial"/>
                <w:color w:val="1F1F1F"/>
                <w:kern w:val="0"/>
                <w:bdr w:val="none" w:sz="0" w:space="0" w:color="auto" w:frame="1"/>
                <w:lang w:eastAsia="tr-TR"/>
                <w14:ligatures w14:val="none"/>
              </w:rPr>
            </w:pPr>
          </w:p>
          <w:p w14:paraId="7C4E21C2" w14:textId="77777777" w:rsidR="00FE71CB" w:rsidRDefault="00FE71CB" w:rsidP="00FE71CB">
            <w:pPr>
              <w:spacing w:after="0" w:line="240" w:lineRule="auto"/>
              <w:rPr>
                <w:rFonts w:eastAsia="Times New Roman" w:cs="Arial"/>
                <w:color w:val="1F1F1F"/>
                <w:kern w:val="0"/>
                <w:bdr w:val="none" w:sz="0" w:space="0" w:color="auto" w:frame="1"/>
                <w:lang w:eastAsia="tr-TR"/>
                <w14:ligatures w14:val="none"/>
              </w:rPr>
            </w:pPr>
            <w:r w:rsidRPr="00FE71CB">
              <w:rPr>
                <w:rFonts w:eastAsia="Times New Roman" w:cs="Arial"/>
                <w:color w:val="1F1F1F"/>
                <w:kern w:val="0"/>
                <w:bdr w:val="none" w:sz="0" w:space="0" w:color="auto" w:frame="1"/>
                <w:lang w:eastAsia="tr-TR"/>
                <w14:ligatures w14:val="none"/>
              </w:rPr>
              <w:t>23 Nisan haftası kapsamında çocukların potansiyeli konuşuldu. Öğrenciler bir kağıdı ikiye bölerek bir tarafa "İyi Yaptıklarım / Güçlü Yanlarım", diğer tarafa "Daha İyi Yapmak İstediklerim / Geliştirmem Gerekenler" başlıkları altında kendilerini değerlendirdiler.</w:t>
            </w:r>
          </w:p>
          <w:p w14:paraId="0DD2EDF0" w14:textId="1C2E6243" w:rsidR="00666389" w:rsidRPr="00FE71CB" w:rsidRDefault="00666389" w:rsidP="00FE71CB">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FED173"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Öz eleştiri ve öz farkındalık becerisi desteklendi. Gelişimin bir süreç olduğu vurgulandı.</w:t>
            </w:r>
          </w:p>
        </w:tc>
      </w:tr>
      <w:tr w:rsidR="00FE71CB" w:rsidRPr="00FE71CB" w14:paraId="26972EC0" w14:textId="77777777" w:rsidTr="00FE71CB">
        <w:trPr>
          <w:trHeight w:val="3493"/>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C2CB6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27.04.26</w:t>
            </w:r>
          </w:p>
          <w:p w14:paraId="2B0142F9"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p>
          <w:p w14:paraId="6A731250"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30.04.26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926851"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b/>
                <w:bCs/>
                <w:color w:val="1F1F1F"/>
                <w:kern w:val="0"/>
                <w:bdr w:val="none" w:sz="0" w:space="0" w:color="auto" w:frame="1"/>
                <w:lang w:eastAsia="tr-TR"/>
                <w14:ligatures w14:val="none"/>
              </w:rPr>
              <w:t>Çaba ve Başarı</w:t>
            </w:r>
          </w:p>
          <w:p w14:paraId="1AB8E2CA"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br/>
            </w:r>
            <w:r w:rsidRPr="00FE71CB">
              <w:rPr>
                <w:rFonts w:eastAsia="Times New Roman" w:cs="Arial"/>
                <w:color w:val="1F1F1F"/>
                <w:kern w:val="0"/>
                <w:lang w:eastAsia="tr-TR"/>
                <w14:ligatures w14:val="none"/>
              </w:rPr>
              <w:br/>
            </w:r>
          </w:p>
          <w:p w14:paraId="41E1206C" w14:textId="77777777" w:rsidR="00FE71CB" w:rsidRPr="00FE71CB" w:rsidRDefault="00FE71CB" w:rsidP="00FE71CB">
            <w:pPr>
              <w:spacing w:after="0" w:line="240" w:lineRule="auto"/>
              <w:jc w:val="center"/>
              <w:rPr>
                <w:rFonts w:eastAsia="Times New Roman" w:cs="Arial"/>
                <w:color w:val="1F1F1F"/>
                <w:kern w:val="0"/>
                <w:lang w:eastAsia="tr-TR"/>
                <w14:ligatures w14:val="none"/>
              </w:rPr>
            </w:pPr>
            <w:r w:rsidRPr="00FE71CB">
              <w:rPr>
                <w:rFonts w:eastAsia="Times New Roman" w:cs="Arial"/>
                <w:color w:val="1F1F1F"/>
                <w:kern w:val="0"/>
                <w:lang w:eastAsia="tr-TR"/>
                <w14:ligatures w14:val="none"/>
              </w:rPr>
              <w:t>Başarmak için çalışmanın gerekliliğini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4A59C2F"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"Başarı Merdiveni" görseli kullanılarak başarının adım adım çalışarak geldiği anlatıldı. Sadece istemenin yetmediği, emek vermenin gerekliliği üzerine "Ağustos Böceği ve Karınca" gibi hikayelerden örnekler verildi.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065A5D2" w14:textId="77777777" w:rsidR="00FE71CB" w:rsidRPr="00FE71CB" w:rsidRDefault="00FE71CB" w:rsidP="00FE71CB">
            <w:pPr>
              <w:spacing w:after="0" w:line="240" w:lineRule="auto"/>
              <w:rPr>
                <w:rFonts w:eastAsia="Times New Roman" w:cs="Arial"/>
                <w:color w:val="1F1F1F"/>
                <w:kern w:val="0"/>
                <w:lang w:eastAsia="tr-TR"/>
                <w14:ligatures w14:val="none"/>
              </w:rPr>
            </w:pPr>
            <w:r w:rsidRPr="00FE71CB">
              <w:rPr>
                <w:rFonts w:eastAsia="Times New Roman" w:cs="Arial"/>
                <w:color w:val="1F1F1F"/>
                <w:kern w:val="0"/>
                <w:bdr w:val="none" w:sz="0" w:space="0" w:color="auto" w:frame="1"/>
                <w:lang w:eastAsia="tr-TR"/>
                <w14:ligatures w14:val="none"/>
              </w:rPr>
              <w:t>Öğrenciler "Çalışmadan başarı olmaz" ilkesini benimsedi. Emek ve sabır kavramları pekiştirildi.</w:t>
            </w:r>
          </w:p>
        </w:tc>
      </w:tr>
    </w:tbl>
    <w:p w14:paraId="47E2D6F2" w14:textId="77777777" w:rsidR="00FE71CB" w:rsidRPr="00657C18" w:rsidRDefault="00FE71CB" w:rsidP="00C530B4">
      <w:pPr>
        <w:jc w:val="center"/>
        <w:rPr>
          <w:b/>
          <w:bCs/>
        </w:rPr>
      </w:pPr>
    </w:p>
    <w:p w14:paraId="4D4BBC71" w14:textId="77777777" w:rsidR="00C530B4" w:rsidRDefault="00C530B4" w:rsidP="00C530B4">
      <w:pPr>
        <w:jc w:val="center"/>
        <w:rPr>
          <w:b/>
          <w:bCs/>
        </w:rPr>
      </w:pPr>
    </w:p>
    <w:p w14:paraId="50D099D1" w14:textId="77777777" w:rsidR="005C128F" w:rsidRPr="00657C18" w:rsidRDefault="005C128F" w:rsidP="00C530B4">
      <w:pPr>
        <w:jc w:val="center"/>
        <w:rPr>
          <w:b/>
          <w:bCs/>
        </w:rPr>
      </w:pPr>
    </w:p>
    <w:p w14:paraId="050F15D6" w14:textId="77777777" w:rsidR="00FE71CB" w:rsidRPr="00657C18" w:rsidRDefault="00FE71CB" w:rsidP="00C530B4"/>
    <w:p w14:paraId="621CEBD8" w14:textId="77777777" w:rsidR="00FE71CB" w:rsidRDefault="00FE71CB" w:rsidP="00C530B4"/>
    <w:p w14:paraId="18568EF0" w14:textId="77777777" w:rsidR="00393312" w:rsidRDefault="00393312" w:rsidP="00C530B4"/>
    <w:p w14:paraId="293D728B" w14:textId="77777777" w:rsidR="00393312" w:rsidRDefault="00393312" w:rsidP="00C530B4"/>
    <w:p w14:paraId="41FA13C5" w14:textId="77777777" w:rsidR="00393312" w:rsidRDefault="00393312" w:rsidP="00C530B4"/>
    <w:p w14:paraId="5C264A88" w14:textId="77777777" w:rsidR="00393312" w:rsidRDefault="00393312" w:rsidP="00C530B4"/>
    <w:p w14:paraId="3C79CA95" w14:textId="77777777" w:rsidR="00393312" w:rsidRDefault="00393312" w:rsidP="00C530B4"/>
    <w:p w14:paraId="4915E989" w14:textId="77777777" w:rsidR="00393312" w:rsidRDefault="00393312" w:rsidP="00C530B4"/>
    <w:p w14:paraId="522DF178" w14:textId="77777777" w:rsidR="00393312" w:rsidRDefault="00393312" w:rsidP="00C530B4"/>
    <w:p w14:paraId="4C9443F7" w14:textId="77777777" w:rsidR="00393312" w:rsidRDefault="00393312" w:rsidP="00C530B4"/>
    <w:p w14:paraId="6E97FDA8" w14:textId="77777777" w:rsidR="00393312" w:rsidRPr="00657C18" w:rsidRDefault="00393312" w:rsidP="00C530B4"/>
    <w:p w14:paraId="4D1FE215" w14:textId="77777777" w:rsidR="00C530B4" w:rsidRPr="00657C18" w:rsidRDefault="00C530B4" w:rsidP="00C530B4"/>
    <w:p w14:paraId="1DEBA7F4" w14:textId="77777777" w:rsidR="00C530B4" w:rsidRPr="00657C18" w:rsidRDefault="00C530B4" w:rsidP="00C530B4">
      <w:pPr>
        <w:jc w:val="center"/>
        <w:rPr>
          <w:b/>
          <w:bCs/>
        </w:rPr>
      </w:pPr>
      <w:r w:rsidRPr="006345A1">
        <w:rPr>
          <w:b/>
          <w:bCs/>
        </w:rPr>
        <w:t>2025-2026 EĞİTİM ÖĞRETİM YILI</w:t>
      </w:r>
    </w:p>
    <w:p w14:paraId="7497025F" w14:textId="22EF184E" w:rsidR="00C530B4" w:rsidRPr="00657C18" w:rsidRDefault="00FE71CB" w:rsidP="00C530B4">
      <w:pPr>
        <w:jc w:val="center"/>
        <w:rPr>
          <w:b/>
          <w:bCs/>
        </w:rPr>
      </w:pPr>
      <w:r w:rsidRPr="00657C18">
        <w:rPr>
          <w:b/>
          <w:bCs/>
        </w:rPr>
        <w:t>MAYIS</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273"/>
        <w:gridCol w:w="2030"/>
        <w:gridCol w:w="3347"/>
        <w:gridCol w:w="2872"/>
      </w:tblGrid>
      <w:tr w:rsidR="00306205" w:rsidRPr="00306205" w14:paraId="716D6940" w14:textId="77777777" w:rsidTr="00306205">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5563AA"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DD5C95"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358238"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D159C3"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DEĞERLENDİRME VE SONUÇ</w:t>
            </w:r>
          </w:p>
        </w:tc>
      </w:tr>
      <w:tr w:rsidR="00306205" w:rsidRPr="00306205" w14:paraId="6FA5EB7B"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6BAD2C"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04.05.26</w:t>
            </w:r>
          </w:p>
          <w:p w14:paraId="76DF1A44"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67FFA620"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08.05.26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A6FE5" w14:textId="77777777" w:rsidR="00306205" w:rsidRPr="00657C18" w:rsidRDefault="00306205" w:rsidP="00393312">
            <w:pPr>
              <w:spacing w:after="0" w:line="240" w:lineRule="auto"/>
              <w:rPr>
                <w:rFonts w:eastAsia="Times New Roman" w:cs="Arial"/>
                <w:b/>
                <w:bCs/>
                <w:color w:val="1F1F1F"/>
                <w:kern w:val="0"/>
                <w:bdr w:val="none" w:sz="0" w:space="0" w:color="auto" w:frame="1"/>
                <w:lang w:eastAsia="tr-TR"/>
                <w14:ligatures w14:val="none"/>
              </w:rPr>
            </w:pPr>
          </w:p>
          <w:p w14:paraId="51C24612" w14:textId="7EE3AD21" w:rsidR="00306205" w:rsidRPr="00306205" w:rsidRDefault="00306205" w:rsidP="00393312">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Gelecek Hayallerim / RİBA</w:t>
            </w:r>
            <w:r w:rsidRPr="00306205">
              <w:rPr>
                <w:rFonts w:eastAsia="Times New Roman" w:cs="Arial"/>
                <w:color w:val="1F1F1F"/>
                <w:kern w:val="0"/>
                <w:lang w:eastAsia="tr-TR"/>
                <w14:ligatures w14:val="none"/>
              </w:rPr>
              <w:br/>
            </w:r>
          </w:p>
          <w:p w14:paraId="2506F6A2"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Geleceğe ilişkin hayallerini ifade eder.</w:t>
            </w:r>
          </w:p>
          <w:p w14:paraId="17307361" w14:textId="7DE73666" w:rsidR="00306205" w:rsidRPr="00306205" w:rsidRDefault="00306205" w:rsidP="00306205">
            <w:pPr>
              <w:spacing w:after="0" w:line="240" w:lineRule="auto"/>
              <w:jc w:val="center"/>
              <w:rPr>
                <w:rFonts w:eastAsia="Times New Roman" w:cs="Arial"/>
                <w:color w:val="1F1F1F"/>
                <w:kern w:val="0"/>
                <w:lang w:eastAsia="tr-TR"/>
                <w14:ligatures w14:val="none"/>
              </w:rPr>
            </w:pPr>
          </w:p>
          <w:p w14:paraId="38C71180"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Rehberlik İhtiyaçları Belirleme Anketi (RİBA) Uygulaması.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F73D5B"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"Büyüdüğümde..." cümlesi tamamlanarak öğrencilerin gelecek hayalleri üzerine resim çalışması yapıldı. Ayrıca gelecek eğitim öğretim yılı planlamasına veri oluşturması amacıyla öğrenci RİBA anketleri sınıfta uygulandı.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F9AE70"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Öğrencilerin gelecek vizyonu desteklendi. Rehberlik ihtiyaç analizleri için gerekli veriler toplanarak rehberlik servisine teslim edildi.</w:t>
            </w:r>
          </w:p>
        </w:tc>
      </w:tr>
      <w:tr w:rsidR="00306205" w:rsidRPr="00306205" w14:paraId="27FEF7CC"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47C3FF"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11.05.26</w:t>
            </w:r>
          </w:p>
          <w:p w14:paraId="1B36E049"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23471169"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15.05.26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73A828" w14:textId="4C0FE225" w:rsidR="00306205" w:rsidRPr="00306205" w:rsidRDefault="00306205" w:rsidP="00393312">
            <w:pPr>
              <w:spacing w:after="0" w:line="240" w:lineRule="auto"/>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Teknoloji ve Ben</w:t>
            </w:r>
          </w:p>
          <w:p w14:paraId="0806FD85" w14:textId="3BA3C400" w:rsidR="00306205" w:rsidRPr="00306205" w:rsidRDefault="00306205" w:rsidP="00306205">
            <w:pPr>
              <w:spacing w:after="0" w:line="240" w:lineRule="auto"/>
              <w:jc w:val="center"/>
              <w:rPr>
                <w:rFonts w:eastAsia="Times New Roman" w:cs="Arial"/>
                <w:color w:val="1F1F1F"/>
                <w:kern w:val="0"/>
                <w:lang w:eastAsia="tr-TR"/>
                <w14:ligatures w14:val="none"/>
              </w:rPr>
            </w:pPr>
          </w:p>
          <w:p w14:paraId="0F389BE1"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Bilişim teknolojilerini kullanmanın yaşamına katkılarını açıklar.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C0C1EF" w14:textId="068E92AF" w:rsidR="00306205" w:rsidRPr="00306205" w:rsidRDefault="00306205" w:rsidP="00306205">
            <w:pPr>
              <w:spacing w:after="0" w:line="240" w:lineRule="auto"/>
              <w:rPr>
                <w:rFonts w:eastAsia="Times New Roman" w:cs="Arial"/>
                <w:color w:val="1F1F1F"/>
                <w:kern w:val="0"/>
                <w:bdr w:val="none" w:sz="0" w:space="0" w:color="auto" w:frame="1"/>
                <w:lang w:eastAsia="tr-TR"/>
                <w14:ligatures w14:val="none"/>
              </w:rPr>
            </w:pPr>
            <w:r w:rsidRPr="00306205">
              <w:rPr>
                <w:rFonts w:eastAsia="Times New Roman" w:cs="Arial"/>
                <w:color w:val="1F1F1F"/>
                <w:kern w:val="0"/>
                <w:bdr w:val="none" w:sz="0" w:space="0" w:color="auto" w:frame="1"/>
                <w:lang w:eastAsia="tr-TR"/>
                <w14:ligatures w14:val="none"/>
              </w:rPr>
              <w:t>Bilgisayar, tablet ve internetin hayatımızı nasıl kolaylaştırdığı (bilgiye ulaşma, iletişim vb.) konuşuldu. Teknolojinin doğru ve yararlı kullanımı üzerine sınıf içi pano çalışması yapıldı.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DCB455"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Öğrenciler teknolojinin bir amaç değil, hayatı kolaylaştıran bir araç olduğunu kavradı. Bilinçli teknoloji kullanımı farkındalığı oluştu.</w:t>
            </w:r>
          </w:p>
        </w:tc>
      </w:tr>
      <w:tr w:rsidR="00306205" w:rsidRPr="00306205" w14:paraId="62115A49"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751B8E"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18.05.26</w:t>
            </w:r>
          </w:p>
          <w:p w14:paraId="56AF1D9B"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170FA970"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22.05.26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E3F744"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Empati (Duyguları Anlama)</w:t>
            </w:r>
          </w:p>
          <w:p w14:paraId="1A91D3C8" w14:textId="57EB096B"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67765E98"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Başkalarının yaşadığı duyguları fark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AA0665" w14:textId="6ED54395"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r w:rsidRPr="00306205">
              <w:rPr>
                <w:rFonts w:eastAsia="Times New Roman" w:cs="Arial"/>
                <w:color w:val="1F1F1F"/>
                <w:kern w:val="0"/>
                <w:bdr w:val="none" w:sz="0" w:space="0" w:color="auto" w:frame="1"/>
                <w:lang w:eastAsia="tr-TR"/>
                <w14:ligatures w14:val="none"/>
              </w:rPr>
              <w:t>Farklı yüz ifadelerinin olduğu kartlar veya resimler gösterilerek "Sence burada ne hissediyor?" sorusu soruldu. Empati kurma becerisini geliştirmek için örnek olaylar (arkadaşının oyuncağı kırılan çocuk vb.) canlandırıldı.</w:t>
            </w:r>
          </w:p>
          <w:p w14:paraId="4317DD3D" w14:textId="77777777" w:rsidR="00306205" w:rsidRPr="00306205" w:rsidRDefault="00306205" w:rsidP="0030620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8F35D8"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Öğrenciler sadece kendi duygularını değil, arkadaşlarının duygularını da anlama ve yorumlama becerisi kazandı.</w:t>
            </w:r>
          </w:p>
        </w:tc>
      </w:tr>
      <w:tr w:rsidR="00306205" w:rsidRPr="00306205" w14:paraId="4CAA513E"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C192E9"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25.05.26</w:t>
            </w:r>
          </w:p>
          <w:p w14:paraId="732DE02A"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41FD9E33"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26.05.26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50F7E2" w14:textId="77777777" w:rsidR="00306205" w:rsidRPr="00657C18" w:rsidRDefault="00306205" w:rsidP="00393312">
            <w:pPr>
              <w:spacing w:after="0" w:line="240" w:lineRule="auto"/>
              <w:rPr>
                <w:rFonts w:eastAsia="Times New Roman" w:cs="Arial"/>
                <w:b/>
                <w:bCs/>
                <w:color w:val="1F1F1F"/>
                <w:kern w:val="0"/>
                <w:bdr w:val="none" w:sz="0" w:space="0" w:color="auto" w:frame="1"/>
                <w:lang w:eastAsia="tr-TR"/>
                <w14:ligatures w14:val="none"/>
              </w:rPr>
            </w:pPr>
          </w:p>
          <w:p w14:paraId="39AAD695" w14:textId="4A09B426"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Öğrenme Serüvenim</w:t>
            </w:r>
          </w:p>
          <w:p w14:paraId="69F6D39D" w14:textId="51C33D0B" w:rsidR="00306205" w:rsidRPr="00306205" w:rsidRDefault="00306205" w:rsidP="00306205">
            <w:pPr>
              <w:spacing w:after="0" w:line="240" w:lineRule="auto"/>
              <w:jc w:val="center"/>
              <w:rPr>
                <w:rFonts w:eastAsia="Times New Roman" w:cs="Arial"/>
                <w:color w:val="1F1F1F"/>
                <w:kern w:val="0"/>
                <w:lang w:eastAsia="tr-TR"/>
                <w14:ligatures w14:val="none"/>
              </w:rPr>
            </w:pPr>
          </w:p>
          <w:p w14:paraId="3D2124CC"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Öğrenme etkinliklerine yönelik duygu ve düşüncelerini ifade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8D7C21"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Yıl boyunca yapılan dersler ve etkinlikler değerlendirildi. Öğrencilere "Bu yıl en çok hangi etkinlikte eğlendin?", "Neyi öğrenirken zorlandın?" gibi sorular yöneltilerek duygu paylaşımı yapıldı.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DFC58C"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Öğrenciler kendi öğrenme süreçlerini değerlendirdi. Olumlu ve geliştirilmesi gereken yönlerini ifade etme fırsatı buldu.</w:t>
            </w:r>
          </w:p>
        </w:tc>
      </w:tr>
    </w:tbl>
    <w:p w14:paraId="242CB2B0" w14:textId="77777777" w:rsidR="005C128F" w:rsidRDefault="005C128F" w:rsidP="00C530B4">
      <w:pPr>
        <w:jc w:val="center"/>
        <w:rPr>
          <w:b/>
          <w:bCs/>
        </w:rPr>
      </w:pPr>
    </w:p>
    <w:p w14:paraId="7C76BC96" w14:textId="77777777" w:rsidR="005C128F" w:rsidRDefault="005C128F" w:rsidP="00C530B4">
      <w:pPr>
        <w:jc w:val="center"/>
        <w:rPr>
          <w:b/>
          <w:bCs/>
        </w:rPr>
      </w:pPr>
    </w:p>
    <w:p w14:paraId="60B3B1D7" w14:textId="77777777" w:rsidR="005C128F" w:rsidRDefault="005C128F" w:rsidP="00C530B4">
      <w:pPr>
        <w:jc w:val="center"/>
        <w:rPr>
          <w:b/>
          <w:bCs/>
        </w:rPr>
      </w:pPr>
    </w:p>
    <w:p w14:paraId="4917D9E4" w14:textId="722DC38B" w:rsidR="00C530B4" w:rsidRPr="00657C18" w:rsidRDefault="00C530B4" w:rsidP="00C530B4">
      <w:pPr>
        <w:jc w:val="center"/>
        <w:rPr>
          <w:b/>
          <w:bCs/>
        </w:rPr>
      </w:pPr>
      <w:r w:rsidRPr="006345A1">
        <w:rPr>
          <w:b/>
          <w:bCs/>
        </w:rPr>
        <w:t>2025-2026 EĞİTİM ÖĞRETİM YILI</w:t>
      </w:r>
    </w:p>
    <w:p w14:paraId="330EED39" w14:textId="1F43C733" w:rsidR="00C530B4" w:rsidRPr="00657C18" w:rsidRDefault="00306205" w:rsidP="00C530B4">
      <w:pPr>
        <w:jc w:val="center"/>
        <w:rPr>
          <w:b/>
          <w:bCs/>
        </w:rPr>
      </w:pPr>
      <w:r w:rsidRPr="00657C18">
        <w:rPr>
          <w:b/>
          <w:bCs/>
        </w:rPr>
        <w:t>HAZİRAN</w:t>
      </w:r>
      <w:r w:rsidR="00C530B4" w:rsidRPr="006345A1">
        <w:rPr>
          <w:b/>
          <w:bCs/>
        </w:rPr>
        <w:t xml:space="preserve"> AYI</w:t>
      </w:r>
      <w:r w:rsidR="00C530B4" w:rsidRPr="00657C18">
        <w:t xml:space="preserve"> </w:t>
      </w:r>
      <w:r w:rsidR="00C530B4" w:rsidRPr="006345A1">
        <w:rPr>
          <w:b/>
          <w:bCs/>
        </w:rPr>
        <w:t>SINIF REHBERLİK FAALİYETLERİ RAPORU</w:t>
      </w:r>
    </w:p>
    <w:tbl>
      <w:tblPr>
        <w:tblW w:w="0" w:type="auto"/>
        <w:tblCellSpacing w:w="15" w:type="dxa"/>
        <w:tblCellMar>
          <w:left w:w="0" w:type="dxa"/>
          <w:right w:w="0" w:type="dxa"/>
        </w:tblCellMar>
        <w:tblLook w:val="04A0" w:firstRow="1" w:lastRow="0" w:firstColumn="1" w:lastColumn="0" w:noHBand="0" w:noVBand="1"/>
      </w:tblPr>
      <w:tblGrid>
        <w:gridCol w:w="1273"/>
        <w:gridCol w:w="3140"/>
        <w:gridCol w:w="2629"/>
        <w:gridCol w:w="2480"/>
      </w:tblGrid>
      <w:tr w:rsidR="00306205" w:rsidRPr="00306205" w14:paraId="07659E40" w14:textId="77777777" w:rsidTr="00306205">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840F344"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TARİH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EC12F26"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ETKİNLİK / KAZANIM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3AAE88"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YAPILAN ÇALIŞMALAR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465632"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DEĞERLENDİRME VE SONUÇ</w:t>
            </w:r>
          </w:p>
        </w:tc>
      </w:tr>
      <w:tr w:rsidR="00306205" w:rsidRPr="00306205" w14:paraId="477364A4"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74A7CF"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01.06.26</w:t>
            </w:r>
          </w:p>
          <w:p w14:paraId="765690A1"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71F767EC"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05.06.26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5AB741"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Öğrenme Ortamlarım</w:t>
            </w:r>
          </w:p>
          <w:p w14:paraId="22350F75"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r w:rsidRPr="00306205">
              <w:rPr>
                <w:rFonts w:eastAsia="Times New Roman" w:cs="Arial"/>
                <w:color w:val="1F1F1F"/>
                <w:kern w:val="0"/>
                <w:lang w:eastAsia="tr-TR"/>
                <w14:ligatures w14:val="none"/>
              </w:rPr>
              <w:br/>
            </w:r>
          </w:p>
          <w:p w14:paraId="689EC2FC"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Öğrenme ortamlarına ilişkin duygu ve düşüncelerini ifade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8C20ECD"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p>
          <w:p w14:paraId="25FBB161"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r w:rsidRPr="00306205">
              <w:rPr>
                <w:rFonts w:eastAsia="Times New Roman" w:cs="Arial"/>
                <w:color w:val="1F1F1F"/>
                <w:kern w:val="0"/>
                <w:bdr w:val="none" w:sz="0" w:space="0" w:color="auto" w:frame="1"/>
                <w:lang w:eastAsia="tr-TR"/>
                <w14:ligatures w14:val="none"/>
              </w:rPr>
              <w:t>Sınıf, okul bahçesi, kütüphane gibi öğrenme alanları hakkında konuşuldu. "Sınıfımızda en çok hangi köşeyi seviyorsun?", "Okulda kendini en rahat hissettiğin yer neresi?" soruları sorularak öğrencilerin fiziksel çevreye dair düşünceleri alındı.</w:t>
            </w:r>
          </w:p>
          <w:p w14:paraId="32EC7B65"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p>
          <w:p w14:paraId="2DAB2254" w14:textId="0875C2E2" w:rsidR="00306205" w:rsidRPr="00306205" w:rsidRDefault="00306205" w:rsidP="0030620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50AFC2"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Öğrenciler öğrenme ortamlarının kendileri üzerindeki etkisini fark etti. Okula aidiyet duyguları pekiştirildi.</w:t>
            </w:r>
          </w:p>
        </w:tc>
      </w:tr>
      <w:tr w:rsidR="00306205" w:rsidRPr="00306205" w14:paraId="45AE3DFB"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E8C624"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08.06.26</w:t>
            </w:r>
          </w:p>
          <w:p w14:paraId="6D060F65"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1C897800"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12.06.26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CD5776"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Yıl Sonu Değerlendirmesi</w:t>
            </w:r>
          </w:p>
          <w:p w14:paraId="40A1444D"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r w:rsidRPr="00306205">
              <w:rPr>
                <w:rFonts w:eastAsia="Times New Roman" w:cs="Arial"/>
                <w:color w:val="1F1F1F"/>
                <w:kern w:val="0"/>
                <w:lang w:eastAsia="tr-TR"/>
                <w14:ligatures w14:val="none"/>
              </w:rPr>
              <w:br/>
            </w:r>
          </w:p>
          <w:p w14:paraId="05C6102C"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RPD Hizmetleri Yürütme Komisyonu Yıl Sonu Toplantısı.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8D5C25"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p>
          <w:p w14:paraId="3745B677"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r w:rsidRPr="00306205">
              <w:rPr>
                <w:rFonts w:eastAsia="Times New Roman" w:cs="Arial"/>
                <w:color w:val="1F1F1F"/>
                <w:kern w:val="0"/>
                <w:bdr w:val="none" w:sz="0" w:space="0" w:color="auto" w:frame="1"/>
                <w:lang w:eastAsia="tr-TR"/>
                <w14:ligatures w14:val="none"/>
              </w:rPr>
              <w:t>Okul Rehberlik ve Psikolojik Danışma Hizmetleri Yürütme Komisyonu'nun yıl sonu toplantısına katılım sağlandı. Sınıf düzeyinde yıl boyu yapılan çalışmalar değerlendirildi.</w:t>
            </w:r>
          </w:p>
          <w:p w14:paraId="74FDE3B1"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p>
          <w:p w14:paraId="7DFADEDE" w14:textId="77777777" w:rsidR="00306205" w:rsidRPr="00657C18" w:rsidRDefault="00306205" w:rsidP="00306205">
            <w:pPr>
              <w:spacing w:after="0" w:line="240" w:lineRule="auto"/>
              <w:rPr>
                <w:rFonts w:eastAsia="Times New Roman" w:cs="Arial"/>
                <w:color w:val="1F1F1F"/>
                <w:kern w:val="0"/>
                <w:bdr w:val="none" w:sz="0" w:space="0" w:color="auto" w:frame="1"/>
                <w:lang w:eastAsia="tr-TR"/>
                <w14:ligatures w14:val="none"/>
              </w:rPr>
            </w:pPr>
          </w:p>
          <w:p w14:paraId="1A67256E" w14:textId="312744F6" w:rsidR="00306205" w:rsidRPr="00306205" w:rsidRDefault="00306205" w:rsidP="00306205">
            <w:pPr>
              <w:spacing w:after="0" w:line="240" w:lineRule="auto"/>
              <w:rPr>
                <w:rFonts w:eastAsia="Times New Roman" w:cs="Arial"/>
                <w:color w:val="1F1F1F"/>
                <w:kern w:val="0"/>
                <w:lang w:eastAsia="tr-TR"/>
                <w14:ligatures w14:val="none"/>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2139E58"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Yıl sonu rehberlik değerlendirmesi yapıldı, gelecek yıl için öneriler sunuldu.</w:t>
            </w:r>
          </w:p>
        </w:tc>
      </w:tr>
      <w:tr w:rsidR="00306205" w:rsidRPr="00306205" w14:paraId="231CE84D"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88C9FE0"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15.06.26</w:t>
            </w:r>
          </w:p>
          <w:p w14:paraId="55DE2F1D"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47C2441A"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19.06.26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2BB67C0"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Yılın Özeti</w:t>
            </w:r>
          </w:p>
          <w:p w14:paraId="6A87DD1B"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r w:rsidRPr="00306205">
              <w:rPr>
                <w:rFonts w:eastAsia="Times New Roman" w:cs="Arial"/>
                <w:color w:val="1F1F1F"/>
                <w:kern w:val="0"/>
                <w:lang w:eastAsia="tr-TR"/>
                <w14:ligatures w14:val="none"/>
              </w:rPr>
              <w:br/>
            </w:r>
          </w:p>
          <w:p w14:paraId="793A4307"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Sınıf rehberlik programı etkinliklerine/yaşantılarına ilişkin duygu ve düşüncelerini yansıtır.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2A5BCD"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Yıl boyunca yapılan rehberlik etkinlikleri (arkadaşlık, kurallar, meslekler vb.) kısaca hatırlatıldı. Öğrencilere "Bu yıl aklında en çok kalan etkinlik hangisiydi?" sorusu yöneltildi. Duygu ve düşüncelerini ifade eden bir "Veda ve Anı" çemberi oluşturuldu.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10B5D8"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Öğrencilerden programın etkililiği hakkında geri bildirim alındı. Dönem, olumlu duygularla sonlandırıldı.</w:t>
            </w:r>
          </w:p>
        </w:tc>
      </w:tr>
      <w:tr w:rsidR="00306205" w:rsidRPr="00306205" w14:paraId="60995C0F" w14:textId="77777777" w:rsidTr="0030620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089ABB"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22.06.26</w:t>
            </w:r>
          </w:p>
          <w:p w14:paraId="1024B9B9"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6BF5B41D"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26.06.26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BA86E"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b/>
                <w:bCs/>
                <w:color w:val="1F1F1F"/>
                <w:kern w:val="0"/>
                <w:bdr w:val="none" w:sz="0" w:space="0" w:color="auto" w:frame="1"/>
                <w:lang w:eastAsia="tr-TR"/>
                <w14:ligatures w14:val="none"/>
              </w:rPr>
              <w:t>Raporlaştırma</w:t>
            </w:r>
          </w:p>
          <w:p w14:paraId="76497360" w14:textId="05EEB1CA"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br/>
            </w:r>
          </w:p>
          <w:p w14:paraId="7ADC2DE5" w14:textId="77777777" w:rsidR="00306205" w:rsidRPr="00306205" w:rsidRDefault="00306205" w:rsidP="00306205">
            <w:pPr>
              <w:spacing w:after="0" w:line="240" w:lineRule="auto"/>
              <w:jc w:val="center"/>
              <w:rPr>
                <w:rFonts w:eastAsia="Times New Roman" w:cs="Arial"/>
                <w:color w:val="1F1F1F"/>
                <w:kern w:val="0"/>
                <w:lang w:eastAsia="tr-TR"/>
                <w14:ligatures w14:val="none"/>
              </w:rPr>
            </w:pPr>
            <w:r w:rsidRPr="00306205">
              <w:rPr>
                <w:rFonts w:eastAsia="Times New Roman" w:cs="Arial"/>
                <w:color w:val="1F1F1F"/>
                <w:kern w:val="0"/>
                <w:lang w:eastAsia="tr-TR"/>
                <w14:ligatures w14:val="none"/>
              </w:rPr>
              <w:t>2. Dönem Sınıf Rehberlik Faaliyet Raporu Hazırlama İşlemi.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D9AC7D"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2. Dönem boyunca gerçekleştirilen sınıf rehberlik faaliyetleri incelendi. Dönem sonu sınıf rehberlik faaliyet raporu oluşturularak okul idaresine teslim edildi.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BB32D2" w14:textId="77777777" w:rsidR="00306205" w:rsidRPr="00306205" w:rsidRDefault="00306205" w:rsidP="00306205">
            <w:pPr>
              <w:spacing w:after="0" w:line="240" w:lineRule="auto"/>
              <w:rPr>
                <w:rFonts w:eastAsia="Times New Roman" w:cs="Arial"/>
                <w:color w:val="1F1F1F"/>
                <w:kern w:val="0"/>
                <w:lang w:eastAsia="tr-TR"/>
                <w14:ligatures w14:val="none"/>
              </w:rPr>
            </w:pPr>
            <w:r w:rsidRPr="00306205">
              <w:rPr>
                <w:rFonts w:eastAsia="Times New Roman" w:cs="Arial"/>
                <w:color w:val="1F1F1F"/>
                <w:kern w:val="0"/>
                <w:bdr w:val="none" w:sz="0" w:space="0" w:color="auto" w:frame="1"/>
                <w:lang w:eastAsia="tr-TR"/>
                <w14:ligatures w14:val="none"/>
              </w:rPr>
              <w:t>Yıl sonu resmi evrak işlemleri tamamlanarak dosyalama yapıldı.</w:t>
            </w:r>
          </w:p>
        </w:tc>
      </w:tr>
    </w:tbl>
    <w:p w14:paraId="07A5B7E4" w14:textId="77777777" w:rsidR="00306205" w:rsidRPr="00657C18" w:rsidRDefault="00306205" w:rsidP="00C530B4">
      <w:pPr>
        <w:jc w:val="center"/>
        <w:rPr>
          <w:b/>
          <w:bCs/>
        </w:rPr>
      </w:pPr>
    </w:p>
    <w:p w14:paraId="5EAF850A" w14:textId="0C391109" w:rsidR="00C530B4" w:rsidRPr="00CB1BF8" w:rsidRDefault="00C530B4" w:rsidP="00C530B4">
      <w:pPr>
        <w:jc w:val="center"/>
        <w:rPr>
          <w:b/>
          <w:bCs/>
          <w:color w:val="FFFF00"/>
        </w:rPr>
      </w:pPr>
    </w:p>
    <w:sectPr w:rsidR="00C530B4" w:rsidRPr="00CB1BF8" w:rsidSect="00657C18">
      <w:pgSz w:w="11906" w:h="16838"/>
      <w:pgMar w:top="993"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9E38" w14:textId="77777777" w:rsidR="00964877" w:rsidRDefault="00964877" w:rsidP="00FE71CB">
      <w:pPr>
        <w:spacing w:after="0" w:line="240" w:lineRule="auto"/>
      </w:pPr>
      <w:r>
        <w:separator/>
      </w:r>
    </w:p>
  </w:endnote>
  <w:endnote w:type="continuationSeparator" w:id="0">
    <w:p w14:paraId="50F1EE1A" w14:textId="77777777" w:rsidR="00964877" w:rsidRDefault="00964877" w:rsidP="00FE7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Aptos Display">
    <w:panose1 w:val="020B0004020202020204"/>
    <w:charset w:val="00"/>
    <w:family w:val="swiss"/>
    <w:pitch w:val="variable"/>
    <w:sig w:usb0="00000001" w:usb1="00000003"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307CC" w14:textId="77777777" w:rsidR="00964877" w:rsidRDefault="00964877" w:rsidP="00FE71CB">
      <w:pPr>
        <w:spacing w:after="0" w:line="240" w:lineRule="auto"/>
      </w:pPr>
      <w:r>
        <w:separator/>
      </w:r>
    </w:p>
  </w:footnote>
  <w:footnote w:type="continuationSeparator" w:id="0">
    <w:p w14:paraId="4F8E8957" w14:textId="77777777" w:rsidR="00964877" w:rsidRDefault="00964877" w:rsidP="00FE71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5A1"/>
    <w:rsid w:val="00060315"/>
    <w:rsid w:val="002B26C0"/>
    <w:rsid w:val="00306205"/>
    <w:rsid w:val="00322A4C"/>
    <w:rsid w:val="00393312"/>
    <w:rsid w:val="003E655A"/>
    <w:rsid w:val="00486913"/>
    <w:rsid w:val="005C128F"/>
    <w:rsid w:val="005F19B4"/>
    <w:rsid w:val="006345A1"/>
    <w:rsid w:val="00657C18"/>
    <w:rsid w:val="00666389"/>
    <w:rsid w:val="00711CAE"/>
    <w:rsid w:val="00964877"/>
    <w:rsid w:val="00A27CAC"/>
    <w:rsid w:val="00C530B4"/>
    <w:rsid w:val="00CB1BF8"/>
    <w:rsid w:val="00CC4EFE"/>
    <w:rsid w:val="00D0558D"/>
    <w:rsid w:val="00D26F84"/>
    <w:rsid w:val="00D41FE4"/>
    <w:rsid w:val="00E0390A"/>
    <w:rsid w:val="00EC3E75"/>
    <w:rsid w:val="00FE71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11CA3"/>
  <w15:docId w15:val="{9D7F549E-4735-1543-9012-3139E0A9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315"/>
  </w:style>
  <w:style w:type="paragraph" w:styleId="Balk1">
    <w:name w:val="heading 1"/>
    <w:basedOn w:val="Normal"/>
    <w:next w:val="Normal"/>
    <w:link w:val="Balk1Char"/>
    <w:uiPriority w:val="9"/>
    <w:qFormat/>
    <w:rsid w:val="00634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34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345A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345A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345A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345A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345A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345A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345A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345A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345A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345A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345A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345A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345A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345A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345A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345A1"/>
    <w:rPr>
      <w:rFonts w:eastAsiaTheme="majorEastAsia" w:cstheme="majorBidi"/>
      <w:color w:val="272727" w:themeColor="text1" w:themeTint="D8"/>
    </w:rPr>
  </w:style>
  <w:style w:type="paragraph" w:styleId="KonuBal">
    <w:name w:val="Title"/>
    <w:basedOn w:val="Normal"/>
    <w:next w:val="Normal"/>
    <w:link w:val="KonuBalChar"/>
    <w:uiPriority w:val="10"/>
    <w:qFormat/>
    <w:rsid w:val="00634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345A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345A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345A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345A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345A1"/>
    <w:rPr>
      <w:i/>
      <w:iCs/>
      <w:color w:val="404040" w:themeColor="text1" w:themeTint="BF"/>
    </w:rPr>
  </w:style>
  <w:style w:type="paragraph" w:styleId="ListeParagraf">
    <w:name w:val="List Paragraph"/>
    <w:basedOn w:val="Normal"/>
    <w:uiPriority w:val="34"/>
    <w:qFormat/>
    <w:rsid w:val="006345A1"/>
    <w:pPr>
      <w:ind w:left="720"/>
      <w:contextualSpacing/>
    </w:pPr>
  </w:style>
  <w:style w:type="character" w:styleId="GlVurgulama">
    <w:name w:val="Intense Emphasis"/>
    <w:basedOn w:val="VarsaylanParagrafYazTipi"/>
    <w:uiPriority w:val="21"/>
    <w:qFormat/>
    <w:rsid w:val="006345A1"/>
    <w:rPr>
      <w:i/>
      <w:iCs/>
      <w:color w:val="0F4761" w:themeColor="accent1" w:themeShade="BF"/>
    </w:rPr>
  </w:style>
  <w:style w:type="paragraph" w:styleId="GlAlnt">
    <w:name w:val="Intense Quote"/>
    <w:basedOn w:val="Normal"/>
    <w:next w:val="Normal"/>
    <w:link w:val="GlAlntChar"/>
    <w:uiPriority w:val="30"/>
    <w:qFormat/>
    <w:rsid w:val="00634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345A1"/>
    <w:rPr>
      <w:i/>
      <w:iCs/>
      <w:color w:val="0F4761" w:themeColor="accent1" w:themeShade="BF"/>
    </w:rPr>
  </w:style>
  <w:style w:type="character" w:styleId="GlBavuru">
    <w:name w:val="Intense Reference"/>
    <w:basedOn w:val="VarsaylanParagrafYazTipi"/>
    <w:uiPriority w:val="32"/>
    <w:qFormat/>
    <w:rsid w:val="006345A1"/>
    <w:rPr>
      <w:b/>
      <w:bCs/>
      <w:smallCaps/>
      <w:color w:val="0F4761" w:themeColor="accent1" w:themeShade="BF"/>
      <w:spacing w:val="5"/>
    </w:rPr>
  </w:style>
  <w:style w:type="paragraph" w:styleId="stBilgi">
    <w:name w:val="header"/>
    <w:basedOn w:val="Normal"/>
    <w:link w:val="stBilgiChar"/>
    <w:uiPriority w:val="99"/>
    <w:unhideWhenUsed/>
    <w:rsid w:val="00FE71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71CB"/>
  </w:style>
  <w:style w:type="paragraph" w:styleId="AltBilgi">
    <w:name w:val="footer"/>
    <w:basedOn w:val="Normal"/>
    <w:link w:val="AltBilgiChar"/>
    <w:uiPriority w:val="99"/>
    <w:unhideWhenUsed/>
    <w:rsid w:val="00FE71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7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2557</Words>
  <Characters>14581</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Yıldırım İŞLER</dc:creator>
  <cp:keywords/>
  <dc:description/>
  <cp:lastModifiedBy>Hasan Ayık</cp:lastModifiedBy>
  <cp:revision>5</cp:revision>
  <cp:lastPrinted>2025-12-07T18:52:00Z</cp:lastPrinted>
  <dcterms:created xsi:type="dcterms:W3CDTF">2025-12-10T17:33:00Z</dcterms:created>
  <dcterms:modified xsi:type="dcterms:W3CDTF">2025-12-11T06:35:00Z</dcterms:modified>
</cp:coreProperties>
</file>