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669" w:rsidRPr="00335669" w:rsidRDefault="00335669" w:rsidP="00335669">
      <w:pPr>
        <w:pStyle w:val="AralkYok"/>
        <w:jc w:val="center"/>
        <w:rPr>
          <w:b/>
          <w:sz w:val="32"/>
          <w:szCs w:val="32"/>
        </w:rPr>
      </w:pPr>
      <w:r w:rsidRPr="00335669">
        <w:rPr>
          <w:b/>
          <w:sz w:val="32"/>
          <w:szCs w:val="32"/>
        </w:rPr>
        <w:t>2023-2024 EĞİTİM ÖĞRETİM YILI</w:t>
      </w:r>
    </w:p>
    <w:p w:rsidR="00335669" w:rsidRPr="00335669" w:rsidRDefault="00335669" w:rsidP="00335669">
      <w:pPr>
        <w:pStyle w:val="AralkYok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………………… LİSESİ ALMANCA DERSİ 9</w:t>
      </w:r>
      <w:bookmarkStart w:id="0" w:name="_GoBack"/>
      <w:bookmarkEnd w:id="0"/>
      <w:r w:rsidRPr="00335669">
        <w:rPr>
          <w:b/>
          <w:sz w:val="32"/>
          <w:szCs w:val="32"/>
        </w:rPr>
        <w:t>. SINIF</w:t>
      </w:r>
    </w:p>
    <w:p w:rsidR="00FB7AA9" w:rsidRPr="00335669" w:rsidRDefault="00335669" w:rsidP="00335669">
      <w:pPr>
        <w:pStyle w:val="AralkYok"/>
        <w:jc w:val="center"/>
        <w:rPr>
          <w:b/>
          <w:sz w:val="32"/>
          <w:szCs w:val="32"/>
        </w:rPr>
      </w:pPr>
      <w:r w:rsidRPr="00335669">
        <w:rPr>
          <w:b/>
          <w:sz w:val="32"/>
          <w:szCs w:val="32"/>
        </w:rPr>
        <w:t>ÜNİTELENDİRİLMİŞ YILLIK DERS PLANI</w:t>
      </w:r>
    </w:p>
    <w:tbl>
      <w:tblPr>
        <w:tblStyle w:val="TabloKlavuzu"/>
        <w:tblW w:w="5000" w:type="pct"/>
        <w:tblInd w:w="-113" w:type="dxa"/>
        <w:tblLook w:val="04A0" w:firstRow="1" w:lastRow="0" w:firstColumn="1" w:lastColumn="0" w:noHBand="0" w:noVBand="1"/>
      </w:tblPr>
      <w:tblGrid>
        <w:gridCol w:w="499"/>
        <w:gridCol w:w="498"/>
        <w:gridCol w:w="498"/>
        <w:gridCol w:w="1908"/>
        <w:gridCol w:w="1909"/>
        <w:gridCol w:w="2915"/>
        <w:gridCol w:w="2144"/>
        <w:gridCol w:w="2183"/>
        <w:gridCol w:w="1214"/>
        <w:gridCol w:w="1846"/>
      </w:tblGrid>
      <w:tr w:rsidR="00FB7AA9">
        <w:trPr>
          <w:cantSplit/>
          <w:trHeight w:val="1134"/>
          <w:tblHeader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AY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HAFTA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SAAT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rPr>
                <w:b/>
              </w:rPr>
              <w:t>TEMA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rPr>
                <w:b/>
              </w:rPr>
              <w:t>KAZANIM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rPr>
                <w:b/>
              </w:rPr>
              <w:t>İÇERİK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rPr>
                <w:b/>
              </w:rPr>
              <w:t>YÖNTEM-TEKNİK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rPr>
                <w:b/>
              </w:rPr>
              <w:t>ARAÇ-GEREÇ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rPr>
                <w:b/>
              </w:rPr>
              <w:t>DİL YETERLİLİK DÜZEYİ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rPr>
                <w:b/>
              </w:rPr>
              <w:t>DEĞERLENDİRME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  <w:rPr>
                <w:b/>
              </w:rPr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  <w:rPr>
                <w:b/>
              </w:rPr>
            </w:pPr>
            <w:r>
              <w:t>1.HAFTA(11-17)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  <w:rPr>
                <w:b/>
              </w:rPr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t xml:space="preserve">Modul 1 GutenTag „Ich und meine </w:t>
            </w:r>
            <w:r>
              <w:t>ersteKontakte“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t>- Dinlediklerinde geçen günlük hayatta sık kullanılan kısa ve basit kalıpları ayırt eder. - Görsellerden yararlanarak okuduğunu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t>- 1 - Begrüßung - A1 Begrüßung und Verabschiedung. -</w:t>
            </w:r>
            <w:r>
              <w:t xml:space="preserve"> Begrüßung - jemanden begrüßen - sich verabschieden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br/>
            </w:r>
            <w:r>
              <w:rPr>
                <w:b/>
              </w:rPr>
              <w:t>2023-2024 Eğitim-Öğretim yılı başlangıcı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EYLÜL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2.HAFTA(18-24)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1 Guten Tag „Ich und meine ersteKontakte“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Dinlediklerinde geçen günlük hayatta sık kullanılan kısa ve basit kalıpları ayırt eder. - Basit, açık, yavaş ve anlaşılır konuşma</w:t>
            </w:r>
            <w:r>
              <w:t>ları dinler. - Görsellerden yararlanarak okuduğunu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A2 - Begrüßung - jemanden begrüßen - sich verabschieden - Die Tagesabschnitte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</w:t>
            </w:r>
            <w:r>
              <w:t>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EYLÜL-EKİM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3.HAFTA(25-01)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1 Guten Tag „Ich und meine ersteKontakte“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Dinlediklerinde geçen </w:t>
            </w:r>
            <w:r>
              <w:t>günlük hayatta sık kullanılan kısa ve basit kalıpları ayırt eder. - Görsellerden yararlanarak okuduğunu anlamlandırır. - Basit, açık, anlaşılır soruları ayırt eder. - Dikte etme çalışmalarına katılır.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A3 Neu ist in der Klasse.A4 Wie geht es dir? - Begrüß</w:t>
            </w:r>
            <w:r>
              <w:t>ung - jemanden begrüßen - sich verabschieden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 www.sa</w:t>
            </w:r>
            <w:r>
              <w:t>fierbas.com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4.HAFTA(02-08)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Modul1 Guten Tag „Ich und meine ersteKontakte“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Okuduklarında geçen basit ve somut günlük ifadeleri anlar. - Bildik sorularla ilgili basit sorular sorar. - Basit sorulara cevap yazar.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B1 Leon stellt sich vor</w:t>
            </w:r>
            <w:r>
              <w:t xml:space="preserve"> - B2 Zahlen bis 20 - B3 Leons Freunde - Sich und andere vorstellen - Die Ländernamen und die Sprachen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</w:t>
            </w:r>
            <w:r>
              <w:t>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5.HAFTA(09-15)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1 Guten Tag „Ich und meine ersteKontakte“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Görsellerden yararlanarak okuduğunu anlamlandırır. - Bildik konularla ilgili basit sorular sorar. - Kendisine yöneltilen</w:t>
            </w:r>
            <w:r>
              <w:t xml:space="preserve"> basit sorulara cevap verir. - Sözlü olarak bilgi verilmesini ister. -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-C1 meine Klassen Freunde - Sich und andere vorstellen - Die Ländernamen und die Sprachen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</w:t>
            </w:r>
            <w:r>
              <w:t>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EKİM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6.HAFTA(16-22)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1 Guten Tag „Ich und meine ersteKontakte“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Basit açık ve anlaşılır soruları ayırt eder. - Duyduğu sesleri</w:t>
            </w:r>
            <w:r>
              <w:t xml:space="preserve"> ayırt eder - Kendisine yöneltilen basit sorulara cevap verir. - Basit sorulara cevap yazar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C2 Wo kommst du? Woher kommst du? usw - Die Zahlen bis zwanzig. - Das Alphabet -Internationalismen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</w:t>
            </w:r>
            <w:r>
              <w:t>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EKİM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7.HAFTA(23-29)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1 Guten Tag „Ich und meine ersteKontakte“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Dinlediklerinde geçen günlük hay</w:t>
            </w:r>
            <w:r>
              <w:t>atta sık kullanılan kısa ve basit kalıpları ayırt eder. -Görsellerden yararlanarak okuduğunu anlamlandırır. - Basit açık ve anlaşılır soruları ayırt eder. - Basit sorular yazar - Basit sorulara cevap yazar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-C3 - Wie bitte? - 3 Meine Freunde - Die Ländernam</w:t>
            </w:r>
            <w:r>
              <w:t>en und die Sprachen - Sich und andere vorstellen. Ja, Nein,… nicht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 - Öz değerlendirme kontrol listeleri www.safierbas.com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CD - Ders Kitabı - Çalışma Kitabı - </w:t>
            </w:r>
            <w:r>
              <w:t>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EKİM-KASIM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8.HAFTA(30-05)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1 Guten Tag „Ich und meine ersteKontakte“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Kısa basit mesaj ve duyuruların konusunu tahmin eder. - Görsellerden yararlanarak okuduğunu </w:t>
            </w:r>
            <w:r>
              <w:t>anlamlandırır. - Basit sorular yazar - Basit sorulara cevap yazar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D -Fertigkeitstraining - Die Ländernamen und die Sprachen - Sich und andere vorstellen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 - Öz değer</w:t>
            </w:r>
            <w:r>
              <w:t>lendirme kontrol listeleri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 - Bayraklar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br/>
            </w:r>
            <w:r>
              <w:rPr>
                <w:b/>
              </w:rPr>
              <w:t>Kızılay Haftası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KASIM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9.HAFTA(06-12)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1 Guten Tag „Ich und meine ersteKontakte“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</w:t>
            </w:r>
            <w:r>
              <w:t>Günlük hayatta kullanılan kısa ve basit kalıpları kullanır. - Basit ve somut gündelik ihtiyaçları belirler. - Basit düzeyde bilgi vermek amacıyla konuşur. - Okuduğu kısa ve basit metinle ilgili soruları anlar.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E Hören, Sprechen Lesen Schreiben - Test - Sel</w:t>
            </w:r>
            <w:r>
              <w:t>bstbewertung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 - Öz değerlendirme kontrol listeleri - Gözlem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</w:t>
            </w:r>
            <w:r>
              <w:t>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br/>
            </w:r>
            <w:r>
              <w:rPr>
                <w:b/>
              </w:rPr>
              <w:t>Atatürk Haftası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KASIM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10.HAFTA(20-26)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2 Mein Gymnasium „Schule und Unterricht“Modul 2 Mein Gymnasium „Schule und Unterricht“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Bildik konularla ilgili basit sorular sorar. - Basit sorulara cevap yazar - Dikte çalışmalarına </w:t>
            </w:r>
            <w:r>
              <w:t>katılır.- Bildik konularla ilgili basit sorular sorar. - Basit sorulara cevap yazar - Dikte çalışmalarına katılır.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Im Klassenzimmer A1 Meine Klasse - Die Schulräume benennen. -Die Gegenstände in der Klasse benennen. A2 Was ist das?- Im Klassenzimmer A1 M</w:t>
            </w:r>
            <w:r>
              <w:t>eine Klasse - Die Schulräume benennen. -Die Gegenstände in der Klasse benennen. A2 Was ist das?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oyunlar- Gösteri, - soru cevap, - drama, - benzetme, - ikili ve grup çalışm</w:t>
            </w:r>
            <w:r>
              <w:t>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A1.1A1.1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br/>
            </w:r>
            <w:r>
              <w:rPr>
                <w:b/>
              </w:rPr>
              <w:t>Öğretmenler Günü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KASIM-ARALIK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11.HAFTA(27-03)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Modul2 Mein Gymnasium „Schule und Unterricht“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Dinlediklerinde geçen günlük hayatta sık kullanılan kısa ve basit kalıpları ayırt eder. -Görsellerden yararlanarak okuduğunu anlamlandırır. - Basit açık</w:t>
            </w:r>
            <w:r>
              <w:t xml:space="preserve"> ve anlaşılır soruları ayırt eder. - Basit sorular yazar - Basit sorulara cevap yazar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A2 Meine Schulsachen - ein , kein.Das ist kein Buch - Die Schulsachen benennen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</w:t>
            </w:r>
            <w:r>
              <w:t>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12.HAFTA(04-10)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Modul2 Mein Gymnasium „Schule und Unterricht“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Dinlediklerinde geçen günlük hayatta sık kullanılan </w:t>
            </w:r>
            <w:r>
              <w:t>kısa ve basit kalıpları ayırt eder. - Basit, açık, yavaş ve anlaşılır konuşmaları dinler. - Basit açık ve anlaşılır soruları ayırt eder. - Kendisine yöneltilen basit sorulara cevap verir. - Basit sorulara cevap yazar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A3 Alles bunt, wie schön -A4 Ist das </w:t>
            </w:r>
            <w:r>
              <w:t>dein/ deine…? - - Vorlieben, Meinungen äußern.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 - sa</w:t>
            </w:r>
            <w:r>
              <w:t>fierbas.com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ARALIK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13.HAFTA(11-17)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Modul2 Mein Gymnasium „Schule und Unterricht“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Duyduğu sesleri ayırt eder. - Sözlü olarak bilgi verilmesini ister. - Basit açık ve anlaşılır soruları anlar. - Basit sorulara cevap yazar.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B1Mein Schultag,mei</w:t>
            </w:r>
            <w:r>
              <w:t>n lieblingsfach - Wann hast du …? - Die Wochentage,Schulfaeher - Über den Stundenplan sprechen.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</w:t>
            </w:r>
            <w:r>
              <w:t>ete - Dergi küpürleri - Şarkılar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14.HAFTA(18-24)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Modul2 Mein Gymnasium „Schule und Unterricht“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Dinlediklerinde geçen günlük hayatta sık kullanılan kısa ve basit kalıpları ayırt eder. - Basit, açık, yavaş ve anlaşılır konuşmaları </w:t>
            </w:r>
            <w:r>
              <w:t>dinler. - Basit açık ve anlaşılır soruları ayırt eder. - Kendisine yöneltilen basit sorulara cevap verir.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B2 Leons Stundenplan - Vorlieben, Meinungen äußern. - Über den Stundenplan sprechen.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</w:t>
            </w:r>
            <w:r>
              <w:t>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ARALIK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15.HAFTA(25-31)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Modul2 Mein Gymnasium „Schule und Unterricht“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Basit açık ve anlaşılır </w:t>
            </w:r>
            <w:r>
              <w:t>soruları ayırt eder. - Basit sorular yazar - Basit sorulara cevap yazar - Sözlü olarak bilgi verilmesini ister. - Dikte çalışmalarına katılır.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B3 Stefans Schultag - Richtig&amp; Falsch - Mit “ haben” fragen. be- antworten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Gösteri, - soru cevap, - drama, - </w:t>
            </w:r>
            <w:r>
              <w:t>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OCAK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16.HAFTA(01-07)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Modul2 Mein Gynasium „Schule und Unterricht“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Kısa,</w:t>
            </w:r>
            <w:r>
              <w:t xml:space="preserve"> basit mesaj ve duyuruların konusunu tahmin eder. - Basit kısa metinlerdeki bilmediği sözcüklerin anlamlarını araştırır. - Konuşmalarında zaman ifadelerini kullanır.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- 2 C Trefpunkt C1. Die Arbeitsgemeinschaften(AG) C2 Die AG- Auswahl - Meinungen äußern. -</w:t>
            </w:r>
            <w:r>
              <w:t xml:space="preserve"> fragen.&amp;antworten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</w:t>
            </w:r>
            <w:r>
              <w:t>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br/>
            </w:r>
            <w:r>
              <w:rPr>
                <w:b/>
              </w:rPr>
              <w:t>Yılbaşı Tatili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17.HAFTA(08-14)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Modul2 Mein Gymnasium „Schule und Unterricht“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Kısa, basit mesaj ve duyuruların konusunu tahmin eder. - Basit kısa metinlerdeki bilmediği sözcüklerin anlamlarını araştırır. - Konuşmalarında zaman </w:t>
            </w:r>
            <w:r>
              <w:t>ifadelerini kullanır.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 3 Das AG- anmeldeformular - C4 Was mache ich? - Vorlieben, Meinungen äußern. - Über den Stundenplan sprechen (kein/keine)…..nicht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 - Öz de</w:t>
            </w:r>
            <w:r>
              <w:t>ğerlendirme kontrol listeleri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OCAK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18.HAFTA(15-21)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Modul2 Mein Gymnasium „Schule und Unterricht“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Basit sorulara cevap yazar - </w:t>
            </w:r>
            <w:r>
              <w:t>Dikte etme çalışmalarına katılır.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2-Fertigkeitstrainig Meine Schulsachen Hören Sprechen Lesen Schreiben - Test - Selbstbewertung - sich für die Prüfung vorbereiten.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</w:t>
            </w:r>
            <w:r>
              <w:t>r - Öz değerlendirme kontrol listeleri - Gözlem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br/>
            </w:r>
            <w:r>
              <w:rPr>
                <w:b/>
              </w:rPr>
              <w:t>Birinci Dönemin Sona Ermesi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19.HAFTA(05-11)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Modul3. Persönlichkeiten und Eig</w:t>
            </w:r>
            <w:r>
              <w:t>enschaften“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Dinlediklerinde geçen günlük hayatta sık kullanılan kısa ve basit kalıpları ayırt eder. - Görsellerden yararlanarak okuduğunu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A 1 Meine Fanmilie - Familienmitglieder -A2 Die C…von</w:t>
            </w:r>
            <w:r>
              <w:t xml:space="preserve"> Fabian - Familienmitglieder vorstellen. Persönliche Eigenschaften benennen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</w:t>
            </w:r>
            <w:r>
              <w:t>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br/>
            </w:r>
            <w:r>
              <w:rPr>
                <w:b/>
              </w:rPr>
              <w:t>İkinci Yarıyıl Başlangıcı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ŞUBAT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20.HAFTA(12-18)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. Modul3 „Persönlichkeiten und Eigenschaften“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Dinlediklerinde geçen günlük hayatta sık kullanılan kısa ve basit kalıpları ayırt eder. - Basit, açık, yavaş ve anlaşılır</w:t>
            </w:r>
            <w:r>
              <w:t xml:space="preserve"> konuşmaları dinler. - Görsellerden yararlanarak okuduğunu anlamlandırır. - Basit, açık, anlaşılır soruları ayırt eder.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- 3B1 Berufe, meine Familie - Persönliche Eigenschaften benennen - Familienmitglieder vorstellen.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</w:t>
            </w:r>
            <w:r>
              <w:t>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 - safierbas.com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ŞUBAT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21.HAFTA(19-25)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3 „Persönlichkeiten und Eigensc</w:t>
            </w:r>
            <w:r>
              <w:t>haften“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Dinlediklerinde geçen günlük hayatta sık kullanılan kısa ve basit kalıpları ayırt eder. - Görsellerden yararlanarak okuduğunu anlamlandırır. - Basit, açık, anlaşılır soruları ayırt eder. - Dikte etme çalışmalarına katılır.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-B2 Was sind Sie von </w:t>
            </w:r>
            <w:r>
              <w:t>Beruf? - Personen beschreiben - Persönliche Eigenschaften benennen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</w:t>
            </w:r>
            <w:r>
              <w:t>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ŞUBAT-MART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22.HAFTA(26-03)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3 „Persönlichkeiten und Eigenschaften“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Okuduklarında geçen basit ve somut günlük ifadeleri anlar. - Bildik sorularla ilgili basit sorular sorar. - Basit sorulara cevap yazar.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B3 Berufe und </w:t>
            </w:r>
            <w:r>
              <w:t>aktivitaeten - - Berufe be/schreiben 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23.HAFTA(04-10)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3. „Persönlichkeiten und Eigenschaften“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Görsellerden yararlanarak okuduğunu anlamlandırır. - Bildik konularla ilgili basit sorular sorar. - Kendisine yöneltilen basit sorulara cevap verir. - Sözlü olarak bilgi verilmesini ist</w:t>
            </w:r>
            <w:r>
              <w:t>er. -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-3 C1 Du siehst gut aus - Mein Freund Burak -beschreiben. - Meinung und Wünsche äußern.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</w:t>
            </w:r>
            <w:r>
              <w:t>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MART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24.HAFTA(11-17)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3 „Persönlichkeiten und Eigenschaften“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Basit açık ve anlaşılır soruları ayırt eder. - Duyduğu sesleri ayırt eder - Kendisine yöneltilen basit sorulara cevap verir. - Basi</w:t>
            </w:r>
            <w:r>
              <w:t>t sorulara cevap yazar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 2 Wo ist Burak? - C3 So sehen wir aus -beschreiben. - Meinung und Wünsche äußern.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</w:t>
            </w:r>
            <w:r>
              <w:t xml:space="preserve">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br/>
            </w:r>
            <w:r>
              <w:rPr>
                <w:b/>
              </w:rPr>
              <w:t>İstiklâl Marşı’nın Kabulü ve Mehmet Akif Ersoy’u Anma Günü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MART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25.HAFTA(18-24)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Modul3. „Persönlichkeiten und Eigenschaften“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Dinlediklerinde geçen günlük hayatta sık kullanılan kısa </w:t>
            </w:r>
            <w:r>
              <w:t>ve basit kalıpları ayırt eder. -Görsellerden yararlanarak okuduğunu anlamlandırır. - Basit açık ve anlaşılır soruları ayırt eder. - Basit sorular yazar - Basit sorulara cevap yazar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_C3 So sehen wiraus - C 4 Ein Ratenspiel - Die Eigenschaften von selbst be/</w:t>
            </w:r>
            <w:r>
              <w:t>schreiben.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 - safierbas.com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br/>
            </w:r>
            <w:r>
              <w:rPr>
                <w:b/>
              </w:rPr>
              <w:t>Şehitler Günü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MAR</w:t>
            </w:r>
            <w:r>
              <w:t>T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26.HAFTA(25-31)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3 „Persönlichkeiten und Eigenschaften“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Kısa basit mesaj ve duyuruların konusunu tahmin eder. - Görsellerden yararlanarak okuduğunu anlamlandırır. - Basit sorular yazar - Basit sorulara cevap yazar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D - 3 Fertigkeitstraining </w:t>
            </w:r>
            <w:r>
              <w:t>- Meine Familie -Hören -Sprechen beschreiben.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</w:t>
            </w:r>
            <w:r>
              <w:t>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NİSAN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27.HAFTA(01-07)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3 „Persönlichkeiten und Eigenschaften“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Günlük hayatta kullanılan kısa ve basit kalıpları kullanır. - Basit ve somut gündelik ihtiyaçları belirler. - Basit düzeyde bilgi vermek amac</w:t>
            </w:r>
            <w:r>
              <w:t>ıyla konuşur. - Okuduğu kısa ve basit metinle ilgili soruları anlar.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E - 3 Lesen - Schreiben Ich möchte lernen. -Test -Selbstbewertung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 - Öz değerlendirme kontrol l</w:t>
            </w:r>
            <w:r>
              <w:t>isteleri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 - safierbas.com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28.HAFTA(15-21)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4. „Der Altag“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Bildik konularla ilgili basit sorular sorar. - Basit </w:t>
            </w:r>
            <w:r>
              <w:t>sorulara cevap yazar - Dikte çalışmalarına katılır.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- 4 A Der Wecker klingelt - A 1 Mein Altag - - Sagen, was man erzaehlenund schreiben kann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 - Öz değerlendirme ko</w:t>
            </w:r>
            <w:r>
              <w:t>ntrol listeleri - Gözlem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NİSAN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29.HAFTA(22-28)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4. „Der Altag“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Dinlediklerinde geçen günlük hayatta sık kullanılan kısa ve </w:t>
            </w:r>
            <w:r>
              <w:t>basit kalıpları ayırt eder. -Görsellerden yararlanarak okuduğunu anlamlandırır. - Basit açık ve anlaşılır soruları ayırt eder. - Basit sorular yazar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A2 –Was macht Leon am Samstag? - trennbare verben nennen. - wohin?...und Adverbien benutzen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</w:t>
            </w:r>
            <w:r>
              <w:t>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br/>
            </w:r>
            <w:r>
              <w:rPr>
                <w:b/>
              </w:rPr>
              <w:t>23 Nisan Ulusal Egemenlik ve Çocuk Bayramı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NİSAN-MAYIS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30.H</w:t>
            </w:r>
            <w:r>
              <w:t>AFTA(29-05)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4. „Der Altag“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Dinlediklerinde geçen günlük hayatta sık kullanılan kısa ve basit kalıpları ayırt eder. - Basit, açık, yavaş ve anlaşılır konuşmaları dinler. - Basit açık ve anlaşılır soruları ayırt eder. - Kendisine yöneltilen </w:t>
            </w:r>
            <w:r>
              <w:t>basit sorulara cevap verir. - Basit sorulara cevap yazar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4- B- Was machen wir am Wochenende? -B1 Wann beginnt der Englischkurs? -wie spaet ist es? Formel und informel Lehren,erklaeren -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</w:t>
            </w:r>
            <w:r>
              <w:t>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 - EBA - safierbas.com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335669">
            <w:pPr>
              <w:rPr>
                <w:b/>
              </w:rPr>
            </w:pPr>
            <w:r>
              <w:br/>
            </w:r>
            <w:r>
              <w:rPr>
                <w:b/>
              </w:rPr>
              <w:t>1 Mayıs İşçi Bayramı</w:t>
            </w:r>
          </w:p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31.HAFTA(06-12)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4. „Der Altag“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Duyduğu sesleri </w:t>
            </w:r>
            <w:r>
              <w:t>ayırt eder. - Sözlü olarak bilgi verilmesini ister. - Basit açık ve anlaşılır soruları anlar. - Basit sorulara cevap yazar.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B2 Was macht Karin heute? - Schreib, wie dein Tagesablauf ist - äußern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</w:t>
            </w:r>
            <w:r>
              <w:t>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MAYIS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32.HAFTA(13-19)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4. „ Der Altag“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Dinlediklerinde geçen günlük hayatta sık kullanılan kısa ve </w:t>
            </w:r>
            <w:r>
              <w:t>basit kalıpları ayırt eder. - Basit, açık, yavaş ve anlaşılır konuşmaları dinler. - Basit açık ve anlaşılır soruları ayırt eder. - Kendisine yöneltilen basit sorulara cevap verir. - Basit sorulara cevap yazar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B3 Das Fussballspiel - B4 mit modelverben müs</w:t>
            </w:r>
            <w:r>
              <w:t>sen benützen Fragen&amp; be/antworten -Vorliebe äußern - Vergleiche machen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</w:t>
            </w:r>
            <w:r>
              <w:t>arkılar - Görseller - EBA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MAYIS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33.HAFTA(20-26)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4. „Der Altag“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Basit açık ve anlaşılır soruları ayırt eder. - Basit sorular yazar - Basit sorulara cevap yazar - Sözlü olarak bilgi verilmesini ister. - Dikte çalışmalarına katılır.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C 4 </w:t>
            </w:r>
            <w:r>
              <w:t>C Ein Treff im Cafe Timpi - C1 Leon trifft Freunde - Vorliebe äußern - Vergleiche machen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</w:t>
            </w:r>
            <w:r>
              <w:t>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lastRenderedPageBreak/>
              <w:t>MAYIS-HAZİRAN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34.HAFTA(27-02)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4. „ Der Altag“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Kısa, basit mesaj ve duyuruların konusunu tahmin eder. - Basit kısa metinlerdeki bilmediği sözcüklerin anlamlarını araştırır. - Konuşmalarında zaman </w:t>
            </w:r>
            <w:r>
              <w:t>ifadelerini kullanır.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C2 Im Restaurant - Speisekarte -etwas bestellen - Über Essen und Trinken sprechen/Dialog schreiben/schreiben lassen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 - Öz değerlendirme kont</w:t>
            </w:r>
            <w:r>
              <w:t>rol listeleri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35.HAFTA(03-09)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4. „Der Altag 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 xml:space="preserve">- Kısa, basit mesaj ve duyuruların konusunu tahmin eder. - Basit kısa </w:t>
            </w:r>
            <w:r>
              <w:t>metinlerdeki bilmediği sözcüklerin anlamlarını araştırır. - Konuşmalarında zaman ifadelerini kullanır.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D -4 Fertigkeitstrainig -Mein altag Hören Sprechen Lesen und schreiben Selbstbewertung Über sprechen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</w:t>
            </w:r>
            <w:r>
              <w:t>i ve grup çalışmaları, - eğitsel oyunlar - Öz değerlendirme kontrol listeleri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FB7AA9"/>
        </w:tc>
      </w:tr>
      <w:tr w:rsidR="00FB7AA9">
        <w:trPr>
          <w:cantSplit/>
          <w:trHeight w:val="1134"/>
        </w:trPr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HAZİRAN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36.HAFTA(10-16)</w:t>
            </w:r>
          </w:p>
        </w:tc>
        <w:tc>
          <w:tcPr>
            <w:tcW w:w="0" w:type="auto"/>
            <w:textDirection w:val="btLr"/>
          </w:tcPr>
          <w:p w:rsidR="00FB7AA9" w:rsidRDefault="00335669">
            <w:pPr>
              <w:ind w:left="113" w:right="113"/>
              <w:jc w:val="center"/>
            </w:pPr>
            <w:r>
              <w:t>2 SAAT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Modul 4. „Der Altag“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Basit</w:t>
            </w:r>
            <w:r>
              <w:t xml:space="preserve"> sorulara cevap yazar - Dikte etme çalışmalarına katılır.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E -4 Allgemeine Wiederholung - Über Deutschunterrichrt sprechen, Was ich gelernt habe…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Gösteri, - soru cevap, - drama, - benzetme, - ikili ve grup çalışmaları, - eğitsel oyunlar - Öz değerlendirme</w:t>
            </w:r>
            <w:r>
              <w:t xml:space="preserve"> kontrol listeleri - Gözlem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- CD - Ders Kitabı - Çalışma Kitabı - Öğretmen Kılavuz Kitabı - Gazete - Dergi küpürleri - Şarkılar - Görseller - EBA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t>A1.1</w:t>
            </w:r>
          </w:p>
        </w:tc>
        <w:tc>
          <w:tcPr>
            <w:tcW w:w="0" w:type="auto"/>
            <w:vAlign w:val="center"/>
          </w:tcPr>
          <w:p w:rsidR="00FB7AA9" w:rsidRDefault="00335669">
            <w:r>
              <w:br/>
            </w:r>
            <w:r>
              <w:rPr>
                <w:b/>
              </w:rPr>
              <w:t>Ders Yılının Sona ermesi</w:t>
            </w:r>
          </w:p>
        </w:tc>
      </w:tr>
    </w:tbl>
    <w:p w:rsidR="00FB7AA9" w:rsidRDefault="00335669">
      <w:r>
        <w:rPr>
          <w:b/>
          <w:sz w:val="16"/>
        </w:rPr>
        <w:t xml:space="preserve">Bu yıllık plan T.C. Milli Eğitim Bakanlığı Talim ve Terbiye Kurulu </w:t>
      </w:r>
      <w:r>
        <w:rPr>
          <w:b/>
          <w:sz w:val="16"/>
        </w:rPr>
        <w:t>Başkanlığının yayınladığı öğretim programı esas alınarak yapılmıstır. Bu yıllık planda toplam eğitim öğretim haftası 36 haftadır.</w:t>
      </w:r>
    </w:p>
    <w:sectPr w:rsidR="00FB7AA9">
      <w:pgSz w:w="16838" w:h="11906" w:orient="landscape"/>
      <w:pgMar w:top="720" w:right="720" w:bottom="720" w:left="7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B7AA9"/>
    <w:rsid w:val="00335669"/>
    <w:rsid w:val="00FB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sz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SatrNumaras1">
    <w:name w:val="Satır Numarası1"/>
    <w:basedOn w:val="VarsaylanParagrafYazTipi"/>
    <w:semiHidden/>
  </w:style>
  <w:style w:type="character" w:styleId="Kpr">
    <w:name w:val="Hyperlink"/>
    <w:rPr>
      <w:color w:val="0000FF"/>
      <w:u w:val="single"/>
    </w:rPr>
  </w:style>
  <w:style w:type="character" w:styleId="SatrNumaras">
    <w:name w:val="line number"/>
    <w:basedOn w:val="VarsaylanParagrafYazTipi"/>
    <w:semiHidden/>
  </w:style>
  <w:style w:type="table" w:styleId="TabloBasit1">
    <w:name w:val="Table Simple 1"/>
    <w:basedOn w:val="NormalTablo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oKlavuzu">
    <w:name w:val="Table Grid"/>
    <w:basedOn w:val="NormalTablo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33566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3296</Words>
  <Characters>18792</Characters>
  <Application>Microsoft Office Word</Application>
  <DocSecurity>0</DocSecurity>
  <Lines>156</Lines>
  <Paragraphs>44</Paragraphs>
  <ScaleCrop>false</ScaleCrop>
  <Company/>
  <LinksUpToDate>false</LinksUpToDate>
  <CharactersWithSpaces>22044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1</cp:revision>
  <dcterms:created xsi:type="dcterms:W3CDTF">2023-08-21T06:39:00Z</dcterms:created>
  <dcterms:modified xsi:type="dcterms:W3CDTF">2023-08-21T06:39:00Z</dcterms:modified>
</cp:coreProperties>
</file>