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DFB" w:rsidRPr="006C4DFB" w:rsidRDefault="006C4DFB" w:rsidP="006C4DFB">
      <w:pPr>
        <w:pStyle w:val="AralkYok"/>
        <w:jc w:val="center"/>
        <w:rPr>
          <w:b/>
          <w:sz w:val="32"/>
          <w:szCs w:val="32"/>
        </w:rPr>
      </w:pPr>
      <w:r w:rsidRPr="006C4DFB">
        <w:rPr>
          <w:b/>
          <w:sz w:val="32"/>
          <w:szCs w:val="32"/>
        </w:rPr>
        <w:t>2023-2024 EĞİTİM ÖĞRETİM YILI</w:t>
      </w:r>
    </w:p>
    <w:p w:rsidR="006C4DFB" w:rsidRPr="006C4DFB" w:rsidRDefault="006C4DFB" w:rsidP="006C4DFB">
      <w:pPr>
        <w:pStyle w:val="AralkYok"/>
        <w:jc w:val="center"/>
        <w:rPr>
          <w:b/>
          <w:sz w:val="32"/>
          <w:szCs w:val="32"/>
        </w:rPr>
      </w:pPr>
      <w:r>
        <w:rPr>
          <w:b/>
          <w:sz w:val="32"/>
          <w:szCs w:val="32"/>
        </w:rPr>
        <w:t>.......................LİSESİ 11</w:t>
      </w:r>
      <w:bookmarkStart w:id="0" w:name="_GoBack"/>
      <w:bookmarkEnd w:id="0"/>
      <w:r w:rsidRPr="006C4DFB">
        <w:rPr>
          <w:b/>
          <w:sz w:val="32"/>
          <w:szCs w:val="32"/>
        </w:rPr>
        <w:t xml:space="preserve">. SINIF HZ. MUHAMMED'İN HAYATI DERSİ </w:t>
      </w:r>
    </w:p>
    <w:p w:rsidR="00245E2F" w:rsidRPr="006C4DFB" w:rsidRDefault="006C4DFB" w:rsidP="006C4DFB">
      <w:pPr>
        <w:pStyle w:val="AralkYok"/>
        <w:jc w:val="center"/>
        <w:rPr>
          <w:b/>
          <w:sz w:val="32"/>
          <w:szCs w:val="32"/>
        </w:rPr>
      </w:pPr>
      <w:r w:rsidRPr="006C4DFB">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2056"/>
        <w:gridCol w:w="2181"/>
        <w:gridCol w:w="2149"/>
        <w:gridCol w:w="3199"/>
        <w:gridCol w:w="2556"/>
        <w:gridCol w:w="1979"/>
      </w:tblGrid>
      <w:tr w:rsidR="00245E2F">
        <w:trPr>
          <w:cantSplit/>
          <w:trHeight w:val="1134"/>
          <w:tblHeader/>
        </w:trPr>
        <w:tc>
          <w:tcPr>
            <w:tcW w:w="0" w:type="auto"/>
            <w:textDirection w:val="btLr"/>
          </w:tcPr>
          <w:p w:rsidR="00245E2F" w:rsidRDefault="006C4DFB">
            <w:pPr>
              <w:ind w:left="113" w:right="113"/>
              <w:jc w:val="center"/>
              <w:rPr>
                <w:b/>
              </w:rPr>
            </w:pPr>
            <w:r>
              <w:rPr>
                <w:b/>
              </w:rPr>
              <w:t>AY</w:t>
            </w:r>
          </w:p>
        </w:tc>
        <w:tc>
          <w:tcPr>
            <w:tcW w:w="0" w:type="auto"/>
            <w:textDirection w:val="btLr"/>
          </w:tcPr>
          <w:p w:rsidR="00245E2F" w:rsidRDefault="006C4DFB">
            <w:pPr>
              <w:ind w:left="113" w:right="113"/>
              <w:jc w:val="center"/>
              <w:rPr>
                <w:b/>
              </w:rPr>
            </w:pPr>
            <w:r>
              <w:rPr>
                <w:b/>
              </w:rPr>
              <w:t>HAFTA</w:t>
            </w:r>
          </w:p>
        </w:tc>
        <w:tc>
          <w:tcPr>
            <w:tcW w:w="0" w:type="auto"/>
            <w:textDirection w:val="btLr"/>
          </w:tcPr>
          <w:p w:rsidR="00245E2F" w:rsidRDefault="006C4DFB">
            <w:pPr>
              <w:ind w:left="113" w:right="113"/>
              <w:jc w:val="center"/>
              <w:rPr>
                <w:b/>
              </w:rPr>
            </w:pPr>
            <w:r>
              <w:rPr>
                <w:b/>
              </w:rPr>
              <w:t>SAAT</w:t>
            </w:r>
          </w:p>
        </w:tc>
        <w:tc>
          <w:tcPr>
            <w:tcW w:w="0" w:type="auto"/>
            <w:vAlign w:val="center"/>
          </w:tcPr>
          <w:p w:rsidR="00245E2F" w:rsidRDefault="006C4DFB">
            <w:pPr>
              <w:rPr>
                <w:b/>
              </w:rPr>
            </w:pPr>
            <w:r>
              <w:rPr>
                <w:b/>
              </w:rPr>
              <w:t>ÜNİTE NO / ADI</w:t>
            </w:r>
          </w:p>
        </w:tc>
        <w:tc>
          <w:tcPr>
            <w:tcW w:w="0" w:type="auto"/>
            <w:vAlign w:val="center"/>
          </w:tcPr>
          <w:p w:rsidR="00245E2F" w:rsidRDefault="006C4DFB">
            <w:pPr>
              <w:rPr>
                <w:b/>
              </w:rPr>
            </w:pPr>
            <w:r>
              <w:rPr>
                <w:b/>
              </w:rPr>
              <w:t>KONULAR</w:t>
            </w:r>
          </w:p>
        </w:tc>
        <w:tc>
          <w:tcPr>
            <w:tcW w:w="0" w:type="auto"/>
            <w:vAlign w:val="center"/>
          </w:tcPr>
          <w:p w:rsidR="00245E2F" w:rsidRDefault="006C4DFB">
            <w:pPr>
              <w:rPr>
                <w:b/>
              </w:rPr>
            </w:pPr>
            <w:r>
              <w:rPr>
                <w:b/>
              </w:rPr>
              <w:t>KAZANIMLAR</w:t>
            </w:r>
          </w:p>
        </w:tc>
        <w:tc>
          <w:tcPr>
            <w:tcW w:w="0" w:type="auto"/>
            <w:vAlign w:val="center"/>
          </w:tcPr>
          <w:p w:rsidR="00245E2F" w:rsidRDefault="006C4DFB">
            <w:pPr>
              <w:rPr>
                <w:b/>
              </w:rPr>
            </w:pPr>
            <w:r>
              <w:rPr>
                <w:b/>
              </w:rPr>
              <w:t>YÖNTEM VE TEKNİK</w:t>
            </w:r>
          </w:p>
        </w:tc>
        <w:tc>
          <w:tcPr>
            <w:tcW w:w="0" w:type="auto"/>
            <w:vAlign w:val="center"/>
          </w:tcPr>
          <w:p w:rsidR="00245E2F" w:rsidRDefault="006C4DFB">
            <w:pPr>
              <w:rPr>
                <w:b/>
              </w:rPr>
            </w:pPr>
            <w:r>
              <w:rPr>
                <w:b/>
              </w:rPr>
              <w:t>ARAÇ VE GEREÇ</w:t>
            </w:r>
          </w:p>
        </w:tc>
        <w:tc>
          <w:tcPr>
            <w:tcW w:w="0" w:type="auto"/>
            <w:vAlign w:val="center"/>
          </w:tcPr>
          <w:p w:rsidR="00245E2F" w:rsidRDefault="006C4DFB">
            <w:pPr>
              <w:rPr>
                <w:b/>
              </w:rPr>
            </w:pPr>
            <w:r>
              <w:rPr>
                <w:b/>
              </w:rPr>
              <w:t>DEĞERLENDİRME</w:t>
            </w:r>
          </w:p>
        </w:tc>
      </w:tr>
      <w:tr w:rsidR="00245E2F">
        <w:trPr>
          <w:cantSplit/>
          <w:trHeight w:val="1134"/>
        </w:trPr>
        <w:tc>
          <w:tcPr>
            <w:tcW w:w="0" w:type="auto"/>
            <w:textDirection w:val="btLr"/>
          </w:tcPr>
          <w:p w:rsidR="00245E2F" w:rsidRDefault="006C4DFB">
            <w:pPr>
              <w:ind w:left="113" w:right="113"/>
              <w:jc w:val="center"/>
              <w:rPr>
                <w:b/>
              </w:rPr>
            </w:pPr>
            <w:r>
              <w:t>EYLÜL</w:t>
            </w:r>
          </w:p>
        </w:tc>
        <w:tc>
          <w:tcPr>
            <w:tcW w:w="0" w:type="auto"/>
            <w:textDirection w:val="btLr"/>
          </w:tcPr>
          <w:p w:rsidR="00245E2F" w:rsidRDefault="006C4DFB">
            <w:pPr>
              <w:ind w:left="113" w:right="113"/>
              <w:jc w:val="center"/>
              <w:rPr>
                <w:b/>
              </w:rPr>
            </w:pPr>
            <w:r>
              <w:t>1.HAFTA(11-17)</w:t>
            </w:r>
          </w:p>
        </w:tc>
        <w:tc>
          <w:tcPr>
            <w:tcW w:w="0" w:type="auto"/>
            <w:textDirection w:val="btLr"/>
          </w:tcPr>
          <w:p w:rsidR="00245E2F" w:rsidRDefault="006C4DFB">
            <w:pPr>
              <w:ind w:left="113" w:right="113"/>
              <w:jc w:val="center"/>
              <w:rPr>
                <w:b/>
              </w:rPr>
            </w:pPr>
            <w:r>
              <w:t>2 SAAT</w:t>
            </w:r>
          </w:p>
        </w:tc>
        <w:tc>
          <w:tcPr>
            <w:tcW w:w="0" w:type="auto"/>
            <w:vAlign w:val="center"/>
          </w:tcPr>
          <w:p w:rsidR="00245E2F" w:rsidRDefault="006C4DFB">
            <w:pPr>
              <w:rPr>
                <w:b/>
              </w:rPr>
            </w:pPr>
            <w:r>
              <w:t xml:space="preserve">1- Bir Davetçi Olarak </w:t>
            </w:r>
            <w:r>
              <w:t>Peygamberimiz (18 Saat)</w:t>
            </w:r>
          </w:p>
        </w:tc>
        <w:tc>
          <w:tcPr>
            <w:tcW w:w="0" w:type="auto"/>
            <w:vAlign w:val="center"/>
          </w:tcPr>
          <w:p w:rsidR="00245E2F" w:rsidRDefault="006C4DFB">
            <w:pPr>
              <w:rPr>
                <w:b/>
              </w:rPr>
            </w:pPr>
            <w:r>
              <w:t>1. Peygamberimizin Davetinin Aşamaları</w:t>
            </w:r>
          </w:p>
        </w:tc>
        <w:tc>
          <w:tcPr>
            <w:tcW w:w="0" w:type="auto"/>
            <w:vAlign w:val="center"/>
          </w:tcPr>
          <w:p w:rsidR="00245E2F" w:rsidRDefault="006C4DFB">
            <w:pPr>
              <w:rPr>
                <w:b/>
              </w:rPr>
            </w:pPr>
            <w:r>
              <w:t>1. Peygamberimizin davetinin aşamalarını açıklar</w:t>
            </w:r>
          </w:p>
        </w:tc>
        <w:tc>
          <w:tcPr>
            <w:tcW w:w="0" w:type="auto"/>
            <w:vAlign w:val="center"/>
          </w:tcPr>
          <w:p w:rsidR="00245E2F" w:rsidRDefault="006C4DFB">
            <w:pPr>
              <w:rPr>
                <w:b/>
              </w:rPr>
            </w:pPr>
            <w:r>
              <w:t>Sorgulama Becerisi Bilgi Teknolojilerini Kullanma Becerisi Bireysel Farkındalık Becerisi Değişim ve Sürekliliği Algılama Becerisi Dinî Metinleri</w:t>
            </w:r>
            <w:r>
              <w:t xml:space="preserve">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245E2F" w:rsidRDefault="006C4DFB">
            <w:pPr>
              <w:rPr>
                <w:b/>
              </w:rPr>
            </w:pPr>
            <w:r>
              <w:t>İslam Peygamberi, Muhammed Hamidullah - En Güzel İnsan’ın H</w:t>
            </w:r>
            <w:r>
              <w:t>ayatı - (İzzetEKER) - Tüm Zamanların Efendisi (M. Nezir GÜL) - Projeksiyon - Akıllı Tahta - Laptop</w:t>
            </w:r>
          </w:p>
        </w:tc>
        <w:tc>
          <w:tcPr>
            <w:tcW w:w="0" w:type="auto"/>
            <w:vAlign w:val="center"/>
          </w:tcPr>
          <w:p w:rsidR="00245E2F" w:rsidRDefault="006C4DFB">
            <w:pPr>
              <w:rPr>
                <w:b/>
              </w:rPr>
            </w:pPr>
            <w:r>
              <w:br/>
            </w:r>
            <w:r>
              <w:rPr>
                <w:b/>
              </w:rPr>
              <w:t>2023-2024 Eğitim-Öğretim yılı başlangıcı</w:t>
            </w:r>
          </w:p>
        </w:tc>
      </w:tr>
      <w:tr w:rsidR="00245E2F">
        <w:trPr>
          <w:cantSplit/>
          <w:trHeight w:val="1134"/>
        </w:trPr>
        <w:tc>
          <w:tcPr>
            <w:tcW w:w="0" w:type="auto"/>
            <w:textDirection w:val="btLr"/>
          </w:tcPr>
          <w:p w:rsidR="00245E2F" w:rsidRDefault="006C4DFB">
            <w:pPr>
              <w:ind w:left="113" w:right="113"/>
              <w:jc w:val="center"/>
            </w:pPr>
            <w:r>
              <w:t>EYLÜL</w:t>
            </w:r>
          </w:p>
        </w:tc>
        <w:tc>
          <w:tcPr>
            <w:tcW w:w="0" w:type="auto"/>
            <w:textDirection w:val="btLr"/>
          </w:tcPr>
          <w:p w:rsidR="00245E2F" w:rsidRDefault="006C4DFB">
            <w:pPr>
              <w:ind w:left="113" w:right="113"/>
              <w:jc w:val="center"/>
            </w:pPr>
            <w:r>
              <w:t>2.HAFTA(18-24)</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1- Bir Davetçi Olarak Peygamberimiz (18 Saat)</w:t>
            </w:r>
          </w:p>
        </w:tc>
        <w:tc>
          <w:tcPr>
            <w:tcW w:w="0" w:type="auto"/>
            <w:vAlign w:val="center"/>
          </w:tcPr>
          <w:p w:rsidR="00245E2F" w:rsidRDefault="006C4DFB">
            <w:r>
              <w:t>1. Peygamberimizin Davetinin Aşamaları</w:t>
            </w:r>
          </w:p>
        </w:tc>
        <w:tc>
          <w:tcPr>
            <w:tcW w:w="0" w:type="auto"/>
            <w:vAlign w:val="center"/>
          </w:tcPr>
          <w:p w:rsidR="00245E2F" w:rsidRDefault="006C4DFB">
            <w:r>
              <w:t>1</w:t>
            </w:r>
            <w:r>
              <w:t>. Peygamberimizin davetinin aşamalarını açıklar</w:t>
            </w:r>
          </w:p>
        </w:tc>
        <w:tc>
          <w:tcPr>
            <w:tcW w:w="0" w:type="auto"/>
            <w:vAlign w:val="center"/>
          </w:tcPr>
          <w:p w:rsidR="00245E2F" w:rsidRDefault="006C4DFB">
            <w:r>
              <w:t>Sorgulama Becerisi Bilgi Teknolojilerini Kullanma Becerisi Bireysel Farkındalık Becerisi Değişim ve Sürekliliği Algılama Becerisi Dinî Metinleri Anlama ve Yorumlama Becerisi İletişim Becerisi Kültürel Farkınd</w:t>
            </w:r>
            <w:r>
              <w:t>alık Becerisi Mekân, Zaman ve Kronolojiyi Algılama Becerisi Problem Çözme Becerisi Temel Dinî Kaynakları Tanıma ve Kullanma Becerisi</w:t>
            </w:r>
          </w:p>
        </w:tc>
        <w:tc>
          <w:tcPr>
            <w:tcW w:w="0" w:type="auto"/>
            <w:vAlign w:val="center"/>
          </w:tcPr>
          <w:p w:rsidR="00245E2F" w:rsidRDefault="006C4DFB">
            <w:r>
              <w:t>İslam Peygamberi, Muhammed Hamidullah - En Güzel İnsan’ın Hayatı - (İzzetEKER) - Tüm Zamanların Efendisi (M. Nezir GÜL) - P</w:t>
            </w:r>
            <w:r>
              <w:t>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lastRenderedPageBreak/>
              <w:t>EYLÜL-EKİM</w:t>
            </w:r>
          </w:p>
        </w:tc>
        <w:tc>
          <w:tcPr>
            <w:tcW w:w="0" w:type="auto"/>
            <w:textDirection w:val="btLr"/>
          </w:tcPr>
          <w:p w:rsidR="00245E2F" w:rsidRDefault="006C4DFB">
            <w:pPr>
              <w:ind w:left="113" w:right="113"/>
              <w:jc w:val="center"/>
            </w:pPr>
            <w:r>
              <w:t>3.HAFTA(25-01)</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1- Bir Davetçi Olarak Peygamberimiz (18 Saat)</w:t>
            </w:r>
          </w:p>
        </w:tc>
        <w:tc>
          <w:tcPr>
            <w:tcW w:w="0" w:type="auto"/>
            <w:vAlign w:val="center"/>
          </w:tcPr>
          <w:p w:rsidR="00245E2F" w:rsidRDefault="006C4DFB">
            <w:r>
              <w:t>2. Peygamberimizin Davetinin Temel İlkeleri</w:t>
            </w:r>
          </w:p>
        </w:tc>
        <w:tc>
          <w:tcPr>
            <w:tcW w:w="0" w:type="auto"/>
            <w:vAlign w:val="center"/>
          </w:tcPr>
          <w:p w:rsidR="00245E2F" w:rsidRDefault="006C4DFB">
            <w:r>
              <w:t>2. Peygamberimizin davet ve tebliğindeki temel ilkeleri kavrar.</w:t>
            </w:r>
          </w:p>
        </w:tc>
        <w:tc>
          <w:tcPr>
            <w:tcW w:w="0" w:type="auto"/>
            <w:vAlign w:val="center"/>
          </w:tcPr>
          <w:p w:rsidR="00245E2F" w:rsidRDefault="006C4DFB">
            <w:r>
              <w:t xml:space="preserve">Sorgulama Becerisi Bilgi </w:t>
            </w:r>
            <w:r>
              <w:t>Teknolojilerini Kullanma Becerisi Bireysel Farkındalık Becerisi Değişim ve Sürekliliği Algılama Becerisi Dinî Metinleri Anlama ve Yorumlama Becerisi İletişim Becerisi Kültürel Farkındalık Becerisi Mekân, Zaman ve Kronolojiyi Algılama Becerisi Problem Çözme</w:t>
            </w:r>
            <w:r>
              <w:t xml:space="preserve"> Becerisi Temel Dinî Kaynakları Tanıma ve Kullanma Becerisi</w:t>
            </w:r>
          </w:p>
        </w:tc>
        <w:tc>
          <w:tcPr>
            <w:tcW w:w="0" w:type="auto"/>
            <w:vAlign w:val="center"/>
          </w:tcPr>
          <w:p w:rsidR="00245E2F" w:rsidRDefault="006C4DFB">
            <w:r>
              <w:t>İslam Peygamberi, Muhammed Hamidullah - En Güzel İnsan’ın Hayatı - (İzzetEKER) - Tüm Zamanların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t>EKİM</w:t>
            </w:r>
          </w:p>
        </w:tc>
        <w:tc>
          <w:tcPr>
            <w:tcW w:w="0" w:type="auto"/>
            <w:textDirection w:val="btLr"/>
          </w:tcPr>
          <w:p w:rsidR="00245E2F" w:rsidRDefault="006C4DFB">
            <w:pPr>
              <w:ind w:left="113" w:right="113"/>
              <w:jc w:val="center"/>
            </w:pPr>
            <w:r>
              <w:t>4.HAFTA(02-08)</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1- Bir Da</w:t>
            </w:r>
            <w:r>
              <w:t>vetçi Olarak Peygamberimiz (18 Saat)</w:t>
            </w:r>
          </w:p>
        </w:tc>
        <w:tc>
          <w:tcPr>
            <w:tcW w:w="0" w:type="auto"/>
            <w:vAlign w:val="center"/>
          </w:tcPr>
          <w:p w:rsidR="00245E2F" w:rsidRDefault="006C4DFB">
            <w:r>
              <w:t>2. Peygamberimizin Davetinin Temel İlkeleri</w:t>
            </w:r>
          </w:p>
        </w:tc>
        <w:tc>
          <w:tcPr>
            <w:tcW w:w="0" w:type="auto"/>
            <w:vAlign w:val="center"/>
          </w:tcPr>
          <w:p w:rsidR="00245E2F" w:rsidRDefault="006C4DFB">
            <w:r>
              <w:t>2. Peygamberimizin davet ve tebliğindeki temel ilkeleri kavrar.</w:t>
            </w:r>
          </w:p>
        </w:tc>
        <w:tc>
          <w:tcPr>
            <w:tcW w:w="0" w:type="auto"/>
            <w:vAlign w:val="center"/>
          </w:tcPr>
          <w:p w:rsidR="00245E2F" w:rsidRDefault="006C4DFB">
            <w:r>
              <w:t>Sorgulama Becerisi Bilgi Teknolojilerini Kullanma Becerisi Bireysel Farkındalık Becerisi Değişim ve Sürekliliği</w:t>
            </w:r>
            <w:r>
              <w:t xml:space="preserve"> Algılama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245E2F" w:rsidRDefault="006C4DFB">
            <w:r>
              <w:t>İslam Peygamberi, Muhammed</w:t>
            </w:r>
            <w:r>
              <w:t xml:space="preserve"> Hamidullah - En Güzel İnsan’ın Hayatı - (İzzetEKER) - Tüm Zamanların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lastRenderedPageBreak/>
              <w:t>EKİM</w:t>
            </w:r>
          </w:p>
        </w:tc>
        <w:tc>
          <w:tcPr>
            <w:tcW w:w="0" w:type="auto"/>
            <w:textDirection w:val="btLr"/>
          </w:tcPr>
          <w:p w:rsidR="00245E2F" w:rsidRDefault="006C4DFB">
            <w:pPr>
              <w:ind w:left="113" w:right="113"/>
              <w:jc w:val="center"/>
            </w:pPr>
            <w:r>
              <w:t>5.HAFTA(09-15)</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1- Bir Davetçi Olarak Peygamberimiz (18 Saat)</w:t>
            </w:r>
          </w:p>
        </w:tc>
        <w:tc>
          <w:tcPr>
            <w:tcW w:w="0" w:type="auto"/>
            <w:vAlign w:val="center"/>
          </w:tcPr>
          <w:p w:rsidR="00245E2F" w:rsidRDefault="006C4DFB">
            <w:r>
              <w:t>3. Peygamberimizin Davetinde Kullandığı Vasıtalar</w:t>
            </w:r>
          </w:p>
        </w:tc>
        <w:tc>
          <w:tcPr>
            <w:tcW w:w="0" w:type="auto"/>
            <w:vAlign w:val="center"/>
          </w:tcPr>
          <w:p w:rsidR="00245E2F" w:rsidRDefault="006C4DFB">
            <w:r>
              <w:t>3. Peygamberimizin davetinde kullandığı vasıtaları açıklar.</w:t>
            </w:r>
          </w:p>
        </w:tc>
        <w:tc>
          <w:tcPr>
            <w:tcW w:w="0" w:type="auto"/>
            <w:vAlign w:val="center"/>
          </w:tcPr>
          <w:p w:rsidR="00245E2F" w:rsidRDefault="006C4DFB">
            <w:r>
              <w:t>Sorgulama Becerisi Bilgi Teknolojilerini Kullanma Becerisi Bireysel Farkındalık Becerisi Değişim ve Sürekliliği Algılama Becerisi Dinî Metinleri Anlama ve Yorumlama Becerisi İletişim Becerisi Kül</w:t>
            </w:r>
            <w:r>
              <w:t>türel Farkındalık Becerisi Mekân, Zaman ve Kronolojiyi Algılama Becerisi Problem Çözme Becerisi Temel Dinî Kaynakları Tanıma ve Kullanma Becerisi</w:t>
            </w:r>
          </w:p>
        </w:tc>
        <w:tc>
          <w:tcPr>
            <w:tcW w:w="0" w:type="auto"/>
            <w:vAlign w:val="center"/>
          </w:tcPr>
          <w:p w:rsidR="00245E2F" w:rsidRDefault="006C4DFB">
            <w:r>
              <w:t>İslam Peygamberi, Muhammed Hamidullah - En Güzel İnsan’ın Hayatı - (İzzetEKER) - Tüm Zamanların Efendisi (M. N</w:t>
            </w:r>
            <w:r>
              <w:t>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t>EKİM</w:t>
            </w:r>
          </w:p>
        </w:tc>
        <w:tc>
          <w:tcPr>
            <w:tcW w:w="0" w:type="auto"/>
            <w:textDirection w:val="btLr"/>
          </w:tcPr>
          <w:p w:rsidR="00245E2F" w:rsidRDefault="006C4DFB">
            <w:pPr>
              <w:ind w:left="113" w:right="113"/>
              <w:jc w:val="center"/>
            </w:pPr>
            <w:r>
              <w:t>6.HAFTA(16-22)</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1- Bir Davetçi Olarak Peygamberimiz (18 Saat)</w:t>
            </w:r>
          </w:p>
        </w:tc>
        <w:tc>
          <w:tcPr>
            <w:tcW w:w="0" w:type="auto"/>
            <w:vAlign w:val="center"/>
          </w:tcPr>
          <w:p w:rsidR="00245E2F" w:rsidRDefault="006C4DFB">
            <w:r>
              <w:t>4. Peygamberimizin Ahlaki Özelliklerinin İslam Davetindeki Yeri</w:t>
            </w:r>
          </w:p>
        </w:tc>
        <w:tc>
          <w:tcPr>
            <w:tcW w:w="0" w:type="auto"/>
            <w:vAlign w:val="center"/>
          </w:tcPr>
          <w:p w:rsidR="00245E2F" w:rsidRDefault="006C4DFB">
            <w:r>
              <w:t>4. Peygamberimizin ahlaki özelliklerinin İslam davetindeki yerini far</w:t>
            </w:r>
            <w:r>
              <w:t>k eder.</w:t>
            </w:r>
          </w:p>
        </w:tc>
        <w:tc>
          <w:tcPr>
            <w:tcW w:w="0" w:type="auto"/>
            <w:vAlign w:val="center"/>
          </w:tcPr>
          <w:p w:rsidR="00245E2F" w:rsidRDefault="006C4DFB">
            <w:r>
              <w:t>Sorgulama Becerisi Bilgi Teknolojilerini Kullanma Becerisi Bireysel Farkındalık Becerisi Değişim ve Sürekliliği Algılama Becerisi Dinî Metinleri Anlama ve Yorumlama Becerisi İletişim Becerisi Kültürel Farkındalık Becerisi Mekân, Zaman ve Kronolojiy</w:t>
            </w:r>
            <w:r>
              <w:t>i Algılama Becerisi Problem Çözme Becerisi Temel Dinî Kaynakları Tanıma ve Kullanma Becerisi</w:t>
            </w:r>
          </w:p>
        </w:tc>
        <w:tc>
          <w:tcPr>
            <w:tcW w:w="0" w:type="auto"/>
            <w:vAlign w:val="center"/>
          </w:tcPr>
          <w:p w:rsidR="00245E2F" w:rsidRDefault="006C4DFB">
            <w:r>
              <w:t>İslam Peygamberi, Muhammed Hamidullah - En Güzel İnsan’ın Hayatı - (İzzetEKER) - Tüm Zamanların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lastRenderedPageBreak/>
              <w:t>EKİM</w:t>
            </w:r>
          </w:p>
        </w:tc>
        <w:tc>
          <w:tcPr>
            <w:tcW w:w="0" w:type="auto"/>
            <w:textDirection w:val="btLr"/>
          </w:tcPr>
          <w:p w:rsidR="00245E2F" w:rsidRDefault="006C4DFB">
            <w:pPr>
              <w:ind w:left="113" w:right="113"/>
              <w:jc w:val="center"/>
            </w:pPr>
            <w:r>
              <w:t>7.HAFTA(23-29)</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1- Bir Davetçi Olarak Peygamberimiz (18 Saat)</w:t>
            </w:r>
          </w:p>
        </w:tc>
        <w:tc>
          <w:tcPr>
            <w:tcW w:w="0" w:type="auto"/>
            <w:vAlign w:val="center"/>
          </w:tcPr>
          <w:p w:rsidR="00245E2F" w:rsidRDefault="006C4DFB">
            <w:r>
              <w:t>5. İslam Davetinde Öncü Sahabiler</w:t>
            </w:r>
          </w:p>
        </w:tc>
        <w:tc>
          <w:tcPr>
            <w:tcW w:w="0" w:type="auto"/>
            <w:vAlign w:val="center"/>
          </w:tcPr>
          <w:p w:rsidR="00245E2F" w:rsidRDefault="006C4DFB">
            <w:r>
              <w:t>5. İslam davetinde öncü olan sahabilere örnekler verir.</w:t>
            </w:r>
          </w:p>
        </w:tc>
        <w:tc>
          <w:tcPr>
            <w:tcW w:w="0" w:type="auto"/>
            <w:vAlign w:val="center"/>
          </w:tcPr>
          <w:p w:rsidR="00245E2F" w:rsidRDefault="006C4DFB">
            <w:r>
              <w:t>Sorgulama Becerisi Bilgi Teknolojilerini Kullanma Becerisi Bireysel Farkındalık Becerisi Deği</w:t>
            </w:r>
            <w:r>
              <w:t>şim ve Sürekliliği Algılama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245E2F" w:rsidRDefault="006C4DFB">
            <w:r>
              <w:t>İslam Pe</w:t>
            </w:r>
            <w:r>
              <w:t>ygamberi, Muhammed Hamidullah - En Güzel İnsan’ın Hayatı - (İzzetEKER) - Tüm Zamanların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t>EKİM-KASIM</w:t>
            </w:r>
          </w:p>
        </w:tc>
        <w:tc>
          <w:tcPr>
            <w:tcW w:w="0" w:type="auto"/>
            <w:textDirection w:val="btLr"/>
          </w:tcPr>
          <w:p w:rsidR="00245E2F" w:rsidRDefault="006C4DFB">
            <w:pPr>
              <w:ind w:left="113" w:right="113"/>
              <w:jc w:val="center"/>
            </w:pPr>
            <w:r>
              <w:t>8.HAFTA(30-05)</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1- Bir Davetçi Olarak Peygamberimiz (18 Saat)</w:t>
            </w:r>
          </w:p>
        </w:tc>
        <w:tc>
          <w:tcPr>
            <w:tcW w:w="0" w:type="auto"/>
            <w:vAlign w:val="center"/>
          </w:tcPr>
          <w:p w:rsidR="00245E2F" w:rsidRDefault="006C4DFB">
            <w:r>
              <w:t xml:space="preserve">6. Bir Sahabi Tanıyorum: </w:t>
            </w:r>
            <w:r>
              <w:t>Hz. Hatice (r.a.)</w:t>
            </w:r>
          </w:p>
        </w:tc>
        <w:tc>
          <w:tcPr>
            <w:tcW w:w="0" w:type="auto"/>
            <w:vAlign w:val="center"/>
          </w:tcPr>
          <w:p w:rsidR="00245E2F" w:rsidRDefault="006C4DFB">
            <w:r>
              <w:t>6. Hz. Hatice’nin kişiliğini ve İslam daveti için gösterdiği fedakârlıkları açıklar.</w:t>
            </w:r>
          </w:p>
        </w:tc>
        <w:tc>
          <w:tcPr>
            <w:tcW w:w="0" w:type="auto"/>
            <w:vAlign w:val="center"/>
          </w:tcPr>
          <w:p w:rsidR="00245E2F" w:rsidRDefault="006C4DFB">
            <w:r>
              <w:t>Sorgulama Becerisi Bilgi Teknolojilerini Kullanma Becerisi Bireysel Farkındalık Becerisi Değişim ve Sürekliliği Algılama Becerisi Dinî Metinleri Anlama v</w:t>
            </w:r>
            <w:r>
              <w:t>e Yorumlama Becerisi İletişim Becerisi Kültürel Farkındalık Becerisi Mekân, Zaman ve Kronolojiyi Algılama Becerisi Problem Çözme Becerisi Temel Dinî Kaynakları Tanıma ve Kullanma Becerisi</w:t>
            </w:r>
          </w:p>
        </w:tc>
        <w:tc>
          <w:tcPr>
            <w:tcW w:w="0" w:type="auto"/>
            <w:vAlign w:val="center"/>
          </w:tcPr>
          <w:p w:rsidR="00245E2F" w:rsidRDefault="006C4DFB">
            <w:r>
              <w:t>İslam Peygamberi, Muhammed Hamidullah - En Güzel İnsan’ın Hayatı - (</w:t>
            </w:r>
            <w:r>
              <w:t>İzzetEKER) - Tüm Zamanların Efendisi (M. Nezir GÜL) - Projeksiyon - Akıllı Tahta - Laptop</w:t>
            </w:r>
          </w:p>
        </w:tc>
        <w:tc>
          <w:tcPr>
            <w:tcW w:w="0" w:type="auto"/>
            <w:vAlign w:val="center"/>
          </w:tcPr>
          <w:p w:rsidR="00245E2F" w:rsidRDefault="006C4DFB">
            <w:pPr>
              <w:rPr>
                <w:b/>
              </w:rPr>
            </w:pPr>
            <w:r>
              <w:br/>
            </w:r>
            <w:r>
              <w:rPr>
                <w:b/>
              </w:rPr>
              <w:t>Kızılay Haftası</w:t>
            </w:r>
          </w:p>
        </w:tc>
      </w:tr>
      <w:tr w:rsidR="00245E2F">
        <w:trPr>
          <w:cantSplit/>
          <w:trHeight w:val="1134"/>
        </w:trPr>
        <w:tc>
          <w:tcPr>
            <w:tcW w:w="0" w:type="auto"/>
            <w:textDirection w:val="btLr"/>
          </w:tcPr>
          <w:p w:rsidR="00245E2F" w:rsidRDefault="006C4DFB">
            <w:pPr>
              <w:ind w:left="113" w:right="113"/>
              <w:jc w:val="center"/>
            </w:pPr>
            <w:r>
              <w:lastRenderedPageBreak/>
              <w:t>KASIM</w:t>
            </w:r>
          </w:p>
        </w:tc>
        <w:tc>
          <w:tcPr>
            <w:tcW w:w="0" w:type="auto"/>
            <w:textDirection w:val="btLr"/>
          </w:tcPr>
          <w:p w:rsidR="00245E2F" w:rsidRDefault="006C4DFB">
            <w:pPr>
              <w:ind w:left="113" w:right="113"/>
              <w:jc w:val="center"/>
            </w:pPr>
            <w:r>
              <w:t>9.HAFTA(06-12)</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1- Bir Davetçi Olarak Peygamberimiz (18 Saat)</w:t>
            </w:r>
          </w:p>
        </w:tc>
        <w:tc>
          <w:tcPr>
            <w:tcW w:w="0" w:type="auto"/>
            <w:vAlign w:val="center"/>
          </w:tcPr>
          <w:p w:rsidR="00245E2F" w:rsidRDefault="006C4DFB">
            <w:r>
              <w:t>7. Hadisten Hayata</w:t>
            </w:r>
          </w:p>
        </w:tc>
        <w:tc>
          <w:tcPr>
            <w:tcW w:w="0" w:type="auto"/>
            <w:vAlign w:val="center"/>
          </w:tcPr>
          <w:p w:rsidR="00245E2F" w:rsidRDefault="006C4DFB">
            <w:r>
              <w:t xml:space="preserve">7. Peygamberimizin davet metodu ile ilgili bir hadisi </w:t>
            </w:r>
            <w:r>
              <w:t>yorumlar</w:t>
            </w:r>
          </w:p>
        </w:tc>
        <w:tc>
          <w:tcPr>
            <w:tcW w:w="0" w:type="auto"/>
            <w:vAlign w:val="center"/>
          </w:tcPr>
          <w:p w:rsidR="00245E2F" w:rsidRDefault="006C4DFB">
            <w:r>
              <w:t>Sorgulama Becerisi Bilgi Teknolojilerini Kullanma Becerisi Bireysel Farkındalık Becerisi Değişim ve Sürekliliği Algılama Becerisi Dinî Metinleri Anlama ve Yorumlama Becerisi İletişim Becerisi Kültürel Farkındalık Becerisi Mekân, Zaman ve Kronoloji</w:t>
            </w:r>
            <w:r>
              <w:t>yi Algılama Becerisi Problem Çözme Becerisi Temel Dinî Kaynakları Tanıma ve Kullanma Becerisi</w:t>
            </w:r>
          </w:p>
        </w:tc>
        <w:tc>
          <w:tcPr>
            <w:tcW w:w="0" w:type="auto"/>
            <w:vAlign w:val="center"/>
          </w:tcPr>
          <w:p w:rsidR="00245E2F" w:rsidRDefault="006C4DFB">
            <w:r>
              <w:t>İslam Peygamberi, Muhammed Hamidullah - En Güzel İnsan’ın Hayatı - (İzzetEKER) - Tüm Zamanların Efendisi (M. Nezir GÜL) - Projeksiyon - Akıllı Tahta - Laptop</w:t>
            </w:r>
          </w:p>
        </w:tc>
        <w:tc>
          <w:tcPr>
            <w:tcW w:w="0" w:type="auto"/>
            <w:vAlign w:val="center"/>
          </w:tcPr>
          <w:p w:rsidR="00245E2F" w:rsidRDefault="006C4DFB">
            <w:pPr>
              <w:rPr>
                <w:b/>
              </w:rPr>
            </w:pPr>
            <w:r>
              <w:br/>
            </w:r>
            <w:r>
              <w:rPr>
                <w:b/>
              </w:rPr>
              <w:t>Ata</w:t>
            </w:r>
            <w:r>
              <w:rPr>
                <w:b/>
              </w:rPr>
              <w:t>türk Haftası</w:t>
            </w:r>
          </w:p>
        </w:tc>
      </w:tr>
      <w:tr w:rsidR="00245E2F">
        <w:trPr>
          <w:cantSplit/>
          <w:trHeight w:val="1134"/>
        </w:trPr>
        <w:tc>
          <w:tcPr>
            <w:tcW w:w="0" w:type="auto"/>
            <w:textDirection w:val="btLr"/>
          </w:tcPr>
          <w:p w:rsidR="00245E2F" w:rsidRDefault="006C4DFB">
            <w:pPr>
              <w:ind w:left="113" w:right="113"/>
              <w:jc w:val="center"/>
            </w:pPr>
            <w:r>
              <w:lastRenderedPageBreak/>
              <w:t>KASIM</w:t>
            </w:r>
          </w:p>
        </w:tc>
        <w:tc>
          <w:tcPr>
            <w:tcW w:w="0" w:type="auto"/>
            <w:textDirection w:val="btLr"/>
          </w:tcPr>
          <w:p w:rsidR="00245E2F" w:rsidRDefault="006C4DFB">
            <w:pPr>
              <w:ind w:left="113" w:right="113"/>
              <w:jc w:val="center"/>
            </w:pPr>
            <w:r>
              <w:t>10.HAFTA(20-26)</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2- Bir Eğitimci Olarak Peygamberimiz (18 Saat)2- Bir Eğitimci Olarak Peygamberimiz (18 Saat)</w:t>
            </w:r>
          </w:p>
        </w:tc>
        <w:tc>
          <w:tcPr>
            <w:tcW w:w="0" w:type="auto"/>
            <w:vAlign w:val="center"/>
          </w:tcPr>
          <w:p w:rsidR="00245E2F" w:rsidRDefault="006C4DFB">
            <w:r>
              <w:t xml:space="preserve">1. İnsanlığın Eğitimcisi Olarak Peygamberler 1. Dönem 1. Yazılı1. İnsanlığın Eğitimcisi Olarak Peygamberler 1. Dönem 1. </w:t>
            </w:r>
            <w:r>
              <w:t>Yazılı</w:t>
            </w:r>
          </w:p>
        </w:tc>
        <w:tc>
          <w:tcPr>
            <w:tcW w:w="0" w:type="auto"/>
            <w:vAlign w:val="center"/>
          </w:tcPr>
          <w:p w:rsidR="00245E2F" w:rsidRDefault="006C4DFB">
            <w:r>
              <w:t>1. Toplumların ıslahında peygamberlerin rolünü fark eder.1. Toplumların ıslahında peygamberlerin rolünü fark eder.</w:t>
            </w:r>
          </w:p>
        </w:tc>
        <w:tc>
          <w:tcPr>
            <w:tcW w:w="0" w:type="auto"/>
            <w:vAlign w:val="center"/>
          </w:tcPr>
          <w:p w:rsidR="00245E2F" w:rsidRDefault="006C4DFB">
            <w:r>
              <w:t>Sorgulama Becerisi Bilgi Teknolojilerini Kullanma Becerisi Bireysel Farkındalık Becerisi Değişim ve Sürekliliği Algılama Becerisi Dinî</w:t>
            </w:r>
            <w:r>
              <w:t xml:space="preserve"> Metinleri Anlama ve Yorumlama Becerisi İletişim Becerisi Kültürel Farkındalık Becerisi Mekân, Zaman ve Kronolojiyi Algılama Becerisi Problem Çözme Becerisi Temel Dinî Kaynakları Tanıma ve Kullanma BecerisiSorgulama Becerisi Bilgi Teknolojilerini Kullanma </w:t>
            </w:r>
            <w:r>
              <w:t>Becerisi Bireysel Farkındalık Becerisi Değişim ve Sürekliliği Algılama Becerisi Dinî Metinleri Anlama ve Yorumlama Becerisi İletişim Becerisi Kültürel Farkındalık Becerisi Mekân, Zaman ve Kronolojiyi Algılama Becerisi Problem Çözme Becerisi Temel Dinî Kayn</w:t>
            </w:r>
            <w:r>
              <w:t>akları Tanıma ve Kullanma Becerisi</w:t>
            </w:r>
          </w:p>
        </w:tc>
        <w:tc>
          <w:tcPr>
            <w:tcW w:w="0" w:type="auto"/>
            <w:vAlign w:val="center"/>
          </w:tcPr>
          <w:p w:rsidR="00245E2F" w:rsidRDefault="006C4DFB">
            <w:r>
              <w:t>İslam Peygamberi, Muhammed Hamidullah - En Güzel İnsan’ın Hayatı - (İzzetEKER) - Tüm Zamanların Efendisi (M. Nezir GÜL) - Projeksiyon - Akıllı Tahta - Laptopİslam Peygamberi, Muhammed Hamidullah - En Güzel İnsan’ın Hayatı</w:t>
            </w:r>
            <w:r>
              <w:t xml:space="preserve"> - (İzzetEKER) - Tüm Zamanların Efendisi (M. Nezir GÜL) - Projeksiyon - Akıllı Tahta - Laptop</w:t>
            </w:r>
          </w:p>
        </w:tc>
        <w:tc>
          <w:tcPr>
            <w:tcW w:w="0" w:type="auto"/>
            <w:vAlign w:val="center"/>
          </w:tcPr>
          <w:p w:rsidR="00245E2F" w:rsidRDefault="006C4DFB">
            <w:pPr>
              <w:rPr>
                <w:b/>
              </w:rPr>
            </w:pPr>
            <w:r>
              <w:br/>
            </w:r>
            <w:r>
              <w:rPr>
                <w:b/>
              </w:rPr>
              <w:t>Öğretmenler Günü</w:t>
            </w:r>
          </w:p>
        </w:tc>
      </w:tr>
      <w:tr w:rsidR="00245E2F">
        <w:trPr>
          <w:cantSplit/>
          <w:trHeight w:val="1134"/>
        </w:trPr>
        <w:tc>
          <w:tcPr>
            <w:tcW w:w="0" w:type="auto"/>
            <w:textDirection w:val="btLr"/>
          </w:tcPr>
          <w:p w:rsidR="00245E2F" w:rsidRDefault="006C4DFB">
            <w:pPr>
              <w:ind w:left="113" w:right="113"/>
              <w:jc w:val="center"/>
            </w:pPr>
            <w:r>
              <w:lastRenderedPageBreak/>
              <w:t>KASIM-ARALIK</w:t>
            </w:r>
          </w:p>
        </w:tc>
        <w:tc>
          <w:tcPr>
            <w:tcW w:w="0" w:type="auto"/>
            <w:textDirection w:val="btLr"/>
          </w:tcPr>
          <w:p w:rsidR="00245E2F" w:rsidRDefault="006C4DFB">
            <w:pPr>
              <w:ind w:left="113" w:right="113"/>
              <w:jc w:val="center"/>
            </w:pPr>
            <w:r>
              <w:t>11.HAFTA(27-03)</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2- Bir Eğitimci Olarak Peygamberimiz (18 Saat)</w:t>
            </w:r>
          </w:p>
        </w:tc>
        <w:tc>
          <w:tcPr>
            <w:tcW w:w="0" w:type="auto"/>
            <w:vAlign w:val="center"/>
          </w:tcPr>
          <w:p w:rsidR="00245E2F" w:rsidRDefault="006C4DFB">
            <w:r>
              <w:t>2. Peygamberimizin Eğitimde Temel İlke ve Metotları</w:t>
            </w:r>
          </w:p>
        </w:tc>
        <w:tc>
          <w:tcPr>
            <w:tcW w:w="0" w:type="auto"/>
            <w:vAlign w:val="center"/>
          </w:tcPr>
          <w:p w:rsidR="00245E2F" w:rsidRDefault="006C4DFB">
            <w:r>
              <w:t xml:space="preserve">2. </w:t>
            </w:r>
            <w:r>
              <w:t>Peygamberimizin eğitimdeki temel ilkeleri ve metotlarını örneklerle açıklar.</w:t>
            </w:r>
          </w:p>
        </w:tc>
        <w:tc>
          <w:tcPr>
            <w:tcW w:w="0" w:type="auto"/>
            <w:vAlign w:val="center"/>
          </w:tcPr>
          <w:p w:rsidR="00245E2F" w:rsidRDefault="006C4DFB">
            <w:r>
              <w:t>Sorgulama Becerisi Bilgi Teknolojilerini Kullanma Becerisi Bireysel Farkındalık Becerisi Değişim ve Sürekliliği Algılama Becerisi Dinî Metinleri Anlama ve Yorumlama Becerisi İleti</w:t>
            </w:r>
            <w:r>
              <w:t>şim Becerisi Kültürel Farkındalık Becerisi Mekân, Zaman ve Kronolojiyi Algılama Becerisi Problem Çözme Becerisi Temel Dinî Kaynakları Tanıma ve Kullanma Becerisi</w:t>
            </w:r>
          </w:p>
        </w:tc>
        <w:tc>
          <w:tcPr>
            <w:tcW w:w="0" w:type="auto"/>
            <w:vAlign w:val="center"/>
          </w:tcPr>
          <w:p w:rsidR="00245E2F" w:rsidRDefault="006C4DFB">
            <w:r>
              <w:t>İslam Peygamberi, Muhammed Hamidullah - En Güzel İnsan’ın Hayatı - (İzzetEKER) - Tüm Zamanları</w:t>
            </w:r>
            <w:r>
              <w:t>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t>ARALIK</w:t>
            </w:r>
          </w:p>
        </w:tc>
        <w:tc>
          <w:tcPr>
            <w:tcW w:w="0" w:type="auto"/>
            <w:textDirection w:val="btLr"/>
          </w:tcPr>
          <w:p w:rsidR="00245E2F" w:rsidRDefault="006C4DFB">
            <w:pPr>
              <w:ind w:left="113" w:right="113"/>
              <w:jc w:val="center"/>
            </w:pPr>
            <w:r>
              <w:t>12.HAFTA(04-10)</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2- Bir Eğitimci Olarak Peygamberimiz (18 Saat)</w:t>
            </w:r>
          </w:p>
        </w:tc>
        <w:tc>
          <w:tcPr>
            <w:tcW w:w="0" w:type="auto"/>
            <w:vAlign w:val="center"/>
          </w:tcPr>
          <w:p w:rsidR="00245E2F" w:rsidRDefault="006C4DFB">
            <w:r>
              <w:t>2. Peygamberimizin Eğitimde Temel İlke ve Metotları</w:t>
            </w:r>
          </w:p>
        </w:tc>
        <w:tc>
          <w:tcPr>
            <w:tcW w:w="0" w:type="auto"/>
            <w:vAlign w:val="center"/>
          </w:tcPr>
          <w:p w:rsidR="00245E2F" w:rsidRDefault="006C4DFB">
            <w:r>
              <w:t xml:space="preserve">2. Peygamberimizin eğitimdeki temel ilkeleri ve metotlarını </w:t>
            </w:r>
            <w:r>
              <w:t>örneklerle açıklar.</w:t>
            </w:r>
          </w:p>
        </w:tc>
        <w:tc>
          <w:tcPr>
            <w:tcW w:w="0" w:type="auto"/>
            <w:vAlign w:val="center"/>
          </w:tcPr>
          <w:p w:rsidR="00245E2F" w:rsidRDefault="006C4DFB">
            <w:r>
              <w:t>Sorgulama Becerisi Bilgi Teknolojilerini Kullanma Becerisi Bireysel Farkındalık Becerisi Değişim ve Sürekliliği Algılama Becerisi Dinî Metinleri Anlama ve Yorumlama Becerisi İletişim Becerisi Kültürel Farkındalık Becerisi Mekân, Zaman v</w:t>
            </w:r>
            <w:r>
              <w:t>e Kronolojiyi Algılama Becerisi Problem Çözme Becerisi Temel Dinî Kaynakları Tanıma ve Kullanma Becerisi</w:t>
            </w:r>
          </w:p>
        </w:tc>
        <w:tc>
          <w:tcPr>
            <w:tcW w:w="0" w:type="auto"/>
            <w:vAlign w:val="center"/>
          </w:tcPr>
          <w:p w:rsidR="00245E2F" w:rsidRDefault="006C4DFB">
            <w:r>
              <w:t xml:space="preserve">İslam Peygamberi, Muhammed Hamidullah - En Güzel İnsan’ın Hayatı - (İzzetEKER) - Tüm Zamanların Efendisi (M. Nezir GÜL) - Projeksiyon - Akıllı Tahta - </w:t>
            </w:r>
            <w:r>
              <w:t>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lastRenderedPageBreak/>
              <w:t>ARALIK</w:t>
            </w:r>
          </w:p>
        </w:tc>
        <w:tc>
          <w:tcPr>
            <w:tcW w:w="0" w:type="auto"/>
            <w:textDirection w:val="btLr"/>
          </w:tcPr>
          <w:p w:rsidR="00245E2F" w:rsidRDefault="006C4DFB">
            <w:pPr>
              <w:ind w:left="113" w:right="113"/>
              <w:jc w:val="center"/>
            </w:pPr>
            <w:r>
              <w:t>13.HAFTA(11-17)</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2- Bir Eğitimci Olarak Peygamberimiz (18 Saat)</w:t>
            </w:r>
          </w:p>
        </w:tc>
        <w:tc>
          <w:tcPr>
            <w:tcW w:w="0" w:type="auto"/>
            <w:vAlign w:val="center"/>
          </w:tcPr>
          <w:p w:rsidR="00245E2F" w:rsidRDefault="006C4DFB">
            <w:r>
              <w:t>3. Peygamberimizin Eğitiminde Hedef Kitle</w:t>
            </w:r>
          </w:p>
        </w:tc>
        <w:tc>
          <w:tcPr>
            <w:tcW w:w="0" w:type="auto"/>
            <w:vAlign w:val="center"/>
          </w:tcPr>
          <w:p w:rsidR="00245E2F" w:rsidRDefault="006C4DFB">
            <w:r>
              <w:t>3. Peygamberimizin eğitimde hedef kitlenin özelliklerini dikkate almasına örnekler verir</w:t>
            </w:r>
          </w:p>
        </w:tc>
        <w:tc>
          <w:tcPr>
            <w:tcW w:w="0" w:type="auto"/>
            <w:vAlign w:val="center"/>
          </w:tcPr>
          <w:p w:rsidR="00245E2F" w:rsidRDefault="006C4DFB">
            <w:r>
              <w:t>Sorgulama Becerisi Bilgi Teknolojilerin</w:t>
            </w:r>
            <w:r>
              <w:t>i Kullanma Becerisi Bireysel Farkındalık Becerisi Değişim ve Sürekliliği Algılama Becerisi Dinî Metinleri Anlama ve Yorumlama Becerisi İletişim Becerisi Kültürel Farkındalık Becerisi Mekân, Zaman ve Kronolojiyi Algılama Becerisi Problem Çözme Becerisi Teme</w:t>
            </w:r>
            <w:r>
              <w:t>l Dinî Kaynakları Tanıma ve Kullanma Becerisi</w:t>
            </w:r>
          </w:p>
        </w:tc>
        <w:tc>
          <w:tcPr>
            <w:tcW w:w="0" w:type="auto"/>
            <w:vAlign w:val="center"/>
          </w:tcPr>
          <w:p w:rsidR="00245E2F" w:rsidRDefault="006C4DFB">
            <w:r>
              <w:t>İslam Peygamberi, Muhammed Hamidullah - En Güzel İnsan’ın Hayatı - (İzzetEKER) - Tüm Zamanların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t>ARALIK</w:t>
            </w:r>
          </w:p>
        </w:tc>
        <w:tc>
          <w:tcPr>
            <w:tcW w:w="0" w:type="auto"/>
            <w:textDirection w:val="btLr"/>
          </w:tcPr>
          <w:p w:rsidR="00245E2F" w:rsidRDefault="006C4DFB">
            <w:pPr>
              <w:ind w:left="113" w:right="113"/>
              <w:jc w:val="center"/>
            </w:pPr>
            <w:r>
              <w:t>14.HAFTA(18-24)</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 xml:space="preserve">2- Bir Eğitimci </w:t>
            </w:r>
            <w:r>
              <w:t>Olarak Peygamberimiz (18 Saat)</w:t>
            </w:r>
          </w:p>
        </w:tc>
        <w:tc>
          <w:tcPr>
            <w:tcW w:w="0" w:type="auto"/>
            <w:vAlign w:val="center"/>
          </w:tcPr>
          <w:p w:rsidR="00245E2F" w:rsidRDefault="006C4DFB">
            <w:r>
              <w:t>4. Peygamberimiz Döneminde Eğitim Mekânları</w:t>
            </w:r>
          </w:p>
        </w:tc>
        <w:tc>
          <w:tcPr>
            <w:tcW w:w="0" w:type="auto"/>
            <w:vAlign w:val="center"/>
          </w:tcPr>
          <w:p w:rsidR="00245E2F" w:rsidRDefault="006C4DFB">
            <w:r>
              <w:t>4. Peygamberimiz dönemindeki eğitim mekânlarını tanır</w:t>
            </w:r>
          </w:p>
        </w:tc>
        <w:tc>
          <w:tcPr>
            <w:tcW w:w="0" w:type="auto"/>
            <w:vAlign w:val="center"/>
          </w:tcPr>
          <w:p w:rsidR="00245E2F" w:rsidRDefault="006C4DFB">
            <w:r>
              <w:t>Sorgulama Becerisi Bilgi Teknolojilerini Kullanma Becerisi Bireysel Farkındalık Becerisi Değişim ve Sürekliliği Algılama Beceri</w:t>
            </w:r>
            <w:r>
              <w:t>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245E2F" w:rsidRDefault="006C4DFB">
            <w:r>
              <w:t>İslam Peygamberi, Muhammed Hamidullah - En</w:t>
            </w:r>
            <w:r>
              <w:t xml:space="preserve"> Güzel İnsan’ın Hayatı - (İzzetEKER) - Tüm Zamanların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lastRenderedPageBreak/>
              <w:t>ARALIK</w:t>
            </w:r>
          </w:p>
        </w:tc>
        <w:tc>
          <w:tcPr>
            <w:tcW w:w="0" w:type="auto"/>
            <w:textDirection w:val="btLr"/>
          </w:tcPr>
          <w:p w:rsidR="00245E2F" w:rsidRDefault="006C4DFB">
            <w:pPr>
              <w:ind w:left="113" w:right="113"/>
              <w:jc w:val="center"/>
            </w:pPr>
            <w:r>
              <w:t>15.HAFTA(25-31)</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2- Bir Eğitimci Olarak Peygamberimiz (18 Saat)</w:t>
            </w:r>
          </w:p>
        </w:tc>
        <w:tc>
          <w:tcPr>
            <w:tcW w:w="0" w:type="auto"/>
            <w:vAlign w:val="center"/>
          </w:tcPr>
          <w:p w:rsidR="00245E2F" w:rsidRDefault="006C4DFB">
            <w:r>
              <w:t>5. Bir Sahabi Tanıyorum: Hz. Âişe (r.a.)</w:t>
            </w:r>
          </w:p>
        </w:tc>
        <w:tc>
          <w:tcPr>
            <w:tcW w:w="0" w:type="auto"/>
            <w:vAlign w:val="center"/>
          </w:tcPr>
          <w:p w:rsidR="00245E2F" w:rsidRDefault="006C4DFB">
            <w:r>
              <w:t>5. Hz. Âişe’nin kişi</w:t>
            </w:r>
            <w:r>
              <w:t>liğini ve ilim öğrenmedeki iştiyakını örneklerle açıklar.</w:t>
            </w:r>
          </w:p>
        </w:tc>
        <w:tc>
          <w:tcPr>
            <w:tcW w:w="0" w:type="auto"/>
            <w:vAlign w:val="center"/>
          </w:tcPr>
          <w:p w:rsidR="00245E2F" w:rsidRDefault="006C4DFB">
            <w:r>
              <w:t>Sorgulama Becerisi Bilgi Teknolojilerini Kullanma Becerisi Bireysel Farkındalık Becerisi Değişim ve Sürekliliği Algılama Becerisi Dinî Metinleri Anlama ve Yorumlama Becerisi İletişim Becerisi Kültür</w:t>
            </w:r>
            <w:r>
              <w:t>el Farkındalık Becerisi Mekân, Zaman ve Kronolojiyi Algılama Becerisi Problem Çözme Becerisi Temel Dinî Kaynakları Tanıma ve Kullanma Becerisi</w:t>
            </w:r>
          </w:p>
        </w:tc>
        <w:tc>
          <w:tcPr>
            <w:tcW w:w="0" w:type="auto"/>
            <w:vAlign w:val="center"/>
          </w:tcPr>
          <w:p w:rsidR="00245E2F" w:rsidRDefault="006C4DFB">
            <w:r>
              <w:t>İslam Peygamberi, Muhammed Hamidullah - En Güzel İnsan’ın Hayatı - (İzzetEKER) - Tüm Zamanların Efendisi (M. Nezi</w:t>
            </w:r>
            <w:r>
              <w:t>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t>OCAK</w:t>
            </w:r>
          </w:p>
        </w:tc>
        <w:tc>
          <w:tcPr>
            <w:tcW w:w="0" w:type="auto"/>
            <w:textDirection w:val="btLr"/>
          </w:tcPr>
          <w:p w:rsidR="00245E2F" w:rsidRDefault="006C4DFB">
            <w:pPr>
              <w:ind w:left="113" w:right="113"/>
              <w:jc w:val="center"/>
            </w:pPr>
            <w:r>
              <w:t>16.HAFTA(01-07)</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2- Bir Eğitimci Olarak Peygamberimiz (18 Saat)</w:t>
            </w:r>
          </w:p>
        </w:tc>
        <w:tc>
          <w:tcPr>
            <w:tcW w:w="0" w:type="auto"/>
            <w:vAlign w:val="center"/>
          </w:tcPr>
          <w:p w:rsidR="00245E2F" w:rsidRDefault="006C4DFB">
            <w:r>
              <w:t>5. Bir Sahabi Tanıyorum: Hz. Âişe (r.a.)</w:t>
            </w:r>
          </w:p>
        </w:tc>
        <w:tc>
          <w:tcPr>
            <w:tcW w:w="0" w:type="auto"/>
            <w:vAlign w:val="center"/>
          </w:tcPr>
          <w:p w:rsidR="00245E2F" w:rsidRDefault="006C4DFB">
            <w:r>
              <w:t>5. Hz. Âişe’nin kişiliğini ve ilim öğrenmedeki iştiyakını örneklerle açıklar.</w:t>
            </w:r>
          </w:p>
        </w:tc>
        <w:tc>
          <w:tcPr>
            <w:tcW w:w="0" w:type="auto"/>
            <w:vAlign w:val="center"/>
          </w:tcPr>
          <w:p w:rsidR="00245E2F" w:rsidRDefault="006C4DFB">
            <w:r>
              <w:t xml:space="preserve">Sorgulama </w:t>
            </w:r>
            <w:r>
              <w:t>Becerisi Bilgi Teknolojilerini Kullanma Becerisi Bireysel Farkındalık Becerisi Değişim ve Sürekliliği Algılama Becerisi Dinî Metinleri Anlama ve Yorumlama Becerisi İletişim Becerisi Kültürel Farkındalık Becerisi Mekân, Zaman ve Kronolojiyi Algılama Beceris</w:t>
            </w:r>
            <w:r>
              <w:t>i Problem Çözme Becerisi Temel Dinî Kaynakları Tanıma ve Kullanma Becerisi</w:t>
            </w:r>
          </w:p>
        </w:tc>
        <w:tc>
          <w:tcPr>
            <w:tcW w:w="0" w:type="auto"/>
            <w:vAlign w:val="center"/>
          </w:tcPr>
          <w:p w:rsidR="00245E2F" w:rsidRDefault="006C4DFB">
            <w:r>
              <w:t>İslam Peygamberi, Muhammed Hamidullah - En Güzel İnsan’ın Hayatı - (İzzetEKER) - Tüm Zamanların Efendisi (M. Nezir GÜL) - Projeksiyon - Akıllı Tahta - Laptop</w:t>
            </w:r>
          </w:p>
        </w:tc>
        <w:tc>
          <w:tcPr>
            <w:tcW w:w="0" w:type="auto"/>
            <w:vAlign w:val="center"/>
          </w:tcPr>
          <w:p w:rsidR="00245E2F" w:rsidRDefault="006C4DFB">
            <w:pPr>
              <w:rPr>
                <w:b/>
              </w:rPr>
            </w:pPr>
            <w:r>
              <w:br/>
            </w:r>
            <w:r>
              <w:rPr>
                <w:b/>
              </w:rPr>
              <w:t>Yılbaşı Tatili</w:t>
            </w:r>
          </w:p>
        </w:tc>
      </w:tr>
      <w:tr w:rsidR="00245E2F">
        <w:trPr>
          <w:cantSplit/>
          <w:trHeight w:val="1134"/>
        </w:trPr>
        <w:tc>
          <w:tcPr>
            <w:tcW w:w="0" w:type="auto"/>
            <w:textDirection w:val="btLr"/>
          </w:tcPr>
          <w:p w:rsidR="00245E2F" w:rsidRDefault="006C4DFB">
            <w:pPr>
              <w:ind w:left="113" w:right="113"/>
              <w:jc w:val="center"/>
            </w:pPr>
            <w:r>
              <w:lastRenderedPageBreak/>
              <w:t>OCAK</w:t>
            </w:r>
          </w:p>
        </w:tc>
        <w:tc>
          <w:tcPr>
            <w:tcW w:w="0" w:type="auto"/>
            <w:textDirection w:val="btLr"/>
          </w:tcPr>
          <w:p w:rsidR="00245E2F" w:rsidRDefault="006C4DFB">
            <w:pPr>
              <w:ind w:left="113" w:right="113"/>
              <w:jc w:val="center"/>
            </w:pPr>
            <w:r>
              <w:t>17.HAFTA(08-14)</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2- Bir Eğitimci Olarak Peygamberimiz (18 Saat)</w:t>
            </w:r>
          </w:p>
        </w:tc>
        <w:tc>
          <w:tcPr>
            <w:tcW w:w="0" w:type="auto"/>
            <w:vAlign w:val="center"/>
          </w:tcPr>
          <w:p w:rsidR="00245E2F" w:rsidRDefault="006C4DFB">
            <w:r>
              <w:t>6. Hadisten Hayata 1. Dönem 2. Yazılı</w:t>
            </w:r>
          </w:p>
        </w:tc>
        <w:tc>
          <w:tcPr>
            <w:tcW w:w="0" w:type="auto"/>
            <w:vAlign w:val="center"/>
          </w:tcPr>
          <w:p w:rsidR="00245E2F" w:rsidRDefault="006C4DFB">
            <w:r>
              <w:t>6. İlim öğrenmenin fazileti ile ilgili bir hadisi yorumlar.</w:t>
            </w:r>
          </w:p>
        </w:tc>
        <w:tc>
          <w:tcPr>
            <w:tcW w:w="0" w:type="auto"/>
            <w:vAlign w:val="center"/>
          </w:tcPr>
          <w:p w:rsidR="00245E2F" w:rsidRDefault="006C4DFB">
            <w:r>
              <w:t>Sorgulama Becerisi Bilgi Teknolojilerini Kullanma Becerisi Bireysel Farkındalık Becerisi</w:t>
            </w:r>
            <w:r>
              <w:t xml:space="preserve"> Değişim ve Sürekliliği Algılama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245E2F" w:rsidRDefault="006C4DFB">
            <w:r>
              <w:t>İsl</w:t>
            </w:r>
            <w:r>
              <w:t>am Peygamberi, Muhammed Hamidullah - En Güzel İnsan’ın Hayatı - (İzzetEKER) - Tüm Zamanların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t>OCAK</w:t>
            </w:r>
          </w:p>
        </w:tc>
        <w:tc>
          <w:tcPr>
            <w:tcW w:w="0" w:type="auto"/>
            <w:textDirection w:val="btLr"/>
          </w:tcPr>
          <w:p w:rsidR="00245E2F" w:rsidRDefault="006C4DFB">
            <w:pPr>
              <w:ind w:left="113" w:right="113"/>
              <w:jc w:val="center"/>
            </w:pPr>
            <w:r>
              <w:t>18.HAFTA(15-21)</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2- Bir Eğitimci Olarak Peygamberimiz (18 Saat)</w:t>
            </w:r>
          </w:p>
        </w:tc>
        <w:tc>
          <w:tcPr>
            <w:tcW w:w="0" w:type="auto"/>
            <w:vAlign w:val="center"/>
          </w:tcPr>
          <w:p w:rsidR="00245E2F" w:rsidRDefault="006C4DFB">
            <w:r>
              <w:t>6. Hadisten Hayata</w:t>
            </w:r>
          </w:p>
        </w:tc>
        <w:tc>
          <w:tcPr>
            <w:tcW w:w="0" w:type="auto"/>
            <w:vAlign w:val="center"/>
          </w:tcPr>
          <w:p w:rsidR="00245E2F" w:rsidRDefault="006C4DFB">
            <w:r>
              <w:t xml:space="preserve">6. </w:t>
            </w:r>
            <w:r>
              <w:t>İlim öğrenmenin fazileti ile ilgili bir hadisi yorumlar.</w:t>
            </w:r>
          </w:p>
        </w:tc>
        <w:tc>
          <w:tcPr>
            <w:tcW w:w="0" w:type="auto"/>
            <w:vAlign w:val="center"/>
          </w:tcPr>
          <w:p w:rsidR="00245E2F" w:rsidRDefault="006C4DFB">
            <w:r>
              <w:t>Sorgulama Becerisi Bilgi Teknolojilerini Kullanma Becerisi Bireysel Farkındalık Becerisi Değişim ve Sürekliliği Algılama Becerisi Dinî Metinleri Anlama ve Yorumlama Becerisi İletişim Becerisi Kültüre</w:t>
            </w:r>
            <w:r>
              <w:t>l Farkındalık Becerisi Mekân, Zaman ve Kronolojiyi Algılama Becerisi Problem Çözme Becerisi Temel Dinî Kaynakları Tanıma ve Kullanma Becerisi</w:t>
            </w:r>
          </w:p>
        </w:tc>
        <w:tc>
          <w:tcPr>
            <w:tcW w:w="0" w:type="auto"/>
            <w:vAlign w:val="center"/>
          </w:tcPr>
          <w:p w:rsidR="00245E2F" w:rsidRDefault="006C4DFB">
            <w:r>
              <w:t>İslam Peygamberi, Muhammed Hamidullah - En Güzel İnsan’ın Hayatı - (İzzetEKER) - Tüm Zamanların Efendisi (M. Nezir</w:t>
            </w:r>
            <w:r>
              <w:t xml:space="preserve"> GÜL) - Projeksiyon - Akıllı Tahta - Laptop</w:t>
            </w:r>
          </w:p>
        </w:tc>
        <w:tc>
          <w:tcPr>
            <w:tcW w:w="0" w:type="auto"/>
            <w:vAlign w:val="center"/>
          </w:tcPr>
          <w:p w:rsidR="00245E2F" w:rsidRDefault="006C4DFB">
            <w:pPr>
              <w:rPr>
                <w:b/>
              </w:rPr>
            </w:pPr>
            <w:r>
              <w:br/>
            </w:r>
            <w:r>
              <w:rPr>
                <w:b/>
              </w:rPr>
              <w:t>Birinci Dönemin Sona Ermesi</w:t>
            </w:r>
          </w:p>
        </w:tc>
      </w:tr>
      <w:tr w:rsidR="00245E2F">
        <w:trPr>
          <w:cantSplit/>
          <w:trHeight w:val="1134"/>
        </w:trPr>
        <w:tc>
          <w:tcPr>
            <w:tcW w:w="0" w:type="auto"/>
            <w:textDirection w:val="btLr"/>
          </w:tcPr>
          <w:p w:rsidR="00245E2F" w:rsidRDefault="006C4DFB">
            <w:pPr>
              <w:ind w:left="113" w:right="113"/>
              <w:jc w:val="center"/>
            </w:pPr>
            <w:r>
              <w:lastRenderedPageBreak/>
              <w:t>ŞUBAT</w:t>
            </w:r>
          </w:p>
        </w:tc>
        <w:tc>
          <w:tcPr>
            <w:tcW w:w="0" w:type="auto"/>
            <w:textDirection w:val="btLr"/>
          </w:tcPr>
          <w:p w:rsidR="00245E2F" w:rsidRDefault="006C4DFB">
            <w:pPr>
              <w:ind w:left="113" w:right="113"/>
              <w:jc w:val="center"/>
            </w:pPr>
            <w:r>
              <w:t>19.HAFTA(05-11)</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3- Peygamberimizin Siyasi ve Askeri Yönü (18 Saat)</w:t>
            </w:r>
          </w:p>
        </w:tc>
        <w:tc>
          <w:tcPr>
            <w:tcW w:w="0" w:type="auto"/>
            <w:vAlign w:val="center"/>
          </w:tcPr>
          <w:p w:rsidR="00245E2F" w:rsidRDefault="006C4DFB">
            <w:r>
              <w:t>1. Peygamberimiz ve Siyaset</w:t>
            </w:r>
          </w:p>
        </w:tc>
        <w:tc>
          <w:tcPr>
            <w:tcW w:w="0" w:type="auto"/>
            <w:vAlign w:val="center"/>
          </w:tcPr>
          <w:p w:rsidR="00245E2F" w:rsidRDefault="006C4DFB">
            <w:r>
              <w:t>1. Medine İslam devletinin genel özelliklerini yorumlar.</w:t>
            </w:r>
          </w:p>
        </w:tc>
        <w:tc>
          <w:tcPr>
            <w:tcW w:w="0" w:type="auto"/>
            <w:vAlign w:val="center"/>
          </w:tcPr>
          <w:p w:rsidR="00245E2F" w:rsidRDefault="006C4DFB">
            <w:r>
              <w:t xml:space="preserve">Sorgulama </w:t>
            </w:r>
            <w:r>
              <w:t>Becerisi Bilgi Teknolojilerini Kullanma Becerisi Bireysel Farkındalık Becerisi Değişim ve Sürekliliği Algılama Becerisi Dinî Metinleri Anlama ve Yorumlama Becerisi İletişim Becerisi Kültürel Farkındalık Becerisi Mekân, Zaman ve Kronolojiyi Algılama Beceris</w:t>
            </w:r>
            <w:r>
              <w:t>i Problem Çözme Becerisi Temel Dinî Kaynakları Tanıma ve Kullanma Becerisi</w:t>
            </w:r>
          </w:p>
        </w:tc>
        <w:tc>
          <w:tcPr>
            <w:tcW w:w="0" w:type="auto"/>
            <w:vAlign w:val="center"/>
          </w:tcPr>
          <w:p w:rsidR="00245E2F" w:rsidRDefault="006C4DFB">
            <w:r>
              <w:t>İslam Peygamberi, Muhammed Hamidullah - En Güzel İnsan’ın Hayatı - (İzzetEKER) - Tüm Zamanların Efendisi (M. Nezir GÜL) - Projeksiyon - Akıllı Tahta - Laptop</w:t>
            </w:r>
          </w:p>
        </w:tc>
        <w:tc>
          <w:tcPr>
            <w:tcW w:w="0" w:type="auto"/>
            <w:vAlign w:val="center"/>
          </w:tcPr>
          <w:p w:rsidR="00245E2F" w:rsidRDefault="006C4DFB">
            <w:pPr>
              <w:rPr>
                <w:b/>
              </w:rPr>
            </w:pPr>
            <w:r>
              <w:br/>
            </w:r>
            <w:r>
              <w:rPr>
                <w:b/>
              </w:rPr>
              <w:t>İkinci Yarıyıl Başlang</w:t>
            </w:r>
            <w:r>
              <w:rPr>
                <w:b/>
              </w:rPr>
              <w:t>ıcı</w:t>
            </w:r>
          </w:p>
        </w:tc>
      </w:tr>
      <w:tr w:rsidR="00245E2F">
        <w:trPr>
          <w:cantSplit/>
          <w:trHeight w:val="1134"/>
        </w:trPr>
        <w:tc>
          <w:tcPr>
            <w:tcW w:w="0" w:type="auto"/>
            <w:textDirection w:val="btLr"/>
          </w:tcPr>
          <w:p w:rsidR="00245E2F" w:rsidRDefault="006C4DFB">
            <w:pPr>
              <w:ind w:left="113" w:right="113"/>
              <w:jc w:val="center"/>
            </w:pPr>
            <w:r>
              <w:t>ŞUBAT</w:t>
            </w:r>
          </w:p>
        </w:tc>
        <w:tc>
          <w:tcPr>
            <w:tcW w:w="0" w:type="auto"/>
            <w:textDirection w:val="btLr"/>
          </w:tcPr>
          <w:p w:rsidR="00245E2F" w:rsidRDefault="006C4DFB">
            <w:pPr>
              <w:ind w:left="113" w:right="113"/>
              <w:jc w:val="center"/>
            </w:pPr>
            <w:r>
              <w:t>20.HAFTA(12-18)</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3- Peygamberimizin Siyasi ve Askeri Yönü (18 Saat)</w:t>
            </w:r>
          </w:p>
        </w:tc>
        <w:tc>
          <w:tcPr>
            <w:tcW w:w="0" w:type="auto"/>
            <w:vAlign w:val="center"/>
          </w:tcPr>
          <w:p w:rsidR="00245E2F" w:rsidRDefault="006C4DFB">
            <w:r>
              <w:t>1.1. Medine İslam Devleti</w:t>
            </w:r>
          </w:p>
        </w:tc>
        <w:tc>
          <w:tcPr>
            <w:tcW w:w="0" w:type="auto"/>
            <w:vAlign w:val="center"/>
          </w:tcPr>
          <w:p w:rsidR="00245E2F" w:rsidRDefault="006C4DFB">
            <w:r>
              <w:t>2. Peygamberimizin yönetim ilkelerini açıklar</w:t>
            </w:r>
          </w:p>
        </w:tc>
        <w:tc>
          <w:tcPr>
            <w:tcW w:w="0" w:type="auto"/>
            <w:vAlign w:val="center"/>
          </w:tcPr>
          <w:p w:rsidR="00245E2F" w:rsidRDefault="006C4DFB">
            <w:r>
              <w:t>Sorgulama Becerisi Bilgi Teknolojilerini Kullanma Becerisi Bireysel Farkındalık Becerisi Değişim ve</w:t>
            </w:r>
            <w:r>
              <w:t xml:space="preserve"> Sürekliliği Algılama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245E2F" w:rsidRDefault="006C4DFB">
            <w:r>
              <w:t>İslam Peygambe</w:t>
            </w:r>
            <w:r>
              <w:t>ri, Muhammed Hamidullah - En Güzel İnsan’ın Hayatı - (İzzetEKER) - Tüm Zamanların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lastRenderedPageBreak/>
              <w:t>ŞUBAT</w:t>
            </w:r>
          </w:p>
        </w:tc>
        <w:tc>
          <w:tcPr>
            <w:tcW w:w="0" w:type="auto"/>
            <w:textDirection w:val="btLr"/>
          </w:tcPr>
          <w:p w:rsidR="00245E2F" w:rsidRDefault="006C4DFB">
            <w:pPr>
              <w:ind w:left="113" w:right="113"/>
              <w:jc w:val="center"/>
            </w:pPr>
            <w:r>
              <w:t>21.HAFTA(19-25)</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3- Peygamberimizin Siyasi ve Askeri Yönü (18 Saat)</w:t>
            </w:r>
          </w:p>
        </w:tc>
        <w:tc>
          <w:tcPr>
            <w:tcW w:w="0" w:type="auto"/>
            <w:vAlign w:val="center"/>
          </w:tcPr>
          <w:p w:rsidR="00245E2F" w:rsidRDefault="006C4DFB">
            <w:r>
              <w:t xml:space="preserve">1.2. Peygamberimiz ve Yönetim </w:t>
            </w:r>
            <w:r>
              <w:t>İlkeleri 1.2.1. Tevhid</w:t>
            </w:r>
          </w:p>
        </w:tc>
        <w:tc>
          <w:tcPr>
            <w:tcW w:w="0" w:type="auto"/>
            <w:vAlign w:val="center"/>
          </w:tcPr>
          <w:p w:rsidR="00245E2F" w:rsidRDefault="006C4DFB">
            <w:r>
              <w:t>2. Peygamberimizin yönetim ilkelerini açıklar</w:t>
            </w:r>
          </w:p>
        </w:tc>
        <w:tc>
          <w:tcPr>
            <w:tcW w:w="0" w:type="auto"/>
            <w:vAlign w:val="center"/>
          </w:tcPr>
          <w:p w:rsidR="00245E2F" w:rsidRDefault="006C4DFB">
            <w:r>
              <w:t>Sorgulama Becerisi Bilgi Teknolojilerini Kullanma Becerisi Bireysel Farkındalık Becerisi Değişim ve Sürekliliği Algılama Becerisi Dinî Metinleri Anlama ve Yorumlama Becerisi İletişim Bece</w:t>
            </w:r>
            <w:r>
              <w:t>risi Kültürel Farkındalık Becerisi Mekân, Zaman ve Kronolojiyi Algılama Becerisi Problem Çözme Becerisi Temel Dinî Kaynakları Tanıma ve Kullanma Becerisi</w:t>
            </w:r>
          </w:p>
        </w:tc>
        <w:tc>
          <w:tcPr>
            <w:tcW w:w="0" w:type="auto"/>
            <w:vAlign w:val="center"/>
          </w:tcPr>
          <w:p w:rsidR="00245E2F" w:rsidRDefault="006C4DFB">
            <w:r>
              <w:t>İslam Peygamberi, Muhammed Hamidullah - En Güzel İnsan’ın Hayatı - (İzzetEKER) - Tüm Zamanların Efendi</w:t>
            </w:r>
            <w:r>
              <w:t>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t>ŞUBAT-MART</w:t>
            </w:r>
          </w:p>
        </w:tc>
        <w:tc>
          <w:tcPr>
            <w:tcW w:w="0" w:type="auto"/>
            <w:textDirection w:val="btLr"/>
          </w:tcPr>
          <w:p w:rsidR="00245E2F" w:rsidRDefault="006C4DFB">
            <w:pPr>
              <w:ind w:left="113" w:right="113"/>
              <w:jc w:val="center"/>
            </w:pPr>
            <w:r>
              <w:t>22.HAFTA(26-03)</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3- Peygamberimizin Siyasi ve Askeri Yönü (18 Saat)</w:t>
            </w:r>
          </w:p>
        </w:tc>
        <w:tc>
          <w:tcPr>
            <w:tcW w:w="0" w:type="auto"/>
            <w:vAlign w:val="center"/>
          </w:tcPr>
          <w:p w:rsidR="00245E2F" w:rsidRDefault="006C4DFB">
            <w:r>
              <w:t>1.2.2. İlim 1.2.3. Adalet</w:t>
            </w:r>
          </w:p>
        </w:tc>
        <w:tc>
          <w:tcPr>
            <w:tcW w:w="0" w:type="auto"/>
            <w:vAlign w:val="center"/>
          </w:tcPr>
          <w:p w:rsidR="00245E2F" w:rsidRDefault="006C4DFB">
            <w:r>
              <w:t>2. Peygamberimizin yönetim ilkelerini açıklar</w:t>
            </w:r>
          </w:p>
        </w:tc>
        <w:tc>
          <w:tcPr>
            <w:tcW w:w="0" w:type="auto"/>
            <w:vAlign w:val="center"/>
          </w:tcPr>
          <w:p w:rsidR="00245E2F" w:rsidRDefault="006C4DFB">
            <w:r>
              <w:t xml:space="preserve">Sorgulama Becerisi Bilgi Teknolojilerini </w:t>
            </w:r>
            <w:r>
              <w:t xml:space="preserve">Kullanma Becerisi Bireysel Farkındalık Becerisi Değişim ve Sürekliliği Algılama Becerisi Dinî Metinleri Anlama ve Yorumlama Becerisi İletişim Becerisi Kültürel Farkındalık Becerisi Mekân, Zaman ve Kronolojiyi Algılama Becerisi Problem Çözme Becerisi Temel </w:t>
            </w:r>
            <w:r>
              <w:t>Dinî Kaynakları Tanıma ve Kullanma Becerisi</w:t>
            </w:r>
          </w:p>
        </w:tc>
        <w:tc>
          <w:tcPr>
            <w:tcW w:w="0" w:type="auto"/>
            <w:vAlign w:val="center"/>
          </w:tcPr>
          <w:p w:rsidR="00245E2F" w:rsidRDefault="006C4DFB">
            <w:r>
              <w:t>İslam Peygamberi, Muhammed Hamidullah - En Güzel İnsan’ın Hayatı - (İzzetEKER) - Tüm Zamanların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lastRenderedPageBreak/>
              <w:t>MART</w:t>
            </w:r>
          </w:p>
        </w:tc>
        <w:tc>
          <w:tcPr>
            <w:tcW w:w="0" w:type="auto"/>
            <w:textDirection w:val="btLr"/>
          </w:tcPr>
          <w:p w:rsidR="00245E2F" w:rsidRDefault="006C4DFB">
            <w:pPr>
              <w:ind w:left="113" w:right="113"/>
              <w:jc w:val="center"/>
            </w:pPr>
            <w:r>
              <w:t>23.HAFTA(04-10)</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 xml:space="preserve">3- Peygamberimizin </w:t>
            </w:r>
            <w:r>
              <w:t>Siyasi ve Askeri Yönü (18 Saat)</w:t>
            </w:r>
          </w:p>
        </w:tc>
        <w:tc>
          <w:tcPr>
            <w:tcW w:w="0" w:type="auto"/>
            <w:vAlign w:val="center"/>
          </w:tcPr>
          <w:p w:rsidR="00245E2F" w:rsidRDefault="006C4DFB">
            <w:r>
              <w:t>1.2.4. Ehliyet ve Liyakat 1.2.5. İstişare</w:t>
            </w:r>
          </w:p>
        </w:tc>
        <w:tc>
          <w:tcPr>
            <w:tcW w:w="0" w:type="auto"/>
            <w:vAlign w:val="center"/>
          </w:tcPr>
          <w:p w:rsidR="00245E2F" w:rsidRDefault="006C4DFB">
            <w:r>
              <w:t>2. Peygamberimizin yönetim ilkelerini açıklar</w:t>
            </w:r>
          </w:p>
        </w:tc>
        <w:tc>
          <w:tcPr>
            <w:tcW w:w="0" w:type="auto"/>
            <w:vAlign w:val="center"/>
          </w:tcPr>
          <w:p w:rsidR="00245E2F" w:rsidRDefault="006C4DFB">
            <w:r>
              <w:t>Sorgulama Becerisi Bilgi Teknolojilerini Kullanma Becerisi Bireysel Farkındalık Becerisi Değişim ve Sürekliliği Algılama Becerisi Dinî M</w:t>
            </w:r>
            <w:r>
              <w:t>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245E2F" w:rsidRDefault="006C4DFB">
            <w:r>
              <w:t>İslam Peygamberi, Muhammed Hamidullah - En Güzel İn</w:t>
            </w:r>
            <w:r>
              <w:t>san’ın Hayatı - (İzzetEKER) - Tüm Zamanların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t>MART</w:t>
            </w:r>
          </w:p>
        </w:tc>
        <w:tc>
          <w:tcPr>
            <w:tcW w:w="0" w:type="auto"/>
            <w:textDirection w:val="btLr"/>
          </w:tcPr>
          <w:p w:rsidR="00245E2F" w:rsidRDefault="006C4DFB">
            <w:pPr>
              <w:ind w:left="113" w:right="113"/>
              <w:jc w:val="center"/>
            </w:pPr>
            <w:r>
              <w:t>24.HAFTA(11-17)</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3- Peygamberimizin Siyasi ve Askeri Yönü (18 Saat)</w:t>
            </w:r>
          </w:p>
        </w:tc>
        <w:tc>
          <w:tcPr>
            <w:tcW w:w="0" w:type="auto"/>
            <w:vAlign w:val="center"/>
          </w:tcPr>
          <w:p w:rsidR="00245E2F" w:rsidRDefault="006C4DFB">
            <w:r>
              <w:t>2. Peygamberimiz ve Savaş Hukuku</w:t>
            </w:r>
          </w:p>
        </w:tc>
        <w:tc>
          <w:tcPr>
            <w:tcW w:w="0" w:type="auto"/>
            <w:vAlign w:val="center"/>
          </w:tcPr>
          <w:p w:rsidR="00245E2F" w:rsidRDefault="006C4DFB">
            <w:r>
              <w:t xml:space="preserve">3. Peygamberimizin savaş ahlakı ve </w:t>
            </w:r>
            <w:r>
              <w:t>hukuku ile ilgili evrensel uygulamalarını fark eder.</w:t>
            </w:r>
          </w:p>
        </w:tc>
        <w:tc>
          <w:tcPr>
            <w:tcW w:w="0" w:type="auto"/>
            <w:vAlign w:val="center"/>
          </w:tcPr>
          <w:p w:rsidR="00245E2F" w:rsidRDefault="006C4DFB">
            <w:r>
              <w:t>Sorgulama Becerisi Bilgi Teknolojilerini Kullanma Becerisi Bireysel Farkındalık Becerisi Değişim ve Sürekliliği Algılama Becerisi Dinî Metinleri Anlama ve Yorumlama Becerisi İletişim Becerisi Kültürel Fa</w:t>
            </w:r>
            <w:r>
              <w:t>rkındalık Becerisi Mekân, Zaman ve Kronolojiyi Algılama Becerisi Problem Çözme Becerisi Temel Dinî Kaynakları Tanıma ve Kullanma Becerisi</w:t>
            </w:r>
          </w:p>
        </w:tc>
        <w:tc>
          <w:tcPr>
            <w:tcW w:w="0" w:type="auto"/>
            <w:vAlign w:val="center"/>
          </w:tcPr>
          <w:p w:rsidR="00245E2F" w:rsidRDefault="006C4DFB">
            <w:r>
              <w:t>İslam Peygamberi, Muhammed Hamidullah - En Güzel İnsan’ın Hayatı - (İzzetEKER) - Tüm Zamanların Efendisi (M. Nezir GÜL</w:t>
            </w:r>
            <w:r>
              <w:t>) - Projeksiyon - Akıllı Tahta - Laptop</w:t>
            </w:r>
          </w:p>
        </w:tc>
        <w:tc>
          <w:tcPr>
            <w:tcW w:w="0" w:type="auto"/>
            <w:vAlign w:val="center"/>
          </w:tcPr>
          <w:p w:rsidR="00245E2F" w:rsidRDefault="006C4DFB">
            <w:pPr>
              <w:rPr>
                <w:b/>
              </w:rPr>
            </w:pPr>
            <w:r>
              <w:br/>
            </w:r>
            <w:r>
              <w:rPr>
                <w:b/>
              </w:rPr>
              <w:t>İstiklâl Marşı’nın Kabulü ve Mehmet Akif Ersoy’u Anma Günü</w:t>
            </w:r>
          </w:p>
        </w:tc>
      </w:tr>
      <w:tr w:rsidR="00245E2F">
        <w:trPr>
          <w:cantSplit/>
          <w:trHeight w:val="1134"/>
        </w:trPr>
        <w:tc>
          <w:tcPr>
            <w:tcW w:w="0" w:type="auto"/>
            <w:textDirection w:val="btLr"/>
          </w:tcPr>
          <w:p w:rsidR="00245E2F" w:rsidRDefault="006C4DFB">
            <w:pPr>
              <w:ind w:left="113" w:right="113"/>
              <w:jc w:val="center"/>
            </w:pPr>
            <w:r>
              <w:lastRenderedPageBreak/>
              <w:t>MART</w:t>
            </w:r>
          </w:p>
        </w:tc>
        <w:tc>
          <w:tcPr>
            <w:tcW w:w="0" w:type="auto"/>
            <w:textDirection w:val="btLr"/>
          </w:tcPr>
          <w:p w:rsidR="00245E2F" w:rsidRDefault="006C4DFB">
            <w:pPr>
              <w:ind w:left="113" w:right="113"/>
              <w:jc w:val="center"/>
            </w:pPr>
            <w:r>
              <w:t>25.HAFTA(18-24)</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3- Peygamberimizin Siyasi ve Askeri Yönü (18 Saat)</w:t>
            </w:r>
          </w:p>
        </w:tc>
        <w:tc>
          <w:tcPr>
            <w:tcW w:w="0" w:type="auto"/>
            <w:vAlign w:val="center"/>
          </w:tcPr>
          <w:p w:rsidR="00245E2F" w:rsidRDefault="006C4DFB">
            <w:r>
              <w:t>3. Bir Sahabi Tanıyorum: Ebu Ubeyde b. Cerrah (r.a.)</w:t>
            </w:r>
          </w:p>
        </w:tc>
        <w:tc>
          <w:tcPr>
            <w:tcW w:w="0" w:type="auto"/>
            <w:vAlign w:val="center"/>
          </w:tcPr>
          <w:p w:rsidR="00245E2F" w:rsidRDefault="006C4DFB">
            <w:r>
              <w:t xml:space="preserve">4. Ebu Ubeyde b. </w:t>
            </w:r>
            <w:r>
              <w:t>Cerrah’ın kişiliğini ve İslam’a hizmetlerini örneklerle açıklar</w:t>
            </w:r>
          </w:p>
        </w:tc>
        <w:tc>
          <w:tcPr>
            <w:tcW w:w="0" w:type="auto"/>
            <w:vAlign w:val="center"/>
          </w:tcPr>
          <w:p w:rsidR="00245E2F" w:rsidRDefault="006C4DFB">
            <w:r>
              <w:t xml:space="preserve">Sorgulama Becerisi Bilgi Teknolojilerini Kullanma Becerisi Bireysel Farkındalık Becerisi Değişim ve Sürekliliği Algılama Becerisi Dinî Metinleri Anlama ve Yorumlama Becerisi İletişim Becerisi </w:t>
            </w:r>
            <w:r>
              <w:t>Kültürel Farkındalık Becerisi Mekân, Zaman ve Kronolojiyi Algılama Becerisi Problem Çözme Becerisi Temel Dinî Kaynakları Tanıma ve Kullanma Becerisi</w:t>
            </w:r>
          </w:p>
        </w:tc>
        <w:tc>
          <w:tcPr>
            <w:tcW w:w="0" w:type="auto"/>
            <w:vAlign w:val="center"/>
          </w:tcPr>
          <w:p w:rsidR="00245E2F" w:rsidRDefault="006C4DFB">
            <w:r>
              <w:t>İslam Peygamberi, Muhammed Hamidullah - En Güzel İnsan’ın Hayatı - (İzzetEKER) - Tüm Zamanların Efendisi (M</w:t>
            </w:r>
            <w:r>
              <w:t>. Nezir GÜL) - Projeksiyon - Akıllı Tahta - Laptop</w:t>
            </w:r>
          </w:p>
        </w:tc>
        <w:tc>
          <w:tcPr>
            <w:tcW w:w="0" w:type="auto"/>
            <w:vAlign w:val="center"/>
          </w:tcPr>
          <w:p w:rsidR="00245E2F" w:rsidRDefault="006C4DFB">
            <w:pPr>
              <w:rPr>
                <w:b/>
              </w:rPr>
            </w:pPr>
            <w:r>
              <w:br/>
            </w:r>
            <w:r>
              <w:rPr>
                <w:b/>
              </w:rPr>
              <w:t>Şehitler Günü</w:t>
            </w:r>
          </w:p>
        </w:tc>
      </w:tr>
      <w:tr w:rsidR="00245E2F">
        <w:trPr>
          <w:cantSplit/>
          <w:trHeight w:val="1134"/>
        </w:trPr>
        <w:tc>
          <w:tcPr>
            <w:tcW w:w="0" w:type="auto"/>
            <w:textDirection w:val="btLr"/>
          </w:tcPr>
          <w:p w:rsidR="00245E2F" w:rsidRDefault="006C4DFB">
            <w:pPr>
              <w:ind w:left="113" w:right="113"/>
              <w:jc w:val="center"/>
            </w:pPr>
            <w:r>
              <w:t>MART</w:t>
            </w:r>
          </w:p>
        </w:tc>
        <w:tc>
          <w:tcPr>
            <w:tcW w:w="0" w:type="auto"/>
            <w:textDirection w:val="btLr"/>
          </w:tcPr>
          <w:p w:rsidR="00245E2F" w:rsidRDefault="006C4DFB">
            <w:pPr>
              <w:ind w:left="113" w:right="113"/>
              <w:jc w:val="center"/>
            </w:pPr>
            <w:r>
              <w:t>26.HAFTA(25-31)</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3- Peygamberimizin Siyasi ve Askeri Yönü (18 Saat)</w:t>
            </w:r>
          </w:p>
        </w:tc>
        <w:tc>
          <w:tcPr>
            <w:tcW w:w="0" w:type="auto"/>
            <w:vAlign w:val="center"/>
          </w:tcPr>
          <w:p w:rsidR="00245E2F" w:rsidRDefault="006C4DFB">
            <w:r>
              <w:t>4. Hadisten Hayata</w:t>
            </w:r>
          </w:p>
        </w:tc>
        <w:tc>
          <w:tcPr>
            <w:tcW w:w="0" w:type="auto"/>
            <w:vAlign w:val="center"/>
          </w:tcPr>
          <w:p w:rsidR="00245E2F" w:rsidRDefault="006C4DFB">
            <w:r>
              <w:t>5. İdeal bir yöneticide bulunması gereken özellikler ile ilgili bir hadisi yorumlar.</w:t>
            </w:r>
          </w:p>
        </w:tc>
        <w:tc>
          <w:tcPr>
            <w:tcW w:w="0" w:type="auto"/>
            <w:vAlign w:val="center"/>
          </w:tcPr>
          <w:p w:rsidR="00245E2F" w:rsidRDefault="006C4DFB">
            <w:r>
              <w:t>Sorgul</w:t>
            </w:r>
            <w:r>
              <w:t>ama Becerisi Bilgi Teknolojilerini Kullanma Becerisi Bireysel Farkındalık Becerisi Değişim ve Sürekliliği Algılama Becerisi Dinî Metinleri Anlama ve Yorumlama Becerisi İletişim Becerisi Kültürel Farkındalık Becerisi Mekân, Zaman ve Kronolojiyi Algılama Bec</w:t>
            </w:r>
            <w:r>
              <w:t>erisi Problem Çözme Becerisi Temel Dinî Kaynakları Tanıma ve Kullanma Becerisi</w:t>
            </w:r>
          </w:p>
        </w:tc>
        <w:tc>
          <w:tcPr>
            <w:tcW w:w="0" w:type="auto"/>
            <w:vAlign w:val="center"/>
          </w:tcPr>
          <w:p w:rsidR="00245E2F" w:rsidRDefault="006C4DFB">
            <w:r>
              <w:t>İslam Peygamberi, Muhammed Hamidullah - En Güzel İnsan’ın Hayatı - (İzzetEKER) - Tüm Zamanların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lastRenderedPageBreak/>
              <w:t>NİSAN</w:t>
            </w:r>
          </w:p>
        </w:tc>
        <w:tc>
          <w:tcPr>
            <w:tcW w:w="0" w:type="auto"/>
            <w:textDirection w:val="btLr"/>
          </w:tcPr>
          <w:p w:rsidR="00245E2F" w:rsidRDefault="006C4DFB">
            <w:pPr>
              <w:ind w:left="113" w:right="113"/>
              <w:jc w:val="center"/>
            </w:pPr>
            <w:r>
              <w:t>27.HAFTA(01-07)</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3- Peygamberimizin Siyasi ve Askeri Yönü (18 Saat)</w:t>
            </w:r>
          </w:p>
        </w:tc>
        <w:tc>
          <w:tcPr>
            <w:tcW w:w="0" w:type="auto"/>
            <w:vAlign w:val="center"/>
          </w:tcPr>
          <w:p w:rsidR="00245E2F" w:rsidRDefault="006C4DFB">
            <w:r>
              <w:t>4. Hadisten Hayata 2. Dönem 1. Yazılı</w:t>
            </w:r>
          </w:p>
        </w:tc>
        <w:tc>
          <w:tcPr>
            <w:tcW w:w="0" w:type="auto"/>
            <w:vAlign w:val="center"/>
          </w:tcPr>
          <w:p w:rsidR="00245E2F" w:rsidRDefault="006C4DFB">
            <w:r>
              <w:t>5. İdeal bir yöneticide bulunması gereken özellikler ile ilgili bir hadisi yorumlar.</w:t>
            </w:r>
          </w:p>
        </w:tc>
        <w:tc>
          <w:tcPr>
            <w:tcW w:w="0" w:type="auto"/>
            <w:vAlign w:val="center"/>
          </w:tcPr>
          <w:p w:rsidR="00245E2F" w:rsidRDefault="006C4DFB">
            <w:r>
              <w:t xml:space="preserve">Sorgulama Becerisi Bilgi Teknolojilerini Kullanma Becerisi </w:t>
            </w:r>
            <w:r>
              <w:t>Bireysel Farkındalık Becerisi Değişim ve Sürekliliği Algılama Becerisi Dinî Metinleri Anlama ve Yorumlama Becerisi İletişim Becerisi Kültürel Farkındalık Becerisi Mekân, Zaman ve Kronolojiyi Algılama Becerisi Problem Çözme Becerisi Temel Dinî Kaynakları Ta</w:t>
            </w:r>
            <w:r>
              <w:t>nıma ve Kullanma Becerisi</w:t>
            </w:r>
          </w:p>
        </w:tc>
        <w:tc>
          <w:tcPr>
            <w:tcW w:w="0" w:type="auto"/>
            <w:vAlign w:val="center"/>
          </w:tcPr>
          <w:p w:rsidR="00245E2F" w:rsidRDefault="006C4DFB">
            <w:r>
              <w:t>İslam Peygamberi, Muhammed Hamidullah - En Güzel İnsan’ın Hayatı - (İzzetEKER) - Tüm Zamanların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t>NİSAN</w:t>
            </w:r>
          </w:p>
        </w:tc>
        <w:tc>
          <w:tcPr>
            <w:tcW w:w="0" w:type="auto"/>
            <w:textDirection w:val="btLr"/>
          </w:tcPr>
          <w:p w:rsidR="00245E2F" w:rsidRDefault="006C4DFB">
            <w:pPr>
              <w:ind w:left="113" w:right="113"/>
              <w:jc w:val="center"/>
            </w:pPr>
            <w:r>
              <w:t>28.HAFTA(15-21)</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 xml:space="preserve">4.- Peygamberimiz Döneminde Sosyal Hayat </w:t>
            </w:r>
            <w:r>
              <w:t>(18 Saat)</w:t>
            </w:r>
          </w:p>
        </w:tc>
        <w:tc>
          <w:tcPr>
            <w:tcW w:w="0" w:type="auto"/>
            <w:vAlign w:val="center"/>
          </w:tcPr>
          <w:p w:rsidR="00245E2F" w:rsidRDefault="006C4DFB">
            <w:r>
              <w:t>1. Asr-ı Saâdette Çocuklar</w:t>
            </w:r>
          </w:p>
        </w:tc>
        <w:tc>
          <w:tcPr>
            <w:tcW w:w="0" w:type="auto"/>
            <w:vAlign w:val="center"/>
          </w:tcPr>
          <w:p w:rsidR="00245E2F" w:rsidRDefault="006C4DFB">
            <w:r>
              <w:t>1. Peygamberimiz döneminde çocukların sosyal hayat içerisindeki konumunu fark eder</w:t>
            </w:r>
          </w:p>
        </w:tc>
        <w:tc>
          <w:tcPr>
            <w:tcW w:w="0" w:type="auto"/>
            <w:vAlign w:val="center"/>
          </w:tcPr>
          <w:p w:rsidR="00245E2F" w:rsidRDefault="006C4DFB">
            <w:r>
              <w:t xml:space="preserve">Sorgulama Becerisi Bilgi Teknolojilerini Kullanma Becerisi Bireysel Farkındalık Becerisi Değişim ve Sürekliliği Algılama Becerisi Dinî </w:t>
            </w:r>
            <w:r>
              <w:t>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245E2F" w:rsidRDefault="006C4DFB">
            <w:r>
              <w:t>İslam Peygamberi, Muhammed Hamidullah - En Güzel İ</w:t>
            </w:r>
            <w:r>
              <w:t>nsan’ın Hayatı - (İzzetEKER) - Tüm Zamanların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lastRenderedPageBreak/>
              <w:t>NİSAN</w:t>
            </w:r>
          </w:p>
        </w:tc>
        <w:tc>
          <w:tcPr>
            <w:tcW w:w="0" w:type="auto"/>
            <w:textDirection w:val="btLr"/>
          </w:tcPr>
          <w:p w:rsidR="00245E2F" w:rsidRDefault="006C4DFB">
            <w:pPr>
              <w:ind w:left="113" w:right="113"/>
              <w:jc w:val="center"/>
            </w:pPr>
            <w:r>
              <w:t>29.HAFTA(22-28)</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4.- Peygamberimiz Döneminde Sosyal Hayat (18 Saat)</w:t>
            </w:r>
          </w:p>
        </w:tc>
        <w:tc>
          <w:tcPr>
            <w:tcW w:w="0" w:type="auto"/>
            <w:vAlign w:val="center"/>
          </w:tcPr>
          <w:p w:rsidR="00245E2F" w:rsidRDefault="006C4DFB">
            <w:r>
              <w:t>2. Asr-ı Saâdette Gençler</w:t>
            </w:r>
          </w:p>
        </w:tc>
        <w:tc>
          <w:tcPr>
            <w:tcW w:w="0" w:type="auto"/>
            <w:vAlign w:val="center"/>
          </w:tcPr>
          <w:p w:rsidR="00245E2F" w:rsidRDefault="006C4DFB">
            <w:r>
              <w:t>2. İslam davetinde gençlerin rolünü kavr</w:t>
            </w:r>
            <w:r>
              <w:t>ar</w:t>
            </w:r>
          </w:p>
        </w:tc>
        <w:tc>
          <w:tcPr>
            <w:tcW w:w="0" w:type="auto"/>
            <w:vAlign w:val="center"/>
          </w:tcPr>
          <w:p w:rsidR="00245E2F" w:rsidRDefault="006C4DFB">
            <w:r>
              <w:t>Sorgulama Becerisi Bilgi Teknolojilerini Kullanma Becerisi Bireysel Farkındalık Becerisi Değişim ve Sürekliliği Algılama Becerisi Dinî Metinleri Anlama ve Yorumlama Becerisi İletişim Becerisi Kültürel Farkındalık Becerisi Mekân, Zaman ve Kronolojiyi Alg</w:t>
            </w:r>
            <w:r>
              <w:t>ılama Becerisi Problem Çözme Becerisi Temel Dinî Kaynakları Tanıma ve Kullanma Becerisi</w:t>
            </w:r>
          </w:p>
        </w:tc>
        <w:tc>
          <w:tcPr>
            <w:tcW w:w="0" w:type="auto"/>
            <w:vAlign w:val="center"/>
          </w:tcPr>
          <w:p w:rsidR="00245E2F" w:rsidRDefault="006C4DFB">
            <w:r>
              <w:t>İslam Peygamberi, Muhammed Hamidullah - En Güzel İnsan’ın Hayatı - (İzzetEKER) - Tüm Zamanların Efendisi (M. Nezir GÜL) - Projeksiyon - Akıllı Tahta - Laptop</w:t>
            </w:r>
          </w:p>
        </w:tc>
        <w:tc>
          <w:tcPr>
            <w:tcW w:w="0" w:type="auto"/>
            <w:vAlign w:val="center"/>
          </w:tcPr>
          <w:p w:rsidR="00245E2F" w:rsidRDefault="006C4DFB">
            <w:pPr>
              <w:rPr>
                <w:b/>
              </w:rPr>
            </w:pPr>
            <w:r>
              <w:br/>
            </w:r>
            <w:r>
              <w:rPr>
                <w:b/>
              </w:rPr>
              <w:t xml:space="preserve">23 Nisan </w:t>
            </w:r>
            <w:r>
              <w:rPr>
                <w:b/>
              </w:rPr>
              <w:t>Ulusal Egemenlik ve Çocuk Bayramı</w:t>
            </w:r>
          </w:p>
        </w:tc>
      </w:tr>
      <w:tr w:rsidR="00245E2F">
        <w:trPr>
          <w:cantSplit/>
          <w:trHeight w:val="1134"/>
        </w:trPr>
        <w:tc>
          <w:tcPr>
            <w:tcW w:w="0" w:type="auto"/>
            <w:textDirection w:val="btLr"/>
          </w:tcPr>
          <w:p w:rsidR="00245E2F" w:rsidRDefault="006C4DFB">
            <w:pPr>
              <w:ind w:left="113" w:right="113"/>
              <w:jc w:val="center"/>
            </w:pPr>
            <w:r>
              <w:t>NİSAN-MAYIS</w:t>
            </w:r>
          </w:p>
        </w:tc>
        <w:tc>
          <w:tcPr>
            <w:tcW w:w="0" w:type="auto"/>
            <w:textDirection w:val="btLr"/>
          </w:tcPr>
          <w:p w:rsidR="00245E2F" w:rsidRDefault="006C4DFB">
            <w:pPr>
              <w:ind w:left="113" w:right="113"/>
              <w:jc w:val="center"/>
            </w:pPr>
            <w:r>
              <w:t>30.HAFTA(29-05)</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4.- Peygamberimiz Döneminde Sosyal Hayat (18 Saat)</w:t>
            </w:r>
          </w:p>
        </w:tc>
        <w:tc>
          <w:tcPr>
            <w:tcW w:w="0" w:type="auto"/>
            <w:vAlign w:val="center"/>
          </w:tcPr>
          <w:p w:rsidR="00245E2F" w:rsidRDefault="006C4DFB">
            <w:r>
              <w:t>3. Asr-ı Saâdette Kadınlar</w:t>
            </w:r>
          </w:p>
        </w:tc>
        <w:tc>
          <w:tcPr>
            <w:tcW w:w="0" w:type="auto"/>
            <w:vAlign w:val="center"/>
          </w:tcPr>
          <w:p w:rsidR="00245E2F" w:rsidRDefault="006C4DFB">
            <w:r>
              <w:t>3. Peygamberimiz döneminde siyasi, sosyal ve ekonomik hayatta kadının yerini yorumlar.</w:t>
            </w:r>
          </w:p>
        </w:tc>
        <w:tc>
          <w:tcPr>
            <w:tcW w:w="0" w:type="auto"/>
            <w:vAlign w:val="center"/>
          </w:tcPr>
          <w:p w:rsidR="00245E2F" w:rsidRDefault="006C4DFB">
            <w:r>
              <w:t xml:space="preserve">Sorgulama Becerisi </w:t>
            </w:r>
            <w:r>
              <w:t>Bilgi Teknolojilerini Kullanma Becerisi Bireysel Farkındalık Becerisi Değişim ve Sürekliliği Algılama Becerisi Dinî Metinleri Anlama ve Yorumlama Becerisi İletişim Becerisi Kültürel Farkındalık Becerisi Mekân, Zaman ve Kronolojiyi Algılama Becerisi Problem</w:t>
            </w:r>
            <w:r>
              <w:t xml:space="preserve"> Çözme Becerisi Temel Dinî Kaynakları Tanıma ve Kullanma Becerisi</w:t>
            </w:r>
          </w:p>
        </w:tc>
        <w:tc>
          <w:tcPr>
            <w:tcW w:w="0" w:type="auto"/>
            <w:vAlign w:val="center"/>
          </w:tcPr>
          <w:p w:rsidR="00245E2F" w:rsidRDefault="006C4DFB">
            <w:r>
              <w:t>İslam Peygamberi, Muhammed Hamidullah - En Güzel İnsan’ın Hayatı - (İzzetEKER) - Tüm Zamanların Efendisi (M. Nezir GÜL) - Projeksiyon - Akıllı Tahta - Laptop</w:t>
            </w:r>
          </w:p>
        </w:tc>
        <w:tc>
          <w:tcPr>
            <w:tcW w:w="0" w:type="auto"/>
            <w:vAlign w:val="center"/>
          </w:tcPr>
          <w:p w:rsidR="00245E2F" w:rsidRDefault="006C4DFB">
            <w:pPr>
              <w:rPr>
                <w:b/>
              </w:rPr>
            </w:pPr>
            <w:r>
              <w:br/>
            </w:r>
            <w:r>
              <w:rPr>
                <w:b/>
              </w:rPr>
              <w:t>1 Mayıs İşçi Bayramı</w:t>
            </w:r>
          </w:p>
        </w:tc>
      </w:tr>
      <w:tr w:rsidR="00245E2F">
        <w:trPr>
          <w:cantSplit/>
          <w:trHeight w:val="1134"/>
        </w:trPr>
        <w:tc>
          <w:tcPr>
            <w:tcW w:w="0" w:type="auto"/>
            <w:textDirection w:val="btLr"/>
          </w:tcPr>
          <w:p w:rsidR="00245E2F" w:rsidRDefault="006C4DFB">
            <w:pPr>
              <w:ind w:left="113" w:right="113"/>
              <w:jc w:val="center"/>
            </w:pPr>
            <w:r>
              <w:lastRenderedPageBreak/>
              <w:t>MAYIS</w:t>
            </w:r>
          </w:p>
        </w:tc>
        <w:tc>
          <w:tcPr>
            <w:tcW w:w="0" w:type="auto"/>
            <w:textDirection w:val="btLr"/>
          </w:tcPr>
          <w:p w:rsidR="00245E2F" w:rsidRDefault="006C4DFB">
            <w:pPr>
              <w:ind w:left="113" w:right="113"/>
              <w:jc w:val="center"/>
            </w:pPr>
            <w:r>
              <w:t>31.</w:t>
            </w:r>
            <w:r>
              <w:t>HAFTA(06-12)</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4.- Peygamberimiz Döneminde Sosyal Hayat (18 Saat)</w:t>
            </w:r>
          </w:p>
        </w:tc>
        <w:tc>
          <w:tcPr>
            <w:tcW w:w="0" w:type="auto"/>
            <w:vAlign w:val="center"/>
          </w:tcPr>
          <w:p w:rsidR="00245E2F" w:rsidRDefault="006C4DFB">
            <w:r>
              <w:t>4. Asr-ı Saâdette Aile</w:t>
            </w:r>
          </w:p>
        </w:tc>
        <w:tc>
          <w:tcPr>
            <w:tcW w:w="0" w:type="auto"/>
            <w:vAlign w:val="center"/>
          </w:tcPr>
          <w:p w:rsidR="00245E2F" w:rsidRDefault="006C4DFB">
            <w:r>
              <w:t>4. Asr-ı saâdetteki aile yapısına örnekler verir.</w:t>
            </w:r>
          </w:p>
        </w:tc>
        <w:tc>
          <w:tcPr>
            <w:tcW w:w="0" w:type="auto"/>
            <w:vAlign w:val="center"/>
          </w:tcPr>
          <w:p w:rsidR="00245E2F" w:rsidRDefault="006C4DFB">
            <w:r>
              <w:t xml:space="preserve">Sorgulama Becerisi Bilgi Teknolojilerini Kullanma Becerisi Bireysel Farkındalık Becerisi Değişim ve Sürekliliği </w:t>
            </w:r>
            <w:r>
              <w:t>Algılama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245E2F" w:rsidRDefault="006C4DFB">
            <w:r>
              <w:t xml:space="preserve">İslam Peygamberi, Muhammed </w:t>
            </w:r>
            <w:r>
              <w:t>Hamidullah - En Güzel İnsan’ın Hayatı - (İzzetEKER) - Tüm Zamanların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t>MAYIS</w:t>
            </w:r>
          </w:p>
        </w:tc>
        <w:tc>
          <w:tcPr>
            <w:tcW w:w="0" w:type="auto"/>
            <w:textDirection w:val="btLr"/>
          </w:tcPr>
          <w:p w:rsidR="00245E2F" w:rsidRDefault="006C4DFB">
            <w:pPr>
              <w:ind w:left="113" w:right="113"/>
              <w:jc w:val="center"/>
            </w:pPr>
            <w:r>
              <w:t>32.HAFTA(13-19)</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4.- Peygamberimiz Döneminde Sosyal Hayat (18 Saat)</w:t>
            </w:r>
          </w:p>
        </w:tc>
        <w:tc>
          <w:tcPr>
            <w:tcW w:w="0" w:type="auto"/>
            <w:vAlign w:val="center"/>
          </w:tcPr>
          <w:p w:rsidR="00245E2F" w:rsidRDefault="006C4DFB">
            <w:r>
              <w:t>5. Asr-ı Saâdette Akrabalık</w:t>
            </w:r>
          </w:p>
        </w:tc>
        <w:tc>
          <w:tcPr>
            <w:tcW w:w="0" w:type="auto"/>
            <w:vAlign w:val="center"/>
          </w:tcPr>
          <w:p w:rsidR="00245E2F" w:rsidRDefault="006C4DFB">
            <w:r>
              <w:t xml:space="preserve">5. </w:t>
            </w:r>
            <w:r>
              <w:t>Peygamberimizin akrabalık ilişkilerine verdiği önemi fark eder.</w:t>
            </w:r>
          </w:p>
        </w:tc>
        <w:tc>
          <w:tcPr>
            <w:tcW w:w="0" w:type="auto"/>
            <w:vAlign w:val="center"/>
          </w:tcPr>
          <w:p w:rsidR="00245E2F" w:rsidRDefault="006C4DFB">
            <w:r>
              <w:t xml:space="preserve">Sorgulama Becerisi Bilgi Teknolojilerini Kullanma Becerisi Bireysel Farkındalık Becerisi Değişim ve Sürekliliği Algılama Becerisi Dinî Metinleri Anlama ve Yorumlama Becerisi İletişim Becerisi </w:t>
            </w:r>
            <w:r>
              <w:t>Kültürel Farkındalık Becerisi Mekân, Zaman ve Kronolojiyi Algılama Becerisi Problem Çözme Becerisi Temel Dinî Kaynakları Tanıma ve Kullanma Becerisi</w:t>
            </w:r>
          </w:p>
        </w:tc>
        <w:tc>
          <w:tcPr>
            <w:tcW w:w="0" w:type="auto"/>
            <w:vAlign w:val="center"/>
          </w:tcPr>
          <w:p w:rsidR="00245E2F" w:rsidRDefault="006C4DFB">
            <w:r>
              <w:t>İslam Peygamberi, Muhammed Hamidullah - En Güzel İnsan’ın Hayatı - (İzzetEKER) - Tüm Zamanların Efendisi (M</w:t>
            </w:r>
            <w:r>
              <w:t>.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lastRenderedPageBreak/>
              <w:t>MAYIS</w:t>
            </w:r>
          </w:p>
        </w:tc>
        <w:tc>
          <w:tcPr>
            <w:tcW w:w="0" w:type="auto"/>
            <w:textDirection w:val="btLr"/>
          </w:tcPr>
          <w:p w:rsidR="00245E2F" w:rsidRDefault="006C4DFB">
            <w:pPr>
              <w:ind w:left="113" w:right="113"/>
              <w:jc w:val="center"/>
            </w:pPr>
            <w:r>
              <w:t>33.HAFTA(20-26)</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4.- Peygamberimiz Döneminde Sosyal Hayat (18 Saat)</w:t>
            </w:r>
          </w:p>
        </w:tc>
        <w:tc>
          <w:tcPr>
            <w:tcW w:w="0" w:type="auto"/>
            <w:vAlign w:val="center"/>
          </w:tcPr>
          <w:p w:rsidR="00245E2F" w:rsidRDefault="006C4DFB">
            <w:r>
              <w:t>6. Asr-ı Saâdette Komşuluk</w:t>
            </w:r>
          </w:p>
        </w:tc>
        <w:tc>
          <w:tcPr>
            <w:tcW w:w="0" w:type="auto"/>
            <w:vAlign w:val="center"/>
          </w:tcPr>
          <w:p w:rsidR="00245E2F" w:rsidRDefault="006C4DFB">
            <w:r>
              <w:t>6. Peygamberimizin komşuluk ilişkilerine verdiği önemi örneklerle açıklar.</w:t>
            </w:r>
          </w:p>
        </w:tc>
        <w:tc>
          <w:tcPr>
            <w:tcW w:w="0" w:type="auto"/>
            <w:vAlign w:val="center"/>
          </w:tcPr>
          <w:p w:rsidR="00245E2F" w:rsidRDefault="006C4DFB">
            <w:r>
              <w:t>Sorgulama Becerisi Bi</w:t>
            </w:r>
            <w:r>
              <w:t>lgi Teknolojilerini Kullanma Becerisi Bireysel Farkındalık Becerisi Değişim ve Sürekliliği Algılama Becerisi Dinî Metinleri Anlama ve Yorumlama Becerisi İletişim Becerisi Kültürel Farkındalık Becerisi Mekân, Zaman ve Kronolojiyi Algılama Becerisi Problem Ç</w:t>
            </w:r>
            <w:r>
              <w:t>özme Becerisi Temel Dinî Kaynakları Tanıma ve Kullanma Becerisi</w:t>
            </w:r>
          </w:p>
        </w:tc>
        <w:tc>
          <w:tcPr>
            <w:tcW w:w="0" w:type="auto"/>
            <w:vAlign w:val="center"/>
          </w:tcPr>
          <w:p w:rsidR="00245E2F" w:rsidRDefault="006C4DFB">
            <w:r>
              <w:t>İslam Peygamberi, Muhammed Hamidullah - En Güzel İnsan’ın Hayatı - (İzzetEKER) - Tüm Zamanların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t>MAYIS-HAZİRAN</w:t>
            </w:r>
          </w:p>
        </w:tc>
        <w:tc>
          <w:tcPr>
            <w:tcW w:w="0" w:type="auto"/>
            <w:textDirection w:val="btLr"/>
          </w:tcPr>
          <w:p w:rsidR="00245E2F" w:rsidRDefault="006C4DFB">
            <w:pPr>
              <w:ind w:left="113" w:right="113"/>
              <w:jc w:val="center"/>
            </w:pPr>
            <w:r>
              <w:t>34.HAFTA(27-02)</w:t>
            </w:r>
          </w:p>
        </w:tc>
        <w:tc>
          <w:tcPr>
            <w:tcW w:w="0" w:type="auto"/>
            <w:textDirection w:val="btLr"/>
          </w:tcPr>
          <w:p w:rsidR="00245E2F" w:rsidRDefault="006C4DFB">
            <w:pPr>
              <w:ind w:left="113" w:right="113"/>
              <w:jc w:val="center"/>
            </w:pPr>
            <w:r>
              <w:t xml:space="preserve">2 </w:t>
            </w:r>
            <w:r>
              <w:t>SAAT</w:t>
            </w:r>
          </w:p>
        </w:tc>
        <w:tc>
          <w:tcPr>
            <w:tcW w:w="0" w:type="auto"/>
            <w:vAlign w:val="center"/>
          </w:tcPr>
          <w:p w:rsidR="00245E2F" w:rsidRDefault="006C4DFB">
            <w:r>
              <w:t>4.- Peygamberimiz Döneminde Sosyal Hayat (18 Saat)</w:t>
            </w:r>
          </w:p>
        </w:tc>
        <w:tc>
          <w:tcPr>
            <w:tcW w:w="0" w:type="auto"/>
            <w:vAlign w:val="center"/>
          </w:tcPr>
          <w:p w:rsidR="00245E2F" w:rsidRDefault="006C4DFB">
            <w:r>
              <w:t>7. Asr-ı Saâdette Kardeşlik ve Dayanışma</w:t>
            </w:r>
          </w:p>
        </w:tc>
        <w:tc>
          <w:tcPr>
            <w:tcW w:w="0" w:type="auto"/>
            <w:vAlign w:val="center"/>
          </w:tcPr>
          <w:p w:rsidR="00245E2F" w:rsidRDefault="006C4DFB">
            <w:r>
              <w:t>7. Asr-ı saâdette oluşturulan İslam kardeşliğinin dayandığı temelleri kavrar.</w:t>
            </w:r>
          </w:p>
        </w:tc>
        <w:tc>
          <w:tcPr>
            <w:tcW w:w="0" w:type="auto"/>
            <w:vAlign w:val="center"/>
          </w:tcPr>
          <w:p w:rsidR="00245E2F" w:rsidRDefault="006C4DFB">
            <w:r>
              <w:t>Sorgulama Becerisi Bilgi Teknolojilerini Kullanma Becerisi Bireysel Farkındalık B</w:t>
            </w:r>
            <w:r>
              <w:t>ecerisi Değişim ve Sürekliliği Algılama Becerisi Dinî Metinleri Anlama ve Yorumlama Becerisi İletişim Becerisi Kültürel Farkındalık Becerisi Mekân, Zaman ve Kronolojiyi Algılama Becerisi Problem Çözme Becerisi Temel Dinî Kaynakları Tanıma ve Kullanma Becer</w:t>
            </w:r>
            <w:r>
              <w:t>isi</w:t>
            </w:r>
          </w:p>
        </w:tc>
        <w:tc>
          <w:tcPr>
            <w:tcW w:w="0" w:type="auto"/>
            <w:vAlign w:val="center"/>
          </w:tcPr>
          <w:p w:rsidR="00245E2F" w:rsidRDefault="006C4DFB">
            <w:r>
              <w:t>İslam Peygamberi, Muhammed Hamidullah - En Güzel İnsan’ın Hayatı - (İzzetEKER) - Tüm Zamanların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lastRenderedPageBreak/>
              <w:t>HAZİRAN</w:t>
            </w:r>
          </w:p>
        </w:tc>
        <w:tc>
          <w:tcPr>
            <w:tcW w:w="0" w:type="auto"/>
            <w:textDirection w:val="btLr"/>
          </w:tcPr>
          <w:p w:rsidR="00245E2F" w:rsidRDefault="006C4DFB">
            <w:pPr>
              <w:ind w:left="113" w:right="113"/>
              <w:jc w:val="center"/>
            </w:pPr>
            <w:r>
              <w:t>35.HAFTA(03-09)</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4.- Peygamberimiz Döneminde Sosyal Hayat (18 Saat)</w:t>
            </w:r>
          </w:p>
        </w:tc>
        <w:tc>
          <w:tcPr>
            <w:tcW w:w="0" w:type="auto"/>
            <w:vAlign w:val="center"/>
          </w:tcPr>
          <w:p w:rsidR="00245E2F" w:rsidRDefault="006C4DFB">
            <w:r>
              <w:t>8. Bir Sah</w:t>
            </w:r>
            <w:r>
              <w:t>abi Tanıyorum: Ümmü Seleme (r.a.) 2. Dönem 2. Yazılı</w:t>
            </w:r>
          </w:p>
        </w:tc>
        <w:tc>
          <w:tcPr>
            <w:tcW w:w="0" w:type="auto"/>
            <w:vAlign w:val="center"/>
          </w:tcPr>
          <w:p w:rsidR="00245E2F" w:rsidRDefault="006C4DFB">
            <w:r>
              <w:t>8. Ümmü Seleme’nin örnek şahsiyetini tanır.</w:t>
            </w:r>
          </w:p>
        </w:tc>
        <w:tc>
          <w:tcPr>
            <w:tcW w:w="0" w:type="auto"/>
            <w:vAlign w:val="center"/>
          </w:tcPr>
          <w:p w:rsidR="00245E2F" w:rsidRDefault="006C4DFB">
            <w:r>
              <w:t>Sorgulama Becerisi Bilgi Teknolojilerini Kullanma Becerisi Bireysel Farkındalık Becerisi Değişim ve Sürekliliği Algılama Becerisi Dinî Metinleri Anlama ve Yoru</w:t>
            </w:r>
            <w:r>
              <w:t>mlama Becerisi İletişim Becerisi Kültürel Farkındalık Becerisi Mekân, Zaman ve Kronolojiyi Algılama Becerisi Problem Çözme Becerisi Temel Dinî Kaynakları Tanıma ve Kullanma Becerisi</w:t>
            </w:r>
          </w:p>
        </w:tc>
        <w:tc>
          <w:tcPr>
            <w:tcW w:w="0" w:type="auto"/>
            <w:vAlign w:val="center"/>
          </w:tcPr>
          <w:p w:rsidR="00245E2F" w:rsidRDefault="006C4DFB">
            <w:r>
              <w:t>İslam Peygamberi, Muhammed Hamidullah - En Güzel İnsan’ın Hayatı - (İzzetE</w:t>
            </w:r>
            <w:r>
              <w:t>KER) - Tüm Zamanların Efendisi (M. Nezir GÜL) - Projeksiyon - Akıllı Tahta - Laptop</w:t>
            </w:r>
          </w:p>
        </w:tc>
        <w:tc>
          <w:tcPr>
            <w:tcW w:w="0" w:type="auto"/>
            <w:vAlign w:val="center"/>
          </w:tcPr>
          <w:p w:rsidR="00245E2F" w:rsidRDefault="00245E2F"/>
        </w:tc>
      </w:tr>
      <w:tr w:rsidR="00245E2F">
        <w:trPr>
          <w:cantSplit/>
          <w:trHeight w:val="1134"/>
        </w:trPr>
        <w:tc>
          <w:tcPr>
            <w:tcW w:w="0" w:type="auto"/>
            <w:textDirection w:val="btLr"/>
          </w:tcPr>
          <w:p w:rsidR="00245E2F" w:rsidRDefault="006C4DFB">
            <w:pPr>
              <w:ind w:left="113" w:right="113"/>
              <w:jc w:val="center"/>
            </w:pPr>
            <w:r>
              <w:t>HAZİRAN</w:t>
            </w:r>
          </w:p>
        </w:tc>
        <w:tc>
          <w:tcPr>
            <w:tcW w:w="0" w:type="auto"/>
            <w:textDirection w:val="btLr"/>
          </w:tcPr>
          <w:p w:rsidR="00245E2F" w:rsidRDefault="006C4DFB">
            <w:pPr>
              <w:ind w:left="113" w:right="113"/>
              <w:jc w:val="center"/>
            </w:pPr>
            <w:r>
              <w:t>36.HAFTA(10-16)</w:t>
            </w:r>
          </w:p>
        </w:tc>
        <w:tc>
          <w:tcPr>
            <w:tcW w:w="0" w:type="auto"/>
            <w:textDirection w:val="btLr"/>
          </w:tcPr>
          <w:p w:rsidR="00245E2F" w:rsidRDefault="006C4DFB">
            <w:pPr>
              <w:ind w:left="113" w:right="113"/>
              <w:jc w:val="center"/>
            </w:pPr>
            <w:r>
              <w:t>2 SAAT</w:t>
            </w:r>
          </w:p>
        </w:tc>
        <w:tc>
          <w:tcPr>
            <w:tcW w:w="0" w:type="auto"/>
            <w:vAlign w:val="center"/>
          </w:tcPr>
          <w:p w:rsidR="00245E2F" w:rsidRDefault="006C4DFB">
            <w:r>
              <w:t>4.- Peygamberimiz Döneminde Sosyal Hayat (18 Saat)</w:t>
            </w:r>
          </w:p>
        </w:tc>
        <w:tc>
          <w:tcPr>
            <w:tcW w:w="0" w:type="auto"/>
            <w:vAlign w:val="center"/>
          </w:tcPr>
          <w:p w:rsidR="00245E2F" w:rsidRDefault="006C4DFB">
            <w:r>
              <w:t>9. Hadisten Hayata</w:t>
            </w:r>
          </w:p>
        </w:tc>
        <w:tc>
          <w:tcPr>
            <w:tcW w:w="0" w:type="auto"/>
            <w:vAlign w:val="center"/>
          </w:tcPr>
          <w:p w:rsidR="00245E2F" w:rsidRDefault="006C4DFB">
            <w:r>
              <w:t>9. Müslümanların kardeşliği ile ilgili bir hadisi yorumlar.</w:t>
            </w:r>
          </w:p>
        </w:tc>
        <w:tc>
          <w:tcPr>
            <w:tcW w:w="0" w:type="auto"/>
            <w:vAlign w:val="center"/>
          </w:tcPr>
          <w:p w:rsidR="00245E2F" w:rsidRDefault="006C4DFB">
            <w:r>
              <w:t>Sorgulama</w:t>
            </w:r>
            <w:r>
              <w:t xml:space="preserve"> Becerisi Bilgi Teknolojilerini Kullanma Becerisi Bireysel Farkındalık Becerisi Değişim ve Sürekliliği Algılama Becerisi Dinî Metinleri Anlama ve Yorumlama Becerisi İletişim Becerisi Kültürel Farkındalık Becerisi Mekân, Zaman ve Kronolojiyi Algılama Beceri</w:t>
            </w:r>
            <w:r>
              <w:t>si Problem Çözme Becerisi Temel Dinî Kaynakları Tanıma ve Kullanma Becerisi</w:t>
            </w:r>
          </w:p>
        </w:tc>
        <w:tc>
          <w:tcPr>
            <w:tcW w:w="0" w:type="auto"/>
            <w:vAlign w:val="center"/>
          </w:tcPr>
          <w:p w:rsidR="00245E2F" w:rsidRDefault="006C4DFB">
            <w:r>
              <w:t>İslam Peygamberi, Muhammed Hamidullah - En Güzel İnsan’ın Hayatı - (İzzetEKER) - Tüm Zamanların Efendisi (M. Nezir GÜL) - Projeksiyon - Akıllı Tahta - Laptop</w:t>
            </w:r>
          </w:p>
        </w:tc>
        <w:tc>
          <w:tcPr>
            <w:tcW w:w="0" w:type="auto"/>
            <w:vAlign w:val="center"/>
          </w:tcPr>
          <w:p w:rsidR="00245E2F" w:rsidRDefault="006C4DFB">
            <w:r>
              <w:br/>
            </w:r>
            <w:r>
              <w:rPr>
                <w:b/>
              </w:rPr>
              <w:t>Ders Yılının Sona erm</w:t>
            </w:r>
            <w:r>
              <w:rPr>
                <w:b/>
              </w:rPr>
              <w:t>esi</w:t>
            </w:r>
          </w:p>
        </w:tc>
      </w:tr>
    </w:tbl>
    <w:p w:rsidR="00245E2F" w:rsidRDefault="006C4DFB">
      <w:r>
        <w:rPr>
          <w:b/>
          <w:sz w:val="16"/>
        </w:rPr>
        <w:t>Bu yıllık plan T.C. Milli Eğitim Bakanlığı Talim ve Terbiye Kurulu Başkanlığının yayınladığı öğretim programı esas alınarak yapılmıstır. Bu yıllık planda toplam eğitim öğretim haftası 36 haftadır.</w:t>
      </w:r>
    </w:p>
    <w:sectPr w:rsidR="00245E2F">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245E2F"/>
    <w:rsid w:val="00245E2F"/>
    <w:rsid w:val="006C4D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6C4DF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3881</Words>
  <Characters>22127</Characters>
  <Application>Microsoft Office Word</Application>
  <DocSecurity>0</DocSecurity>
  <Lines>184</Lines>
  <Paragraphs>51</Paragraphs>
  <ScaleCrop>false</ScaleCrop>
  <Company/>
  <LinksUpToDate>false</LinksUpToDate>
  <CharactersWithSpaces>25957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2023-08-22T08:12:00Z</dcterms:created>
  <dcterms:modified xsi:type="dcterms:W3CDTF">2023-08-22T08:12:00Z</dcterms:modified>
</cp:coreProperties>
</file>