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2656E" w14:textId="77777777" w:rsidR="00643635" w:rsidRDefault="005E4909">
      <w:r>
        <w:rPr>
          <w:rFonts w:ascii="Times New Roman" w:hAnsi="Times New Roman" w:cs="Times New Roman"/>
          <w:noProof/>
          <w:lang w:eastAsia="tr-TR"/>
        </w:rPr>
        <w:pict w14:anchorId="2865816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60.15pt;margin-top:-65.1pt;width:123.75pt;height:66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" stroked="f">
            <v:textbox>
              <w:txbxContent>
                <w:p w14:paraId="4CD520F5" w14:textId="77777777" w:rsidR="00643635" w:rsidRDefault="00643635" w:rsidP="00643635"/>
                <w:p w14:paraId="275E46A6" w14:textId="77777777" w:rsidR="00643635" w:rsidRDefault="00643635" w:rsidP="00643635">
                  <w:r>
                    <w:t>Sınıfı:</w:t>
                  </w:r>
                </w:p>
                <w:p w14:paraId="66C91A81" w14:textId="77777777" w:rsidR="00643635" w:rsidRPr="00B54EEB" w:rsidRDefault="00643635" w:rsidP="00643635">
                  <w:r>
                    <w:t>No: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tr-TR"/>
        </w:rPr>
        <w:pict w14:anchorId="5921C992">
          <v:shape id="_x0000_s1027" type="#_x0000_t202" style="position:absolute;margin-left:8.8pt;margin-top:-41.75pt;width:123.75pt;height:55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" filled="f" stroked="f">
            <v:textbox>
              <w:txbxContent>
                <w:p w14:paraId="52F41AD3" w14:textId="77777777" w:rsidR="00643635" w:rsidRDefault="00643635" w:rsidP="00643635">
                  <w:r>
                    <w:t>Adı:</w:t>
                  </w:r>
                </w:p>
                <w:p w14:paraId="79B5E76B" w14:textId="77777777" w:rsidR="00643635" w:rsidRPr="00B54EEB" w:rsidRDefault="00643635" w:rsidP="00643635">
                  <w:r>
                    <w:t>Soyadı: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 w14:anchorId="003EC3A1">
          <v:shape id="_x0000_s1028" type="#_x0000_t202" href="https://www.soruindir.net/" style="position:absolute;margin-left:-9.35pt;margin-top:-1.85pt;width:489pt;height:41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" o:button="t" stroked="f">
            <v:fill o:detectmouseclick="t"/>
            <v:textbox>
              <w:txbxContent>
                <w:p w14:paraId="7483BA5C" w14:textId="49071409" w:rsidR="00643635" w:rsidRPr="001F1B8A" w:rsidRDefault="00486D23" w:rsidP="001F1B8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…………..</w:t>
                  </w:r>
                  <w:r w:rsidR="00643635">
                    <w:rPr>
                      <w:rFonts w:ascii="Times New Roman" w:hAnsi="Times New Roman" w:cs="Times New Roman"/>
                    </w:rPr>
                    <w:t xml:space="preserve"> ORTAOKULU </w:t>
                  </w:r>
                  <w:r w:rsidR="001F1B8A">
                    <w:rPr>
                      <w:rFonts w:ascii="Times New Roman" w:hAnsi="Times New Roman" w:cs="Times New Roman"/>
                    </w:rPr>
                    <w:t>2022-2023</w:t>
                  </w:r>
                  <w:r w:rsidR="00643635">
                    <w:rPr>
                      <w:rFonts w:ascii="Times New Roman" w:hAnsi="Times New Roman" w:cs="Times New Roman"/>
                    </w:rPr>
                    <w:t xml:space="preserve"> EĞİTİM ÖĞRETİM YILI I</w:t>
                  </w:r>
                  <w:r w:rsidR="00643635" w:rsidRPr="00BC01F1">
                    <w:rPr>
                      <w:rFonts w:ascii="Times New Roman" w:hAnsi="Times New Roman" w:cs="Times New Roman"/>
                    </w:rPr>
                    <w:t>I</w:t>
                  </w:r>
                  <w:r w:rsidR="00643635">
                    <w:rPr>
                      <w:rFonts w:ascii="Times New Roman" w:hAnsi="Times New Roman" w:cs="Times New Roman"/>
                    </w:rPr>
                    <w:t xml:space="preserve">.DÖNEM 7.SINIF MATEMATİK </w:t>
                  </w:r>
                  <w:r w:rsidR="00090FB7">
                    <w:rPr>
                      <w:rFonts w:ascii="Times New Roman" w:hAnsi="Times New Roman" w:cs="Times New Roman"/>
                    </w:rPr>
                    <w:t xml:space="preserve">       </w:t>
                  </w:r>
                  <w:r w:rsidR="00643635">
                    <w:rPr>
                      <w:rFonts w:ascii="Times New Roman" w:hAnsi="Times New Roman" w:cs="Times New Roman"/>
                    </w:rPr>
                    <w:t>I</w:t>
                  </w:r>
                  <w:r w:rsidR="00643635" w:rsidRPr="00BC01F1">
                    <w:rPr>
                      <w:rFonts w:ascii="Times New Roman" w:hAnsi="Times New Roman" w:cs="Times New Roman"/>
                    </w:rPr>
                    <w:t>.SINAV SORULARI</w:t>
                  </w:r>
                  <w:r w:rsidR="00090FB7">
                    <w:rPr>
                      <w:rFonts w:ascii="Times New Roman" w:hAnsi="Times New Roman" w:cs="Times New Roman"/>
                    </w:rPr>
                    <w:t xml:space="preserve">   </w:t>
                  </w:r>
                  <w:hyperlink r:id="rId6" w:history="1">
                    <w:r w:rsidR="009130AC" w:rsidRPr="00486D23">
                      <w:rPr>
                        <w:rStyle w:val="Kpr"/>
                        <w:color w:val="FFFFFF" w:themeColor="background1"/>
                      </w:rPr>
                      <w:t>https://www.sorubak.com</w:t>
                    </w:r>
                  </w:hyperlink>
                </w:p>
              </w:txbxContent>
            </v:textbox>
          </v:shape>
        </w:pict>
      </w:r>
    </w:p>
    <w:p w14:paraId="45DA237F" w14:textId="77777777" w:rsidR="00643635" w:rsidRDefault="00643635"/>
    <w:p w14:paraId="5C90A69C" w14:textId="77777777" w:rsidR="00EE50BE" w:rsidRDefault="00EE50BE">
      <w:r>
        <w:t>1.)</w:t>
      </w:r>
    </w:p>
    <w:p w14:paraId="3454A8F5" w14:textId="77777777" w:rsidR="00191BB0" w:rsidRDefault="00EE50BE">
      <w:bookmarkStart w:id="0" w:name="_GoBack"/>
      <w:r>
        <w:rPr>
          <w:noProof/>
          <w:lang w:eastAsia="tr-TR"/>
        </w:rPr>
        <w:drawing>
          <wp:inline distT="0" distB="0" distL="0" distR="0" wp14:anchorId="02E3A5F3" wp14:editId="6227F8FA">
            <wp:extent cx="2657475" cy="1009650"/>
            <wp:effectExtent l="0" t="0" r="0" b="0"/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EE28344" w14:textId="77777777" w:rsidR="00EE50BE" w:rsidRDefault="00EE50BE"/>
    <w:p w14:paraId="42D28D63" w14:textId="77777777" w:rsidR="00EE50BE" w:rsidRDefault="00EE50BE"/>
    <w:p w14:paraId="2286E5F5" w14:textId="77777777" w:rsidR="00EE50BE" w:rsidRDefault="00EE50BE">
      <w:r>
        <w:t>2.)</w:t>
      </w:r>
      <w:r>
        <w:rPr>
          <w:noProof/>
          <w:lang w:eastAsia="tr-TR"/>
        </w:rPr>
        <w:drawing>
          <wp:inline distT="0" distB="0" distL="0" distR="0" wp14:anchorId="34A97B82" wp14:editId="13BDE0E3">
            <wp:extent cx="2657475" cy="12573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0BD6C" w14:textId="77777777" w:rsidR="00EE50BE" w:rsidRDefault="00EE50BE"/>
    <w:p w14:paraId="64DFB4C5" w14:textId="77777777" w:rsidR="00EE50BE" w:rsidRDefault="00EE50BE"/>
    <w:p w14:paraId="7526CFEA" w14:textId="77777777" w:rsidR="00EE50BE" w:rsidRDefault="00EE50BE">
      <w:r>
        <w:t>3.)</w:t>
      </w:r>
      <w:r>
        <w:rPr>
          <w:noProof/>
          <w:lang w:eastAsia="tr-TR"/>
        </w:rPr>
        <w:drawing>
          <wp:inline distT="0" distB="0" distL="0" distR="0" wp14:anchorId="7FD9D704" wp14:editId="7669310A">
            <wp:extent cx="2657475" cy="9906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348DA" w14:textId="77777777" w:rsidR="00EE50BE" w:rsidRDefault="00EE50BE"/>
    <w:p w14:paraId="320ED559" w14:textId="77777777" w:rsidR="00EE50BE" w:rsidRDefault="00EE50BE"/>
    <w:p w14:paraId="7E1B7E6F" w14:textId="77777777" w:rsidR="00EE50BE" w:rsidRDefault="00EE50BE"/>
    <w:p w14:paraId="7FCE76FC" w14:textId="77777777" w:rsidR="00EE50BE" w:rsidRDefault="00EE50BE"/>
    <w:p w14:paraId="2EB79BC2" w14:textId="77777777" w:rsidR="00EE50BE" w:rsidRDefault="00EE50BE">
      <w:r>
        <w:t>4.)</w:t>
      </w:r>
      <w:r>
        <w:rPr>
          <w:noProof/>
          <w:lang w:eastAsia="tr-TR"/>
        </w:rPr>
        <w:drawing>
          <wp:inline distT="0" distB="0" distL="0" distR="0" wp14:anchorId="14350FE6" wp14:editId="3C8B3EE6">
            <wp:extent cx="2657475" cy="141922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F1ED8" w14:textId="77777777" w:rsidR="00643635" w:rsidRDefault="005E4909">
      <w:r>
        <w:rPr>
          <w:rFonts w:ascii="Times New Roman" w:hAnsi="Times New Roman" w:cs="Times New Roman"/>
          <w:noProof/>
          <w:lang w:eastAsia="tr-TR"/>
        </w:rPr>
        <w:lastRenderedPageBreak/>
        <w:pict w14:anchorId="391A2A60">
          <v:shape id="_x0000_s1029" type="#_x0000_t202" style="position:absolute;margin-left:58.15pt;margin-top:-54.35pt;width:118.5pt;height:52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" stroked="f">
            <v:textbox>
              <w:txbxContent>
                <w:p w14:paraId="6C755D53" w14:textId="0691652F" w:rsidR="00643635" w:rsidRPr="00B54EEB" w:rsidRDefault="00643635" w:rsidP="00643635">
                  <w:r>
                    <w:t xml:space="preserve">                              </w:t>
                  </w:r>
                  <w:r w:rsidR="00486D23">
                    <w:t>….</w:t>
                  </w:r>
                  <w:r>
                    <w:t>.03.20</w:t>
                  </w:r>
                  <w:r w:rsidR="00486D23">
                    <w:t>2</w:t>
                  </w:r>
                  <w:r w:rsidR="001F1B8A">
                    <w:t>3</w:t>
                  </w:r>
                </w:p>
              </w:txbxContent>
            </v:textbox>
          </v:shape>
        </w:pict>
      </w:r>
    </w:p>
    <w:p w14:paraId="0EAF153F" w14:textId="77777777" w:rsidR="00643635" w:rsidRDefault="00643635"/>
    <w:p w14:paraId="6DCEBE04" w14:textId="77777777" w:rsidR="00643635" w:rsidRDefault="00643635">
      <w:pPr>
        <w:rPr>
          <w:rFonts w:ascii="Times New Roman" w:hAnsi="Times New Roman" w:cs="Times New Roman"/>
          <w:noProof/>
          <w:lang w:eastAsia="tr-TR"/>
        </w:rPr>
      </w:pPr>
      <w:r>
        <w:t>5.)</w:t>
      </w:r>
      <w:r>
        <w:rPr>
          <w:rFonts w:ascii="Times New Roman" w:hAnsi="Times New Roman" w:cs="Times New Roman"/>
          <w:noProof/>
          <w:lang w:eastAsia="tr-TR"/>
        </w:rPr>
        <w:t>Bir merdiveni Ali her adımda üç basam</w:t>
      </w:r>
      <w:r w:rsidR="00E93CA2">
        <w:rPr>
          <w:rFonts w:ascii="Times New Roman" w:hAnsi="Times New Roman" w:cs="Times New Roman"/>
          <w:noProof/>
          <w:lang w:eastAsia="tr-TR"/>
        </w:rPr>
        <w:t>ak atarak çıkmaya çalıştığında 1</w:t>
      </w:r>
      <w:r>
        <w:rPr>
          <w:rFonts w:ascii="Times New Roman" w:hAnsi="Times New Roman" w:cs="Times New Roman"/>
          <w:noProof/>
          <w:lang w:eastAsia="tr-TR"/>
        </w:rPr>
        <w:t xml:space="preserve"> basamak artıyor.</w:t>
      </w:r>
      <w:r w:rsidR="00E93CA2">
        <w:rPr>
          <w:rFonts w:ascii="Times New Roman" w:hAnsi="Times New Roman" w:cs="Times New Roman"/>
          <w:noProof/>
          <w:lang w:eastAsia="tr-TR"/>
        </w:rPr>
        <w:t>Ahmet ise her adımda 2 basamak atarak çıkmaya çalıştığında ise Ali’den 7 adım fazla atıyor.Buna göre bu merdiven kaç basamaklıdır?</w:t>
      </w:r>
    </w:p>
    <w:p w14:paraId="2F5C9F22" w14:textId="44918268" w:rsidR="00E93CA2" w:rsidRDefault="00B45820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A)36</w:t>
      </w:r>
      <w:r w:rsidR="00486D23">
        <w:rPr>
          <w:rFonts w:ascii="Times New Roman" w:hAnsi="Times New Roman" w:cs="Times New Roman"/>
          <w:noProof/>
          <w:lang w:eastAsia="tr-TR"/>
        </w:rPr>
        <w:t xml:space="preserve">         </w:t>
      </w:r>
      <w:r>
        <w:rPr>
          <w:rFonts w:ascii="Times New Roman" w:hAnsi="Times New Roman" w:cs="Times New Roman"/>
          <w:noProof/>
          <w:lang w:eastAsia="tr-TR"/>
        </w:rPr>
        <w:t>B)40</w:t>
      </w:r>
      <w:r w:rsidR="00486D23">
        <w:rPr>
          <w:rFonts w:ascii="Times New Roman" w:hAnsi="Times New Roman" w:cs="Times New Roman"/>
          <w:noProof/>
          <w:lang w:eastAsia="tr-TR"/>
        </w:rPr>
        <w:t xml:space="preserve">     </w:t>
      </w:r>
      <w:r>
        <w:rPr>
          <w:rFonts w:ascii="Times New Roman" w:hAnsi="Times New Roman" w:cs="Times New Roman"/>
          <w:noProof/>
          <w:lang w:eastAsia="tr-TR"/>
        </w:rPr>
        <w:t>C)48</w:t>
      </w:r>
      <w:r w:rsidR="00486D23">
        <w:rPr>
          <w:rFonts w:ascii="Times New Roman" w:hAnsi="Times New Roman" w:cs="Times New Roman"/>
          <w:noProof/>
          <w:lang w:eastAsia="tr-TR"/>
        </w:rPr>
        <w:t xml:space="preserve">           </w:t>
      </w:r>
      <w:r w:rsidR="00B671A9">
        <w:rPr>
          <w:rFonts w:ascii="Times New Roman" w:hAnsi="Times New Roman" w:cs="Times New Roman"/>
          <w:noProof/>
          <w:lang w:eastAsia="tr-TR"/>
        </w:rPr>
        <w:t>D)56</w:t>
      </w:r>
    </w:p>
    <w:p w14:paraId="0F51A29D" w14:textId="77777777" w:rsidR="00E93CA2" w:rsidRDefault="00E93CA2">
      <w:pPr>
        <w:rPr>
          <w:rFonts w:ascii="Times New Roman" w:hAnsi="Times New Roman" w:cs="Times New Roman"/>
          <w:noProof/>
          <w:lang w:eastAsia="tr-TR"/>
        </w:rPr>
      </w:pPr>
    </w:p>
    <w:p w14:paraId="49D80A8C" w14:textId="77777777" w:rsidR="00E93CA2" w:rsidRDefault="00E93CA2">
      <w:pPr>
        <w:rPr>
          <w:rFonts w:ascii="Times New Roman" w:hAnsi="Times New Roman" w:cs="Times New Roman"/>
          <w:noProof/>
          <w:lang w:eastAsia="tr-TR"/>
        </w:rPr>
      </w:pPr>
    </w:p>
    <w:p w14:paraId="00196877" w14:textId="77777777" w:rsidR="00E93CA2" w:rsidRDefault="00E93CA2">
      <w:pPr>
        <w:rPr>
          <w:rFonts w:ascii="Times New Roman" w:hAnsi="Times New Roman" w:cs="Times New Roman"/>
          <w:noProof/>
          <w:lang w:eastAsia="tr-TR"/>
        </w:rPr>
      </w:pPr>
    </w:p>
    <w:p w14:paraId="69C95B45" w14:textId="77777777" w:rsidR="00E93CA2" w:rsidRDefault="00E93CA2">
      <w:pPr>
        <w:rPr>
          <w:rFonts w:ascii="Times New Roman" w:hAnsi="Times New Roman" w:cs="Times New Roman"/>
          <w:noProof/>
          <w:lang w:eastAsia="tr-TR"/>
        </w:rPr>
      </w:pPr>
    </w:p>
    <w:p w14:paraId="6CBF4F31" w14:textId="77777777" w:rsidR="00E93CA2" w:rsidRDefault="00215015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6.) 6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lang w:eastAsia="tr-TR"/>
              </w:rPr>
            </m:ctrlPr>
          </m:sSupPr>
          <m:e>
            <m:r>
              <w:rPr>
                <w:rFonts w:ascii="Cambria Math" w:hAnsi="Cambria Math" w:cs="Times New Roman"/>
                <w:noProof/>
                <w:lang w:eastAsia="tr-TR"/>
              </w:rPr>
              <m:t>a</m:t>
            </m:r>
          </m:e>
          <m:sup>
            <m:r>
              <w:rPr>
                <w:rFonts w:ascii="Cambria Math" w:hAnsi="Cambria Math" w:cs="Times New Roman"/>
                <w:noProof/>
                <w:lang w:eastAsia="tr-TR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noProof/>
          <w:lang w:eastAsia="tr-TR"/>
        </w:rPr>
        <w:t>+k.a</w:t>
      </w:r>
      <w:r w:rsidR="00E93CA2">
        <w:rPr>
          <w:rFonts w:ascii="Times New Roman" w:hAnsi="Times New Roman" w:cs="Times New Roman"/>
          <w:noProof/>
          <w:lang w:eastAsia="tr-TR"/>
        </w:rPr>
        <w:t>-5  cebirsel</w:t>
      </w:r>
      <w:r>
        <w:rPr>
          <w:rFonts w:ascii="Times New Roman" w:hAnsi="Times New Roman" w:cs="Times New Roman"/>
          <w:noProof/>
          <w:lang w:eastAsia="tr-TR"/>
        </w:rPr>
        <w:t xml:space="preserve"> ifadesinin a= -2 için değeri 1</w:t>
      </w:r>
      <w:r w:rsidR="00E93CA2">
        <w:rPr>
          <w:rFonts w:ascii="Times New Roman" w:hAnsi="Times New Roman" w:cs="Times New Roman"/>
          <w:noProof/>
          <w:lang w:eastAsia="tr-TR"/>
        </w:rPr>
        <w:t xml:space="preserve"> olduğuna göre bu cebirsel ifadenin katsayıları toplamı kaçtır?</w:t>
      </w:r>
    </w:p>
    <w:p w14:paraId="024DEC36" w14:textId="77777777" w:rsidR="00215015" w:rsidRDefault="00215015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 xml:space="preserve">A)1           B)5                 C)10                  D)13  </w:t>
      </w:r>
    </w:p>
    <w:p w14:paraId="026B8C31" w14:textId="77777777" w:rsidR="00215015" w:rsidRDefault="00215015">
      <w:pPr>
        <w:rPr>
          <w:rFonts w:ascii="Times New Roman" w:hAnsi="Times New Roman" w:cs="Times New Roman"/>
          <w:noProof/>
          <w:lang w:eastAsia="tr-TR"/>
        </w:rPr>
      </w:pPr>
    </w:p>
    <w:p w14:paraId="72EDEC99" w14:textId="77777777" w:rsidR="00215015" w:rsidRDefault="00215015">
      <w:pPr>
        <w:rPr>
          <w:rFonts w:ascii="Times New Roman" w:hAnsi="Times New Roman" w:cs="Times New Roman"/>
          <w:noProof/>
          <w:lang w:eastAsia="tr-TR"/>
        </w:rPr>
      </w:pPr>
    </w:p>
    <w:p w14:paraId="2C9A8E48" w14:textId="77777777" w:rsidR="00215015" w:rsidRDefault="00215015">
      <w:pPr>
        <w:rPr>
          <w:rFonts w:ascii="Times New Roman" w:hAnsi="Times New Roman" w:cs="Times New Roman"/>
          <w:noProof/>
          <w:lang w:eastAsia="tr-TR"/>
        </w:rPr>
      </w:pPr>
    </w:p>
    <w:p w14:paraId="4051374C" w14:textId="77777777" w:rsidR="00215015" w:rsidRDefault="00215015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7</w:t>
      </w:r>
      <w:r w:rsidR="00EC46C6">
        <w:rPr>
          <w:rFonts w:ascii="Times New Roman" w:hAnsi="Times New Roman" w:cs="Times New Roman"/>
          <w:noProof/>
          <w:lang w:eastAsia="tr-TR"/>
        </w:rPr>
        <w:t>.) a ile b sayıları ile ilgi</w:t>
      </w:r>
      <w:r w:rsidR="001259E8">
        <w:rPr>
          <w:rFonts w:ascii="Times New Roman" w:hAnsi="Times New Roman" w:cs="Times New Roman"/>
          <w:noProof/>
          <w:lang w:eastAsia="tr-TR"/>
        </w:rPr>
        <w:t>li aşağıdaki bilgiler veriliyor</w:t>
      </w:r>
      <w:r w:rsidR="00EC46C6">
        <w:rPr>
          <w:rFonts w:ascii="Times New Roman" w:hAnsi="Times New Roman" w:cs="Times New Roman"/>
          <w:noProof/>
          <w:lang w:eastAsia="tr-TR"/>
        </w:rPr>
        <w:t>;</w:t>
      </w:r>
    </w:p>
    <w:p w14:paraId="06C341F8" w14:textId="77777777" w:rsidR="00EC46C6" w:rsidRDefault="00EC46C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 xml:space="preserve">a=12 iken b=6 olmakta ve a=8 iken b=9 oluyor.buna göre a ve b ile ilgili verilenlerden hangisi </w:t>
      </w:r>
      <w:r w:rsidRPr="001259E8">
        <w:rPr>
          <w:rFonts w:ascii="Times New Roman" w:hAnsi="Times New Roman" w:cs="Times New Roman"/>
          <w:b/>
          <w:noProof/>
          <w:u w:val="single"/>
          <w:lang w:eastAsia="tr-TR"/>
        </w:rPr>
        <w:t>kesinlikle</w:t>
      </w:r>
      <w:r>
        <w:rPr>
          <w:rFonts w:ascii="Times New Roman" w:hAnsi="Times New Roman" w:cs="Times New Roman"/>
          <w:noProof/>
          <w:lang w:eastAsia="tr-TR"/>
        </w:rPr>
        <w:t xml:space="preserve"> doğrudur.?</w:t>
      </w:r>
    </w:p>
    <w:p w14:paraId="0BC67507" w14:textId="77777777" w:rsidR="00EC46C6" w:rsidRPr="00EC46C6" w:rsidRDefault="00EC46C6" w:rsidP="00EC46C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 xml:space="preserve">A) </w:t>
      </w:r>
      <w:r w:rsidRPr="00EC46C6">
        <w:rPr>
          <w:rFonts w:ascii="Times New Roman" w:hAnsi="Times New Roman" w:cs="Times New Roman"/>
          <w:noProof/>
          <w:lang w:eastAsia="tr-TR"/>
        </w:rPr>
        <w:t>a ile b doğru orantılıdır.</w:t>
      </w:r>
    </w:p>
    <w:p w14:paraId="57844E48" w14:textId="77777777" w:rsidR="00EC46C6" w:rsidRPr="00EC46C6" w:rsidRDefault="00EC46C6">
      <w:pPr>
        <w:rPr>
          <w:rFonts w:ascii="Times New Roman" w:eastAsiaTheme="minorEastAsia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 xml:space="preserve">B) a ile b arasında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tr-TR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tr-TR"/>
              </w:rPr>
              <m:t>a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tr-TR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noProof/>
          <w:lang w:eastAsia="tr-TR"/>
        </w:rPr>
        <w:t>=k şeklinde bir sabit vardır.</w:t>
      </w:r>
    </w:p>
    <w:p w14:paraId="09BBF79A" w14:textId="77777777" w:rsidR="00EC46C6" w:rsidRDefault="00EC46C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C) a ile b ters orantılıdır.</w:t>
      </w:r>
    </w:p>
    <w:p w14:paraId="0B168173" w14:textId="77777777" w:rsidR="00EC46C6" w:rsidRDefault="00EC46C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D) a sayısı her zaman b sayısınin iki katıdır.</w:t>
      </w:r>
    </w:p>
    <w:p w14:paraId="7970DC96" w14:textId="77777777" w:rsidR="00EC46C6" w:rsidRDefault="00EC46C6">
      <w:pPr>
        <w:rPr>
          <w:rFonts w:ascii="Times New Roman" w:hAnsi="Times New Roman" w:cs="Times New Roman"/>
          <w:noProof/>
          <w:lang w:eastAsia="tr-TR"/>
        </w:rPr>
      </w:pPr>
    </w:p>
    <w:p w14:paraId="79CB4F17" w14:textId="77777777" w:rsidR="0068241D" w:rsidRDefault="0068241D">
      <w:pPr>
        <w:rPr>
          <w:rFonts w:ascii="Times New Roman" w:hAnsi="Times New Roman" w:cs="Times New Roman"/>
          <w:noProof/>
          <w:lang w:eastAsia="tr-TR"/>
        </w:rPr>
      </w:pPr>
    </w:p>
    <w:p w14:paraId="07A61514" w14:textId="77777777" w:rsidR="0068241D" w:rsidRDefault="00EC46C6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8.)</w:t>
      </w:r>
      <w:r w:rsidR="00E66B67">
        <w:rPr>
          <w:rFonts w:ascii="Times New Roman" w:hAnsi="Times New Roman" w:cs="Times New Roman"/>
          <w:noProof/>
          <w:lang w:eastAsia="tr-TR"/>
        </w:rPr>
        <w:t xml:space="preserve"> %20’si  36 olan sayının yüzde kaçı 27 sayısına eşit olur?</w:t>
      </w:r>
    </w:p>
    <w:p w14:paraId="09834D27" w14:textId="77777777" w:rsidR="0068241D" w:rsidRDefault="00E66B67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A)%10      B)%15      C)%5     D)%7</w:t>
      </w:r>
    </w:p>
    <w:p w14:paraId="0D337D14" w14:textId="77777777" w:rsidR="00E66B67" w:rsidRDefault="00E66B67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lastRenderedPageBreak/>
        <w:t>9.)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3BD887EE" wp14:editId="44F8D78B">
            <wp:extent cx="2747513" cy="16002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513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22CAE" w14:textId="77777777" w:rsidR="00E66B67" w:rsidRDefault="00E66B67">
      <w:pPr>
        <w:rPr>
          <w:rFonts w:ascii="Times New Roman" w:hAnsi="Times New Roman" w:cs="Times New Roman"/>
          <w:noProof/>
          <w:lang w:eastAsia="tr-TR"/>
        </w:rPr>
      </w:pPr>
    </w:p>
    <w:p w14:paraId="6A88BC77" w14:textId="77777777" w:rsidR="00E66B67" w:rsidRDefault="0068241D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10.)</w:t>
      </w:r>
    </w:p>
    <w:p w14:paraId="1AB31659" w14:textId="77777777" w:rsidR="00E66B67" w:rsidRDefault="00E66B67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41BB061C" wp14:editId="1971CF1B">
            <wp:extent cx="2381250" cy="187642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D0422" w14:textId="77777777" w:rsidR="00E66B67" w:rsidRDefault="0068241D">
      <w:pPr>
        <w:rPr>
          <w:rFonts w:ascii="Times New Roman" w:hAnsi="Times New Roman" w:cs="Times New Roman"/>
          <w:noProof/>
          <w:lang w:eastAsia="tr-TR"/>
        </w:rPr>
      </w:pPr>
      <w:r>
        <w:rPr>
          <w:rFonts w:ascii="Times New Roman" w:hAnsi="Times New Roman" w:cs="Times New Roman"/>
          <w:noProof/>
          <w:lang w:eastAsia="tr-TR"/>
        </w:rPr>
        <w:t>11.)</w:t>
      </w:r>
    </w:p>
    <w:p w14:paraId="68448835" w14:textId="77777777" w:rsidR="00E66B67" w:rsidRDefault="00E66B67"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0B6DD7D" wp14:editId="3E230FF5">
            <wp:extent cx="2295525" cy="20002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758" cy="200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A3CC3" w14:textId="77777777" w:rsidR="0068241D" w:rsidRDefault="0068241D"/>
    <w:p w14:paraId="7769C0B4" w14:textId="77777777" w:rsidR="0068241D" w:rsidRDefault="0068241D"/>
    <w:p w14:paraId="2F12BE9D" w14:textId="77777777" w:rsidR="0068241D" w:rsidRDefault="0068241D">
      <w:r>
        <w:t>12.)Sabit hızla 6 saatte 200 km yol alabilen bir araç aynı hızla 15 saatte kaç kilometre yol alırlar?</w:t>
      </w:r>
    </w:p>
    <w:p w14:paraId="7D27655F" w14:textId="77777777" w:rsidR="0068241D" w:rsidRDefault="0068241D">
      <w:r>
        <w:t>A)450         B)500          C)550             D)600</w:t>
      </w:r>
    </w:p>
    <w:p w14:paraId="6B68F3A2" w14:textId="77777777" w:rsidR="0068241D" w:rsidRPr="009130AC" w:rsidRDefault="005E4909">
      <w:pPr>
        <w:rPr>
          <w:color w:val="FFFFFF" w:themeColor="background1"/>
        </w:rPr>
      </w:pPr>
      <w:hyperlink r:id="rId17" w:history="1">
        <w:r w:rsidR="009130AC" w:rsidRPr="009130AC">
          <w:rPr>
            <w:rStyle w:val="Kpr"/>
            <w:color w:val="FFFFFF" w:themeColor="background1"/>
          </w:rPr>
          <w:t>https://www.sorubak.com</w:t>
        </w:r>
      </w:hyperlink>
      <w:r w:rsidR="009130AC" w:rsidRPr="009130AC">
        <w:rPr>
          <w:color w:val="FFFFFF" w:themeColor="background1"/>
        </w:rPr>
        <w:t xml:space="preserve"> </w:t>
      </w:r>
    </w:p>
    <w:p w14:paraId="34576D16" w14:textId="77777777" w:rsidR="0068241D" w:rsidRDefault="005E4909">
      <w:r>
        <w:rPr>
          <w:rFonts w:cs="Calibri"/>
          <w:noProof/>
          <w:lang w:eastAsia="tr-TR"/>
        </w:rPr>
        <w:pict w14:anchorId="36F76B1E">
          <v:shape id="_x0000_s1030" type="#_x0000_t202" style="position:absolute;margin-left:-27.55pt;margin-top:42.1pt;width:536.25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" stroked="f">
            <v:textbox style="mso-fit-shape-to-text:t">
              <w:txbxContent>
                <w:p w14:paraId="68E43F88" w14:textId="77777777" w:rsidR="00275728" w:rsidRDefault="00275728" w:rsidP="00275728">
                  <w:proofErr w:type="spellStart"/>
                  <w:r>
                    <w:t>Not:Test</w:t>
                  </w:r>
                  <w:proofErr w:type="spellEnd"/>
                  <w:r>
                    <w:t xml:space="preserve"> soruları 5’er puan diğer sorular ise 10’ar puandır. Çözümsüz sorulara yarım puan verilecektir.</w:t>
                  </w:r>
                </w:p>
              </w:txbxContent>
            </v:textbox>
          </v:shape>
        </w:pict>
      </w:r>
    </w:p>
    <w:p w14:paraId="1900B9BD" w14:textId="77777777" w:rsidR="0068241D" w:rsidRDefault="0068241D">
      <w:r>
        <w:lastRenderedPageBreak/>
        <w:t>13.) 5x-8=2(x-1)+9  denkleminde x değeri kaçtır?</w:t>
      </w:r>
    </w:p>
    <w:p w14:paraId="4BE24BD8" w14:textId="77777777" w:rsidR="0068241D" w:rsidRDefault="0068241D"/>
    <w:p w14:paraId="4384828C" w14:textId="77777777" w:rsidR="0068241D" w:rsidRDefault="0068241D"/>
    <w:p w14:paraId="4D910FF9" w14:textId="77777777" w:rsidR="0068241D" w:rsidRDefault="0068241D"/>
    <w:p w14:paraId="511E9880" w14:textId="77777777" w:rsidR="0068241D" w:rsidRDefault="0068241D"/>
    <w:p w14:paraId="1DCD468F" w14:textId="77777777" w:rsidR="009B1B2C" w:rsidRDefault="0068241D" w:rsidP="009B1B2C">
      <w:r>
        <w:t>14.)</w:t>
      </w:r>
      <w:r w:rsidR="00F7162C">
        <w:t xml:space="preserve"> %8 karla  81</w:t>
      </w:r>
      <w:r w:rsidR="009B1B2C">
        <w:t xml:space="preserve"> TL’ye satılan bir ürünün maliyeti kaç TL’dir? </w:t>
      </w:r>
    </w:p>
    <w:p w14:paraId="6718B08B" w14:textId="77777777" w:rsidR="00F7162C" w:rsidRDefault="00F7162C" w:rsidP="009B1B2C"/>
    <w:p w14:paraId="3939A11C" w14:textId="77777777" w:rsidR="00F7162C" w:rsidRDefault="00F7162C" w:rsidP="009B1B2C"/>
    <w:p w14:paraId="72E67620" w14:textId="77777777" w:rsidR="00F7162C" w:rsidRDefault="00F7162C" w:rsidP="009B1B2C">
      <w:r>
        <w:t>15.)</w:t>
      </w:r>
      <w:r w:rsidRPr="003510CB">
        <w:rPr>
          <w:b/>
        </w:rPr>
        <w:t>İFADELERDEN DOĞRU OLANLARA “D” YANLIŞ OLANLARA “Y” YAZINIZ.</w:t>
      </w:r>
    </w:p>
    <w:p w14:paraId="0E4EAA5B" w14:textId="77777777" w:rsidR="00F7162C" w:rsidRPr="001B42EB" w:rsidRDefault="00F7162C" w:rsidP="009B1B2C">
      <w:r w:rsidRPr="001B42EB">
        <w:t>(….)Eşitliğin her iki tarafına aynı sayıyı eklemek eşitliği değiştirmez.</w:t>
      </w:r>
    </w:p>
    <w:p w14:paraId="7AEA1AEE" w14:textId="77777777" w:rsidR="00F7162C" w:rsidRPr="001B42EB" w:rsidRDefault="00F7162C" w:rsidP="009B1B2C">
      <w:r w:rsidRPr="001B42EB">
        <w:t xml:space="preserve">(….) Cebirsel ifadelerde benzer terimler toplanıp </w:t>
      </w:r>
      <w:proofErr w:type="spellStart"/>
      <w:r w:rsidRPr="001B42EB">
        <w:t>çıkaralabilir</w:t>
      </w:r>
      <w:proofErr w:type="spellEnd"/>
      <w:r w:rsidRPr="001B42EB">
        <w:t>.</w:t>
      </w:r>
    </w:p>
    <w:p w14:paraId="02180D4F" w14:textId="77777777" w:rsidR="00F7162C" w:rsidRPr="001B42EB" w:rsidRDefault="00F7162C" w:rsidP="009B1B2C">
      <w:pPr>
        <w:rPr>
          <w:rFonts w:eastAsiaTheme="minorEastAsia"/>
        </w:rPr>
      </w:pPr>
      <w:r w:rsidRPr="001B42EB">
        <w:t xml:space="preserve">(….) </w:t>
      </w:r>
      <w:r w:rsidRPr="001B42EB">
        <w:rPr>
          <w:rFonts w:eastAsiaTheme="minorEastAsia"/>
          <w:sz w:val="26"/>
          <w:szCs w:val="26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5</m:t>
            </m:r>
          </m:den>
        </m:f>
      </m:oMath>
      <w:r w:rsidRPr="001B42EB">
        <w:rPr>
          <w:rFonts w:eastAsiaTheme="minorEastAsia"/>
        </w:rPr>
        <w:t xml:space="preserve"> rasyonel sayısının çarpma işlemine göre tersi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1B42EB">
        <w:rPr>
          <w:rFonts w:eastAsiaTheme="minorEastAsia"/>
        </w:rPr>
        <w:t>tür.</w:t>
      </w:r>
    </w:p>
    <w:p w14:paraId="6FC33217" w14:textId="77777777" w:rsidR="00F7162C" w:rsidRPr="001B42EB" w:rsidRDefault="00F7162C" w:rsidP="009B1B2C">
      <w:r w:rsidRPr="001B42EB">
        <w:t>(….)</w:t>
      </w:r>
      <w:r w:rsidR="00275728">
        <w:t xml:space="preserve">Rasyonel sayıların </w:t>
      </w:r>
      <w:r w:rsidR="001B42EB" w:rsidRPr="001B42EB">
        <w:t xml:space="preserve"> negatif değer alamaz.</w:t>
      </w:r>
    </w:p>
    <w:p w14:paraId="2E658482" w14:textId="77777777" w:rsidR="001B42EB" w:rsidRDefault="001B42EB" w:rsidP="009B1B2C">
      <w:r w:rsidRPr="001B42EB">
        <w:t>(….)</w:t>
      </w:r>
      <w:r>
        <w:t xml:space="preserve"> Bir açıyı iki eşit parçaya bölen ışına açıortay denir.</w:t>
      </w:r>
    </w:p>
    <w:p w14:paraId="07994C37" w14:textId="77777777" w:rsidR="001B42EB" w:rsidRPr="00275728" w:rsidRDefault="001B42EB" w:rsidP="009B1B2C">
      <w:pPr>
        <w:rPr>
          <w:b/>
          <w:i/>
        </w:rPr>
      </w:pPr>
      <w:r>
        <w:t>16.</w:t>
      </w:r>
      <w:r w:rsidRPr="003510CB">
        <w:rPr>
          <w:b/>
        </w:rPr>
        <w:t>BOŞLUKLARA VERİLEN İFADELERDEN UYGUN OLANLARI YAZINIZ</w:t>
      </w:r>
      <w:r>
        <w:t>.</w:t>
      </w:r>
      <w:r w:rsidR="00275728" w:rsidRPr="003510CB">
        <w:rPr>
          <w:i/>
        </w:rPr>
        <w:t>(Doğru orantı , sonsuz , düzgün , tanımsız , kesen ,ters orantı ,açıortay , düzgün olmayan ,</w:t>
      </w:r>
      <w:proofErr w:type="spellStart"/>
      <w:r w:rsidR="00275728" w:rsidRPr="003510CB">
        <w:rPr>
          <w:i/>
        </w:rPr>
        <w:t>noktadaş</w:t>
      </w:r>
      <w:proofErr w:type="spellEnd"/>
      <w:r w:rsidR="00275728" w:rsidRPr="003510CB">
        <w:rPr>
          <w:i/>
        </w:rPr>
        <w:t>)</w:t>
      </w:r>
    </w:p>
    <w:p w14:paraId="1F0D9D6B" w14:textId="77777777" w:rsidR="001B42EB" w:rsidRDefault="001B42EB" w:rsidP="009B1B2C">
      <w:r>
        <w:t>-Aynı noktadan geçen doğrulara ……………………doğrular denir.</w:t>
      </w:r>
    </w:p>
    <w:p w14:paraId="685CD7A1" w14:textId="77777777" w:rsidR="00F7162C" w:rsidRDefault="001B42EB" w:rsidP="009B1B2C">
      <w:r>
        <w:t>-Kenarları ve açıları eşit olan çokgenlere ……………çokgen</w:t>
      </w:r>
      <w:r w:rsidR="00275728">
        <w:t>ler</w:t>
      </w:r>
      <w:r>
        <w:t xml:space="preserve"> denir.</w:t>
      </w:r>
    </w:p>
    <w:p w14:paraId="4CC91973" w14:textId="77777777" w:rsidR="001B42EB" w:rsidRDefault="001B42EB" w:rsidP="009B1B2C">
      <w:r>
        <w:t>-</w:t>
      </w:r>
      <w:r w:rsidR="00275728">
        <w:t>Paydası sıfır olan rasyonel sayıların değeri……………</w:t>
      </w:r>
    </w:p>
    <w:p w14:paraId="59E22213" w14:textId="77777777" w:rsidR="00275728" w:rsidRDefault="00275728" w:rsidP="009B1B2C">
      <w:r>
        <w:t>- iki tane tam sayı arasında …………..……sayıda rasyonel sayı vardır.</w:t>
      </w:r>
    </w:p>
    <w:p w14:paraId="53420FD0" w14:textId="77777777" w:rsidR="00275728" w:rsidRPr="00EE50BE" w:rsidRDefault="00275728" w:rsidP="009B1B2C">
      <w:r>
        <w:t>-İki çokluktan biri artarken diğeri azalıyorsa ya da biri azalırken diğeri artıyorsa bu tür çokluklara…………………çokluklar denir.</w:t>
      </w:r>
    </w:p>
    <w:sectPr w:rsidR="00275728" w:rsidRPr="00EE50BE" w:rsidSect="00E66B67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1D03"/>
    <w:multiLevelType w:val="hybridMultilevel"/>
    <w:tmpl w:val="58308482"/>
    <w:lvl w:ilvl="0" w:tplc="A8B0F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67577"/>
    <w:multiLevelType w:val="hybridMultilevel"/>
    <w:tmpl w:val="142633E4"/>
    <w:lvl w:ilvl="0" w:tplc="8104DF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87B47"/>
    <w:multiLevelType w:val="hybridMultilevel"/>
    <w:tmpl w:val="13F85BCA"/>
    <w:lvl w:ilvl="0" w:tplc="9A2C0A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2D41"/>
    <w:rsid w:val="00090FB7"/>
    <w:rsid w:val="001259E8"/>
    <w:rsid w:val="00191BB0"/>
    <w:rsid w:val="001B42EB"/>
    <w:rsid w:val="001F1B8A"/>
    <w:rsid w:val="00215015"/>
    <w:rsid w:val="00243AC2"/>
    <w:rsid w:val="00275728"/>
    <w:rsid w:val="003510CB"/>
    <w:rsid w:val="00486D23"/>
    <w:rsid w:val="005E4909"/>
    <w:rsid w:val="00633121"/>
    <w:rsid w:val="00642D25"/>
    <w:rsid w:val="00643635"/>
    <w:rsid w:val="0068241D"/>
    <w:rsid w:val="00716391"/>
    <w:rsid w:val="009130AC"/>
    <w:rsid w:val="00963B39"/>
    <w:rsid w:val="009B1B2C"/>
    <w:rsid w:val="00B45820"/>
    <w:rsid w:val="00B671A9"/>
    <w:rsid w:val="00D92D41"/>
    <w:rsid w:val="00E66B67"/>
    <w:rsid w:val="00E93CA2"/>
    <w:rsid w:val="00EC46C6"/>
    <w:rsid w:val="00EE50BE"/>
    <w:rsid w:val="00F71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61D2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BE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E5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50B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215015"/>
    <w:rPr>
      <w:color w:val="808080"/>
    </w:rPr>
  </w:style>
  <w:style w:type="paragraph" w:styleId="ListeParagraf">
    <w:name w:val="List Paragraph"/>
    <w:basedOn w:val="Normal"/>
    <w:uiPriority w:val="34"/>
    <w:qFormat/>
    <w:rsid w:val="00EC46C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90F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indir.net" TargetMode="External"/><Relationship Id="rId12" Type="http://schemas.openxmlformats.org/officeDocument/2006/relationships/hyperlink" Target="https://www.sorubak.com/" TargetMode="External"/><Relationship Id="rId1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2019-03-28T20:11:00Z</cp:lastPrinted>
  <dcterms:created xsi:type="dcterms:W3CDTF">2019-03-29T08:28:00Z</dcterms:created>
  <dcterms:modified xsi:type="dcterms:W3CDTF">2023-03-21T07:27:00Z</dcterms:modified>
  <cp:category>https://www.sorubak.com</cp:category>
</cp:coreProperties>
</file>