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7E6E97" w:rsidRPr="003B6CFF" w14:paraId="77B6AA4A" w14:textId="77777777" w:rsidTr="004F6166">
        <w:trPr>
          <w:cantSplit/>
          <w:trHeight w:val="182"/>
        </w:trPr>
        <w:tc>
          <w:tcPr>
            <w:tcW w:w="3331" w:type="dxa"/>
            <w:vAlign w:val="center"/>
          </w:tcPr>
          <w:p w14:paraId="7C4C94FE" w14:textId="77777777" w:rsidR="007E6E97" w:rsidRPr="003B6CFF" w:rsidRDefault="007E6E97" w:rsidP="007E6E97">
            <w:pPr>
              <w:rPr>
                <w:b/>
              </w:rPr>
            </w:pPr>
            <w:r w:rsidRPr="003B6CFF">
              <w:rPr>
                <w:b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14:paraId="20FCE21D" w14:textId="4222D470" w:rsidR="007E6E97" w:rsidRPr="00452CE9" w:rsidRDefault="00234413" w:rsidP="007E6E97">
            <w:pPr>
              <w:jc w:val="center"/>
              <w:rPr>
                <w:rStyle w:val="Kpr"/>
                <w:b/>
                <w:color w:val="000000" w:themeColor="text1"/>
                <w:u w:val="none"/>
              </w:rPr>
            </w:pPr>
            <w:r w:rsidRPr="00452CE9">
              <w:rPr>
                <w:b/>
                <w:color w:val="000000" w:themeColor="text1"/>
              </w:rPr>
              <w:fldChar w:fldCharType="begin"/>
            </w:r>
            <w:r w:rsidRPr="00452CE9">
              <w:rPr>
                <w:b/>
                <w:color w:val="000000" w:themeColor="text1"/>
              </w:rPr>
              <w:instrText xml:space="preserve"> HYPERLINK "https://www.sorubak.com" </w:instrText>
            </w:r>
            <w:r w:rsidRPr="00452CE9">
              <w:rPr>
                <w:b/>
                <w:color w:val="000000" w:themeColor="text1"/>
              </w:rPr>
              <w:fldChar w:fldCharType="separate"/>
            </w:r>
            <w:r w:rsidR="00452CE9" w:rsidRPr="00452CE9">
              <w:rPr>
                <w:rStyle w:val="Kpr"/>
                <w:color w:val="000000" w:themeColor="text1"/>
                <w:u w:val="none"/>
              </w:rPr>
              <w:t xml:space="preserve">2021-2022 </w:t>
            </w:r>
            <w:r w:rsidR="007E6E97" w:rsidRPr="00452CE9">
              <w:rPr>
                <w:rStyle w:val="Kpr"/>
                <w:b/>
                <w:color w:val="000000" w:themeColor="text1"/>
                <w:u w:val="none"/>
              </w:rPr>
              <w:t>EĞİTİM-ÖĞRETİM YILI</w:t>
            </w:r>
          </w:p>
          <w:p w14:paraId="207B4688" w14:textId="77777777" w:rsidR="007E6E97" w:rsidRPr="00452CE9" w:rsidRDefault="004F6166" w:rsidP="007E6E97">
            <w:pPr>
              <w:jc w:val="center"/>
              <w:rPr>
                <w:rStyle w:val="Kpr"/>
                <w:b/>
                <w:color w:val="000000" w:themeColor="text1"/>
                <w:u w:val="none"/>
              </w:rPr>
            </w:pPr>
            <w:r w:rsidRPr="00452CE9">
              <w:rPr>
                <w:rStyle w:val="Kpr"/>
                <w:b/>
                <w:color w:val="000000" w:themeColor="text1"/>
                <w:u w:val="none"/>
              </w:rPr>
              <w:t>…….</w:t>
            </w:r>
            <w:r w:rsidR="00FA72F4" w:rsidRPr="00452CE9">
              <w:rPr>
                <w:rStyle w:val="Kpr"/>
                <w:b/>
                <w:color w:val="000000" w:themeColor="text1"/>
                <w:u w:val="none"/>
              </w:rPr>
              <w:t xml:space="preserve"> </w:t>
            </w:r>
            <w:r w:rsidR="007E6E97" w:rsidRPr="00452CE9">
              <w:rPr>
                <w:rStyle w:val="Kpr"/>
                <w:b/>
                <w:color w:val="000000" w:themeColor="text1"/>
                <w:u w:val="none"/>
              </w:rPr>
              <w:t>ORTAOKULU</w:t>
            </w:r>
          </w:p>
          <w:p w14:paraId="344D9AA3" w14:textId="77777777" w:rsidR="007E6E97" w:rsidRPr="00452CE9" w:rsidRDefault="007E6E97" w:rsidP="007E6E97">
            <w:pPr>
              <w:jc w:val="center"/>
              <w:rPr>
                <w:rStyle w:val="Kpr"/>
                <w:b/>
                <w:color w:val="000000" w:themeColor="text1"/>
                <w:u w:val="none"/>
              </w:rPr>
            </w:pPr>
            <w:r w:rsidRPr="00452CE9">
              <w:rPr>
                <w:rStyle w:val="Kpr"/>
                <w:b/>
                <w:color w:val="000000" w:themeColor="text1"/>
                <w:u w:val="none"/>
              </w:rPr>
              <w:t>SOSYAL BİLGİLER 5.SINIF</w:t>
            </w:r>
          </w:p>
          <w:p w14:paraId="203220C8" w14:textId="77777777" w:rsidR="007E6E97" w:rsidRPr="003B6CFF" w:rsidRDefault="007E6E97" w:rsidP="007E6E97">
            <w:pPr>
              <w:jc w:val="center"/>
            </w:pPr>
            <w:r w:rsidRPr="00452CE9">
              <w:rPr>
                <w:rStyle w:val="Kpr"/>
                <w:b/>
                <w:color w:val="000000" w:themeColor="text1"/>
                <w:u w:val="none"/>
              </w:rPr>
              <w:t>2.DÖNEM 2.YAZILI</w:t>
            </w:r>
            <w:r w:rsidR="00234413" w:rsidRPr="00452CE9">
              <w:rPr>
                <w:b/>
                <w:color w:val="000000" w:themeColor="text1"/>
              </w:rPr>
              <w:fldChar w:fldCharType="end"/>
            </w:r>
          </w:p>
        </w:tc>
        <w:tc>
          <w:tcPr>
            <w:tcW w:w="2282" w:type="dxa"/>
            <w:vMerge w:val="restart"/>
            <w:vAlign w:val="center"/>
          </w:tcPr>
          <w:p w14:paraId="3E2049A9" w14:textId="77777777" w:rsidR="007E6E97" w:rsidRPr="003B6CFF" w:rsidRDefault="007E6E97" w:rsidP="007E6E97">
            <w:pPr>
              <w:rPr>
                <w:b/>
              </w:rPr>
            </w:pPr>
            <w:r w:rsidRPr="003B6CFF">
              <w:rPr>
                <w:b/>
              </w:rPr>
              <w:t>PUAN:</w:t>
            </w:r>
          </w:p>
        </w:tc>
      </w:tr>
      <w:tr w:rsidR="007E6E97" w:rsidRPr="003B6CFF" w14:paraId="2518C892" w14:textId="77777777" w:rsidTr="004F6166">
        <w:trPr>
          <w:cantSplit/>
          <w:trHeight w:val="481"/>
        </w:trPr>
        <w:tc>
          <w:tcPr>
            <w:tcW w:w="3331" w:type="dxa"/>
            <w:vAlign w:val="center"/>
          </w:tcPr>
          <w:p w14:paraId="35AFC72E" w14:textId="77777777" w:rsidR="007E6E97" w:rsidRPr="003B6CFF" w:rsidRDefault="007E6E97" w:rsidP="007E6E97">
            <w:pPr>
              <w:rPr>
                <w:b/>
              </w:rPr>
            </w:pPr>
            <w:r w:rsidRPr="003B6CFF">
              <w:rPr>
                <w:b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14:paraId="3378F193" w14:textId="77777777" w:rsidR="007E6E97" w:rsidRPr="003B6CFF" w:rsidRDefault="007E6E97" w:rsidP="007E6E97"/>
        </w:tc>
        <w:tc>
          <w:tcPr>
            <w:tcW w:w="2282" w:type="dxa"/>
            <w:vMerge/>
            <w:vAlign w:val="center"/>
          </w:tcPr>
          <w:p w14:paraId="41D86147" w14:textId="77777777" w:rsidR="007E6E97" w:rsidRPr="003B6CFF" w:rsidRDefault="007E6E97" w:rsidP="007E6E97"/>
        </w:tc>
      </w:tr>
      <w:tr w:rsidR="007E6E97" w:rsidRPr="003B6CFF" w14:paraId="02B85598" w14:textId="77777777" w:rsidTr="004F6166">
        <w:trPr>
          <w:cantSplit/>
          <w:trHeight w:val="114"/>
        </w:trPr>
        <w:tc>
          <w:tcPr>
            <w:tcW w:w="3331" w:type="dxa"/>
            <w:vAlign w:val="center"/>
          </w:tcPr>
          <w:p w14:paraId="42D35278" w14:textId="77777777" w:rsidR="007E6E97" w:rsidRPr="003B6CFF" w:rsidRDefault="007E6E97" w:rsidP="007E6E97">
            <w:pPr>
              <w:rPr>
                <w:b/>
              </w:rPr>
            </w:pPr>
            <w:r w:rsidRPr="003B6CFF">
              <w:rPr>
                <w:b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14:paraId="400F9FBC" w14:textId="77777777" w:rsidR="007E6E97" w:rsidRPr="003B6CFF" w:rsidRDefault="007E6E97" w:rsidP="007E6E97"/>
        </w:tc>
        <w:tc>
          <w:tcPr>
            <w:tcW w:w="2282" w:type="dxa"/>
            <w:vMerge/>
            <w:vAlign w:val="center"/>
          </w:tcPr>
          <w:p w14:paraId="326FB67B" w14:textId="77777777" w:rsidR="007E6E97" w:rsidRPr="003B6CFF" w:rsidRDefault="007E6E97" w:rsidP="007E6E97"/>
        </w:tc>
      </w:tr>
    </w:tbl>
    <w:p w14:paraId="74B85194" w14:textId="77777777" w:rsidR="00037DF6" w:rsidRPr="003B6CFF" w:rsidRDefault="00380251" w:rsidP="00E94272">
      <w:pPr>
        <w:ind w:left="-180"/>
        <w:rPr>
          <w:b/>
          <w:i/>
        </w:rPr>
      </w:pPr>
      <w:r>
        <w:rPr>
          <w:b/>
          <w:i/>
          <w:noProof/>
          <w:lang w:eastAsia="tr-TR"/>
        </w:rPr>
        <w:pict w14:anchorId="458EA25D">
          <v:shape id="_x0000_s1251" style="position:absolute;left:0;text-align:left;margin-left:-11.1pt;margin-top:48.9pt;width:561pt;height:24.75pt;z-index:251671552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strokecolor="black [3213]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_x0000_s1251">
              <w:txbxContent>
                <w:p w14:paraId="6E25D758" w14:textId="77777777" w:rsidR="00BE2EE2" w:rsidRPr="00A23033" w:rsidRDefault="00BE2EE2" w:rsidP="00BE2EE2">
                  <w:r w:rsidRPr="00A23033">
                    <w:rPr>
                      <w:b/>
                    </w:rPr>
                    <w:t>1-)Aşağıdaki cümlelerin doğru mu,yanlış mı olduğunu tablo üzerinde (x)işareti koya</w:t>
                  </w:r>
                  <w:r w:rsidR="00315AA1" w:rsidRPr="00A23033">
                    <w:rPr>
                      <w:b/>
                    </w:rPr>
                    <w:t xml:space="preserve">rak </w:t>
                  </w:r>
                  <w:r w:rsidR="00661F45">
                    <w:rPr>
                      <w:b/>
                    </w:rPr>
                    <w:t>belirtiniz.(10P</w:t>
                  </w:r>
                  <w:r w:rsidRPr="00A23033">
                    <w:rPr>
                      <w:b/>
                    </w:rPr>
                    <w:t>)</w:t>
                  </w:r>
                </w:p>
              </w:txbxContent>
            </v:textbox>
          </v:shape>
        </w:pict>
      </w:r>
    </w:p>
    <w:p w14:paraId="5E1E7ECC" w14:textId="77777777" w:rsidR="00BE2EE2" w:rsidRPr="003B6CFF" w:rsidRDefault="00BE2EE2" w:rsidP="00886A88">
      <w:pPr>
        <w:rPr>
          <w:b/>
          <w:i/>
        </w:rPr>
      </w:pPr>
    </w:p>
    <w:tbl>
      <w:tblPr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1070"/>
        <w:gridCol w:w="8747"/>
      </w:tblGrid>
      <w:tr w:rsidR="00A01C15" w:rsidRPr="003B6CFF" w14:paraId="1AF276AD" w14:textId="77777777" w:rsidTr="008C568D">
        <w:trPr>
          <w:trHeight w:val="279"/>
        </w:trPr>
        <w:tc>
          <w:tcPr>
            <w:tcW w:w="863" w:type="dxa"/>
          </w:tcPr>
          <w:p w14:paraId="52F33565" w14:textId="77777777" w:rsidR="00A01C15" w:rsidRPr="003B6CFF" w:rsidRDefault="00A01C15" w:rsidP="002E509C">
            <w:pPr>
              <w:outlineLvl w:val="0"/>
              <w:rPr>
                <w:b/>
                <w:i/>
                <w:u w:val="single"/>
              </w:rPr>
            </w:pPr>
            <w:r w:rsidRPr="003B6CFF">
              <w:rPr>
                <w:b/>
                <w:i/>
                <w:color w:val="000000"/>
              </w:rPr>
              <w:t>DOĞRU</w:t>
            </w:r>
          </w:p>
        </w:tc>
        <w:tc>
          <w:tcPr>
            <w:tcW w:w="934" w:type="dxa"/>
          </w:tcPr>
          <w:p w14:paraId="57544300" w14:textId="77777777" w:rsidR="00A01C15" w:rsidRPr="003B6CFF" w:rsidRDefault="00A01C15" w:rsidP="002E509C">
            <w:pPr>
              <w:outlineLvl w:val="0"/>
              <w:rPr>
                <w:b/>
                <w:i/>
                <w:u w:val="single"/>
              </w:rPr>
            </w:pPr>
            <w:r w:rsidRPr="003B6CFF">
              <w:rPr>
                <w:b/>
                <w:i/>
                <w:color w:val="000000"/>
              </w:rPr>
              <w:t>YANLIŞ</w:t>
            </w:r>
          </w:p>
        </w:tc>
        <w:tc>
          <w:tcPr>
            <w:tcW w:w="9090" w:type="dxa"/>
          </w:tcPr>
          <w:p w14:paraId="569B32A3" w14:textId="77777777" w:rsidR="00A01C15" w:rsidRPr="003B6CFF" w:rsidRDefault="00A01C15" w:rsidP="002E509C">
            <w:pPr>
              <w:outlineLvl w:val="0"/>
              <w:rPr>
                <w:b/>
                <w:i/>
                <w:u w:val="single"/>
              </w:rPr>
            </w:pPr>
            <w:r w:rsidRPr="003B6CFF">
              <w:rPr>
                <w:b/>
                <w:i/>
              </w:rPr>
              <w:t xml:space="preserve">                                    CÜMLELER-İFADELER</w:t>
            </w:r>
          </w:p>
        </w:tc>
      </w:tr>
      <w:tr w:rsidR="00A01C15" w:rsidRPr="003B6CFF" w14:paraId="159E55CE" w14:textId="77777777" w:rsidTr="004F6166">
        <w:trPr>
          <w:trHeight w:val="345"/>
        </w:trPr>
        <w:tc>
          <w:tcPr>
            <w:tcW w:w="863" w:type="dxa"/>
          </w:tcPr>
          <w:p w14:paraId="62BF8E0E" w14:textId="77777777" w:rsidR="00A01C15" w:rsidRPr="003B6CFF" w:rsidRDefault="00A01C15" w:rsidP="000A5660">
            <w:pPr>
              <w:jc w:val="center"/>
              <w:outlineLvl w:val="0"/>
            </w:pPr>
          </w:p>
        </w:tc>
        <w:tc>
          <w:tcPr>
            <w:tcW w:w="934" w:type="dxa"/>
          </w:tcPr>
          <w:p w14:paraId="69B9ACAA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1321E016" w14:textId="77777777" w:rsidR="00A01C15" w:rsidRPr="003B6CFF" w:rsidRDefault="00575A16" w:rsidP="004F6166">
            <w:r w:rsidRPr="003B6CFF">
              <w:t>Sivil</w:t>
            </w:r>
            <w:r w:rsidRPr="003B6CFF">
              <w:rPr>
                <w:spacing w:val="-9"/>
              </w:rPr>
              <w:t xml:space="preserve"> </w:t>
            </w:r>
            <w:r w:rsidRPr="003B6CFF">
              <w:rPr>
                <w:spacing w:val="-1"/>
              </w:rPr>
              <w:t>toplum</w:t>
            </w:r>
            <w:r w:rsidRPr="003B6CFF">
              <w:rPr>
                <w:spacing w:val="-3"/>
              </w:rPr>
              <w:t xml:space="preserve"> </w:t>
            </w:r>
            <w:r w:rsidRPr="003B6CFF">
              <w:rPr>
                <w:spacing w:val="-1"/>
              </w:rPr>
              <w:t>kuruluşları</w:t>
            </w:r>
            <w:r w:rsidRPr="003B6CFF">
              <w:rPr>
                <w:spacing w:val="-6"/>
              </w:rPr>
              <w:t xml:space="preserve"> </w:t>
            </w:r>
            <w:r w:rsidRPr="003B6CFF">
              <w:rPr>
                <w:spacing w:val="-1"/>
              </w:rPr>
              <w:t>yaptığı</w:t>
            </w:r>
            <w:r w:rsidRPr="003B6CFF">
              <w:rPr>
                <w:spacing w:val="-6"/>
              </w:rPr>
              <w:t xml:space="preserve"> </w:t>
            </w:r>
            <w:r w:rsidRPr="003B6CFF">
              <w:rPr>
                <w:spacing w:val="-1"/>
              </w:rPr>
              <w:t>yardım</w:t>
            </w:r>
            <w:r w:rsidRPr="003B6CFF">
              <w:rPr>
                <w:spacing w:val="-6"/>
              </w:rPr>
              <w:t xml:space="preserve"> </w:t>
            </w:r>
            <w:r w:rsidRPr="003B6CFF">
              <w:rPr>
                <w:spacing w:val="-1"/>
              </w:rPr>
              <w:t>karşılığında</w:t>
            </w:r>
            <w:r w:rsidRPr="003B6CFF">
              <w:rPr>
                <w:spacing w:val="-4"/>
              </w:rPr>
              <w:t xml:space="preserve"> </w:t>
            </w:r>
            <w:r w:rsidRPr="003B6CFF">
              <w:rPr>
                <w:spacing w:val="-2"/>
              </w:rPr>
              <w:t>yardım</w:t>
            </w:r>
            <w:r w:rsidRPr="003B6CFF">
              <w:rPr>
                <w:spacing w:val="-3"/>
              </w:rPr>
              <w:t xml:space="preserve"> </w:t>
            </w:r>
            <w:r w:rsidRPr="003B6CFF">
              <w:rPr>
                <w:spacing w:val="-1"/>
              </w:rPr>
              <w:t>ettiği</w:t>
            </w:r>
            <w:r w:rsidRPr="003B6CFF">
              <w:rPr>
                <w:spacing w:val="-8"/>
              </w:rPr>
              <w:t xml:space="preserve"> </w:t>
            </w:r>
            <w:r w:rsidRPr="003B6CFF">
              <w:rPr>
                <w:spacing w:val="-1"/>
              </w:rPr>
              <w:t>kişilerden</w:t>
            </w:r>
            <w:r w:rsidRPr="003B6CFF">
              <w:rPr>
                <w:spacing w:val="-8"/>
              </w:rPr>
              <w:t xml:space="preserve"> </w:t>
            </w:r>
            <w:r w:rsidRPr="003B6CFF">
              <w:t>ücret</w:t>
            </w:r>
            <w:r w:rsidRPr="003B6CFF">
              <w:rPr>
                <w:spacing w:val="-7"/>
              </w:rPr>
              <w:t xml:space="preserve"> </w:t>
            </w:r>
            <w:r w:rsidRPr="003B6CFF">
              <w:rPr>
                <w:spacing w:val="-1"/>
              </w:rPr>
              <w:t>alır.</w:t>
            </w:r>
          </w:p>
        </w:tc>
      </w:tr>
      <w:tr w:rsidR="00A01C15" w:rsidRPr="003B6CFF" w14:paraId="12FD0112" w14:textId="77777777" w:rsidTr="004F6166">
        <w:trPr>
          <w:trHeight w:val="232"/>
        </w:trPr>
        <w:tc>
          <w:tcPr>
            <w:tcW w:w="863" w:type="dxa"/>
          </w:tcPr>
          <w:p w14:paraId="764E80F2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3CB5BE33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234E6ECA" w14:textId="59B08E07" w:rsidR="00A01C15" w:rsidRPr="003B6CFF" w:rsidRDefault="0034251F" w:rsidP="004F6166">
            <w:pPr>
              <w:outlineLvl w:val="0"/>
            </w:pPr>
            <w:r w:rsidRPr="003B6CFF">
              <w:t>Girişimci insanların yaptığı yatırımlar yen</w:t>
            </w:r>
            <w:r w:rsidR="00540BBF">
              <w:t>2</w:t>
            </w:r>
            <w:r w:rsidRPr="003B6CFF">
              <w:t>i iş imkanları ortaya çıkardığı için hem işsizliği azaltır hem de ülke ekonomisine katkı sağlar.</w:t>
            </w:r>
          </w:p>
        </w:tc>
      </w:tr>
      <w:tr w:rsidR="00A01C15" w:rsidRPr="003B6CFF" w14:paraId="191A42FA" w14:textId="77777777" w:rsidTr="004F6166">
        <w:trPr>
          <w:trHeight w:val="381"/>
        </w:trPr>
        <w:tc>
          <w:tcPr>
            <w:tcW w:w="863" w:type="dxa"/>
          </w:tcPr>
          <w:p w14:paraId="0F1EC02C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29BF070B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207DE72C" w14:textId="77777777" w:rsidR="00A01C15" w:rsidRPr="003B6CFF" w:rsidRDefault="00D65781" w:rsidP="004F6166">
            <w:pPr>
              <w:suppressAutoHyphens w:val="0"/>
              <w:autoSpaceDE w:val="0"/>
              <w:autoSpaceDN w:val="0"/>
              <w:adjustRightInd w:val="0"/>
            </w:pPr>
            <w:r w:rsidRPr="003B6CFF">
              <w:t>İnsanların ihtiyaçları olan ürünleri s</w:t>
            </w:r>
            <w:r w:rsidR="0034251F" w:rsidRPr="003B6CFF">
              <w:t xml:space="preserve">atın alarak kullanması olayına </w:t>
            </w:r>
            <w:r w:rsidR="00B26F04">
              <w:t>tüketim</w:t>
            </w:r>
            <w:r w:rsidRPr="003B6CFF">
              <w:t xml:space="preserve"> adı verilir.</w:t>
            </w:r>
          </w:p>
        </w:tc>
      </w:tr>
      <w:tr w:rsidR="00A01C15" w:rsidRPr="003B6CFF" w14:paraId="1750BDA9" w14:textId="77777777" w:rsidTr="004F6166">
        <w:trPr>
          <w:trHeight w:val="171"/>
        </w:trPr>
        <w:tc>
          <w:tcPr>
            <w:tcW w:w="863" w:type="dxa"/>
          </w:tcPr>
          <w:p w14:paraId="1F8828F2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45978143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6046CDC4" w14:textId="77777777" w:rsidR="00A01C15" w:rsidRPr="003B6CFF" w:rsidRDefault="002D0CCA" w:rsidP="004F6166">
            <w:pPr>
              <w:outlineLvl w:val="0"/>
              <w:rPr>
                <w:u w:val="single"/>
              </w:rPr>
            </w:pPr>
            <w:r w:rsidRPr="003B6CFF">
              <w:t>Teknolojinin bilinçsizce kullanılması kişilerarası iletişimin azalmasına neden olur.</w:t>
            </w:r>
          </w:p>
        </w:tc>
      </w:tr>
      <w:tr w:rsidR="00A01C15" w:rsidRPr="003B6CFF" w14:paraId="731A7CDF" w14:textId="77777777" w:rsidTr="004F6166">
        <w:trPr>
          <w:trHeight w:val="345"/>
        </w:trPr>
        <w:tc>
          <w:tcPr>
            <w:tcW w:w="863" w:type="dxa"/>
          </w:tcPr>
          <w:p w14:paraId="0F88ADA0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09799391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181EDD3F" w14:textId="77777777" w:rsidR="00A01C15" w:rsidRPr="003B6CFF" w:rsidRDefault="00087F57" w:rsidP="004F6166">
            <w:r w:rsidRPr="003B6CFF">
              <w:rPr>
                <w:color w:val="231F20"/>
              </w:rPr>
              <w:t>Hastalandığımızda Adalet Bakanlığı’na bağlı hastanelere gideriz.</w:t>
            </w:r>
          </w:p>
        </w:tc>
      </w:tr>
      <w:tr w:rsidR="00A01C15" w:rsidRPr="003B6CFF" w14:paraId="175C91E6" w14:textId="77777777" w:rsidTr="004F6166">
        <w:trPr>
          <w:trHeight w:val="365"/>
        </w:trPr>
        <w:tc>
          <w:tcPr>
            <w:tcW w:w="863" w:type="dxa"/>
          </w:tcPr>
          <w:p w14:paraId="5A355FAF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4CA4B356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6580C042" w14:textId="77777777" w:rsidR="00A01C15" w:rsidRPr="003B6CFF" w:rsidRDefault="00087F57" w:rsidP="004F6166">
            <w:r w:rsidRPr="003B6CFF">
              <w:rPr>
                <w:color w:val="231F20"/>
              </w:rPr>
              <w:t>Yaşadığımız ili yöneten Vali, ilin en yetkili yöneticisidir.</w:t>
            </w:r>
          </w:p>
        </w:tc>
      </w:tr>
      <w:tr w:rsidR="00A01C15" w:rsidRPr="003B6CFF" w14:paraId="14779438" w14:textId="77777777" w:rsidTr="004F6166">
        <w:trPr>
          <w:trHeight w:val="345"/>
        </w:trPr>
        <w:tc>
          <w:tcPr>
            <w:tcW w:w="863" w:type="dxa"/>
          </w:tcPr>
          <w:p w14:paraId="5555E9F0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5BFC7DAB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006DEF07" w14:textId="77777777" w:rsidR="00A01C15" w:rsidRPr="003B6CFF" w:rsidRDefault="00575A16" w:rsidP="004F6166">
            <w:pPr>
              <w:outlineLvl w:val="0"/>
              <w:rPr>
                <w:color w:val="000000"/>
              </w:rPr>
            </w:pPr>
            <w:r w:rsidRPr="003B6CFF">
              <w:rPr>
                <w:spacing w:val="-1"/>
              </w:rPr>
              <w:t>İnsanlar</w:t>
            </w:r>
            <w:r w:rsidRPr="003B6CFF">
              <w:rPr>
                <w:spacing w:val="-7"/>
              </w:rPr>
              <w:t xml:space="preserve"> </w:t>
            </w:r>
            <w:r w:rsidRPr="003B6CFF">
              <w:t>tüm</w:t>
            </w:r>
            <w:r w:rsidRPr="003B6CFF">
              <w:rPr>
                <w:spacing w:val="-3"/>
              </w:rPr>
              <w:t xml:space="preserve"> </w:t>
            </w:r>
            <w:r w:rsidRPr="003B6CFF">
              <w:rPr>
                <w:spacing w:val="-1"/>
              </w:rPr>
              <w:t>ihtiyaçlarını</w:t>
            </w:r>
            <w:r w:rsidRPr="003B6CFF">
              <w:rPr>
                <w:spacing w:val="-7"/>
              </w:rPr>
              <w:t xml:space="preserve"> </w:t>
            </w:r>
            <w:r w:rsidRPr="003B6CFF">
              <w:rPr>
                <w:spacing w:val="-1"/>
              </w:rPr>
              <w:t>kendileri</w:t>
            </w:r>
            <w:r w:rsidRPr="003B6CFF">
              <w:rPr>
                <w:spacing w:val="-7"/>
              </w:rPr>
              <w:t xml:space="preserve"> </w:t>
            </w:r>
            <w:r w:rsidRPr="003B6CFF">
              <w:rPr>
                <w:spacing w:val="-1"/>
              </w:rPr>
              <w:t>üretemezler</w:t>
            </w:r>
            <w:r w:rsidRPr="003B6CFF">
              <w:rPr>
                <w:spacing w:val="-6"/>
              </w:rPr>
              <w:t xml:space="preserve"> </w:t>
            </w:r>
            <w:r w:rsidRPr="003B6CFF">
              <w:t>ve</w:t>
            </w:r>
            <w:r w:rsidRPr="003B6CFF">
              <w:rPr>
                <w:spacing w:val="-6"/>
              </w:rPr>
              <w:t xml:space="preserve"> </w:t>
            </w:r>
            <w:r w:rsidRPr="003B6CFF">
              <w:rPr>
                <w:spacing w:val="-1"/>
              </w:rPr>
              <w:t>bazılarını</w:t>
            </w:r>
            <w:r w:rsidRPr="003B6CFF">
              <w:rPr>
                <w:spacing w:val="-8"/>
              </w:rPr>
              <w:t xml:space="preserve"> </w:t>
            </w:r>
            <w:r w:rsidRPr="003B6CFF">
              <w:t>satın</w:t>
            </w:r>
            <w:r w:rsidRPr="003B6CFF">
              <w:rPr>
                <w:spacing w:val="-7"/>
              </w:rPr>
              <w:t xml:space="preserve"> </w:t>
            </w:r>
            <w:r w:rsidRPr="003B6CFF">
              <w:t>almak</w:t>
            </w:r>
            <w:r w:rsidRPr="003B6CFF">
              <w:rPr>
                <w:spacing w:val="-4"/>
              </w:rPr>
              <w:t xml:space="preserve"> </w:t>
            </w:r>
            <w:r w:rsidRPr="003B6CFF">
              <w:rPr>
                <w:spacing w:val="-1"/>
              </w:rPr>
              <w:t>zorunda</w:t>
            </w:r>
            <w:r w:rsidRPr="003B6CFF">
              <w:rPr>
                <w:spacing w:val="-8"/>
              </w:rPr>
              <w:t xml:space="preserve"> </w:t>
            </w:r>
            <w:r w:rsidRPr="003B6CFF">
              <w:rPr>
                <w:spacing w:val="-1"/>
              </w:rPr>
              <w:t>kalırlar.</w:t>
            </w:r>
          </w:p>
        </w:tc>
      </w:tr>
      <w:tr w:rsidR="00A01C15" w:rsidRPr="003B6CFF" w14:paraId="5681BCD6" w14:textId="77777777" w:rsidTr="004F6166">
        <w:trPr>
          <w:trHeight w:val="365"/>
        </w:trPr>
        <w:tc>
          <w:tcPr>
            <w:tcW w:w="863" w:type="dxa"/>
          </w:tcPr>
          <w:p w14:paraId="4A7DF66B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5D63568D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46FC4221" w14:textId="77777777" w:rsidR="00A01C15" w:rsidRPr="003B6CFF" w:rsidRDefault="002D0CCA" w:rsidP="004F6166">
            <w:pPr>
              <w:tabs>
                <w:tab w:val="left" w:pos="360"/>
              </w:tabs>
            </w:pPr>
            <w:r w:rsidRPr="003B6CFF">
              <w:t>Marketten aldığımız ürünün son kullanım tarihinin geçtiğini fark ettiğimizde ilk önce yapmamız gereken tüketici haklarına başvurmaktır.</w:t>
            </w:r>
          </w:p>
        </w:tc>
      </w:tr>
      <w:tr w:rsidR="00A01C15" w:rsidRPr="003B6CFF" w14:paraId="5FFA287F" w14:textId="77777777" w:rsidTr="004F6166">
        <w:trPr>
          <w:trHeight w:val="345"/>
        </w:trPr>
        <w:tc>
          <w:tcPr>
            <w:tcW w:w="863" w:type="dxa"/>
          </w:tcPr>
          <w:p w14:paraId="4A363735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1CF0C173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5B3A2068" w14:textId="77777777" w:rsidR="00A01C15" w:rsidRPr="003B6CFF" w:rsidRDefault="002D0CCA" w:rsidP="004F6166">
            <w:pPr>
              <w:outlineLvl w:val="0"/>
            </w:pPr>
            <w:r w:rsidRPr="003B6CFF">
              <w:t>TEMA, doğal varlıkları koruma ve ağaçlandırma çalışmaları yapar.</w:t>
            </w:r>
          </w:p>
        </w:tc>
      </w:tr>
      <w:tr w:rsidR="00A01C15" w:rsidRPr="003B6CFF" w14:paraId="5BBB5703" w14:textId="77777777" w:rsidTr="004F6166">
        <w:trPr>
          <w:trHeight w:val="365"/>
        </w:trPr>
        <w:tc>
          <w:tcPr>
            <w:tcW w:w="863" w:type="dxa"/>
          </w:tcPr>
          <w:p w14:paraId="1AF06D80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34" w:type="dxa"/>
          </w:tcPr>
          <w:p w14:paraId="14A5876B" w14:textId="77777777" w:rsidR="00A01C15" w:rsidRPr="003B6CFF" w:rsidRDefault="00A01C15" w:rsidP="000A5660">
            <w:pPr>
              <w:jc w:val="center"/>
              <w:outlineLvl w:val="0"/>
              <w:rPr>
                <w:b/>
                <w:i/>
                <w:u w:val="single"/>
              </w:rPr>
            </w:pPr>
          </w:p>
        </w:tc>
        <w:tc>
          <w:tcPr>
            <w:tcW w:w="9090" w:type="dxa"/>
            <w:vAlign w:val="center"/>
          </w:tcPr>
          <w:p w14:paraId="2D48C507" w14:textId="77777777" w:rsidR="00A01C15" w:rsidRPr="003B6CFF" w:rsidRDefault="0034251F" w:rsidP="004F6166">
            <w:pPr>
              <w:spacing w:after="120"/>
            </w:pPr>
            <w:r w:rsidRPr="003B6CFF">
              <w:t>Muhtarın görevlerinden biri de cadde ve sokakların temizliğini sağlamaktır.</w:t>
            </w:r>
          </w:p>
        </w:tc>
      </w:tr>
    </w:tbl>
    <w:p w14:paraId="3D05F425" w14:textId="77777777" w:rsidR="00AE2D1E" w:rsidRPr="003B6CFF" w:rsidRDefault="00380251" w:rsidP="00D65781">
      <w:pPr>
        <w:widowControl w:val="0"/>
        <w:autoSpaceDE w:val="0"/>
        <w:autoSpaceDN w:val="0"/>
        <w:adjustRightInd w:val="0"/>
        <w:rPr>
          <w:b/>
          <w:i/>
        </w:rPr>
      </w:pPr>
      <w:r>
        <w:rPr>
          <w:b/>
          <w:i/>
          <w:noProof/>
          <w:lang w:eastAsia="tr-TR"/>
        </w:rPr>
        <w:pict w14:anchorId="0BF7A37A">
          <v:shape id="_x0000_s1028" style="position:absolute;margin-left:-8.85pt;margin-top:10.15pt;width:546.75pt;height:27pt;z-index:251674624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cfWUwQAAHENAAAOAAAAZHJzL2Uyb0RvYy54bWysV82O2zYQvhfoOxA6FujqX46N9Qbpbrco&#10;mjYB4hxypCXKEkKJKkn/bF4mz7CXvEA279UhKdlkvZKDoj7Iovjx48x8o+Ho+uWhoWhHuKhZu/TC&#10;q8BDpM1ZUbebpfd+df/zCw8JidsCU9aSpfdAhPfy5scfrvfdgkSsYrQgHAFJKxb7bulVUnYL3xd5&#10;RRosrlhHWpgsGW+whCHf+AXHe2BvqB8FQebvGS86znIiBDy9M5PejeYvS5LLN2UpiER06YFtUl+5&#10;vq7V1b+5xosNx11V570Z+D9Y0eC6hU2PVHdYYrTl9RlVU+ecCVbKq5w1PivLOifaB/AmDP7lzbsK&#10;d0T7AsER3TFM4v+jzf/aveWoLpZeFHmoxQ1o9OqhfXpEHzBcW/TH1y/fPhNRow/bHeYUy6dH2jw9&#10;fvuM7uqPxdcvXG5Ii8K5iuS+EwsgfNe95SoWonvN8o8CJnxnRg0EYNB6/ycrYEO8lUxH71DyRq2E&#10;uKCDFunhKBI5SJTDw2yexLMo9VAOc3ESzQOtoo8Xw+p8K+RvhGkmvHstpBG5gDstUdH7uYKEKBsK&#10;ev/koyyIowztUZakyWyW9olxhIYWNEAVirNwng7pc0RBCE+E8TxJkvk4ZWyBxykTC9XbNk4JUTnt&#10;rx0aszSzkcblcdqZBTaOj0YAXveTBZd45xb4Am9oaxWMmxraQl3itOWa4rSVusRp6zXF+f1ShY5W&#10;F9LUlmo8qUJbpgByH34oS9M4O8t7W6NJZOQqNMEZ2RpNc7oKTXHaGk1zugpNcdoaTXPaEk0jXYFG&#10;603kKjT2Gke2PBfLQ2xL9EwiQw3dDFUSV0PhzA9tXznhDmF1sK8ggVQp7ZhQdVoVUijGq1BlD5AA&#10;Ts1a8LkDB1UVPB6DQyrZ7CCYguua/Bw75JMNBy0UfDbKHjlwCLSC6wPsWfbYgatCpPBQaEacjRJ3&#10;Qe9tOO5u6i7o/Q3HHc7cBb3HoeOy8aVXjkMjpFqgVQT5B03QSuUXtEErlUDQCK0gNfQp2WGphNfx&#10;hFu0hwO3PxFRBeetOfbUdMN2ZMU0UKok0Aeojs1wHp8QtHWQ5mR0sAMi367r/BfyycEn0WyWGScH&#10;M82Wg2UgSDQLAq0hZOXZpLGt18vZYdj3fE3vqlk0wIZ/Azep8N1A24qB6Dl/De2ZQ+aBSj43COpE&#10;cGLpcuaUCWK8UOLqF/SoskoSq1sSjNbFfU2pklXwzfqWcrTDkDj3+tenvAOjrUqSKE2gD9PLRjlu&#10;gzRI7p7jaGoJXwG0bpbeC3UW9Q5WBBe/tgUYjxcS19Tcg80U6ovuKVUbafpOeVgfdB8LLygsUD3m&#10;mhUP0GVyZrp++EqBm4rxTx7aQ8e/9MTfW8yJh+jvLbTU8zBJIPRSD5J0pg40bs+s7Rnc5kC19HLJ&#10;PSiKanArYQyLth2vNxXsZepSy15Bf1vWqg3VRhu7+gH09VqS/htEfTjYY406fSnd/AMAAP//AwBQ&#10;SwMEFAAGAAgAAAAhAPxiysbfAAAACgEAAA8AAABkcnMvZG93bnJldi54bWxMj9FKw0AQRd8F/2EZ&#10;wbd2k8a6NWZSRBCEIsXGD9hmxySanQ3ZTRv/3u2TPg5zuPfcYjvbXpxo9J1jhHSZgCCunem4Qfio&#10;XhYbED5oNrp3TAg/5GFbXl8VOjfuzO90OoRGxBD2uUZoQxhyKX3dktV+6Qbi+Pt0o9UhnmMjzajP&#10;Mdz2cpUk99LqjmNDqwd6bqn+PkwWYU7f6jA9VF422fp186V21W6vEG9v5qdHEIHm8AfDRT+qQxmd&#10;jm5i40WPsEiViijCKslAXIBEreOYI4K6y0CWhfw/ofwFAAD//wMAUEsBAi0AFAAGAAgAAAAhALaD&#10;OJL+AAAA4QEAABMAAAAAAAAAAAAAAAAAAAAAAFtDb250ZW50X1R5cGVzXS54bWxQSwECLQAUAAYA&#10;CAAAACEAOP0h/9YAAACUAQAACwAAAAAAAAAAAAAAAAAvAQAAX3JlbHMvLnJlbHNQSwECLQAUAAYA&#10;CAAAACEA8G3H1lMEAABxDQAADgAAAAAAAAAAAAAAAAAuAgAAZHJzL2Uyb0RvYy54bWxQSwECLQAU&#10;AAYACAAAACEA/GLKxt8AAAAKAQAADwAAAAAAAAAAAAAAAACtBgAAZHJzL2Rvd25yZXYueG1sUEsF&#10;BgAAAAAEAAQA8wAAALkHAAAAAA==&#10;" adj="-11796480,,5400" path="m60326,l6394449,v33317,,60326,27009,60326,60326l6454775,361950,,361950,,60326c,27009,27009,,60326,xe" strokecolor="black [3213]" strokeweight="2pt"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 style="mso-next-textbox:#_x0000_s1028">
              <w:txbxContent>
                <w:p w14:paraId="2AA08EBC" w14:textId="77777777" w:rsidR="0037753C" w:rsidRPr="00FA72F4" w:rsidRDefault="00465B73" w:rsidP="0037753C">
                  <w:pPr>
                    <w:rPr>
                      <w:b/>
                      <w:i/>
                    </w:rPr>
                  </w:pPr>
                  <w:r w:rsidRPr="00A23033">
                    <w:rPr>
                      <w:b/>
                    </w:rPr>
                    <w:t>2</w:t>
                  </w:r>
                  <w:r w:rsidR="0037753C" w:rsidRPr="00A23033">
                    <w:rPr>
                      <w:b/>
                    </w:rPr>
                    <w:t>-)</w:t>
                  </w:r>
                  <w:r w:rsidR="0037753C" w:rsidRPr="00FA72F4">
                    <w:rPr>
                      <w:b/>
                      <w:i/>
                    </w:rPr>
                    <w:t xml:space="preserve"> </w:t>
                  </w:r>
                  <w:r w:rsidR="00C1222C" w:rsidRPr="00A23033">
                    <w:rPr>
                      <w:b/>
                    </w:rPr>
                    <w:t>Aşağıda boş bırakılan yerleri uygun kelimeler ile doldurunuz.</w:t>
                  </w:r>
                  <w:r w:rsidR="0037753C" w:rsidRPr="00A23033">
                    <w:rPr>
                      <w:b/>
                    </w:rPr>
                    <w:t>(10 p)</w:t>
                  </w:r>
                </w:p>
                <w:p w14:paraId="6C909D8F" w14:textId="77777777" w:rsidR="0037753C" w:rsidRPr="00BC0FF0" w:rsidRDefault="0037753C" w:rsidP="0037753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2873F20E" w14:textId="77777777" w:rsidR="000F428F" w:rsidRPr="003B6CFF" w:rsidRDefault="000F428F" w:rsidP="00D62445">
      <w:pPr>
        <w:widowControl w:val="0"/>
        <w:autoSpaceDE w:val="0"/>
        <w:autoSpaceDN w:val="0"/>
        <w:adjustRightInd w:val="0"/>
        <w:rPr>
          <w:b/>
        </w:rPr>
      </w:pPr>
    </w:p>
    <w:p w14:paraId="0319C8EC" w14:textId="77777777" w:rsidR="00513E22" w:rsidRPr="003B6CFF" w:rsidRDefault="00513E22" w:rsidP="00D62445">
      <w:pPr>
        <w:widowControl w:val="0"/>
        <w:autoSpaceDE w:val="0"/>
        <w:autoSpaceDN w:val="0"/>
        <w:adjustRightInd w:val="0"/>
        <w:rPr>
          <w:b/>
        </w:rPr>
      </w:pPr>
    </w:p>
    <w:p w14:paraId="0F3DC44E" w14:textId="77777777" w:rsidR="00513E22" w:rsidRPr="003B6CFF" w:rsidRDefault="00380251" w:rsidP="00D62445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noProof/>
          <w:lang w:eastAsia="tr-TR"/>
        </w:rPr>
        <w:pict w14:anchorId="3647430E">
          <v:shape id="_x0000_s1035" style="position:absolute;margin-left:1.65pt;margin-top:.2pt;width:72.75pt;height:27pt;z-index:25167564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jNlTwQAAHANAAAOAAAAZHJzL2Uyb0RvYy54bWysV9tu2zgQfV+g/0DocYGNLpbk2IhTtMlm&#10;segVqPehj7REWUIpUUvSl/Rn+g156Q80/a8OSckha0suFpsHRTQPj2bmjGZGV8/3NUVbwkXFmoUX&#10;XgQeIk3G8qpZL7x/lnd/XHpISNzkmLKGLLx7Irzn189+u9q1cxKxktGccAQkjZjv2oVXStnOfV9k&#10;JamxuGAtaWCzYLzGEpZ87ecc74C9pn4UBKm/YzxvOcuIEPDrrdn0rjV/UZBMvisKQSSiCw9sk/rK&#10;9XWlrv71FZ6vOW7LKuvMwP/BihpXDTz0QHWLJUYbXh1R1VXGmWCFvMhY7bOiqDKifQBvwuAnbz6U&#10;uCXaFwiOaA9hEv8fbfZ2+56jKgftEg81uAaNXtw3jw/oI4Zrg159+/r9CxEV+rjZYk6xfHyg9ePD&#10;9y/otvqUf/vK5Zo0KJypSO5aMQfCD+17rmIh2tcs+yRgw3d21EIABq12b1gOD8QbyXT09gWv1UmI&#10;C9prke4PIpG9RBn8OAvS6SVImcHWJI5mgRbRx/P+cLYR8i/CNBHevhbSaJzDnVYo79xcAklRU5D7&#10;dx+lwSRK0Q6lcRJPp0mXFwdoaEEDVKJJGs6SPnsOqMhCpZNZHMezYcqJBR6mjC1UZ9swJSj4k0ND&#10;lqY20rg8TDu1wMbxwQjA2/5kwTnemQU+wxvaWgXDpoa2UOc4bbnGOG2lznHaeo1x/rpUoaPVmTS1&#10;pRpOqtCWKYDchz+UJskkPcp7W6NRZOQqNMIZ2RqNc7oKjXHaGo1zugqNcdoajXPaEo0jXYEG603k&#10;KjT0Gke2PGfLw8SW6EQiQw1d91USl33hzPZNVznhDmHV15eQQKqUtkyoMq0KKRTjZaiyB0gAp3Yt&#10;+MyBg6oKPhmCQyrZ7CCYguuafIod8smGgxYKPh1kjxw4BFrBdf86yT5x4KoQKTwUmgFno9g90Hkb&#10;DrubuAc6f6EfDz0hdQ90HoeOy8aXTjkOc5CagJYR5B/MQEuVXzAFLVUCwRy0hNTQXbLFUgmv4wm3&#10;aLfw+o6ISui3pu2p7ZptyZJpoFRJoBuojk3fj58QtHGQpjM62B6RbVZV9pJ8dvBxNJ2mxsneTPPI&#10;rlcrQaJpEGgNISuPNo1tXTSdJ/TPPT7TuWoO9bD+v4GbVPhloG1FT3TKX0N75JD5QfnqBkF1BCeW&#10;LmdGmSDGCyWufkEPKqsksaYlwWiV31WUKlkFX69uKEdbDIlzp/+6hHRgtFFJEiUxzGH62CDHTZAE&#10;8e0pjrqS8BFAq3rhXape1DlYEpz/2eRgPJ5LXFFzDzZTqC96pFRTpBk75X61N2OsfgvUiLli+T0M&#10;mZyZoR8+UuCmZPyzh3Yw8C888e8Gc+Ih+ncDE/UsjGMIvdSLOJmqhsbtnZW9g5sMqBZeJrkHRVEt&#10;biSs4dCm5dW6hGeZutSwFzDeFpUaQ7XRxq5uAWO9lqT7BFHfDfZao54+lK5/AAAA//8DAFBLAwQU&#10;AAYACAAAACEAtfupMd0AAAAGAQAADwAAAGRycy9kb3ducmV2LnhtbEyP0WrCQBRE3wv9h+UWfNON&#10;Taya5kaKUCiIlJp+wJq9TaLZuyG70fTvuz7Zx2GGmTPZZjStuFDvGssI81kEgri0uuEK4bt4n65A&#10;OK9Yq9YyIfySg03++JCpVNsrf9Hl4CsRStilCqH2vkuldGVNRrmZ7YiD92N7o3yQfSV1r66h3LTy&#10;OYpepFENh4VadbStqTwfBoMwzvelH9aFk1W8+Fidlrti97lEnDyNb68gPI3+HoYbfkCHPDAd7cDa&#10;iRZhug5XPEIC4ubGcThyRFgkCcg8k//x8z8AAAD//wMAUEsBAi0AFAAGAAgAAAAhALaDOJL+AAAA&#10;4QEAABMAAAAAAAAAAAAAAAAAAAAAAFtDb250ZW50X1R5cGVzXS54bWxQSwECLQAUAAYACAAAACEA&#10;OP0h/9YAAACUAQAACwAAAAAAAAAAAAAAAAAvAQAAX3JlbHMvLnJlbHNQSwECLQAUAAYACAAAACEA&#10;JRozZU8EAABwDQAADgAAAAAAAAAAAAAAAAAuAgAAZHJzL2Uyb0RvYy54bWxQSwECLQAUAAYACAAA&#10;ACEAtfupMd0AAAAGAQAADwAAAAAAAAAAAAAAAACpBgAAZHJzL2Rvd25yZXYueG1sUEsFBgAAAAAE&#10;AAQA8wAAALMHAAAAAA==&#10;" adj="-11796480,,5400" path="m60326,l6394449,v33317,,60326,27009,60326,60326l6454775,361950,,361950,,60326c,27009,27009,,60326,xe" strokecolor="black [3213]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 style="mso-next-textbox:#_x0000_s1035">
              <w:txbxContent>
                <w:p w14:paraId="32FBD75A" w14:textId="77777777" w:rsidR="0075545F" w:rsidRPr="0075545F" w:rsidRDefault="00465B73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Anayasa</w:t>
                  </w:r>
                </w:p>
                <w:p w14:paraId="02817403" w14:textId="77777777" w:rsidR="00F96B59" w:rsidRDefault="00F96B59"/>
                <w:p w14:paraId="3B4C592D" w14:textId="77777777" w:rsidR="0075545F" w:rsidRPr="0075545F" w:rsidRDefault="00465B73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Anayasa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 w14:anchorId="66E451B7">
          <v:shape id="_x0000_s1029" style="position:absolute;margin-left:429.15pt;margin-top:.95pt;width:71.4pt;height:27pt;z-index:25168179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0TiUgQAAHANAAAOAAAAZHJzL2Uyb0RvYy54bWysV82O2zYQvhfoOxA6Fujqx5K8NlYbpLvd&#10;omjaBIhzyJGWKEuIRKok/bN5mTzDXvIC2bxXh6TkkLUlB0X3oBXNj59m5hvNjG5eHNoG7QgXNaOZ&#10;F14FHiI0Z0VNN5n3bvXw87WHhMS0wA2jJPMeifBe3P74w82+W5KIVawpCEdAQsVy32VeJWW39H2R&#10;V6TF4op1hMJmyXiLJSz5xi843gN72/hREKT+nvGi4ywnQsCv92bTu9X8ZUly+bosBZGoyTywTeor&#10;19e1uvq3N3i54bir6rw3A/8HK1pcU3jokeoeS4y2vD6hauucM8FKeZWz1mdlWedE+wDehMG/vHlb&#10;4Y5oXyA4ojuGSfx/tPlfuzcc1UXmRaGHKG5Bo5eP9PkJvcdwpeiPL5+/fiKiRu+3O8wbLJ+fmvb5&#10;6esndF9/KL585nJDKAoXKpL7TiyB8G33hqtYiO4Vyz8I2PCdHbUQgEHr/Z+sgAfirWQ6eoeSt+ok&#10;xAUdtEiPR5HIQaIcflwE6fwapMxhaxZHi0CL6OPlcDjfCvkbYZoI714JaTQu4E4rVPRuroCkbBuQ&#10;+ycfpcEsStEepXESz+dJnxdHKMTmCA1QhWZpuEiG7DmiIguVzhZxHC/GKWcWeJwytlC9beOUiQ3W&#10;Do1ZmtpI4/I47dwCG8dHIwBv+zFOF81dWOALvKGtVTBuamgLdYnTlmuK01bqEqet1xTn90sVOlpd&#10;SFNbqvGkCm2ZAsh9+ENpkszSk7y3NZpERq5CE5yq0ByTZJrTVWiK09ZomtNVaIrT1mia05ZoGukK&#10;NFpvIlehsdc4suW5+L7NbInOJDLU0M1QJXE1FM78QPvKCXcIq76+ggRSpbRjQpVpVUihGK9ClT1A&#10;Aji1a8EXDhxUVfDZGBxSyWYHwRRc1+Rz7JBPNhy0UPD5KHvkwCHQCq7711n2mQNXhUjhodCMOBvF&#10;7oHe23Dc3cQ90Psbjjucugd6j0PHZeNLrxyHOUhNQKsI8g9moJXKL5iCViqBYA5aQWroLtlhqYTX&#10;8YRbtM+8oSOiCvqtaXtqu2U7smIaKFUS6AaqYzP042+IhjpI0xkd7IDIt+s6/4V8dPBxNJ+nxsnB&#10;TPPIvlcrQaJ5EGgNIStPNo1tvV7OE4bnnp7pXTWHBtjw38BNKnw30LZiIDrnr6E9ccj8oHx1g6A6&#10;ghNLlzNvmCDGCyWufkGPKqsksaYlwZq6eKibRskq+GZ913C0w5A4D/qvT3kH1lCVJFESwxymj41y&#10;3AVJEN+f42hrCR8BTd1m3rXqRb2DFcHFr7QA4/FS4rox92BzA/VFj5RqijRjpzysD3qMNS+mGjHX&#10;rHiEIZMzM/TDRwrcVIx/9NAeBv7ME39vMScean6nMFEvwjiG0Eu9iJO5amjc3lnbO5jmQJV5ueQe&#10;FEW1uJOwhkPbjtebCp5l6hJlL2G8LWs1hmqjjV39AsZ6LUn/CaK+G+y1Rn37ULr9BwAA//8DAFBL&#10;AwQUAAYACAAAACEAWlxVvd4AAAAJAQAADwAAAGRycy9kb3ducmV2LnhtbEyP0UrDQBBF3wX/YRnB&#10;N7tpa2w3zaSIIAhFio0fsM2OSWp2NmQ3bfx7t0/6OJzLvWfy7WQ7cabBt44R5rMEBHHlTMs1wmf5&#10;+rAG4YNmozvHhPBDHrbF7U2uM+Mu/EHnQ6hFLGGfaYQmhD6T0lcNWe1nrieO7MsNVod4DrU0g77E&#10;ctvJRZI8SatbjguN7umloer7MFqEaf5ehVGVXtbL9G19Wu3K3X6FeH83PW9ABJrCXxiu+lEdiuh0&#10;dCMbLzoE9ajSGI1AgbjyRC2WII4IaapAFrn8/0HxCwAA//8DAFBLAQItABQABgAIAAAAIQC2gziS&#10;/gAAAOEBAAATAAAAAAAAAAAAAAAAAAAAAABbQ29udGVudF9UeXBlc10ueG1sUEsBAi0AFAAGAAgA&#10;AAAhADj9If/WAAAAlAEAAAsAAAAAAAAAAAAAAAAALwEAAF9yZWxzLy5yZWxzUEsBAi0AFAAGAAgA&#10;AAAhAN4XROJSBAAAcA0AAA4AAAAAAAAAAAAAAAAALgIAAGRycy9lMm9Eb2MueG1sUEsBAi0AFAAG&#10;AAgAAAAhAFpcVb3eAAAACQEAAA8AAAAAAAAAAAAAAAAArAYAAGRycy9kb3ducmV2LnhtbFBLBQYA&#10;AAAABAAEAPMAAAC3BwAAAAA=&#10;" adj="-11796480,,5400" path="m60326,l6394449,v33317,,60326,27009,60326,60326l6454775,361950,,361950,,60326c,27009,27009,,60326,xe" strokecolor="black [3213]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 style="mso-next-textbox:#_x0000_s1029">
              <w:txbxContent>
                <w:p w14:paraId="2E99E568" w14:textId="77777777" w:rsidR="0075545F" w:rsidRPr="0075545F" w:rsidRDefault="0034251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Meslek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 w14:anchorId="601FCD51">
          <v:shape id="_x0000_s1034" style="position:absolute;margin-left:91.5pt;margin-top:.2pt;width:71.4pt;height:27pt;z-index:25167667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seUAQAAHANAAAOAAAAZHJzL2Uyb0RvYy54bWysV81u2zgQvi/QdyB0LLDRjyU5NuIUbbJZ&#10;LLa7LVD30CMtUZZQStSS9E/6Mn2GXPoCTd9rh6TkkGtLDhbNQRHNj59m5hvNjK5e7WuKtoSLijUL&#10;L7wIPESajOVVs154H5d3v156SEjc5Jiyhiy8eyK8V9cvfrnatXMSsZLRnHAEJI2Y79qFV0rZzn1f&#10;ZCWpsbhgLWlgs2C8xhKWfO3nHO+AvaZ+FASpv2M8bznLiBDw663Z9K41f1GQTL4rCkEkogsPbJP6&#10;yvV1pa7+9RWerzluyyrrzMD/w4oaVw089EB1iyVGG14dUdVVxplghbzIWO2zoqgyon0Ab8LgP958&#10;KHFLtC8QHNEewiR+Hm329/Y9R1UO2qUeanANGr2+bx4f0CcM1wb9+f3bj69EVOjTZos5xfLxgdaP&#10;Dz++otvqc/79G5dr0qBwpiK5a8UcCD+077mKhWjfsuyzgA3f2VELARi02v3Fcngg3kimo7cveK1O&#10;QlzQXot0fxCJ7CXK4MdZkE4vQcoMtiZxNAu0iD6e94ezjZC/E6aJ8PatkEbjHO60Qnnn5hJIipqC&#10;3C99lAaTKEU7lMZJPJ0mXV4coKEFDVCJJmk4S/rsOaAiC5VOZnEcz4YpJxZ4mDK2UJ1tw5SJDdYO&#10;DVkKWj+5blwepp1aYOP4YATgbX8+78wCn+ENba2CYVNDW6hznLZcY5y2Uuc4bb3GOJ8vlXovn2J6&#10;Jk1tqYaTKrRlCiD34Q+lSTJJj/Le1mgUGbkKjXBGtkbjnK5CY5y2RuOcrkJjnLZG45y2RONIV6DB&#10;ehO5Cg29xpEtz9nyMLElOpHIUEPXfZXEZV84s33TVU64Q1j19SUkkCqlLROqTKtCCsV4GarsARLA&#10;qV0LPnPgoKqCT4bgkEo2Owim4Lomn2KHfLLhoIWCTwfZIwcOgVZw3b9Osk8cuCpECg+FZsDZKHYP&#10;dN6Gw+4m7oHO33DY4dQ90HkcOi4bXzrlOMxBagJaRpB/MAMtVX7BFLRUCQRz0BJSQ3fJFkslvI4n&#10;3KLdwus7Iiqh35q2p7ZrtiVLpoFSJYFuoDo2fT9+QtDGQZrO6GB7RLZZVdkb8sXBx9F0mhonezPN&#10;I7terQSJpkGgNYSsPNo0tnV6OU/on3t8pnPVHOph/X8DN6nwbKBtRU90yl9De+SQ+UH56gZBdQQn&#10;li5nRpkgxgslrn5BDyqrJLGmJcFold9VlCpZBV+vbihHWwyJc6f/upR3YLRRSRIlMcxh+tggx02Q&#10;BPHtKY66kvARQKt64V2qXtQ5WBKc/9bkYDyeS1xRcw82U6gveqRUU6QZO+V+te/HWDigRswVy+9h&#10;yOTMDP3wkQI3JeNfPLSDgX/hiX82mBMP0T8amKhnYRxD6KVexMlUNTRu76zsHdxkQLXwMsk9KIpq&#10;cSNhDYc2La/WJTzL1KWGvYbxtqjUGKqNNnZ1CxjrtSTdJ4j6brDXGvX0oXT9LwAAAP//AwBQSwME&#10;FAAGAAgAAAAhAIZjxdbdAAAABwEAAA8AAABkcnMvZG93bnJldi54bWxMj9FKw0AURN8F/2G5Qt/s&#10;pm1q0jSbIoIgFBEbP2CbvU3SZu+G7KaNf+/1SR+HGWbO5LvJduKKg28dKVjMIxBIlTMt1Qq+ytfH&#10;FIQPmozuHKGCb/SwK+7vcp0Zd6NPvB5CLbiEfKYVNCH0mZS+atBqP3c9EnsnN1gdWA61NIO+cbnt&#10;5DKKnqTVLfFCo3t8abC6HEarYFq8V2HclF7Wq/Vbek725f4jUWr2MD1vQQScwl8YfvEZHQpmOrqR&#10;jBcd6zjhL0FBDILtZbrhJ0cF6zgGWeTyP3/xAwAA//8DAFBLAQItABQABgAIAAAAIQC2gziS/gAA&#10;AOEBAAATAAAAAAAAAAAAAAAAAAAAAABbQ29udGVudF9UeXBlc10ueG1sUEsBAi0AFAAGAAgAAAAh&#10;ADj9If/WAAAAlAEAAAsAAAAAAAAAAAAAAAAALwEAAF9yZWxzLy5yZWxzUEsBAi0AFAAGAAgAAAAh&#10;AIcoWx5QBAAAcA0AAA4AAAAAAAAAAAAAAAAALgIAAGRycy9lMm9Eb2MueG1sUEsBAi0AFAAGAAgA&#10;AAAhAIZjxdbdAAAABwEAAA8AAAAAAAAAAAAAAAAAqgYAAGRycy9kb3ducmV2LnhtbFBLBQYAAAAA&#10;BAAEAPMAAAC0BwAAAAA=&#10;" adj="-11796480,,5400" path="m60326,l6394449,v33317,,60326,27009,60326,60326l6454775,361950,,361950,,60326c,27009,27009,,60326,xe" strokecolor="black [3213]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 style="mso-next-textbox:#_x0000_s1034">
              <w:txbxContent>
                <w:p w14:paraId="39356F56" w14:textId="77777777" w:rsidR="0075545F" w:rsidRPr="0075545F" w:rsidRDefault="00465B73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Tarım</w:t>
                  </w:r>
                </w:p>
                <w:p w14:paraId="51FD0823" w14:textId="77777777" w:rsidR="00F96B59" w:rsidRDefault="00F96B59"/>
                <w:p w14:paraId="732E1502" w14:textId="77777777" w:rsidR="0075545F" w:rsidRPr="0075545F" w:rsidRDefault="00465B73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Tarım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 w14:anchorId="3F149596">
          <v:shape id="_x0000_s1033" style="position:absolute;margin-left:184.75pt;margin-top:.95pt;width:76.4pt;height:27pt;z-index:25167769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HoUgQAAHANAAAOAAAAZHJzL2Uyb0RvYy54bWysV82O2zYQvhfoOxA6Fujqx5K8NlYbpLvd&#10;omjaBIhzyJGWKEsIJaok/bN5mTzDXvIC2bxXh6TkkLUlB0X3oBXNj59m5hvNjG5eHBqKdoSLmrWZ&#10;F14FHiJtzoq63WTeu9XDz9ceEhK3BaasJZn3SIT34vbHH2723ZJErGK0IBwBSSuW+y7zKim7pe+L&#10;vCINFlesIy1slow3WMKSb/yC4z2wN9SPgiD194wXHWc5EQJ+vTeb3q3mL0uSy9dlKYhENPPANqmv&#10;XF/X6urf3uDlhuOuqvPeDPwfrGhw3cJDj1T3WGK05fUJVVPnnAlWyqucNT4ryzon2gfwJgz+5c3b&#10;CndE+wLBEd0xTOL/o83/2r3hqC5Au7mHWtyARi8f2+cn9B7DtUV/fPn89RMRNXq/3WFOsXx+os3z&#10;09dP6L7+UHz5zOWGtChcqEjuO7EEwrfdG65iIbpXLP8gYMN3dtRCAAat93+yAh6It5Lp6B1K3qiT&#10;EBd00CI9HkUiB4ly+HExD6JrkDKHrVkcLQItoo+Xw+F8K+RvhGkivHslpNG4gDutUNG7uQKSsqEg&#10;908+SoNZlKI9SuMkns+TPi+O0NCCBqhCszRcJEP2HFGRhUpniziOF+OUMws8ThlbqN62ccrEBmuH&#10;xixNbaRxeZwWEuMYJ+P4aATgbT9CL5q7sMAXeENbq2Dc1NAW6hKnLdcUp63UJU5brynO75cqdLS6&#10;kKa2VONJFdoyBZD78IfSJJmlJ3lvazSJjFyFJjgjW6NpTlehKU5bo2lOV6EpTlujaU5bommkK9Bo&#10;vYlchcZe48iW5+L7NrMlOpPIUEM3Q5XE1VA480PbV064Q1j19RUkkCqlHROqTKtCCsV4FarsARLA&#10;qV0LvnDgoKqCz8bgkEo2Owim4Lomn2OHfLLhoIWCz0fZIwcOgVZw3b/Oss8cuCpECg+FZsTZKHYP&#10;9N6G4+4m7oHe33Dc4dQ90HsMDdwyyfjSK8dhDlIT0CqC/IMZaKXyC6aglUogmINWkBq6S3ZYKuF1&#10;POEW7TNv6Iiogn5r2p7abtiOrJgGSpUEuoHq2Az9+BuCtg7SdEYHOyDy7brOfyEfHXwczeepcXIw&#10;0zyy79VKkGgeBFpDyMqTTWNbHxznCcNzT8/0rppDA2z4b+AmFb4baFsxEJ3z19CeOGR+UL66QVAd&#10;wYmly5lTJojxQomrX9CjyipJrGlJMFoXDzWlSlbBN+s7ytEOQ+I86L8+vxwYbVWSREkMc5g+Nspx&#10;FyRBfH+Oo6klfATQusm8a9WLegcrgotf2wKMx0uJa2ruwWYK9UWPlGqKNGOnPKwPZozVr40aMdes&#10;eIQhkzMz9MNHCtxUjH/00B4G/swTf28xJx6iv7cwUS/COIbQS72Ik7lqaNzeWds7uM2BKvNyyT0o&#10;impxJ2ENh7YdrzcVPMvUpZa9hPG2rNUYqo02dvULGOu1JP0niPpusNca9e1D6fYfAAAA//8DAFBL&#10;AwQUAAYACAAAACEAmfn/C94AAAAIAQAADwAAAGRycy9kb3ducmV2LnhtbEyP0UrDQBBF3wX/YRnB&#10;N7upcdsmzaaIIAhFxMYP2GanSTQ7G7KbNv6945M+Dudy75liN7tenHEMnScNy0UCAqn2tqNGw0f1&#10;fLcBEaIha3pPqOEbA+zK66vC5NZf6B3Ph9gILqGQGw1tjEMuZahbdCYs/IDE7ORHZyKfYyPtaC5c&#10;7np5nyQr6UxHvNCaAZ9arL8Ok9MwL1/rOGVVkE2qXjaf6321f1trfXszP25BRJzjXxh+9VkdSnY6&#10;+olsEL2GNEkVRxlkIJg/qFUK4qhBqQxkWcj/D5Q/AAAA//8DAFBLAQItABQABgAIAAAAIQC2gziS&#10;/gAAAOEBAAATAAAAAAAAAAAAAAAAAAAAAABbQ29udGVudF9UeXBlc10ueG1sUEsBAi0AFAAGAAgA&#10;AAAhADj9If/WAAAAlAEAAAsAAAAAAAAAAAAAAAAALwEAAF9yZWxzLy5yZWxzUEsBAi0AFAAGAAgA&#10;AAAhAKmF4ehSBAAAcA0AAA4AAAAAAAAAAAAAAAAALgIAAGRycy9lMm9Eb2MueG1sUEsBAi0AFAAG&#10;AAgAAAAhAJn5/wveAAAACAEAAA8AAAAAAAAAAAAAAAAArAYAAGRycy9kb3ducmV2LnhtbFBLBQYA&#10;AAAABAAEAPMAAAC3BwAAAAA=&#10;" adj="-11796480,,5400" path="m60326,l6394449,v33317,,60326,27009,60326,60326l6454775,361950,,361950,,60326c,27009,27009,,60326,xe" strokecolor="black [3213]" strokeweight="2pt">
            <v:stroke joinstyle="miter"/>
            <v:formulas/>
            <v:path arrowok="t" o:connecttype="custom" o:connectlocs="9068,0;961212,0;970280,57151;970280,342900;970280,342900;0,342900;0,342900;0,57151;9068,0" o:connectangles="0,0,0,0,0,0,0,0,0" textboxrect="0,0,6454775,361950"/>
            <v:textbox style="mso-next-textbox:#_x0000_s1033">
              <w:txbxContent>
                <w:p w14:paraId="0464BE99" w14:textId="77777777" w:rsidR="0075545F" w:rsidRPr="0075545F" w:rsidRDefault="0034251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Gönüllülük</w:t>
                  </w:r>
                </w:p>
                <w:p w14:paraId="27F0959A" w14:textId="77777777" w:rsidR="00F96B59" w:rsidRDefault="00F96B59"/>
                <w:p w14:paraId="53A7FA41" w14:textId="77777777" w:rsidR="0075545F" w:rsidRPr="0075545F" w:rsidRDefault="0034251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Gönüllülük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 w14:anchorId="13BB6A52">
          <v:shape id="_x0000_s1031" href="https://www.sorubak.com/sinav/" style="position:absolute;margin-left:286.65pt;margin-top:.2pt;width:115.85pt;height:27pt;z-index:251679744;visibility:visible;mso-height-relative:margin;v-text-anchor:middle" coordsize="6454775,361950" o:spt="100" o:button="t" adj="-11796480,,5400" path="m60326,l6394449,v33317,,60326,27009,60326,60326l6454775,361950,,361950,,60326c,27009,27009,,60326,xe" strokecolor="black [3213]" strokeweight="2pt">
            <v:fill o:detectmouseclick="t"/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 style="mso-next-textbox:#_x0000_s1031">
              <w:txbxContent>
                <w:p w14:paraId="054C37A7" w14:textId="77777777" w:rsidR="0075545F" w:rsidRPr="0075545F" w:rsidRDefault="0034251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Düşünce Özgürlüğü</w:t>
                  </w:r>
                </w:p>
              </w:txbxContent>
            </v:textbox>
          </v:shape>
        </w:pict>
      </w:r>
    </w:p>
    <w:p w14:paraId="4FA08B27" w14:textId="77777777" w:rsidR="0075545F" w:rsidRPr="003B6CFF" w:rsidRDefault="0075545F" w:rsidP="00D62445">
      <w:pPr>
        <w:widowControl w:val="0"/>
        <w:autoSpaceDE w:val="0"/>
        <w:autoSpaceDN w:val="0"/>
        <w:adjustRightInd w:val="0"/>
        <w:rPr>
          <w:b/>
        </w:rPr>
      </w:pPr>
    </w:p>
    <w:p w14:paraId="5D072518" w14:textId="77777777" w:rsidR="00575A16" w:rsidRPr="003B6CFF" w:rsidRDefault="00575A16" w:rsidP="00575A16">
      <w:pPr>
        <w:widowControl w:val="0"/>
        <w:autoSpaceDE w:val="0"/>
        <w:autoSpaceDN w:val="0"/>
        <w:adjustRightInd w:val="0"/>
        <w:rPr>
          <w:b/>
        </w:rPr>
      </w:pPr>
    </w:p>
    <w:p w14:paraId="7626DFF5" w14:textId="77777777" w:rsidR="00D65781" w:rsidRPr="003B6CFF" w:rsidRDefault="0034251F" w:rsidP="0034251F">
      <w:pPr>
        <w:pStyle w:val="ListeParagraf"/>
        <w:widowControl w:val="0"/>
        <w:numPr>
          <w:ilvl w:val="0"/>
          <w:numId w:val="15"/>
        </w:numPr>
        <w:autoSpaceDE w:val="0"/>
        <w:autoSpaceDN w:val="0"/>
        <w:adjustRightInd w:val="0"/>
        <w:rPr>
          <w:b/>
        </w:rPr>
      </w:pPr>
      <w:r w:rsidRPr="003B6CFF">
        <w:t>Sivil toplum kuruluşları ……………….. esasına göre çalışırlar.</w:t>
      </w:r>
    </w:p>
    <w:p w14:paraId="4C6ABCD4" w14:textId="77777777" w:rsidR="0034251F" w:rsidRPr="003B6CFF" w:rsidRDefault="0034251F" w:rsidP="0034251F">
      <w:pPr>
        <w:pStyle w:val="ListeParagraf"/>
        <w:numPr>
          <w:ilvl w:val="0"/>
          <w:numId w:val="15"/>
        </w:numPr>
        <w:suppressAutoHyphens w:val="0"/>
        <w:spacing w:line="276" w:lineRule="auto"/>
      </w:pPr>
      <w:r w:rsidRPr="003B6CFF">
        <w:t>İnsanların geçimlerini sağlamak için sürekli olarak yaptıkları işe …….………………….. denir.</w:t>
      </w:r>
    </w:p>
    <w:p w14:paraId="35DAF08D" w14:textId="77777777" w:rsidR="0034251F" w:rsidRPr="003B6CFF" w:rsidRDefault="0034251F" w:rsidP="0034251F">
      <w:pPr>
        <w:pStyle w:val="ListeParagraf"/>
        <w:numPr>
          <w:ilvl w:val="0"/>
          <w:numId w:val="15"/>
        </w:numPr>
        <w:suppressAutoHyphens w:val="0"/>
        <w:spacing w:line="276" w:lineRule="auto"/>
      </w:pPr>
      <w:r w:rsidRPr="003B6CFF">
        <w:t>............................................. kişilerin hiçbir baskı ve etki altında kalmadan düşüncelerini özgür ve tarafsızca ifade edebilmesidir.</w:t>
      </w:r>
    </w:p>
    <w:p w14:paraId="2B4B1B67" w14:textId="77777777" w:rsidR="00465B73" w:rsidRPr="003B6CFF" w:rsidRDefault="00465B73" w:rsidP="00465B73">
      <w:pPr>
        <w:pStyle w:val="ListeParagraf"/>
        <w:numPr>
          <w:ilvl w:val="0"/>
          <w:numId w:val="15"/>
        </w:numPr>
        <w:suppressAutoHyphens w:val="0"/>
        <w:autoSpaceDE w:val="0"/>
        <w:autoSpaceDN w:val="0"/>
        <w:adjustRightInd w:val="0"/>
      </w:pPr>
      <w:r w:rsidRPr="003B6CFF">
        <w:t>İnsanların toprağı işleyerek ekip biçmesi ve ondan ürün elde etmesi yoluyla yapılan ekonomik faaliyete  ……………..……. denir.</w:t>
      </w:r>
    </w:p>
    <w:p w14:paraId="7B671183" w14:textId="77777777" w:rsidR="001E2678" w:rsidRPr="001E2678" w:rsidRDefault="00465B73" w:rsidP="001E2678">
      <w:pPr>
        <w:pStyle w:val="ListeParagraf"/>
        <w:widowControl w:val="0"/>
        <w:numPr>
          <w:ilvl w:val="0"/>
          <w:numId w:val="15"/>
        </w:numPr>
        <w:autoSpaceDE w:val="0"/>
        <w:autoSpaceDN w:val="0"/>
        <w:adjustRightInd w:val="0"/>
        <w:rPr>
          <w:b/>
        </w:rPr>
      </w:pPr>
      <w:r w:rsidRPr="003B6CFF">
        <w:rPr>
          <w:shd w:val="clear" w:color="auto" w:fill="FDFDFD"/>
        </w:rPr>
        <w:t>Devletin temel niteliklerini belirleyen, kişi hak ve özgürlüklerini düzenleyen yasalar bütününe ........................denir.</w:t>
      </w:r>
    </w:p>
    <w:p w14:paraId="3C17B94A" w14:textId="77777777" w:rsidR="00D65781" w:rsidRPr="003B6CFF" w:rsidRDefault="00380251" w:rsidP="00575A16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noProof/>
          <w:lang w:eastAsia="tr-TR"/>
        </w:rPr>
        <w:pict w14:anchorId="17EA8290">
          <v:shape id="_x0000_s1274" style="position:absolute;margin-left:-8.85pt;margin-top:12.1pt;width:264.75pt;height:64.15pt;z-index:2516981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cfWUwQAAHENAAAOAAAAZHJzL2Uyb0RvYy54bWysV82O2zYQvhfoOxA6FujqX46N9Qbpbrco&#10;mjYB4hxypCXKEkKJKkn/bF4mz7CXvEA279UhKdlkvZKDoj7Iovjx48x8o+Ho+uWhoWhHuKhZu/TC&#10;q8BDpM1ZUbebpfd+df/zCw8JidsCU9aSpfdAhPfy5scfrvfdgkSsYrQgHAFJKxb7bulVUnYL3xd5&#10;RRosrlhHWpgsGW+whCHf+AXHe2BvqB8FQebvGS86znIiBDy9M5PejeYvS5LLN2UpiER06YFtUl+5&#10;vq7V1b+5xosNx11V570Z+D9Y0eC6hU2PVHdYYrTl9RlVU+ecCVbKq5w1PivLOifaB/AmDP7lzbsK&#10;d0T7AsER3TFM4v+jzf/aveWoLpZeFHmoxQ1o9OqhfXpEHzBcW/TH1y/fPhNRow/bHeYUy6dH2jw9&#10;fvuM7uqPxdcvXG5Ii8K5iuS+EwsgfNe95SoWonvN8o8CJnxnRg0EYNB6/ycrYEO8lUxH71DyRq2E&#10;uKCDFunhKBI5SJTDw2yexLMo9VAOc3ESzQOtoo8Xw+p8K+RvhGkmvHstpBG5gDstUdH7uYKEKBsK&#10;ev/koyyIowztUZakyWyW9olxhIYWNEAVirNwng7pc0RBCE+E8TxJkvk4ZWyBxykTC9XbNk4JUTnt&#10;rx0aszSzkcblcdqZBTaOj0YAXveTBZd45xb4Am9oaxWMmxraQl3itOWa4rSVusRp6zXF+f1ShY5W&#10;F9LUlmo8qUJbpgByH34oS9M4O8t7W6NJZOQqNMEZ2RpNc7oKTXHaGk1zugpNcdoaTXPaEk0jXYFG&#10;603kKjT2Gke2PBfLQ2xL9EwiQw3dDFUSV0PhzA9tXznhDmF1sK8ggVQp7ZhQdVoVUijGq1BlD5AA&#10;Ts1a8LkDB1UVPB6DQyrZ7CCYguua/Bw75JMNBy0UfDbKHjlwCLSC6wPsWfbYgatCpPBQaEacjRJ3&#10;Qe9tOO5u6i7o/Q3HHc7cBb3HoeOy8aVXjkMjpFqgVQT5B03QSuUXtEErlUDQCK0gNfQp2WGphNfx&#10;hFu0hwO3PxFRBeetOfbUdMN2ZMU0UKok0Aeojs1wHp8QtHWQ5mR0sAMi367r/BfyycEn0WyWGScH&#10;M82Wg2UgSDQLAq0hZOXZpLGt18vZYdj3fE3vqlk0wIZ/Azep8N1A24qB6Dl/De2ZQ+aBSj43COpE&#10;cGLpcuaUCWK8UOLqF/SoskoSq1sSjNbFfU2pklXwzfqWcrTDkDj3+tenvAOjrUqSKE2gD9PLRjlu&#10;gzRI7p7jaGoJXwG0bpbeC3UW9Q5WBBe/tgUYjxcS19Tcg80U6ovuKVUbafpOeVgfdB8LLygsUD3m&#10;mhUP0GVyZrp++EqBm4rxTx7aQ8e/9MTfW8yJh+jvLbTU8zBJIPRSD5J0pg40bs+s7Rnc5kC19HLJ&#10;PSiKanArYQyLth2vNxXsZepSy15Bf1vWqg3VRhu7+gH09VqS/htEfTjYY406fSnd/AMAAP//AwBQ&#10;SwMEFAAGAAgAAAAhAPxiysbfAAAACgEAAA8AAABkcnMvZG93bnJldi54bWxMj9FKw0AQRd8F/2EZ&#10;wbd2k8a6NWZSRBCEIsXGD9hmxySanQ3ZTRv/3u2TPg5zuPfcYjvbXpxo9J1jhHSZgCCunem4Qfio&#10;XhYbED5oNrp3TAg/5GFbXl8VOjfuzO90OoRGxBD2uUZoQxhyKX3dktV+6Qbi+Pt0o9UhnmMjzajP&#10;Mdz2cpUk99LqjmNDqwd6bqn+PkwWYU7f6jA9VF422fp186V21W6vEG9v5qdHEIHm8AfDRT+qQxmd&#10;jm5i40WPsEiViijCKslAXIBEreOYI4K6y0CWhfw/ofwFAAD//wMAUEsBAi0AFAAGAAgAAAAhALaD&#10;OJL+AAAA4QEAABMAAAAAAAAAAAAAAAAAAAAAAFtDb250ZW50X1R5cGVzXS54bWxQSwECLQAUAAYA&#10;CAAAACEAOP0h/9YAAACUAQAACwAAAAAAAAAAAAAAAAAvAQAAX3JlbHMvLnJlbHNQSwECLQAUAAYA&#10;CAAAACEA8G3H1lMEAABxDQAADgAAAAAAAAAAAAAAAAAuAgAAZHJzL2Uyb0RvYy54bWxQSwECLQAU&#10;AAYACAAAACEA/GLKxt8AAAAKAQAADwAAAAAAAAAAAAAAAACtBgAAZHJzL2Rvd25yZXYueG1sUEsF&#10;BgAAAAAEAAQA8wAAALkHAAAAAA==&#10;" adj="-11796480,,5400" path="m60326,l6394449,v33317,,60326,27009,60326,60326l6454775,361950,,361950,,60326c,27009,27009,,60326,xe" strokecolor="black [3213]" strokeweight="2pt"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 style="mso-next-textbox:#_x0000_s1274">
              <w:txbxContent>
                <w:p w14:paraId="07F79C91" w14:textId="77777777" w:rsidR="00465B73" w:rsidRPr="000728DF" w:rsidRDefault="00465B73" w:rsidP="00465B73">
                  <w:pPr>
                    <w:rPr>
                      <w:b/>
                      <w:i/>
                    </w:rPr>
                  </w:pPr>
                  <w:r w:rsidRPr="00A23033">
                    <w:rPr>
                      <w:b/>
                    </w:rPr>
                    <w:t>3-)</w:t>
                  </w:r>
                  <w:r w:rsidRPr="000728DF">
                    <w:rPr>
                      <w:b/>
                      <w:i/>
                    </w:rPr>
                    <w:t xml:space="preserve"> </w:t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Aşağıdaki tabloda tarım ürünleri verilmiştir.</w:t>
                  </w:r>
                  <w:r w:rsid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 xml:space="preserve"> </w:t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Bu tarım ürünleri hangi bölgeye aitse rakamları o k</w:t>
                  </w:r>
                  <w:r w:rsidR="003B6CF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utucuğun içine yerleştiriniz?(1</w:t>
                  </w:r>
                  <w:r w:rsidR="00187339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4</w:t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puan)</w:t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</w:p>
                <w:p w14:paraId="413E0E9D" w14:textId="77777777" w:rsidR="00465B73" w:rsidRPr="00BC0FF0" w:rsidRDefault="00465B73" w:rsidP="00465B73">
                  <w:pPr>
                    <w:rPr>
                      <w:szCs w:val="28"/>
                    </w:rPr>
                  </w:pPr>
                </w:p>
                <w:p w14:paraId="04C36FC3" w14:textId="77777777" w:rsidR="00F96B59" w:rsidRDefault="00F96B59"/>
                <w:tbl>
                  <w:tblPr>
                    <w:tblStyle w:val="TabloKlavuzu"/>
                    <w:tblW w:w="535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97"/>
                    <w:gridCol w:w="821"/>
                    <w:gridCol w:w="1351"/>
                    <w:gridCol w:w="1134"/>
                    <w:gridCol w:w="850"/>
                  </w:tblGrid>
                  <w:tr w:rsidR="00886A88" w14:paraId="092C5587" w14:textId="77777777" w:rsidTr="00886A88">
                    <w:trPr>
                      <w:trHeight w:val="703"/>
                    </w:trPr>
                    <w:tc>
                      <w:tcPr>
                        <w:tcW w:w="1197" w:type="dxa"/>
                        <w:tcBorders>
                          <w:top w:val="nil"/>
                          <w:left w:val="nil"/>
                        </w:tcBorders>
                      </w:tcPr>
                      <w:p w14:paraId="58A32D55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21" w:type="dxa"/>
                      </w:tcPr>
                      <w:p w14:paraId="070EF724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VALİ</w:t>
                        </w:r>
                      </w:p>
                    </w:tc>
                    <w:tc>
                      <w:tcPr>
                        <w:tcW w:w="1351" w:type="dxa"/>
                      </w:tcPr>
                      <w:p w14:paraId="642BCAB6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KAYMAKAM</w:t>
                        </w:r>
                      </w:p>
                    </w:tc>
                    <w:tc>
                      <w:tcPr>
                        <w:tcW w:w="1134" w:type="dxa"/>
                      </w:tcPr>
                      <w:p w14:paraId="7F0C8F84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BELEDİYE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1FEAAE45" w14:textId="77777777" w:rsidR="00886A88" w:rsidRDefault="00886A88" w:rsidP="00886A88">
                        <w:pPr>
                          <w:suppressAutoHyphens w:val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MUHTAR</w:t>
                        </w:r>
                      </w:p>
                    </w:tc>
                  </w:tr>
                  <w:tr w:rsidR="00886A88" w14:paraId="707F7111" w14:textId="77777777" w:rsidTr="00886A88">
                    <w:trPr>
                      <w:trHeight w:val="742"/>
                    </w:trPr>
                    <w:tc>
                      <w:tcPr>
                        <w:tcW w:w="1197" w:type="dxa"/>
                      </w:tcPr>
                      <w:p w14:paraId="04D9C1F6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  <w:r w:rsidRPr="004168B3">
                          <w:t>Park ve oyun bahçeleri yapılması</w:t>
                        </w:r>
                      </w:p>
                    </w:tc>
                    <w:tc>
                      <w:tcPr>
                        <w:tcW w:w="821" w:type="dxa"/>
                      </w:tcPr>
                      <w:p w14:paraId="30F2AA66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 w14:paraId="687FCF16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14:paraId="0A387C80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bottom w:val="nil"/>
                        </w:tcBorders>
                        <w:shd w:val="clear" w:color="auto" w:fill="auto"/>
                      </w:tcPr>
                      <w:p w14:paraId="340CF77E" w14:textId="77777777" w:rsidR="00886A88" w:rsidRDefault="00886A88" w:rsidP="00886A88">
                        <w:pPr>
                          <w:suppressAutoHyphens w:val="0"/>
                          <w:rPr>
                            <w:b/>
                          </w:rPr>
                        </w:pPr>
                      </w:p>
                    </w:tc>
                  </w:tr>
                  <w:tr w:rsidR="00886A88" w14:paraId="3CC375EE" w14:textId="77777777" w:rsidTr="00886A88">
                    <w:trPr>
                      <w:trHeight w:val="703"/>
                    </w:trPr>
                    <w:tc>
                      <w:tcPr>
                        <w:tcW w:w="1197" w:type="dxa"/>
                      </w:tcPr>
                      <w:p w14:paraId="64218046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21" w:type="dxa"/>
                      </w:tcPr>
                      <w:p w14:paraId="7442FB3B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 w14:paraId="48AD05A9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14:paraId="30BF0EB8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2CA47905" w14:textId="77777777" w:rsidR="00886A88" w:rsidRDefault="00886A88" w:rsidP="00886A88">
                        <w:pPr>
                          <w:suppressAutoHyphens w:val="0"/>
                          <w:rPr>
                            <w:b/>
                          </w:rPr>
                        </w:pPr>
                      </w:p>
                    </w:tc>
                  </w:tr>
                  <w:tr w:rsidR="00886A88" w14:paraId="2FE9A2ED" w14:textId="77777777" w:rsidTr="00886A88">
                    <w:trPr>
                      <w:trHeight w:val="703"/>
                    </w:trPr>
                    <w:tc>
                      <w:tcPr>
                        <w:tcW w:w="1197" w:type="dxa"/>
                      </w:tcPr>
                      <w:p w14:paraId="318FFF62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  <w:r w:rsidRPr="004168B3">
                          <w:t>Salgın ve bulaşıcı hastalıkları ilgili kuruluşlara bildirmek</w:t>
                        </w:r>
                      </w:p>
                    </w:tc>
                    <w:tc>
                      <w:tcPr>
                        <w:tcW w:w="821" w:type="dxa"/>
                      </w:tcPr>
                      <w:p w14:paraId="7C4516DC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 w14:paraId="018AE1F9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14:paraId="480BBE3C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058DE728" w14:textId="77777777" w:rsidR="00886A88" w:rsidRDefault="00886A88" w:rsidP="00886A88">
                        <w:pPr>
                          <w:suppressAutoHyphens w:val="0"/>
                          <w:rPr>
                            <w:b/>
                          </w:rPr>
                        </w:pPr>
                      </w:p>
                    </w:tc>
                  </w:tr>
                  <w:tr w:rsidR="00886A88" w14:paraId="58DA6D77" w14:textId="77777777" w:rsidTr="00886A88">
                    <w:trPr>
                      <w:gridAfter w:val="1"/>
                      <w:wAfter w:w="850" w:type="dxa"/>
                      <w:trHeight w:val="270"/>
                    </w:trPr>
                    <w:tc>
                      <w:tcPr>
                        <w:tcW w:w="1197" w:type="dxa"/>
                      </w:tcPr>
                      <w:p w14:paraId="311C3D2F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821" w:type="dxa"/>
                      </w:tcPr>
                      <w:p w14:paraId="2363FACF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351" w:type="dxa"/>
                      </w:tcPr>
                      <w:p w14:paraId="4D999CA8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14:paraId="191BC17C" w14:textId="77777777" w:rsidR="00886A88" w:rsidRDefault="00886A88" w:rsidP="00886A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4EA649A4" w14:textId="77777777" w:rsidR="00465B73" w:rsidRPr="000728DF" w:rsidRDefault="00886A88" w:rsidP="00465B73">
                  <w:pPr>
                    <w:rPr>
                      <w:b/>
                      <w:i/>
                    </w:rPr>
                  </w:pPr>
                  <w:r w:rsidRPr="000728DF">
                    <w:rPr>
                      <w:b/>
                      <w:i/>
                    </w:rPr>
                    <w:t xml:space="preserve"> </w:t>
                  </w:r>
                  <w:r w:rsidR="00465B73" w:rsidRPr="000728DF">
                    <w:rPr>
                      <w:b/>
                      <w:i/>
                    </w:rPr>
                    <w:t xml:space="preserve">3-) </w:t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Aşağıdaki tabloda tarım ürünleri verilmiştir.</w:t>
                  </w:r>
                  <w:r w:rsid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 xml:space="preserve"> </w:t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Bu tarım ürünleri hangi bölgeye aitse rakamları o kutucuğun içine yerleştiriniz?(20puan)</w:t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  <w:r w:rsidR="000728DF" w:rsidRPr="000728DF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ab/>
                  </w:r>
                </w:p>
                <w:p w14:paraId="5C64097E" w14:textId="77777777" w:rsidR="00465B73" w:rsidRPr="00BC0FF0" w:rsidRDefault="00465B73" w:rsidP="00465B73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lang w:eastAsia="tr-TR"/>
        </w:rPr>
        <w:pict w14:anchorId="1A9F9FB0">
          <v:shape id="_x0000_s1288" style="position:absolute;margin-left:282.15pt;margin-top:.1pt;width:270pt;height:47.8pt;z-index:25171251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cfWUwQAAHENAAAOAAAAZHJzL2Uyb0RvYy54bWysV82O2zYQvhfoOxA6FujqX46N9Qbpbrco&#10;mjYB4hxypCXKEkKJKkn/bF4mz7CXvEA279UhKdlkvZKDoj7Iovjx48x8o+Ho+uWhoWhHuKhZu/TC&#10;q8BDpM1ZUbebpfd+df/zCw8JidsCU9aSpfdAhPfy5scfrvfdgkSsYrQgHAFJKxb7bulVUnYL3xd5&#10;RRosrlhHWpgsGW+whCHf+AXHe2BvqB8FQebvGS86znIiBDy9M5PejeYvS5LLN2UpiER06YFtUl+5&#10;vq7V1b+5xosNx11V570Z+D9Y0eC6hU2PVHdYYrTl9RlVU+ecCVbKq5w1PivLOifaB/AmDP7lzbsK&#10;d0T7AsER3TFM4v+jzf/aveWoLpZeFHmoxQ1o9OqhfXpEHzBcW/TH1y/fPhNRow/bHeYUy6dH2jw9&#10;fvuM7uqPxdcvXG5Ii8K5iuS+EwsgfNe95SoWonvN8o8CJnxnRg0EYNB6/ycrYEO8lUxH71DyRq2E&#10;uKCDFunhKBI5SJTDw2yexLMo9VAOc3ESzQOtoo8Xw+p8K+RvhGkmvHstpBG5gDstUdH7uYKEKBsK&#10;ev/koyyIowztUZakyWyW9olxhIYWNEAVirNwng7pc0RBCE+E8TxJkvk4ZWyBxykTC9XbNk4JUTnt&#10;rx0aszSzkcblcdqZBTaOj0YAXveTBZd45xb4Am9oaxWMmxraQl3itOWa4rSVusRp6zXF+f1ShY5W&#10;F9LUlmo8qUJbpgByH34oS9M4O8t7W6NJZOQqNMEZ2RpNc7oKTXHaGk1zugpNcdoaTXPaEk0jXYFG&#10;603kKjT2Gke2PBfLQ2xL9EwiQw3dDFUSV0PhzA9tXznhDmF1sK8ggVQp7ZhQdVoVUijGq1BlD5AA&#10;Ts1a8LkDB1UVPB6DQyrZ7CCYguua/Bw75JMNBy0UfDbKHjlwCLSC6wPsWfbYgatCpPBQaEacjRJ3&#10;Qe9tOO5u6i7o/Q3HHc7cBb3HoeOy8aVXjkMjpFqgVQT5B03QSuUXtEErlUDQCK0gNfQp2WGphNfx&#10;hFu0hwO3PxFRBeetOfbUdMN2ZMU0UKok0Aeojs1wHp8QtHWQ5mR0sAMi367r/BfyycEn0WyWGScH&#10;M82Wg2UgSDQLAq0hZOXZpLGt18vZYdj3fE3vqlk0wIZ/Azep8N1A24qB6Dl/De2ZQ+aBSj43COpE&#10;cGLpcuaUCWK8UOLqF/SoskoSq1sSjNbFfU2pklXwzfqWcrTDkDj3+tenvAOjrUqSKE2gD9PLRjlu&#10;gzRI7p7jaGoJXwG0bpbeC3UW9Q5WBBe/tgUYjxcS19Tcg80U6ovuKVUbafpOeVgfdB8LLygsUD3m&#10;mhUP0GVyZrp++EqBm4rxTx7aQ8e/9MTfW8yJh+jvLbTU8zBJIPRSD5J0pg40bs+s7Rnc5kC19HLJ&#10;PSiKanArYQyLth2vNxXsZepSy15Bf1vWqg3VRhu7+gH09VqS/htEfTjYY406fSnd/AMAAP//AwBQ&#10;SwMEFAAGAAgAAAAhAPxiysbfAAAACgEAAA8AAABkcnMvZG93bnJldi54bWxMj9FKw0AQRd8F/2EZ&#10;wbd2k8a6NWZSRBCEIsXGD9hmxySanQ3ZTRv/3u2TPg5zuPfcYjvbXpxo9J1jhHSZgCCunem4Qfio&#10;XhYbED5oNrp3TAg/5GFbXl8VOjfuzO90OoRGxBD2uUZoQxhyKX3dktV+6Qbi+Pt0o9UhnmMjzajP&#10;Mdz2cpUk99LqjmNDqwd6bqn+PkwWYU7f6jA9VF422fp186V21W6vEG9v5qdHEIHm8AfDRT+qQxmd&#10;jm5i40WPsEiViijCKslAXIBEreOYI4K6y0CWhfw/ofwFAAD//wMAUEsBAi0AFAAGAAgAAAAhALaD&#10;OJL+AAAA4QEAABMAAAAAAAAAAAAAAAAAAAAAAFtDb250ZW50X1R5cGVzXS54bWxQSwECLQAUAAYA&#10;CAAAACEAOP0h/9YAAACUAQAACwAAAAAAAAAAAAAAAAAvAQAAX3JlbHMvLnJlbHNQSwECLQAUAAYA&#10;CAAAACEA8G3H1lMEAABxDQAADgAAAAAAAAAAAAAAAAAuAgAAZHJzL2Uyb0RvYy54bWxQSwECLQAU&#10;AAYACAAAACEA/GLKxt8AAAAKAQAADwAAAAAAAAAAAAAAAACtBgAAZHJzL2Rvd25yZXYueG1sUEsF&#10;BgAAAAAEAAQA8wAAALkHAAAAAA==&#10;" adj="-11796480,,5400" path="m60326,l6394449,v33317,,60326,27009,60326,60326l6454775,361950,,361950,,60326c,27009,27009,,60326,xe" strokecolor="black [3213]" strokeweight="2pt"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 style="mso-next-textbox:#_x0000_s1288">
              <w:txbxContent>
                <w:p w14:paraId="4BD34836" w14:textId="77777777" w:rsidR="00F54F06" w:rsidRPr="00886A88" w:rsidRDefault="00F54F06" w:rsidP="00F54F06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A23033">
                    <w:rPr>
                      <w:b/>
                      <w:sz w:val="22"/>
                      <w:szCs w:val="22"/>
                    </w:rPr>
                    <w:t>4-)</w:t>
                  </w:r>
                  <w:r w:rsidRPr="00886A88">
                    <w:rPr>
                      <w:b/>
                      <w:i/>
                      <w:sz w:val="22"/>
                      <w:szCs w:val="22"/>
                    </w:rPr>
                    <w:t xml:space="preserve"> </w:t>
                  </w:r>
                  <w:r w:rsidR="00886A88" w:rsidRPr="00886A88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Aşağıdaki tabloda</w:t>
                  </w:r>
                  <w:r w:rsidRPr="00886A88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Merkezi yönetim birimleri verilmiştir.</w:t>
                  </w:r>
                  <w:r w:rsidR="00A23033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886A88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Hangi birime aitse o k</w:t>
                  </w:r>
                  <w:r w:rsidR="00886A88" w:rsidRPr="00886A88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utucuğun içine </w:t>
                  </w:r>
                  <w:r w:rsidR="00A23033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çarpı atınız</w:t>
                  </w:r>
                  <w:r w:rsidR="003B6CFF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?(1</w:t>
                  </w:r>
                  <w:r w:rsidR="002A5EB3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6</w:t>
                  </w:r>
                  <w:r w:rsidRPr="00886A88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puan)</w:t>
                  </w:r>
                  <w:r w:rsidRPr="00886A88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ab/>
                  </w:r>
                  <w:r w:rsidRPr="00886A88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ab/>
                  </w:r>
                  <w:r w:rsidRPr="00886A88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ab/>
                  </w:r>
                  <w:r w:rsidRPr="00886A88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ab/>
                  </w:r>
                  <w:r w:rsidRPr="00886A88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ab/>
                  </w:r>
                  <w:r w:rsidRPr="00886A88">
                    <w:rPr>
                      <w:rFonts w:eastAsiaTheme="minorHAnsi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ab/>
                  </w:r>
                </w:p>
                <w:p w14:paraId="03860E25" w14:textId="77777777" w:rsidR="00F54F06" w:rsidRPr="00BC0FF0" w:rsidRDefault="00F54F06" w:rsidP="00F54F0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752C1888" w14:textId="77777777" w:rsidR="00B60F76" w:rsidRPr="003B6CFF" w:rsidRDefault="00B60F76" w:rsidP="00B60F76">
      <w:pPr>
        <w:widowControl w:val="0"/>
        <w:autoSpaceDE w:val="0"/>
        <w:autoSpaceDN w:val="0"/>
        <w:adjustRightInd w:val="0"/>
        <w:jc w:val="center"/>
        <w:rPr>
          <w:b/>
        </w:rPr>
        <w:sectPr w:rsidR="00B60F76" w:rsidRPr="003B6CFF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37B612A4" w14:textId="77777777" w:rsidR="00465B73" w:rsidRPr="003B6CFF" w:rsidRDefault="00465B73" w:rsidP="00B60F7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EF5F385" w14:textId="77777777" w:rsidR="00D65781" w:rsidRPr="003B6CFF" w:rsidRDefault="00D65781" w:rsidP="00575A16">
      <w:pPr>
        <w:widowControl w:val="0"/>
        <w:autoSpaceDE w:val="0"/>
        <w:autoSpaceDN w:val="0"/>
        <w:adjustRightInd w:val="0"/>
        <w:rPr>
          <w:b/>
        </w:rPr>
      </w:pPr>
    </w:p>
    <w:p w14:paraId="1C8C1C45" w14:textId="77777777" w:rsidR="00D65781" w:rsidRPr="003B6CFF" w:rsidRDefault="00D65781" w:rsidP="00575A16">
      <w:pPr>
        <w:widowControl w:val="0"/>
        <w:autoSpaceDE w:val="0"/>
        <w:autoSpaceDN w:val="0"/>
        <w:adjustRightInd w:val="0"/>
        <w:rPr>
          <w:b/>
        </w:rPr>
      </w:pPr>
    </w:p>
    <w:tbl>
      <w:tblPr>
        <w:tblStyle w:val="TabloKlavuzu"/>
        <w:tblpPr w:leftFromText="141" w:rightFromText="141" w:vertAnchor="text" w:horzAnchor="margin" w:tblpY="1548"/>
        <w:tblW w:w="4776" w:type="dxa"/>
        <w:tblLook w:val="04A0" w:firstRow="1" w:lastRow="0" w:firstColumn="1" w:lastColumn="0" w:noHBand="0" w:noVBand="1"/>
      </w:tblPr>
      <w:tblGrid>
        <w:gridCol w:w="435"/>
        <w:gridCol w:w="1558"/>
        <w:gridCol w:w="1999"/>
        <w:gridCol w:w="784"/>
      </w:tblGrid>
      <w:tr w:rsidR="006F3582" w:rsidRPr="003B6CFF" w14:paraId="193F19D1" w14:textId="77777777" w:rsidTr="00F21CB3">
        <w:trPr>
          <w:trHeight w:val="381"/>
        </w:trPr>
        <w:tc>
          <w:tcPr>
            <w:tcW w:w="435" w:type="dxa"/>
            <w:shd w:val="clear" w:color="auto" w:fill="auto"/>
            <w:vAlign w:val="center"/>
          </w:tcPr>
          <w:p w14:paraId="46254C92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1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1FF75E26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 w:rsidRPr="00B26F04"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KAYISI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vAlign w:val="center"/>
          </w:tcPr>
          <w:p w14:paraId="6FE39ADD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lang w:eastAsia="en-US"/>
              </w:rPr>
            </w:pPr>
            <w:r w:rsidRPr="00B26F04">
              <w:rPr>
                <w:rFonts w:eastAsiaTheme="minorHAnsi"/>
                <w:bCs/>
                <w:color w:val="000000"/>
                <w:lang w:eastAsia="en-US"/>
              </w:rPr>
              <w:t>AKDENİZ</w:t>
            </w:r>
          </w:p>
        </w:tc>
        <w:tc>
          <w:tcPr>
            <w:tcW w:w="784" w:type="dxa"/>
          </w:tcPr>
          <w:p w14:paraId="09B8FFEF" w14:textId="77777777" w:rsidR="006F3582" w:rsidRPr="003B6CFF" w:rsidRDefault="006F3582" w:rsidP="006F358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highlight w:val="lightGray"/>
                <w:lang w:eastAsia="en-US"/>
              </w:rPr>
            </w:pPr>
          </w:p>
        </w:tc>
      </w:tr>
      <w:tr w:rsidR="006F3582" w:rsidRPr="003B6CFF" w14:paraId="791ED821" w14:textId="77777777" w:rsidTr="00F21CB3">
        <w:trPr>
          <w:trHeight w:val="366"/>
        </w:trPr>
        <w:tc>
          <w:tcPr>
            <w:tcW w:w="435" w:type="dxa"/>
            <w:shd w:val="clear" w:color="auto" w:fill="auto"/>
            <w:vAlign w:val="center"/>
          </w:tcPr>
          <w:p w14:paraId="24CE1DED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2</w:t>
            </w:r>
          </w:p>
        </w:tc>
        <w:tc>
          <w:tcPr>
            <w:tcW w:w="1558" w:type="dxa"/>
            <w:vAlign w:val="center"/>
          </w:tcPr>
          <w:p w14:paraId="125ECD04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 w:rsidRPr="00B26F04"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BUĞDAY</w:t>
            </w:r>
          </w:p>
        </w:tc>
        <w:tc>
          <w:tcPr>
            <w:tcW w:w="1999" w:type="dxa"/>
            <w:vAlign w:val="center"/>
          </w:tcPr>
          <w:p w14:paraId="59EBC39B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lang w:eastAsia="en-US"/>
              </w:rPr>
            </w:pPr>
            <w:r w:rsidRPr="00B26F04">
              <w:rPr>
                <w:rFonts w:eastAsiaTheme="minorHAnsi"/>
                <w:bCs/>
                <w:color w:val="000000"/>
                <w:lang w:eastAsia="en-US"/>
              </w:rPr>
              <w:t>KARADENİZ</w:t>
            </w:r>
          </w:p>
        </w:tc>
        <w:tc>
          <w:tcPr>
            <w:tcW w:w="784" w:type="dxa"/>
          </w:tcPr>
          <w:p w14:paraId="44BBF124" w14:textId="77777777" w:rsidR="006F3582" w:rsidRPr="003B6CFF" w:rsidRDefault="006F3582" w:rsidP="006F358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highlight w:val="lightGray"/>
                <w:lang w:eastAsia="en-US"/>
              </w:rPr>
            </w:pPr>
          </w:p>
        </w:tc>
      </w:tr>
      <w:tr w:rsidR="006F3582" w:rsidRPr="003B6CFF" w14:paraId="7DC23B96" w14:textId="77777777" w:rsidTr="00F21CB3">
        <w:trPr>
          <w:trHeight w:val="381"/>
        </w:trPr>
        <w:tc>
          <w:tcPr>
            <w:tcW w:w="435" w:type="dxa"/>
            <w:shd w:val="clear" w:color="auto" w:fill="auto"/>
            <w:vAlign w:val="center"/>
          </w:tcPr>
          <w:p w14:paraId="2F5652F7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3</w:t>
            </w:r>
          </w:p>
        </w:tc>
        <w:tc>
          <w:tcPr>
            <w:tcW w:w="1558" w:type="dxa"/>
            <w:vAlign w:val="center"/>
          </w:tcPr>
          <w:p w14:paraId="1DB993A4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 w:rsidRPr="00B26F04"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ÇAY</w:t>
            </w:r>
          </w:p>
        </w:tc>
        <w:tc>
          <w:tcPr>
            <w:tcW w:w="1999" w:type="dxa"/>
            <w:vAlign w:val="center"/>
          </w:tcPr>
          <w:p w14:paraId="7361C01C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lang w:eastAsia="en-US"/>
              </w:rPr>
            </w:pPr>
            <w:r w:rsidRPr="00B26F04">
              <w:rPr>
                <w:rFonts w:eastAsiaTheme="minorHAnsi"/>
                <w:bCs/>
                <w:color w:val="000000"/>
                <w:lang w:eastAsia="en-US"/>
              </w:rPr>
              <w:t>EGE</w:t>
            </w:r>
          </w:p>
        </w:tc>
        <w:tc>
          <w:tcPr>
            <w:tcW w:w="784" w:type="dxa"/>
          </w:tcPr>
          <w:p w14:paraId="0813E198" w14:textId="77777777" w:rsidR="006F3582" w:rsidRPr="003B6CFF" w:rsidRDefault="006F3582" w:rsidP="006F358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highlight w:val="lightGray"/>
                <w:lang w:eastAsia="en-US"/>
              </w:rPr>
            </w:pPr>
          </w:p>
        </w:tc>
      </w:tr>
      <w:tr w:rsidR="006F3582" w:rsidRPr="003B6CFF" w14:paraId="336A7469" w14:textId="77777777" w:rsidTr="00F21CB3">
        <w:trPr>
          <w:trHeight w:val="366"/>
        </w:trPr>
        <w:tc>
          <w:tcPr>
            <w:tcW w:w="435" w:type="dxa"/>
            <w:shd w:val="clear" w:color="auto" w:fill="auto"/>
            <w:vAlign w:val="center"/>
          </w:tcPr>
          <w:p w14:paraId="1F74F29D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4</w:t>
            </w:r>
          </w:p>
        </w:tc>
        <w:tc>
          <w:tcPr>
            <w:tcW w:w="1558" w:type="dxa"/>
            <w:vAlign w:val="center"/>
          </w:tcPr>
          <w:p w14:paraId="648C3418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ZEYTİN</w:t>
            </w:r>
          </w:p>
        </w:tc>
        <w:tc>
          <w:tcPr>
            <w:tcW w:w="1999" w:type="dxa"/>
            <w:vAlign w:val="center"/>
          </w:tcPr>
          <w:p w14:paraId="71B76C5C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lang w:eastAsia="en-US"/>
              </w:rPr>
            </w:pPr>
            <w:r w:rsidRPr="00B26F04">
              <w:rPr>
                <w:rFonts w:eastAsiaTheme="minorHAnsi"/>
                <w:bCs/>
                <w:color w:val="000000"/>
                <w:lang w:eastAsia="en-US"/>
              </w:rPr>
              <w:t>MARMARA</w:t>
            </w:r>
          </w:p>
        </w:tc>
        <w:tc>
          <w:tcPr>
            <w:tcW w:w="784" w:type="dxa"/>
          </w:tcPr>
          <w:p w14:paraId="24C4F7FD" w14:textId="77777777" w:rsidR="006F3582" w:rsidRPr="003B6CFF" w:rsidRDefault="006F3582" w:rsidP="006F358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highlight w:val="lightGray"/>
                <w:lang w:eastAsia="en-US"/>
              </w:rPr>
            </w:pPr>
          </w:p>
        </w:tc>
      </w:tr>
      <w:tr w:rsidR="006F3582" w:rsidRPr="003B6CFF" w14:paraId="0B683BAB" w14:textId="77777777" w:rsidTr="00F21CB3">
        <w:trPr>
          <w:trHeight w:val="446"/>
        </w:trPr>
        <w:tc>
          <w:tcPr>
            <w:tcW w:w="435" w:type="dxa"/>
            <w:shd w:val="clear" w:color="auto" w:fill="auto"/>
            <w:vAlign w:val="center"/>
          </w:tcPr>
          <w:p w14:paraId="1600AF46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5</w:t>
            </w:r>
          </w:p>
        </w:tc>
        <w:tc>
          <w:tcPr>
            <w:tcW w:w="1558" w:type="dxa"/>
            <w:vAlign w:val="center"/>
          </w:tcPr>
          <w:p w14:paraId="3350BCB7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 w:rsidRPr="00B26F04"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AYÇİÇEĞİ</w:t>
            </w:r>
          </w:p>
        </w:tc>
        <w:tc>
          <w:tcPr>
            <w:tcW w:w="1999" w:type="dxa"/>
            <w:vAlign w:val="center"/>
          </w:tcPr>
          <w:p w14:paraId="3B64795E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lang w:eastAsia="en-US"/>
              </w:rPr>
            </w:pPr>
            <w:r w:rsidRPr="00B26F04">
              <w:rPr>
                <w:rFonts w:eastAsiaTheme="minorHAnsi"/>
                <w:bCs/>
                <w:color w:val="000000"/>
                <w:lang w:eastAsia="en-US"/>
              </w:rPr>
              <w:t>İÇ ANADOLU</w:t>
            </w:r>
          </w:p>
        </w:tc>
        <w:tc>
          <w:tcPr>
            <w:tcW w:w="784" w:type="dxa"/>
          </w:tcPr>
          <w:p w14:paraId="1890F087" w14:textId="77777777" w:rsidR="006F3582" w:rsidRPr="003B6CFF" w:rsidRDefault="006F3582" w:rsidP="006F358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highlight w:val="lightGray"/>
                <w:lang w:eastAsia="en-US"/>
              </w:rPr>
            </w:pPr>
          </w:p>
        </w:tc>
      </w:tr>
      <w:tr w:rsidR="006F3582" w:rsidRPr="003B6CFF" w14:paraId="69F38CBD" w14:textId="77777777" w:rsidTr="00F21CB3">
        <w:trPr>
          <w:trHeight w:val="406"/>
        </w:trPr>
        <w:tc>
          <w:tcPr>
            <w:tcW w:w="435" w:type="dxa"/>
            <w:shd w:val="clear" w:color="auto" w:fill="auto"/>
            <w:vAlign w:val="center"/>
          </w:tcPr>
          <w:p w14:paraId="38C5D3AE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6</w:t>
            </w:r>
          </w:p>
        </w:tc>
        <w:tc>
          <w:tcPr>
            <w:tcW w:w="1558" w:type="dxa"/>
            <w:vAlign w:val="center"/>
          </w:tcPr>
          <w:p w14:paraId="18569BC5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 w:rsidRPr="00B26F04"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MUZ</w:t>
            </w:r>
          </w:p>
        </w:tc>
        <w:tc>
          <w:tcPr>
            <w:tcW w:w="1999" w:type="dxa"/>
            <w:vAlign w:val="center"/>
          </w:tcPr>
          <w:p w14:paraId="4DA29B13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lang w:eastAsia="en-US"/>
              </w:rPr>
            </w:pPr>
            <w:r w:rsidRPr="00B26F04">
              <w:rPr>
                <w:rFonts w:eastAsiaTheme="minorHAnsi"/>
                <w:bCs/>
                <w:color w:val="000000"/>
                <w:lang w:eastAsia="en-US"/>
              </w:rPr>
              <w:t>GÜNEYDOĞU  ANADOLU</w:t>
            </w:r>
          </w:p>
        </w:tc>
        <w:tc>
          <w:tcPr>
            <w:tcW w:w="784" w:type="dxa"/>
          </w:tcPr>
          <w:p w14:paraId="7223FED1" w14:textId="77777777" w:rsidR="006F3582" w:rsidRPr="003B6CFF" w:rsidRDefault="006F3582" w:rsidP="006F358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highlight w:val="lightGray"/>
                <w:lang w:eastAsia="en-US"/>
              </w:rPr>
            </w:pPr>
          </w:p>
        </w:tc>
      </w:tr>
      <w:tr w:rsidR="006F3582" w:rsidRPr="003B6CFF" w14:paraId="28EF2526" w14:textId="77777777" w:rsidTr="00F21CB3">
        <w:trPr>
          <w:trHeight w:val="497"/>
        </w:trPr>
        <w:tc>
          <w:tcPr>
            <w:tcW w:w="435" w:type="dxa"/>
            <w:shd w:val="clear" w:color="auto" w:fill="auto"/>
            <w:vAlign w:val="center"/>
          </w:tcPr>
          <w:p w14:paraId="3F6B0F65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7</w:t>
            </w:r>
          </w:p>
        </w:tc>
        <w:tc>
          <w:tcPr>
            <w:tcW w:w="1558" w:type="dxa"/>
            <w:vAlign w:val="center"/>
          </w:tcPr>
          <w:p w14:paraId="093A5C47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color w:val="000000"/>
                <w:lang w:eastAsia="en-US"/>
              </w:rPr>
            </w:pPr>
            <w:r w:rsidRPr="00B26F04">
              <w:rPr>
                <w:rFonts w:eastAsiaTheme="minorHAnsi"/>
                <w:b/>
                <w:bCs/>
                <w:i/>
                <w:color w:val="000000"/>
                <w:lang w:eastAsia="en-US"/>
              </w:rPr>
              <w:t>PAMUK</w:t>
            </w:r>
          </w:p>
        </w:tc>
        <w:tc>
          <w:tcPr>
            <w:tcW w:w="1999" w:type="dxa"/>
            <w:vAlign w:val="center"/>
          </w:tcPr>
          <w:p w14:paraId="1EF2C751" w14:textId="77777777" w:rsidR="006F3582" w:rsidRPr="00B26F04" w:rsidRDefault="006F3582" w:rsidP="00F21CB3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lang w:eastAsia="en-US"/>
              </w:rPr>
            </w:pPr>
            <w:r w:rsidRPr="00B26F04">
              <w:rPr>
                <w:rFonts w:eastAsiaTheme="minorHAnsi"/>
                <w:bCs/>
                <w:color w:val="000000"/>
                <w:lang w:eastAsia="en-US"/>
              </w:rPr>
              <w:t>DOĞU ANADOLU</w:t>
            </w:r>
          </w:p>
        </w:tc>
        <w:tc>
          <w:tcPr>
            <w:tcW w:w="784" w:type="dxa"/>
          </w:tcPr>
          <w:p w14:paraId="62D538C1" w14:textId="77777777" w:rsidR="006F3582" w:rsidRPr="003B6CFF" w:rsidRDefault="006F3582" w:rsidP="006F3582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highlight w:val="lightGray"/>
                <w:lang w:eastAsia="en-US"/>
              </w:rPr>
            </w:pPr>
          </w:p>
        </w:tc>
      </w:tr>
    </w:tbl>
    <w:p w14:paraId="7970DEE5" w14:textId="77777777" w:rsidR="00D65781" w:rsidRPr="003B6CFF" w:rsidRDefault="00D65781" w:rsidP="00575A16">
      <w:pPr>
        <w:widowControl w:val="0"/>
        <w:autoSpaceDE w:val="0"/>
        <w:autoSpaceDN w:val="0"/>
        <w:adjustRightInd w:val="0"/>
        <w:rPr>
          <w:b/>
        </w:rPr>
      </w:pPr>
    </w:p>
    <w:p w14:paraId="7A23EAF4" w14:textId="77777777" w:rsidR="00D65781" w:rsidRPr="003B6CFF" w:rsidRDefault="00D65781" w:rsidP="00575A16">
      <w:pPr>
        <w:widowControl w:val="0"/>
        <w:autoSpaceDE w:val="0"/>
        <w:autoSpaceDN w:val="0"/>
        <w:adjustRightInd w:val="0"/>
        <w:rPr>
          <w:b/>
        </w:rPr>
      </w:pPr>
    </w:p>
    <w:p w14:paraId="4EF984E8" w14:textId="77777777" w:rsidR="00B60F76" w:rsidRPr="003B6CFF" w:rsidRDefault="00B60F76" w:rsidP="00575A16">
      <w:pPr>
        <w:widowControl w:val="0"/>
        <w:autoSpaceDE w:val="0"/>
        <w:autoSpaceDN w:val="0"/>
        <w:adjustRightInd w:val="0"/>
        <w:rPr>
          <w:b/>
        </w:rPr>
        <w:sectPr w:rsidR="00B60F76" w:rsidRPr="003B6CFF" w:rsidSect="00B60F76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</w:p>
    <w:p w14:paraId="556C9245" w14:textId="77777777" w:rsidR="00D65781" w:rsidRPr="003B6CFF" w:rsidRDefault="00D65781" w:rsidP="00575A16">
      <w:pPr>
        <w:widowControl w:val="0"/>
        <w:autoSpaceDE w:val="0"/>
        <w:autoSpaceDN w:val="0"/>
        <w:adjustRightInd w:val="0"/>
        <w:rPr>
          <w:b/>
        </w:rPr>
      </w:pPr>
    </w:p>
    <w:p w14:paraId="413440AD" w14:textId="77777777" w:rsidR="00B60F76" w:rsidRPr="003B6CFF" w:rsidRDefault="00380251" w:rsidP="00575A16">
      <w:pPr>
        <w:widowControl w:val="0"/>
        <w:autoSpaceDE w:val="0"/>
        <w:autoSpaceDN w:val="0"/>
        <w:adjustRightInd w:val="0"/>
        <w:rPr>
          <w:b/>
        </w:rPr>
      </w:pPr>
      <w:r>
        <w:rPr>
          <w:b/>
          <w:noProof/>
          <w:lang w:eastAsia="tr-TR"/>
        </w:rPr>
        <w:pict w14:anchorId="78BDE073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şağı Ok 89" o:spid="_x0000_s1275" type="#_x0000_t67" href="https://www.sorubak.com/sinav/" style="position:absolute;margin-left:164.65pt;margin-top:2.15pt;width:14.25pt;height:20.25pt;z-index:251699200;visibility:visible;mso-width-relative:margin;mso-height-relative:margin;v-text-anchor:middle" o:button="t" adj="14000" fillcolor="#4f81bd [3204]" strokecolor="#243f60 [1604]" strokeweight="2pt">
            <v:fill o:detectmouseclick="t"/>
          </v:shape>
        </w:pict>
      </w:r>
    </w:p>
    <w:p w14:paraId="0CA1FE00" w14:textId="77777777" w:rsidR="00B60F76" w:rsidRPr="003B6CFF" w:rsidRDefault="00B60F76" w:rsidP="00575A16">
      <w:pPr>
        <w:widowControl w:val="0"/>
        <w:autoSpaceDE w:val="0"/>
        <w:autoSpaceDN w:val="0"/>
        <w:adjustRightInd w:val="0"/>
        <w:rPr>
          <w:b/>
        </w:rPr>
      </w:pPr>
    </w:p>
    <w:p w14:paraId="3D99EE9D" w14:textId="77777777" w:rsidR="00D65781" w:rsidRPr="003B6CFF" w:rsidRDefault="00D65781" w:rsidP="00575A16">
      <w:pPr>
        <w:widowControl w:val="0"/>
        <w:autoSpaceDE w:val="0"/>
        <w:autoSpaceDN w:val="0"/>
        <w:adjustRightInd w:val="0"/>
        <w:rPr>
          <w:b/>
        </w:rPr>
      </w:pPr>
    </w:p>
    <w:p w14:paraId="5563C1BE" w14:textId="77777777" w:rsidR="00D65781" w:rsidRPr="003B6CFF" w:rsidRDefault="00D65781" w:rsidP="00575A16">
      <w:pPr>
        <w:widowControl w:val="0"/>
        <w:autoSpaceDE w:val="0"/>
        <w:autoSpaceDN w:val="0"/>
        <w:adjustRightInd w:val="0"/>
        <w:rPr>
          <w:b/>
        </w:rPr>
      </w:pPr>
    </w:p>
    <w:tbl>
      <w:tblPr>
        <w:tblStyle w:val="TabloKlavuzu"/>
        <w:tblW w:w="5353" w:type="dxa"/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1134"/>
        <w:gridCol w:w="851"/>
        <w:gridCol w:w="850"/>
      </w:tblGrid>
      <w:tr w:rsidR="004F6166" w:rsidRPr="003B6CFF" w14:paraId="31FF6883" w14:textId="77777777" w:rsidTr="004F6166">
        <w:trPr>
          <w:trHeight w:val="624"/>
        </w:trPr>
        <w:tc>
          <w:tcPr>
            <w:tcW w:w="1668" w:type="dxa"/>
            <w:tcBorders>
              <w:top w:val="nil"/>
              <w:left w:val="nil"/>
            </w:tcBorders>
          </w:tcPr>
          <w:p w14:paraId="6F0C8584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0" w:type="dxa"/>
            <w:vAlign w:val="center"/>
          </w:tcPr>
          <w:p w14:paraId="4E6AFD95" w14:textId="77777777" w:rsidR="004F6166" w:rsidRPr="004F6166" w:rsidRDefault="004F6166" w:rsidP="004F6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F6166">
              <w:rPr>
                <w:rFonts w:asciiTheme="minorHAnsi" w:hAnsiTheme="minorHAnsi" w:cstheme="minorHAnsi"/>
                <w:b/>
                <w:sz w:val="16"/>
                <w:szCs w:val="16"/>
              </w:rPr>
              <w:t>VALİ</w:t>
            </w:r>
          </w:p>
        </w:tc>
        <w:tc>
          <w:tcPr>
            <w:tcW w:w="1134" w:type="dxa"/>
            <w:vAlign w:val="center"/>
          </w:tcPr>
          <w:p w14:paraId="798F14DE" w14:textId="77777777" w:rsidR="004F6166" w:rsidRPr="004F6166" w:rsidRDefault="004F6166" w:rsidP="004F6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F6166">
              <w:rPr>
                <w:rFonts w:asciiTheme="minorHAnsi" w:hAnsiTheme="minorHAnsi" w:cstheme="minorHAnsi"/>
                <w:b/>
                <w:sz w:val="16"/>
                <w:szCs w:val="16"/>
              </w:rPr>
              <w:t>KAYMAKAM</w:t>
            </w:r>
          </w:p>
        </w:tc>
        <w:tc>
          <w:tcPr>
            <w:tcW w:w="851" w:type="dxa"/>
            <w:vAlign w:val="center"/>
          </w:tcPr>
          <w:p w14:paraId="01207D64" w14:textId="77777777" w:rsidR="004F6166" w:rsidRPr="004F6166" w:rsidRDefault="004F6166" w:rsidP="004F6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F6166">
              <w:rPr>
                <w:rFonts w:asciiTheme="minorHAnsi" w:hAnsiTheme="minorHAnsi" w:cstheme="minorHAnsi"/>
                <w:b/>
                <w:sz w:val="16"/>
                <w:szCs w:val="16"/>
              </w:rPr>
              <w:t>BELEDİYE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7718CE" w14:textId="77777777" w:rsidR="004F6166" w:rsidRPr="004F6166" w:rsidRDefault="004F6166" w:rsidP="004F6166">
            <w:pPr>
              <w:tabs>
                <w:tab w:val="left" w:pos="372"/>
                <w:tab w:val="left" w:pos="743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F718D">
              <w:rPr>
                <w:rFonts w:asciiTheme="minorHAnsi" w:hAnsiTheme="minorHAnsi" w:cstheme="minorHAnsi"/>
                <w:b/>
                <w:sz w:val="16"/>
                <w:szCs w:val="16"/>
              </w:rPr>
              <w:t>MUHTAR</w:t>
            </w:r>
          </w:p>
        </w:tc>
      </w:tr>
      <w:tr w:rsidR="004F6166" w:rsidRPr="003B6CFF" w14:paraId="5C7AC4FE" w14:textId="77777777" w:rsidTr="004F6166">
        <w:trPr>
          <w:trHeight w:val="846"/>
        </w:trPr>
        <w:tc>
          <w:tcPr>
            <w:tcW w:w="1668" w:type="dxa"/>
            <w:vAlign w:val="center"/>
          </w:tcPr>
          <w:p w14:paraId="2E592815" w14:textId="77777777" w:rsidR="004F6166" w:rsidRPr="003B6CFF" w:rsidRDefault="004F6166" w:rsidP="004F616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B6CFF">
              <w:rPr>
                <w:sz w:val="20"/>
                <w:szCs w:val="20"/>
              </w:rPr>
              <w:t>Park ve oyun bahçeleri yapılması</w:t>
            </w:r>
          </w:p>
        </w:tc>
        <w:tc>
          <w:tcPr>
            <w:tcW w:w="850" w:type="dxa"/>
          </w:tcPr>
          <w:p w14:paraId="2D6373D7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</w:tcPr>
          <w:p w14:paraId="5B5FBA26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</w:tcPr>
          <w:p w14:paraId="027522BE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14:paraId="62C28BD1" w14:textId="77777777" w:rsidR="004F6166" w:rsidRPr="003B6CFF" w:rsidRDefault="004F6166" w:rsidP="00374198">
            <w:pPr>
              <w:suppressAutoHyphens w:val="0"/>
              <w:rPr>
                <w:b/>
              </w:rPr>
            </w:pPr>
          </w:p>
        </w:tc>
      </w:tr>
      <w:tr w:rsidR="004F6166" w:rsidRPr="003B6CFF" w14:paraId="65FA8821" w14:textId="77777777" w:rsidTr="004F6166">
        <w:trPr>
          <w:trHeight w:val="787"/>
        </w:trPr>
        <w:tc>
          <w:tcPr>
            <w:tcW w:w="1668" w:type="dxa"/>
            <w:vAlign w:val="center"/>
          </w:tcPr>
          <w:p w14:paraId="6CE41C9D" w14:textId="77777777" w:rsidR="004F6166" w:rsidRPr="003B6CFF" w:rsidRDefault="004F6166" w:rsidP="004F616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B6CFF">
              <w:rPr>
                <w:sz w:val="20"/>
                <w:szCs w:val="20"/>
              </w:rPr>
              <w:t>Merkezî yönetimin ildeki temsilcisidir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62A92CC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</w:tcPr>
          <w:p w14:paraId="2A4E54FB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</w:tcPr>
          <w:p w14:paraId="1A1EF5DB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30CA8FC7" w14:textId="77777777" w:rsidR="004F6166" w:rsidRPr="003B6CFF" w:rsidRDefault="004F6166" w:rsidP="00374198">
            <w:pPr>
              <w:suppressAutoHyphens w:val="0"/>
              <w:rPr>
                <w:b/>
              </w:rPr>
            </w:pPr>
          </w:p>
        </w:tc>
      </w:tr>
      <w:tr w:rsidR="004F6166" w:rsidRPr="003B6CFF" w14:paraId="6D5FC325" w14:textId="77777777" w:rsidTr="004F6166">
        <w:trPr>
          <w:trHeight w:val="1168"/>
        </w:trPr>
        <w:tc>
          <w:tcPr>
            <w:tcW w:w="1668" w:type="dxa"/>
            <w:vAlign w:val="center"/>
          </w:tcPr>
          <w:p w14:paraId="574534BA" w14:textId="77777777" w:rsidR="004F6166" w:rsidRPr="003B6CFF" w:rsidRDefault="004F6166" w:rsidP="004F616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B6CFF">
              <w:rPr>
                <w:sz w:val="20"/>
                <w:szCs w:val="20"/>
              </w:rPr>
              <w:t>Salgın ve bulaşıcı hastalıkları ilgili kuruluşlara bildirmek</w:t>
            </w:r>
          </w:p>
        </w:tc>
        <w:tc>
          <w:tcPr>
            <w:tcW w:w="850" w:type="dxa"/>
          </w:tcPr>
          <w:p w14:paraId="15049C23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</w:tcPr>
          <w:p w14:paraId="6CE6B903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</w:tcPr>
          <w:p w14:paraId="6A54A12C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4BB80334" w14:textId="77777777" w:rsidR="004F6166" w:rsidRPr="003B6CFF" w:rsidRDefault="004F6166" w:rsidP="00374198">
            <w:pPr>
              <w:suppressAutoHyphens w:val="0"/>
              <w:rPr>
                <w:b/>
              </w:rPr>
            </w:pPr>
          </w:p>
        </w:tc>
      </w:tr>
      <w:tr w:rsidR="004F6166" w:rsidRPr="003B6CFF" w14:paraId="4E82742B" w14:textId="77777777" w:rsidTr="004F6166">
        <w:trPr>
          <w:trHeight w:val="1085"/>
        </w:trPr>
        <w:tc>
          <w:tcPr>
            <w:tcW w:w="1668" w:type="dxa"/>
            <w:vAlign w:val="center"/>
          </w:tcPr>
          <w:p w14:paraId="0DCE59CE" w14:textId="77777777" w:rsidR="004F6166" w:rsidRPr="003B6CFF" w:rsidRDefault="004F6166" w:rsidP="004F616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B6CFF">
              <w:rPr>
                <w:sz w:val="20"/>
                <w:szCs w:val="20"/>
              </w:rPr>
              <w:t>Merkezî yönetimin ilçedeki temsilcisidir</w:t>
            </w:r>
            <w:r w:rsidRPr="003B6CFF">
              <w:t>.</w:t>
            </w:r>
          </w:p>
        </w:tc>
        <w:tc>
          <w:tcPr>
            <w:tcW w:w="850" w:type="dxa"/>
          </w:tcPr>
          <w:p w14:paraId="4057F4F3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</w:tcPr>
          <w:p w14:paraId="095CE233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1" w:type="dxa"/>
          </w:tcPr>
          <w:p w14:paraId="4B5E82C9" w14:textId="77777777" w:rsidR="004F6166" w:rsidRPr="003B6CFF" w:rsidRDefault="004F6166" w:rsidP="003741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03CC4512" w14:textId="77777777" w:rsidR="004F6166" w:rsidRPr="003B6CFF" w:rsidRDefault="004F6166" w:rsidP="00374198">
            <w:pPr>
              <w:suppressAutoHyphens w:val="0"/>
              <w:rPr>
                <w:b/>
              </w:rPr>
            </w:pPr>
          </w:p>
        </w:tc>
      </w:tr>
    </w:tbl>
    <w:p w14:paraId="7DAF6B09" w14:textId="77777777" w:rsidR="000728DF" w:rsidRPr="003B6CFF" w:rsidRDefault="000728DF" w:rsidP="003B6CFF">
      <w:pPr>
        <w:widowControl w:val="0"/>
        <w:autoSpaceDE w:val="0"/>
        <w:autoSpaceDN w:val="0"/>
        <w:adjustRightInd w:val="0"/>
        <w:rPr>
          <w:b/>
        </w:rPr>
        <w:sectPr w:rsidR="000728DF" w:rsidRPr="003B6CFF" w:rsidSect="00F90819">
          <w:type w:val="continuous"/>
          <w:pgSz w:w="11906" w:h="16838"/>
          <w:pgMar w:top="1417" w:right="1417" w:bottom="1417" w:left="1417" w:header="709" w:footer="709" w:gutter="0"/>
          <w:cols w:num="2" w:sep="1" w:space="709"/>
          <w:docGrid w:linePitch="360"/>
        </w:sectPr>
      </w:pPr>
    </w:p>
    <w:p w14:paraId="4DAA3B2B" w14:textId="77777777" w:rsidR="00591F9C" w:rsidRPr="003B6CFF" w:rsidRDefault="00380251" w:rsidP="0037753C">
      <w:pPr>
        <w:tabs>
          <w:tab w:val="left" w:pos="705"/>
        </w:tabs>
        <w:rPr>
          <w:b/>
          <w:bCs/>
        </w:rPr>
      </w:pPr>
      <w:r>
        <w:rPr>
          <w:b/>
          <w:bCs/>
          <w:noProof/>
          <w:lang w:eastAsia="tr-TR"/>
        </w:rPr>
        <w:lastRenderedPageBreak/>
        <w:pict w14:anchorId="2758A0DA">
          <v:shape id="_x0000_s1036" style="position:absolute;margin-left:-4pt;margin-top:-8.85pt;width:546.75pt;height:27pt;z-index:25168281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7zQUwQAAHENAAAOAAAAZHJzL2Uyb0RvYy54bWysV82O2zYQvhfoOxA6FujqX14b6w3S3W5R&#10;NG0DxD3kSEuUJUQiVZL+2bxMnmEveYFs3qtDUrLJeiUHRX2QRfHjx5n5RsPRzatD26Ad4aJmdOmF&#10;V4GHCM1ZUdPN0vtr9fDjtYeExLTADaNk6T0S4b26/f67m323IBGrWFMQjoCEisW+W3qVlN3C90Ve&#10;kRaLK9YRCpMl4y2WMOQbv+B4D+xt40dBkPl7xouOs5wIAU/vzaR3q/nLkuTyz7IURKJm6YFtUl+5&#10;vq7V1b+9wYsNx11V570Z+D9Y0eKawqZHqnssMdry+oyqrXPOBCvlVc5an5VlnRPtA3gTBv/y5l2F&#10;O6J9geCI7hgm8f/R5n/s3nJUF6Bd4iGKW9Do9SN9fkLvMVwp+u3L56+fiKjR++0O8wbL56emfX76&#10;+gnd1x+KL5+53BCKwrmK5L4TCyB8173lKhaie8PyDwImfGdGDQRg0Hr/OytgQ7yVTEfvUPJWrYS4&#10;oIMW6fEoEjlIlMPDbJ7Esyj1UA5zcRLNA62ijxfD6nwr5C+EaSa8eyOkEbmAOy1R0fu5goQo2wb0&#10;/sFHWRBHGdqjLEmT2SztE+MIDS1ogCoUZ+E8HdLniIosVBbPkySZj1PGFnicElQ52WhsG6eEqJzA&#10;2qExSzMbeYl2ZoGN46MRgNf9ZMEl3rkFvsAb2loF4xEIbaEucdpyTXHaSl3itPWa4vx2qUJHqwtp&#10;aks1nlShLVMAuQ8/lKVpnJ3lva3RJDJyFZrgjGyNpjldhaY4bY2mOV2FpjhtjaY5bYmmka5Ao/Um&#10;chUae40jW56+dI2/HLEt0QuJDDV0M1RJXA2FMz/QvnLCHcLqYF9BAqlS2jGh6rQqpFCMV6HKHiAB&#10;nJq14HMHDqoqeDwGh1Sy2UEwBdc1+SV2yCcbDloo+GyUPXLgEGgF1wfYi+yxA1eFSOGh0Iw4GyXu&#10;gt7bcNzd1F3Q+xuOO5y5C3qPQ8dl40uvHIdGSLVAqwjyD5qglcovaINWKoGgEVpBauhTssNSCa/j&#10;CbdoDwdufyKiCs5bc+yp6ZbtyIppoFRJoA9QHZvhPD4hGuogzcnoYAdEvl3X+U/ko4NPotksM04O&#10;ZpotB8tAkGgWBFpDyMqzSWNbr5ezw7Dv+ZreVbNogA3/Bm5S4ZuBthUD0Uv+Gtozh8wDlXxuENSJ&#10;4MTS5cwbJojxQomrX9CjyipJrG5JsKYuHuqmUbIKvlnfNRztMCTOg/71Ke/AGqqSJEoT6MP0slGO&#10;uyANkvuXONpawldAU7dL71qdRb2DFcHFz7QA4/FC4rox92BzA/VF95SqjTR9pzysD6aPvVY7qB5z&#10;zYpH6DI5M10/fKXATcX4Rw/toeNfeuLvLebEQ82vFFrqeZgkEHqpB0k6Uwcat2fW9gymOVAtvVxy&#10;D4qiGtxJGMOibcfrTQV7mbpE2Wvob8tataHaaGNXP4C+XkvSf4OoDwd7rFGnL6XbfwAAAP//AwBQ&#10;SwMEFAAGAAgAAAAhAHJwMejeAAAACwEAAA8AAABkcnMvZG93bnJldi54bWxMj9FKw0AQRd8F/2EZ&#10;wbd205S2a8ymiCAIRcTGD5hmxySanQ3ZTRv/3u1DqW8zzOHOufl2sp040uBbxxoW8wQEceVMy7WG&#10;z/JlpkD4gGywc0wafsnDtri9yTEz7sQfdNyHWsQQ9hlqaELoMyl91ZBFP3c9cbx9ucFiiOtQSzPg&#10;KYbbTqZJspYWW44fGuzpuaHqZz9aDdPirQrjQ+llvVy9qu/Nrty9b7S+v5ueHkEEmsIVhrN+VIci&#10;Oh3cyMaLTsMsXaURvQxnIlmrJYiDhlQpkEUu/3co/gAAAP//AwBQSwECLQAUAAYACAAAACEAtoM4&#10;kv4AAADhAQAAEwAAAAAAAAAAAAAAAAAAAAAAW0NvbnRlbnRfVHlwZXNdLnhtbFBLAQItABQABgAI&#10;AAAAIQA4/SH/1gAAAJQBAAALAAAAAAAAAAAAAAAAAC8BAABfcmVscy8ucmVsc1BLAQItABQABgAI&#10;AAAAIQDKX7zQUwQAAHENAAAOAAAAAAAAAAAAAAAAAC4CAABkcnMvZTJvRG9jLnhtbFBLAQItABQA&#10;BgAIAAAAIQBycDHo3gAAAAsBAAAPAAAAAAAAAAAAAAAAAK0GAABkcnMvZG93bnJldi54bWxQSwUG&#10;AAAAAAQABADzAAAAuAcAAAAA&#10;" adj="-11796480,,5400" path="m60326,l6394449,v33317,,60326,27009,60326,60326l6454775,361950,,361950,,60326c,27009,27009,,60326,xe" strokecolor="black [3213]" strokeweight="2pt"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 style="mso-next-textbox:#_x0000_s1036">
              <w:txbxContent>
                <w:p w14:paraId="56AC753F" w14:textId="77777777" w:rsidR="00591F9C" w:rsidRPr="00A23033" w:rsidRDefault="00A23033" w:rsidP="00591F9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5) </w:t>
                  </w:r>
                  <w:r w:rsidR="00591F9C" w:rsidRPr="00A23033">
                    <w:rPr>
                      <w:b/>
                    </w:rPr>
                    <w:t>Aşağıda verilen çoktan seçmeli soruları cevaplayınız</w:t>
                  </w:r>
                  <w:r w:rsidR="003B6CFF" w:rsidRPr="00A23033">
                    <w:rPr>
                      <w:b/>
                    </w:rPr>
                    <w:t>.(50PUAN)</w:t>
                  </w:r>
                </w:p>
                <w:p w14:paraId="311AD445" w14:textId="77777777" w:rsidR="00591F9C" w:rsidRPr="00BC0FF0" w:rsidRDefault="00591F9C" w:rsidP="00591F9C">
                  <w:pPr>
                    <w:rPr>
                      <w:szCs w:val="28"/>
                    </w:rPr>
                  </w:pPr>
                </w:p>
                <w:p w14:paraId="6D4E217F" w14:textId="77777777" w:rsidR="00F96B59" w:rsidRDefault="00F96B59"/>
                <w:p w14:paraId="6967FB72" w14:textId="77777777" w:rsidR="00591F9C" w:rsidRPr="00B84490" w:rsidRDefault="00591F9C" w:rsidP="00591F9C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Aşağıda verilen çoktan seçmeli soruları cevaplayınız</w:t>
                  </w:r>
                </w:p>
                <w:p w14:paraId="55263D6C" w14:textId="77777777" w:rsidR="00591F9C" w:rsidRPr="00BC0FF0" w:rsidRDefault="00591F9C" w:rsidP="00591F9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16ACC70D" w14:textId="77777777" w:rsidR="004F6166" w:rsidRDefault="004F6166" w:rsidP="00B60F76">
      <w:pPr>
        <w:spacing w:line="276" w:lineRule="auto"/>
        <w:rPr>
          <w:b/>
          <w:bCs/>
        </w:rPr>
      </w:pPr>
    </w:p>
    <w:p w14:paraId="7D5CFCCF" w14:textId="77777777" w:rsidR="00B60F76" w:rsidRPr="003B6CFF" w:rsidRDefault="00B60F76" w:rsidP="00B60F76">
      <w:pPr>
        <w:spacing w:line="276" w:lineRule="auto"/>
        <w:rPr>
          <w:rFonts w:eastAsia="Calibri"/>
          <w:i/>
        </w:rPr>
      </w:pPr>
      <w:r w:rsidRPr="003B6CFF">
        <w:rPr>
          <w:b/>
          <w:bCs/>
        </w:rPr>
        <w:t>1</w:t>
      </w:r>
      <w:r w:rsidR="0037753C" w:rsidRPr="003B6CFF">
        <w:rPr>
          <w:b/>
          <w:bCs/>
        </w:rPr>
        <w:t>)</w:t>
      </w:r>
      <w:r w:rsidR="0037753C" w:rsidRPr="003B6CFF">
        <w:rPr>
          <w:b/>
        </w:rPr>
        <w:t xml:space="preserve"> </w:t>
      </w:r>
      <w:r w:rsidR="004F6166">
        <w:rPr>
          <w:b/>
        </w:rPr>
        <w:tab/>
      </w:r>
      <w:r w:rsidRPr="003B6CFF">
        <w:rPr>
          <w:rFonts w:eastAsia="Calibri"/>
          <w:i/>
        </w:rPr>
        <w:t>Atalarım gökten yere</w:t>
      </w:r>
    </w:p>
    <w:p w14:paraId="735B8F27" w14:textId="77777777" w:rsidR="00B60F76" w:rsidRPr="003B6CFF" w:rsidRDefault="00B60F76" w:rsidP="004F6166">
      <w:pPr>
        <w:spacing w:line="276" w:lineRule="auto"/>
        <w:ind w:firstLine="708"/>
        <w:rPr>
          <w:rFonts w:eastAsia="Calibri"/>
          <w:i/>
        </w:rPr>
      </w:pPr>
      <w:r w:rsidRPr="003B6CFF">
        <w:rPr>
          <w:rFonts w:eastAsia="Calibri"/>
          <w:i/>
        </w:rPr>
        <w:t>İndirmişler ay yıldızı</w:t>
      </w:r>
    </w:p>
    <w:p w14:paraId="1A8FB20C" w14:textId="77777777" w:rsidR="00B60F76" w:rsidRPr="003B6CFF" w:rsidRDefault="00B60F76" w:rsidP="004F6166">
      <w:pPr>
        <w:spacing w:line="276" w:lineRule="auto"/>
        <w:ind w:firstLine="708"/>
        <w:rPr>
          <w:rFonts w:eastAsia="Calibri"/>
          <w:i/>
        </w:rPr>
      </w:pPr>
      <w:r w:rsidRPr="003B6CFF">
        <w:rPr>
          <w:rFonts w:eastAsia="Calibri"/>
          <w:i/>
        </w:rPr>
        <w:t>Bir buluta sarmışlar ki</w:t>
      </w:r>
    </w:p>
    <w:p w14:paraId="15AE38F9" w14:textId="77777777" w:rsidR="00B60F76" w:rsidRPr="003B6CFF" w:rsidRDefault="00B60F76" w:rsidP="004F6166">
      <w:pPr>
        <w:spacing w:line="276" w:lineRule="auto"/>
        <w:ind w:firstLine="708"/>
        <w:rPr>
          <w:rFonts w:eastAsia="Calibri"/>
          <w:i/>
        </w:rPr>
      </w:pPr>
      <w:r w:rsidRPr="003B6CFF">
        <w:rPr>
          <w:rFonts w:eastAsia="Calibri"/>
          <w:i/>
        </w:rPr>
        <w:t>Rengi şafaktan kırmızı</w:t>
      </w:r>
    </w:p>
    <w:p w14:paraId="57CC6E4A" w14:textId="77777777" w:rsidR="007D05CF" w:rsidRPr="003B6CFF" w:rsidRDefault="00B60F76" w:rsidP="004F6166">
      <w:pPr>
        <w:spacing w:line="276" w:lineRule="auto"/>
        <w:ind w:left="708" w:firstLine="708"/>
        <w:rPr>
          <w:rFonts w:eastAsia="Calibri"/>
          <w:b/>
          <w:i/>
        </w:rPr>
      </w:pPr>
      <w:r w:rsidRPr="003B6CFF">
        <w:rPr>
          <w:rFonts w:eastAsia="Calibri"/>
          <w:b/>
          <w:i/>
        </w:rPr>
        <w:t>Hasan Âli Yücel</w:t>
      </w:r>
    </w:p>
    <w:p w14:paraId="58AFF1CF" w14:textId="77777777" w:rsidR="007D05CF" w:rsidRPr="003B6CFF" w:rsidRDefault="007D05CF" w:rsidP="007D05CF">
      <w:pPr>
        <w:pStyle w:val="AralkYok"/>
        <w:rPr>
          <w:rFonts w:ascii="Times New Roman" w:hAnsi="Times New Roman"/>
          <w:b/>
          <w:sz w:val="24"/>
          <w:szCs w:val="24"/>
        </w:rPr>
      </w:pPr>
      <w:r w:rsidRPr="003B6CFF">
        <w:rPr>
          <w:rFonts w:ascii="Times New Roman" w:hAnsi="Times New Roman"/>
          <w:b/>
          <w:sz w:val="24"/>
          <w:szCs w:val="24"/>
        </w:rPr>
        <w:t>Yukarıdaki şiir bağımsızlık sembollerimizden hangisi ile ilgilidir?</w:t>
      </w:r>
      <w:r w:rsidR="003B6CFF" w:rsidRPr="003B6CFF">
        <w:rPr>
          <w:rFonts w:ascii="Times New Roman" w:hAnsi="Times New Roman"/>
          <w:b/>
          <w:sz w:val="24"/>
          <w:szCs w:val="24"/>
        </w:rPr>
        <w:t xml:space="preserve"> (5 P)</w:t>
      </w:r>
    </w:p>
    <w:p w14:paraId="70DC85BC" w14:textId="77777777" w:rsidR="004F6166" w:rsidRDefault="008D2C2A" w:rsidP="007D05CF">
      <w:pPr>
        <w:pStyle w:val="AralkYok"/>
        <w:rPr>
          <w:rFonts w:ascii="Times New Roman" w:hAnsi="Times New Roman"/>
          <w:sz w:val="24"/>
          <w:szCs w:val="24"/>
        </w:rPr>
      </w:pPr>
      <w:r w:rsidRPr="003B6CFF">
        <w:rPr>
          <w:rFonts w:ascii="Times New Roman" w:hAnsi="Times New Roman"/>
          <w:b/>
          <w:sz w:val="24"/>
          <w:szCs w:val="24"/>
        </w:rPr>
        <w:t>A)</w:t>
      </w:r>
      <w:r w:rsidRPr="003B6CFF">
        <w:rPr>
          <w:rFonts w:ascii="Times New Roman" w:hAnsi="Times New Roman"/>
          <w:sz w:val="24"/>
          <w:szCs w:val="24"/>
        </w:rPr>
        <w:t xml:space="preserve"> Bayrak </w:t>
      </w:r>
      <w:r w:rsidR="007D05CF" w:rsidRPr="003B6CFF">
        <w:rPr>
          <w:rFonts w:ascii="Times New Roman" w:hAnsi="Times New Roman"/>
          <w:sz w:val="24"/>
          <w:szCs w:val="24"/>
        </w:rPr>
        <w:t xml:space="preserve">  </w:t>
      </w:r>
      <w:r w:rsidR="004F6166">
        <w:rPr>
          <w:rFonts w:ascii="Times New Roman" w:hAnsi="Times New Roman"/>
          <w:sz w:val="24"/>
          <w:szCs w:val="24"/>
        </w:rPr>
        <w:tab/>
      </w:r>
      <w:r w:rsidR="004F6166">
        <w:rPr>
          <w:rFonts w:ascii="Times New Roman" w:hAnsi="Times New Roman"/>
          <w:sz w:val="24"/>
          <w:szCs w:val="24"/>
        </w:rPr>
        <w:tab/>
      </w:r>
      <w:r w:rsidR="007D05CF" w:rsidRPr="003B6CFF">
        <w:rPr>
          <w:rFonts w:ascii="Times New Roman" w:hAnsi="Times New Roman"/>
          <w:b/>
          <w:sz w:val="24"/>
          <w:szCs w:val="24"/>
        </w:rPr>
        <w:t>B)</w:t>
      </w:r>
      <w:r w:rsidR="007D05CF" w:rsidRPr="003B6CFF">
        <w:rPr>
          <w:rFonts w:ascii="Times New Roman" w:hAnsi="Times New Roman"/>
          <w:sz w:val="24"/>
          <w:szCs w:val="24"/>
        </w:rPr>
        <w:t xml:space="preserve"> İstiklal Marşı</w:t>
      </w:r>
      <w:r w:rsidRPr="003B6CFF">
        <w:rPr>
          <w:rFonts w:ascii="Times New Roman" w:hAnsi="Times New Roman"/>
          <w:sz w:val="24"/>
          <w:szCs w:val="24"/>
        </w:rPr>
        <w:t xml:space="preserve"> </w:t>
      </w:r>
    </w:p>
    <w:p w14:paraId="570380F2" w14:textId="77777777" w:rsidR="007D05CF" w:rsidRPr="003B6CFF" w:rsidRDefault="007D05CF" w:rsidP="007D05CF">
      <w:pPr>
        <w:pStyle w:val="AralkYok"/>
        <w:rPr>
          <w:rFonts w:ascii="Times New Roman" w:hAnsi="Times New Roman"/>
          <w:sz w:val="24"/>
          <w:szCs w:val="24"/>
        </w:rPr>
      </w:pPr>
      <w:r w:rsidRPr="003B6CFF">
        <w:rPr>
          <w:rFonts w:ascii="Times New Roman" w:hAnsi="Times New Roman"/>
          <w:b/>
          <w:sz w:val="24"/>
          <w:szCs w:val="24"/>
        </w:rPr>
        <w:t>C)</w:t>
      </w:r>
      <w:r w:rsidRPr="003B6CFF">
        <w:rPr>
          <w:rFonts w:ascii="Times New Roman" w:hAnsi="Times New Roman"/>
          <w:sz w:val="24"/>
          <w:szCs w:val="24"/>
        </w:rPr>
        <w:t xml:space="preserve"> Başkent </w:t>
      </w:r>
      <w:r w:rsidR="004F6166">
        <w:rPr>
          <w:rFonts w:ascii="Times New Roman" w:hAnsi="Times New Roman"/>
          <w:sz w:val="24"/>
          <w:szCs w:val="24"/>
        </w:rPr>
        <w:tab/>
      </w:r>
      <w:r w:rsidR="004F6166">
        <w:rPr>
          <w:rFonts w:ascii="Times New Roman" w:hAnsi="Times New Roman"/>
          <w:sz w:val="24"/>
          <w:szCs w:val="24"/>
        </w:rPr>
        <w:tab/>
      </w:r>
      <w:r w:rsidRPr="003B6CFF">
        <w:rPr>
          <w:rFonts w:ascii="Times New Roman" w:hAnsi="Times New Roman"/>
          <w:b/>
          <w:sz w:val="24"/>
          <w:szCs w:val="24"/>
        </w:rPr>
        <w:t>D)</w:t>
      </w:r>
      <w:r w:rsidRPr="003B6CFF">
        <w:rPr>
          <w:rFonts w:ascii="Times New Roman" w:hAnsi="Times New Roman"/>
          <w:sz w:val="24"/>
          <w:szCs w:val="24"/>
        </w:rPr>
        <w:t xml:space="preserve"> TBMM</w:t>
      </w:r>
    </w:p>
    <w:p w14:paraId="3C76A34C" w14:textId="77777777" w:rsidR="007D05CF" w:rsidRPr="003B6CFF" w:rsidRDefault="007D05CF" w:rsidP="0037753C">
      <w:pPr>
        <w:tabs>
          <w:tab w:val="left" w:pos="705"/>
        </w:tabs>
        <w:rPr>
          <w:b/>
        </w:rPr>
      </w:pPr>
    </w:p>
    <w:p w14:paraId="2E637D37" w14:textId="77777777" w:rsidR="007D05CF" w:rsidRPr="003B6CFF" w:rsidRDefault="00B60F76" w:rsidP="007D05CF">
      <w:pPr>
        <w:rPr>
          <w:color w:val="231F20"/>
        </w:rPr>
      </w:pPr>
      <w:r w:rsidRPr="003B6CFF">
        <w:rPr>
          <w:b/>
          <w:bCs/>
          <w:color w:val="231F20"/>
        </w:rPr>
        <w:t>2)</w:t>
      </w:r>
      <w:r w:rsidR="007D05CF" w:rsidRPr="003B6CFF">
        <w:rPr>
          <w:b/>
          <w:bCs/>
          <w:color w:val="231F20"/>
        </w:rPr>
        <w:t xml:space="preserve">Bir pantolon satın aldığımızda aşağıdakilerden hangisi bu pantolonun </w:t>
      </w:r>
      <w:r w:rsidR="007D05CF" w:rsidRPr="003B6CFF">
        <w:rPr>
          <w:b/>
          <w:bCs/>
          <w:color w:val="231F20"/>
          <w:u w:val="single"/>
        </w:rPr>
        <w:t>Üretim aşamasında</w:t>
      </w:r>
      <w:r w:rsidR="007D05CF" w:rsidRPr="003B6CFF">
        <w:rPr>
          <w:b/>
          <w:bCs/>
          <w:color w:val="231F20"/>
        </w:rPr>
        <w:t xml:space="preserve"> </w:t>
      </w:r>
      <w:r w:rsidR="007D05CF" w:rsidRPr="003B6CFF">
        <w:rPr>
          <w:b/>
          <w:bCs/>
          <w:color w:val="231F20"/>
          <w:u w:val="single"/>
        </w:rPr>
        <w:t>yer almaz?</w:t>
      </w:r>
      <w:r w:rsidR="003B6CFF" w:rsidRPr="003B6CFF">
        <w:rPr>
          <w:b/>
        </w:rPr>
        <w:t xml:space="preserve"> (5 P)</w:t>
      </w:r>
      <w:r w:rsidR="007D05CF" w:rsidRPr="003B6CFF">
        <w:rPr>
          <w:b/>
          <w:bCs/>
          <w:color w:val="231F20"/>
        </w:rPr>
        <w:br/>
      </w:r>
      <w:r w:rsidR="007D05CF" w:rsidRPr="003B6CFF">
        <w:rPr>
          <w:b/>
          <w:color w:val="231F20"/>
        </w:rPr>
        <w:t>A)</w:t>
      </w:r>
      <w:r w:rsidR="007D05CF" w:rsidRPr="003B6CFF">
        <w:rPr>
          <w:color w:val="231F20"/>
        </w:rPr>
        <w:t xml:space="preserve"> Songül: ‘’Kumaşın hammaddesini elde ettim’’   </w:t>
      </w:r>
    </w:p>
    <w:p w14:paraId="39C78252" w14:textId="77777777" w:rsidR="007D05CF" w:rsidRPr="003B6CFF" w:rsidRDefault="007D05CF" w:rsidP="007D05CF">
      <w:pPr>
        <w:rPr>
          <w:color w:val="231F20"/>
        </w:rPr>
      </w:pPr>
      <w:r w:rsidRPr="003B6CFF">
        <w:rPr>
          <w:color w:val="231F20"/>
        </w:rPr>
        <w:t xml:space="preserve"> </w:t>
      </w:r>
      <w:r w:rsidRPr="003B6CFF">
        <w:rPr>
          <w:b/>
          <w:color w:val="231F20"/>
        </w:rPr>
        <w:t>B)</w:t>
      </w:r>
      <w:r w:rsidRPr="003B6CFF">
        <w:rPr>
          <w:color w:val="231F20"/>
        </w:rPr>
        <w:t xml:space="preserve"> Rumeysa: ‘’Kumaş Fabrikasında çalışıyorum.’’</w:t>
      </w:r>
    </w:p>
    <w:p w14:paraId="35DF4760" w14:textId="77777777" w:rsidR="007D05CF" w:rsidRPr="003B6CFF" w:rsidRDefault="007D05CF" w:rsidP="007D05CF">
      <w:pPr>
        <w:rPr>
          <w:color w:val="231F20"/>
        </w:rPr>
      </w:pPr>
      <w:r w:rsidRPr="003B6CFF">
        <w:rPr>
          <w:b/>
          <w:color w:val="231F20"/>
        </w:rPr>
        <w:t xml:space="preserve"> C) </w:t>
      </w:r>
      <w:r w:rsidRPr="003B6CFF">
        <w:rPr>
          <w:color w:val="231F20"/>
        </w:rPr>
        <w:t xml:space="preserve">Ela: ‘’Dikim atölyesinde çalışıyorum.’’        </w:t>
      </w:r>
    </w:p>
    <w:p w14:paraId="51C20192" w14:textId="77777777" w:rsidR="007D05CF" w:rsidRDefault="007D05CF" w:rsidP="00B60F76">
      <w:pPr>
        <w:rPr>
          <w:color w:val="231F20"/>
        </w:rPr>
      </w:pPr>
      <w:r w:rsidRPr="003B6CFF">
        <w:rPr>
          <w:b/>
          <w:color w:val="231F20"/>
        </w:rPr>
        <w:t xml:space="preserve"> D)</w:t>
      </w:r>
      <w:r w:rsidRPr="003B6CFF">
        <w:rPr>
          <w:color w:val="231F20"/>
        </w:rPr>
        <w:t xml:space="preserve"> Aslı: ‘’Satış mağazasında çalışıyorum.”</w:t>
      </w:r>
    </w:p>
    <w:p w14:paraId="1AC313C2" w14:textId="77777777" w:rsidR="004F6166" w:rsidRPr="003B6CFF" w:rsidRDefault="004F6166" w:rsidP="00B60F76">
      <w:pPr>
        <w:rPr>
          <w:color w:val="231F20"/>
        </w:rPr>
      </w:pPr>
    </w:p>
    <w:p w14:paraId="48D9CB86" w14:textId="77777777" w:rsidR="007D05CF" w:rsidRPr="00234413" w:rsidRDefault="00380251" w:rsidP="00B26F04">
      <w:pPr>
        <w:rPr>
          <w:color w:val="FFFFFF" w:themeColor="background1"/>
          <w:sz w:val="22"/>
          <w:szCs w:val="22"/>
        </w:rPr>
      </w:pPr>
      <w:hyperlink r:id="rId8" w:history="1">
        <w:r w:rsidR="00234413" w:rsidRPr="00234413">
          <w:rPr>
            <w:rStyle w:val="Kpr"/>
            <w:rFonts w:ascii="Comic Sans MS" w:hAnsi="Comic Sans MS"/>
            <w:b/>
            <w:i/>
            <w:color w:val="FFFFFF" w:themeColor="background1"/>
            <w:sz w:val="22"/>
            <w:szCs w:val="22"/>
          </w:rPr>
          <w:t>https://www.sorubak.com</w:t>
        </w:r>
      </w:hyperlink>
      <w:r w:rsidR="00234413" w:rsidRPr="00234413">
        <w:rPr>
          <w:rFonts w:ascii="Comic Sans MS" w:hAnsi="Comic Sans MS"/>
          <w:b/>
          <w:i/>
          <w:color w:val="FFFFFF" w:themeColor="background1"/>
          <w:sz w:val="22"/>
          <w:szCs w:val="22"/>
        </w:rPr>
        <w:t xml:space="preserve"> </w:t>
      </w:r>
    </w:p>
    <w:p w14:paraId="6661A98C" w14:textId="77777777" w:rsidR="007D05CF" w:rsidRPr="003B6CFF" w:rsidRDefault="00380251" w:rsidP="0037753C">
      <w:pPr>
        <w:tabs>
          <w:tab w:val="left" w:pos="705"/>
        </w:tabs>
        <w:rPr>
          <w:b/>
        </w:rPr>
      </w:pPr>
      <w:r>
        <w:rPr>
          <w:b/>
          <w:noProof/>
          <w:lang w:eastAsia="tr-TR"/>
        </w:rPr>
        <w:pict w14:anchorId="0E1F9574">
          <v:rect id="Rectangle 24" o:spid="_x0000_s1277" style="position:absolute;margin-left:128.4pt;margin-top:10.8pt;width:106.1pt;height:23.6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pgLLQIAAFEEAAAOAAAAZHJzL2Uyb0RvYy54bWysVFFv0zAQfkfiP1h+p0nalK1R02nqKEIa&#10;MDH4AY7jJBaObc5uk/LrOTtd1wFPiDxYPt/583ff3WV9M/aKHAQ4aXRJs1lKidDc1FK3Jf32dffm&#10;mhLnma6ZMlqU9Cgcvdm8frUebCHmpjOqFkAQRLtisCXtvLdFkjjeiZ65mbFCo7Mx0DOPJrRJDWxA&#10;9F4l8zR9mwwGaguGC+fw9G5y0k3EbxrB/eemccITVVLk5uMKca3CmmzWrGiB2U7yEw32Dyx6JjU+&#10;eoa6Y56RPcg/oHrJwTjT+Bk3fWKaRnIRc8BssvS3bB47ZkXMBcVx9iyT+3+w/NPhAYisS7pAeTTr&#10;sUZfUDWmWyXIPA8CDdYVGPdoHyCk6Oy94d8d0WbbYZi4BTBDJ1iNtLIQn7y4EAyHV0k1fDQ1wrO9&#10;N1GrsYE+AKIKZIwlOZ5LIkZPOB5mi/wqv0JqHH2LNF0sl/EJVjzdtuD8e2F6EjYlBSQf0dnh3vnA&#10;hhVPIZG9UbLeSaWiAW21VUAODNtju93hd0J3l2FKk6Gkq+V8GZFf+NwlRBq/v0H00mOfK9mX9Poc&#10;xIog2ztdxy70TKppj5SVPukYpJtK4MdqjJXKVuGFoGtl6iMqC2bqa5xD3HQGflIyYE+X1P3YMxCU&#10;qA8aq7PK8jwMQTTy5dUcDbj0VJcepjlCldRTMm23fhqcvQXZdvhSFuXQ5hYr2sgo9jOrE3/s21iD&#10;04yFwbi0Y9Tzn2DzCwAA//8DAFBLAwQUAAYACAAAACEAhaNl7eEAAAAJAQAADwAAAGRycy9kb3du&#10;cmV2LnhtbEyPQUvDQBCF74L/YRnBi9iNqY1tzKZIRUtBFKOix2kyJsHsbMhu2/jvHU96HN7He99k&#10;y9F2ak+Dbx0buJhEoIhLV7VcG3h9uTufg/IBucLOMRn4Jg/L/Pgow7RyB36mfRFqJSXsUzTQhNCn&#10;WvuyIYt+4npiyT7dYDHIOdS6GvAg5bbTcRQl2mLLstBgT6uGyq9iZw08va0XdoOb23fbfhDdPxTh&#10;8WxlzOnJeHMNKtAY/mD41Rd1yMVp63ZcedUZiK/mU0ElSGJQAlwuohmorYFkOgOdZ/r/B/kPAAAA&#10;//8DAFBLAQItABQABgAIAAAAIQC2gziS/gAAAOEBAAATAAAAAAAAAAAAAAAAAAAAAABbQ29udGVu&#10;dF9UeXBlc10ueG1sUEsBAi0AFAAGAAgAAAAhADj9If/WAAAAlAEAAAsAAAAAAAAAAAAAAAAALwEA&#10;AF9yZWxzLy5yZWxzUEsBAi0AFAAGAAgAAAAhAH5OmAstAgAAUQQAAA4AAAAAAAAAAAAAAAAALgIA&#10;AGRycy9lMm9Eb2MueG1sUEsBAi0AFAAGAAgAAAAhAIWjZe3hAAAACQEAAA8AAAAAAAAAAAAAAAAA&#10;hwQAAGRycy9kb3ducmV2LnhtbFBLBQYAAAAABAAEAPMAAACVBQAAAAA=&#10;" fillcolor="#cff">
            <v:textbox>
              <w:txbxContent>
                <w:p w14:paraId="5F035D6C" w14:textId="77777777" w:rsidR="00B60F76" w:rsidRPr="003B6CFF" w:rsidRDefault="00B60F76" w:rsidP="00B60F76">
                  <w:pPr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3B6CFF">
                    <w:rPr>
                      <w:rFonts w:ascii="Arial Narrow" w:hAnsi="Arial Narrow"/>
                      <w:b/>
                      <w:sz w:val="20"/>
                      <w:szCs w:val="20"/>
                    </w:rPr>
                    <w:t>Yerçekimini bulan kişi</w:t>
                  </w:r>
                </w:p>
              </w:txbxContent>
            </v:textbox>
          </v:rect>
        </w:pict>
      </w:r>
      <w:r>
        <w:rPr>
          <w:b/>
          <w:noProof/>
          <w:lang w:eastAsia="tr-TR"/>
        </w:rPr>
        <w:pict w14:anchorId="6CB536D7">
          <v:rect id="Rectangle 23" o:spid="_x0000_s1276" style="position:absolute;margin-left:-3.2pt;margin-top:10.8pt;width:108.95pt;height:23.6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wM1LgIAAFEEAAAOAAAAZHJzL2Uyb0RvYy54bWysVFFv0zAQfkfiP1h+p0mapnRR02nqKEIa&#10;MDH4AY7jJBaObc5u0/HrOTtd1wFPiDxYPt/583ff3WV9fRwUOQhw0uiKZrOUEqG5aaTuKvrt6+7N&#10;ihLnmW6YMlpU9FE4er15/Wo92lLMTW9UI4AgiHblaCvae2/LJHG8FwNzM2OFRmdrYGAeTeiSBtiI&#10;6INK5mm6TEYDjQXDhXN4ejs56Sbit63g/nPbOuGJqihy83GFuNZhTTZrVnbAbC/5iQb7BxYDkxof&#10;PUPdMs/IHuQfUIPkYJxp/YybITFtK7mIOWA2WfpbNg89syLmguI4e5bJ/T9Y/ulwD0Q2Fc0zSjQb&#10;sEZfUDWmOyXIPA8CjdaVGPdg7yGk6Oyd4d8d0WbbY5i4ATBjL1iDtLIQn7y4EAyHV0k9fjQNwrO9&#10;N1GrYwtDAEQVyDGW5PFcEnH0hONhlq/y5bKghKMvT9O8KOITrHy6bcH598IMJGwqCkg+orPDnfOB&#10;DSufQiJ7o2Szk0pFA7p6q4AcGLbHdrvD74TuLsOUJmNFr4p5EZFf+NwlRBq/v0EM0mOfKzlUdHUO&#10;YmWQ7Z1uYhd6JtW0R8pKn3QM0k0l8Mf6GCuVrcILQdfaNI+oLJipr3EOcdMb+EnJiD1dUfdjz0BQ&#10;oj5orM5VtliEIYjGong7RwMuPfWlh2mOUBX1lEzbrZ8GZ29Bdj2+lEU5tLnBirYyiv3M6sQf+zbW&#10;4DRjYTAu7Rj1/CfY/AIAAP//AwBQSwMEFAAGAAgAAAAhAJ6x3dDdAAAABwEAAA8AAABkcnMvZG93&#10;bnJldi54bWxMjkFLw0AQhe+C/2EZwYu0G1MMGrMpUlEpiGKq6HGaHZNgdjZkt238944nvb157/Hm&#10;K5aT69WextB5NnA+T0AR19523Bh43dzNLkGFiGyx90wGvinAsjw+KjC3/sAvtK9io2SEQ44G2hiH&#10;XOtQt+QwzP1ALNmnHx1GOcdG2xEPMu56nSZJph12LB9aHGjVUv1V7ZyB57eHK7fG9e276z6I7h+r&#10;+HS2Mub0ZLq5BhVpin9l+MUXdCiFaet3bIPqDaQLKYqdpaAkTtNExNZAtrgAXRb6P3/5AwAA//8D&#10;AFBLAQItABQABgAIAAAAIQC2gziS/gAAAOEBAAATAAAAAAAAAAAAAAAAAAAAAABbQ29udGVudF9U&#10;eXBlc10ueG1sUEsBAi0AFAAGAAgAAAAhADj9If/WAAAAlAEAAAsAAAAAAAAAAAAAAAAALwEAAF9y&#10;ZWxzLy5yZWxzUEsBAi0AFAAGAAgAAAAhAPbbAzUuAgAAUQQAAA4AAAAAAAAAAAAAAAAALgIAAGRy&#10;cy9lMm9Eb2MueG1sUEsBAi0AFAAGAAgAAAAhAJ6x3dDdAAAABwEAAA8AAAAAAAAAAAAAAAAAiAQA&#10;AGRycy9kb3ducmV2LnhtbFBLBQYAAAAABAAEAPMAAACSBQAAAAA=&#10;" fillcolor="#cff">
            <v:textbox>
              <w:txbxContent>
                <w:p w14:paraId="409D2244" w14:textId="77777777" w:rsidR="007D05CF" w:rsidRPr="00413CD8" w:rsidRDefault="007D05CF" w:rsidP="007D05CF">
                  <w:pPr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413CD8">
                    <w:rPr>
                      <w:rFonts w:ascii="Arial Narrow" w:hAnsi="Arial Narrow"/>
                      <w:b/>
                      <w:sz w:val="20"/>
                      <w:szCs w:val="20"/>
                    </w:rPr>
                    <w:t>Telefonu icat eden kişi</w:t>
                  </w:r>
                </w:p>
                <w:p w14:paraId="67386C42" w14:textId="77777777" w:rsidR="00F96B59" w:rsidRDefault="00F96B59"/>
                <w:p w14:paraId="7A9E0CD8" w14:textId="77777777" w:rsidR="007D05CF" w:rsidRPr="00413CD8" w:rsidRDefault="007D05CF" w:rsidP="007D05CF">
                  <w:pPr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413CD8">
                    <w:rPr>
                      <w:rFonts w:ascii="Arial Narrow" w:hAnsi="Arial Narrow"/>
                      <w:b/>
                      <w:sz w:val="20"/>
                      <w:szCs w:val="20"/>
                    </w:rPr>
                    <w:t>Telefonu icat eden kişi</w:t>
                  </w:r>
                </w:p>
              </w:txbxContent>
            </v:textbox>
          </v:rect>
        </w:pict>
      </w:r>
    </w:p>
    <w:p w14:paraId="4BB23FD8" w14:textId="77777777" w:rsidR="007D05CF" w:rsidRPr="003B6CFF" w:rsidRDefault="007D05CF" w:rsidP="0037753C">
      <w:pPr>
        <w:tabs>
          <w:tab w:val="left" w:pos="705"/>
        </w:tabs>
        <w:rPr>
          <w:b/>
        </w:rPr>
      </w:pPr>
    </w:p>
    <w:p w14:paraId="10480F19" w14:textId="77777777" w:rsidR="007D05CF" w:rsidRPr="003B6CFF" w:rsidRDefault="00380251" w:rsidP="0037753C">
      <w:pPr>
        <w:tabs>
          <w:tab w:val="left" w:pos="705"/>
        </w:tabs>
        <w:rPr>
          <w:b/>
        </w:rPr>
      </w:pPr>
      <w:r>
        <w:rPr>
          <w:b/>
          <w:noProof/>
          <w:color w:val="231F20"/>
          <w:lang w:eastAsia="tr-TR"/>
        </w:rPr>
        <w:pict w14:anchorId="7F05BCAE">
          <v:rect id="Rectangle 22" o:spid="_x0000_s1279" style="position:absolute;margin-left:128.4pt;margin-top:11.9pt;width:106.1pt;height:18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VHotwIAAIQFAAAOAAAAZHJzL2Uyb0RvYy54bWysVEuP0zAQviPxHyzf2aRp+tSmq93uFiHx&#10;WLEgzq7jJBaObWy36fLrGU/abgqcEDlEtuf9fTNzfXNoFdkL56XRBR1dpZQIzU0pdV3Qr182b+aU&#10;+MB0yZTRoqDPwtOb1etX151disw0RpXCEXCi/bKzBW1CsMsk8bwRLfNXxgoNwsq4lgW4ujopHevA&#10;e6uSLE2nSWdcaZ3hwnt4ve+FdIX+q0rw8KmqvAhEFRRyC/h3+N/Gf7K6ZsvaMdtIfkyD/UMWLZMa&#10;gp5d3bPAyM7JP1y1kjvjTRWuuGkTU1WSC6wBqhmlv1Xz1DArsBYAx9szTP7/ueUf94+OyLKg2YIS&#10;zVrg6DOgxnStBMmyCFBn/RL0nuyjiyV6+97w755os25ATdw6Z7pGsBLSGkX95MIgXjyYkm33wZTg&#10;nu2CQawOlWujQ0CBHJCS5zMl4hAIh8fROJ/lM2COgyzL5tMUOUvY8mRtnQ9vhWlJPBTUQfLone3f&#10;+xCzYcuTypGgciOVIs6EbzI0iHEMi0IPNv2BWAP19M/e1du1cmTPoIs2+GGdQLcfao/S+KGnC5O7&#10;+Xr9kA9MIKf6FEpJTQDGgk7y3px4zpQARnowsacw5RhKadKBJJud4hglz8KLoIvJ3fh+dgzqh2qt&#10;DDBzSrYFnfchcQoihQ+6xHNgUvVnSFXpGFngNB3xMTtw8dSUHSllRD2bjxcw6aWE0RrP02m6mFHC&#10;VA07gQdH/wr2RbZZPt5Me+iYsg3rsZ4gnj2JR3Uk9Bweb4PMsPVit/VdGw7bQ9/c2DWxFbemfIZm&#10;BPYju3F1waEx7iclHayBgvofO+YEJeqdhgZYjPI87g285JNZBhc3lGyHEqY5uCpogOLxuA79rtlZ&#10;J+sGIo2wO7S5hSGoJPbnS1bH0YFRx7qOaynukuEdtV6W5+oXAAAA//8DAFBLAwQUAAYACAAAACEA&#10;3URYi90AAAAIAQAADwAAAGRycy9kb3ducmV2LnhtbEyPwU7DMBBE70j8g7VI3KiTQpsS4lQVEpwh&#10;rai4beIliYjXwXbT8PeYE9xmNaOZt8V2NoOYyPnesoJ0kYAgbqzuuVVw2D/dbED4gKxxsEwKvsnD&#10;try8KDDX9syvNFWhFbGEfY4KuhDGXErfdGTQL+xIHL0P6wyGeLpWaofnWG4GuUyStTTYc1zocKTH&#10;jprP6mQUHN+mqs708+ElZO9H3LuvdEdrpa6v5t0DiEBz+AvDL35EhzIy1fbE2otBwTLb3MaoglUK&#10;Ivp398kKRB1FmoIsC/n/gfIHAAD//wMAUEsBAi0AFAAGAAgAAAAhALaDOJL+AAAA4QEAABMAAAAA&#10;AAAAAAAAAAAAAAAAAFtDb250ZW50X1R5cGVzXS54bWxQSwECLQAUAAYACAAAACEAOP0h/9YAAACU&#10;AQAACwAAAAAAAAAAAAAAAAAvAQAAX3JlbHMvLnJlbHNQSwECLQAUAAYACAAAACEAiglR6LcCAACE&#10;BQAADgAAAAAAAAAAAAAAAAAuAgAAZHJzL2Uyb0RvYy54bWxQSwECLQAUAAYACAAAACEA3URYi90A&#10;AAAIAQAADwAAAAAAAAAAAAAAAAARBQAAZHJzL2Rvd25yZXYueG1sUEsFBgAAAAAEAAQA8wAAABsG&#10;AAAAAA==&#10;" strokecolor="#95b3d7" strokeweight="1pt">
            <v:fill color2="#b8cce4" focus="100%" type="gradient"/>
            <v:shadow on="t" color="#243f60" opacity=".5" offset="1pt"/>
            <v:textbox>
              <w:txbxContent>
                <w:p w14:paraId="1F190F34" w14:textId="77777777" w:rsidR="00B60F76" w:rsidRPr="009562CF" w:rsidRDefault="00B60F76" w:rsidP="00B60F7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      .. ……?..........</w:t>
                  </w:r>
                </w:p>
              </w:txbxContent>
            </v:textbox>
          </v:rect>
        </w:pict>
      </w:r>
      <w:r>
        <w:rPr>
          <w:b/>
          <w:noProof/>
          <w:lang w:eastAsia="tr-TR"/>
        </w:rPr>
        <w:pict w14:anchorId="1A2452AE">
          <v:rect id="Rectangle 21" o:spid="_x0000_s1278" style="position:absolute;margin-left:-3.1pt;margin-top:11.9pt;width:108.85pt;height:18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LetQIAAIQFAAAOAAAAZHJzL2Uyb0RvYy54bWysVEuP0zAQviPxHyzf2aTpu9p0tdvdIqQF&#10;ViyIs+s4iYVjG9ttWn4943G3tMAJkUM043l/87i+2XeK7ITz0uiSDq5ySoTmppK6KemXz+s3M0p8&#10;YLpiymhR0oPw9Gb5+tV1bxeiMK1RlXAEnGi/6G1J2xDsIss8b0XH/JWxQoOwNq5jAVjXZJVjPXjv&#10;VFbk+STrjausM1x4D6/3SUiX6L+uBQ8f69qLQFRJIbeAf4f/Tfxny2u2aByzreTHNNg/ZNExqSHo&#10;ydU9C4xsnfzDVSe5M97U4YqbLjN1LbnAGqCaQf5bNc8tswJrAXC8PcHk/59b/mH35IisSlpApzTr&#10;oEefADWmGyVIMYgA9dYvQO/ZPrlYorePhn/zRJtVC2ri1jnTt4JVkBbqZxcGkfFgSjb9e1OBe7YN&#10;BrHa166LDgEFsseWHE4tEftAODwOhrNiOB9TwkFWFLNJjj3L2OLF2jof3grTkUiU1EHy6J3tHn2A&#10;7EH1ReXYoGotlSLOhK8ytIhxDItCDzaJINZAPenZu2azUo7sGEzRGr+IC3hu/Ln2II8ferowuZut&#10;Vg+jMxO0PIZSUhOAsaTjUTInnjMloCMJTJwpTDmGUpr0ICmmL3GMkifhRdD5+G54Pz0G9edqnQyw&#10;c0p2JZ2lkLgFsYUPukI6MKkSDakqHSML3KZj0mYLLp7bqieVjKgXs+Ec5qeSsFrDWT7J51NKmGrg&#10;JvDg6F/Bvsi2GA3XkwQdU7ZlCesx4pmgPqoj7KfwyJ1lhqMXpy1Nbdhv9mm4T4O8MdUBhhG6H7sb&#10;TxcQrXE/KOnhDJTUf98yJyhR7zQMwHwwGsW7gcxoPC2AceeSzbmEaQ6uShqgeCRXId2arXWyaSHS&#10;AKdDm1tYglrifMYFSVlBNZGBVU/Dlc5SvCXnPGr9Op7LnwAAAP//AwBQSwMEFAAGAAgAAAAhAPzF&#10;cB3aAAAABgEAAA8AAABkcnMvZG93bnJldi54bWxMjsFOwzAQRO9I/IO1SNyo4wAtSuNUFRKcIa2o&#10;uDnxNomI1yF20/D3LKdyHM3ozcs3s+vFhGPoPGlQiwQEUu1tR42G/e7l7glEiIas6T2hhh8MsCmu&#10;r3KTWX+md5zK2AiGUMiMhjbGIZMy1C06ExZ+QOLu6EdnIsexkXY0Z4a7XqZJspTOdMQPrRnwucX6&#10;qzw5DYePqaxW9nX/FlefB7Mbv9UWl1rf3szbNYiIc7yM4U+f1aFgp8qfyAbRa0jveajhUYHgNuUz&#10;EJWGB6VAFrn8r1/8AgAA//8DAFBLAQItABQABgAIAAAAIQC2gziS/gAAAOEBAAATAAAAAAAAAAAA&#10;AAAAAAAAAABbQ29udGVudF9UeXBlc10ueG1sUEsBAi0AFAAGAAgAAAAhADj9If/WAAAAlAEAAAsA&#10;AAAAAAAAAAAAAAAALwEAAF9yZWxzLy5yZWxzUEsBAi0AFAAGAAgAAAAhAA45wt61AgAAhAUAAA4A&#10;AAAAAAAAAAAAAAAALgIAAGRycy9lMm9Eb2MueG1sUEsBAi0AFAAGAAgAAAAhAPzFcB3aAAAABgEA&#10;AA8AAAAAAAAAAAAAAAAADwUAAGRycy9kb3ducmV2LnhtbFBLBQYAAAAABAAEAPMAAAAWBgAAAAA=&#10;" strokecolor="#95b3d7" strokeweight="1pt">
            <v:fill color2="#b8cce4" focus="100%" type="gradient"/>
            <v:shadow on="t" color="#243f60" opacity=".5" offset="1pt"/>
            <v:textbox>
              <w:txbxContent>
                <w:p w14:paraId="1906090E" w14:textId="77777777" w:rsidR="00B60F76" w:rsidRPr="009562CF" w:rsidRDefault="00B60F76" w:rsidP="00B60F7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       ..   ……?..........</w:t>
                  </w:r>
                </w:p>
              </w:txbxContent>
            </v:textbox>
          </v:rect>
        </w:pict>
      </w:r>
    </w:p>
    <w:p w14:paraId="3777EC74" w14:textId="77777777" w:rsidR="00B60F76" w:rsidRPr="003B6CFF" w:rsidRDefault="00B60F76" w:rsidP="0037753C">
      <w:pPr>
        <w:tabs>
          <w:tab w:val="left" w:pos="705"/>
        </w:tabs>
        <w:rPr>
          <w:b/>
        </w:rPr>
      </w:pPr>
    </w:p>
    <w:p w14:paraId="0EB6E4BA" w14:textId="77777777" w:rsidR="007D05CF" w:rsidRPr="003B6CFF" w:rsidRDefault="007D05CF" w:rsidP="0037753C">
      <w:pPr>
        <w:tabs>
          <w:tab w:val="left" w:pos="705"/>
        </w:tabs>
        <w:rPr>
          <w:b/>
        </w:rPr>
      </w:pPr>
    </w:p>
    <w:p w14:paraId="19716B18" w14:textId="77777777" w:rsidR="00B60F76" w:rsidRPr="003B6CFF" w:rsidRDefault="00B26F04" w:rsidP="00B60F76">
      <w:pPr>
        <w:rPr>
          <w:b/>
          <w:bCs/>
          <w:lang w:eastAsia="tr-TR"/>
        </w:rPr>
      </w:pPr>
      <w:r>
        <w:rPr>
          <w:b/>
          <w:bCs/>
          <w:color w:val="000000"/>
          <w:lang w:eastAsia="tr-TR"/>
        </w:rPr>
        <w:t>3</w:t>
      </w:r>
      <w:r w:rsidR="00B60F76" w:rsidRPr="003B6CFF">
        <w:rPr>
          <w:b/>
          <w:bCs/>
          <w:color w:val="000000"/>
          <w:lang w:eastAsia="tr-TR"/>
        </w:rPr>
        <w:t>)Verilen diyagramda “?” ile gösterilen yerlere sırasıyla aşağıdakilerden hangisi getirilebilir?</w:t>
      </w:r>
      <w:r w:rsidR="003B6CFF" w:rsidRPr="003B6CFF">
        <w:rPr>
          <w:b/>
        </w:rPr>
        <w:t>(</w:t>
      </w:r>
      <w:r>
        <w:rPr>
          <w:b/>
          <w:sz w:val="22"/>
          <w:szCs w:val="22"/>
        </w:rPr>
        <w:t>5</w:t>
      </w:r>
      <w:r w:rsidR="003B6CFF" w:rsidRPr="003B6CFF">
        <w:rPr>
          <w:b/>
          <w:sz w:val="22"/>
          <w:szCs w:val="22"/>
        </w:rPr>
        <w:t>P)</w:t>
      </w:r>
    </w:p>
    <w:p w14:paraId="2F26420D" w14:textId="77777777" w:rsidR="00B60F76" w:rsidRPr="003B6CFF" w:rsidRDefault="00B60F76" w:rsidP="006F3582">
      <w:pPr>
        <w:ind w:right="211"/>
        <w:rPr>
          <w:bCs/>
          <w:lang w:eastAsia="tr-TR"/>
        </w:rPr>
      </w:pPr>
      <w:r w:rsidRPr="00FA72F4">
        <w:rPr>
          <w:b/>
          <w:bCs/>
          <w:lang w:eastAsia="tr-TR"/>
        </w:rPr>
        <w:t>A)</w:t>
      </w:r>
      <w:r w:rsidRPr="003B6CFF">
        <w:rPr>
          <w:bCs/>
          <w:lang w:eastAsia="tr-TR"/>
        </w:rPr>
        <w:t xml:space="preserve">         Edison                    </w:t>
      </w:r>
      <w:r w:rsidR="004F6166">
        <w:rPr>
          <w:bCs/>
          <w:lang w:eastAsia="tr-TR"/>
        </w:rPr>
        <w:t xml:space="preserve">-                     </w:t>
      </w:r>
      <w:r w:rsidRPr="003B6CFF">
        <w:rPr>
          <w:bCs/>
          <w:lang w:eastAsia="tr-TR"/>
        </w:rPr>
        <w:t>Pasteor</w:t>
      </w:r>
    </w:p>
    <w:p w14:paraId="69C0A764" w14:textId="77777777" w:rsidR="00B60F76" w:rsidRPr="003B6CFF" w:rsidRDefault="00B60F76" w:rsidP="006F3582">
      <w:pPr>
        <w:ind w:right="211"/>
        <w:rPr>
          <w:bCs/>
          <w:u w:val="double"/>
          <w:lang w:eastAsia="tr-TR"/>
        </w:rPr>
      </w:pPr>
      <w:r w:rsidRPr="00FA72F4">
        <w:rPr>
          <w:b/>
          <w:bCs/>
          <w:lang w:eastAsia="tr-TR"/>
        </w:rPr>
        <w:t>B)</w:t>
      </w:r>
      <w:r w:rsidRPr="003B6CFF">
        <w:rPr>
          <w:bCs/>
          <w:lang w:eastAsia="tr-TR"/>
        </w:rPr>
        <w:t xml:space="preserve">         Graham</w:t>
      </w:r>
      <w:r w:rsidR="00B26F04">
        <w:rPr>
          <w:bCs/>
          <w:lang w:eastAsia="tr-TR"/>
        </w:rPr>
        <w:t>B</w:t>
      </w:r>
      <w:r w:rsidRPr="003B6CFF">
        <w:rPr>
          <w:bCs/>
          <w:lang w:eastAsia="tr-TR"/>
        </w:rPr>
        <w:t xml:space="preserve">ell            </w:t>
      </w:r>
      <w:r w:rsidR="004F6166">
        <w:rPr>
          <w:bCs/>
          <w:lang w:eastAsia="tr-TR"/>
        </w:rPr>
        <w:t>-</w:t>
      </w:r>
      <w:r w:rsidRPr="003B6CFF">
        <w:rPr>
          <w:bCs/>
          <w:lang w:eastAsia="tr-TR"/>
        </w:rPr>
        <w:t xml:space="preserve">                     Newton</w:t>
      </w:r>
    </w:p>
    <w:p w14:paraId="1EE289C9" w14:textId="77777777" w:rsidR="00B60F76" w:rsidRPr="003B6CFF" w:rsidRDefault="00B60F76" w:rsidP="00B60F76">
      <w:pPr>
        <w:rPr>
          <w:bCs/>
          <w:lang w:eastAsia="tr-TR"/>
        </w:rPr>
      </w:pPr>
      <w:r w:rsidRPr="00FA72F4">
        <w:rPr>
          <w:b/>
          <w:bCs/>
          <w:lang w:eastAsia="tr-TR"/>
        </w:rPr>
        <w:t>C)</w:t>
      </w:r>
      <w:r w:rsidRPr="003B6CFF">
        <w:rPr>
          <w:bCs/>
          <w:lang w:eastAsia="tr-TR"/>
        </w:rPr>
        <w:t xml:space="preserve">    </w:t>
      </w:r>
      <w:r w:rsidR="004F6166">
        <w:rPr>
          <w:bCs/>
          <w:lang w:eastAsia="tr-TR"/>
        </w:rPr>
        <w:t xml:space="preserve">     Edison                    -                     </w:t>
      </w:r>
      <w:r w:rsidRPr="003B6CFF">
        <w:rPr>
          <w:bCs/>
          <w:lang w:eastAsia="tr-TR"/>
        </w:rPr>
        <w:t>Einstein</w:t>
      </w:r>
    </w:p>
    <w:p w14:paraId="73CCB16B" w14:textId="77777777" w:rsidR="00B60F76" w:rsidRPr="003B6CFF" w:rsidRDefault="00B60F76" w:rsidP="008D2C2A">
      <w:pPr>
        <w:rPr>
          <w:bCs/>
          <w:lang w:eastAsia="tr-TR"/>
        </w:rPr>
      </w:pPr>
      <w:r w:rsidRPr="00FA72F4">
        <w:rPr>
          <w:b/>
          <w:bCs/>
          <w:lang w:eastAsia="tr-TR"/>
        </w:rPr>
        <w:t>D)</w:t>
      </w:r>
      <w:r w:rsidRPr="003B6CFF">
        <w:rPr>
          <w:bCs/>
          <w:lang w:eastAsia="tr-TR"/>
        </w:rPr>
        <w:t xml:space="preserve">         Galileo                   </w:t>
      </w:r>
      <w:r w:rsidR="004F6166">
        <w:rPr>
          <w:bCs/>
          <w:lang w:eastAsia="tr-TR"/>
        </w:rPr>
        <w:t>-</w:t>
      </w:r>
      <w:r w:rsidRPr="003B6CFF">
        <w:rPr>
          <w:bCs/>
          <w:lang w:eastAsia="tr-TR"/>
        </w:rPr>
        <w:t xml:space="preserve">                      Kopernik</w:t>
      </w:r>
    </w:p>
    <w:p w14:paraId="0EBF4811" w14:textId="77777777" w:rsidR="008D2C2A" w:rsidRDefault="008D2C2A" w:rsidP="008D2C2A">
      <w:pPr>
        <w:rPr>
          <w:bCs/>
          <w:lang w:eastAsia="tr-TR"/>
        </w:rPr>
      </w:pPr>
    </w:p>
    <w:p w14:paraId="5B3C60C2" w14:textId="77777777" w:rsidR="00B26F04" w:rsidRPr="003B6CFF" w:rsidRDefault="00B26F04" w:rsidP="008D2C2A">
      <w:pPr>
        <w:rPr>
          <w:bCs/>
          <w:lang w:eastAsia="tr-TR"/>
        </w:rPr>
      </w:pPr>
    </w:p>
    <w:p w14:paraId="3658CF3D" w14:textId="77777777" w:rsidR="004F6166" w:rsidRPr="004F6166" w:rsidRDefault="00B26F04" w:rsidP="004F6166">
      <w:pPr>
        <w:rPr>
          <w:color w:val="231F20"/>
        </w:rPr>
      </w:pPr>
      <w:r>
        <w:rPr>
          <w:b/>
        </w:rPr>
        <w:t>4</w:t>
      </w:r>
      <w:r w:rsidR="00B60F76" w:rsidRPr="003B6CFF">
        <w:rPr>
          <w:b/>
        </w:rPr>
        <w:t>)</w:t>
      </w:r>
      <w:r w:rsidR="008D2C2A" w:rsidRPr="003B6CFF">
        <w:rPr>
          <w:color w:val="231F20"/>
        </w:rPr>
        <w:t xml:space="preserve"> </w:t>
      </w:r>
      <w:r w:rsidR="004F6166">
        <w:rPr>
          <w:color w:val="231F20"/>
        </w:rPr>
        <w:t xml:space="preserve">  </w:t>
      </w:r>
      <w:r w:rsidR="004F6166" w:rsidRPr="004F6166">
        <w:rPr>
          <w:color w:val="231F20"/>
        </w:rPr>
        <w:t>5/B sınıfı öğrencileri yıl sonunda gezi planı yapmaktadır.Ancak gidecekleri yerin doğal varlıklarından birisi olmasını istemektedirler.</w:t>
      </w:r>
    </w:p>
    <w:p w14:paraId="08132C0F" w14:textId="77777777" w:rsidR="004F6166" w:rsidRPr="004F6166" w:rsidRDefault="004F6166" w:rsidP="004F6166">
      <w:pPr>
        <w:tabs>
          <w:tab w:val="left" w:pos="2127"/>
          <w:tab w:val="left" w:pos="3261"/>
          <w:tab w:val="left" w:pos="4678"/>
        </w:tabs>
        <w:ind w:left="-142" w:right="-142"/>
        <w:rPr>
          <w:b/>
          <w:color w:val="231F20"/>
        </w:rPr>
      </w:pPr>
      <w:r w:rsidRPr="004F6166">
        <w:rPr>
          <w:b/>
          <w:color w:val="231F20"/>
        </w:rPr>
        <w:t xml:space="preserve">Buna göre 5/B sınıfı öğrencilerinden aşağıdaki yerlerden hangisine gitmeleri </w:t>
      </w:r>
      <w:r w:rsidRPr="004F6166">
        <w:rPr>
          <w:b/>
          <w:color w:val="231F20"/>
          <w:u w:val="single"/>
        </w:rPr>
        <w:t>beklenemez</w:t>
      </w:r>
      <w:r w:rsidRPr="004F6166">
        <w:rPr>
          <w:b/>
          <w:color w:val="231F20"/>
        </w:rPr>
        <w:t>?</w:t>
      </w:r>
    </w:p>
    <w:p w14:paraId="628DE735" w14:textId="77777777" w:rsidR="004F6166" w:rsidRPr="004F6166" w:rsidRDefault="004F6166" w:rsidP="004F6166">
      <w:pPr>
        <w:tabs>
          <w:tab w:val="left" w:pos="2127"/>
          <w:tab w:val="left" w:pos="3261"/>
          <w:tab w:val="left" w:pos="4678"/>
        </w:tabs>
        <w:ind w:left="-142" w:right="-142"/>
        <w:rPr>
          <w:color w:val="231F20"/>
        </w:rPr>
      </w:pPr>
      <w:r>
        <w:rPr>
          <w:color w:val="231F20"/>
        </w:rPr>
        <w:t>A)Pamukkale T</w:t>
      </w:r>
      <w:r w:rsidRPr="004F6166">
        <w:rPr>
          <w:color w:val="231F20"/>
        </w:rPr>
        <w:t xml:space="preserve">raverenleri    </w:t>
      </w:r>
    </w:p>
    <w:p w14:paraId="78EBB916" w14:textId="77777777" w:rsidR="004F6166" w:rsidRPr="004F6166" w:rsidRDefault="004F6166" w:rsidP="004F6166">
      <w:pPr>
        <w:tabs>
          <w:tab w:val="left" w:pos="2127"/>
          <w:tab w:val="left" w:pos="3261"/>
          <w:tab w:val="left" w:pos="4678"/>
        </w:tabs>
        <w:ind w:left="-142" w:right="-142"/>
        <w:rPr>
          <w:color w:val="231F20"/>
        </w:rPr>
      </w:pPr>
      <w:r>
        <w:rPr>
          <w:color w:val="231F20"/>
        </w:rPr>
        <w:t>B)Kapadokya Peri B</w:t>
      </w:r>
      <w:r w:rsidRPr="004F6166">
        <w:rPr>
          <w:color w:val="231F20"/>
        </w:rPr>
        <w:t xml:space="preserve">acaları    </w:t>
      </w:r>
    </w:p>
    <w:p w14:paraId="06288339" w14:textId="77777777" w:rsidR="00B26F04" w:rsidRDefault="004F6166" w:rsidP="004F6166">
      <w:pPr>
        <w:tabs>
          <w:tab w:val="left" w:pos="2127"/>
          <w:tab w:val="left" w:pos="3261"/>
          <w:tab w:val="left" w:pos="4678"/>
        </w:tabs>
        <w:ind w:left="-142" w:right="-142"/>
        <w:rPr>
          <w:color w:val="231F20"/>
        </w:rPr>
      </w:pPr>
      <w:r>
        <w:rPr>
          <w:color w:val="231F20"/>
        </w:rPr>
        <w:t>C)Edirne Selimiye C</w:t>
      </w:r>
      <w:r w:rsidRPr="004F6166">
        <w:rPr>
          <w:color w:val="231F20"/>
        </w:rPr>
        <w:t xml:space="preserve">amii                                         </w:t>
      </w:r>
      <w:r>
        <w:rPr>
          <w:color w:val="231F20"/>
        </w:rPr>
        <w:t xml:space="preserve">                     D)Manyas Kuş C</w:t>
      </w:r>
      <w:r w:rsidRPr="004F6166">
        <w:rPr>
          <w:color w:val="231F20"/>
        </w:rPr>
        <w:t>enneti</w:t>
      </w:r>
    </w:p>
    <w:p w14:paraId="5B3EC97E" w14:textId="77777777" w:rsidR="004F6166" w:rsidRPr="00540BBF" w:rsidRDefault="00380251" w:rsidP="004F6166">
      <w:pPr>
        <w:tabs>
          <w:tab w:val="left" w:pos="2127"/>
          <w:tab w:val="left" w:pos="3261"/>
          <w:tab w:val="left" w:pos="4678"/>
        </w:tabs>
        <w:ind w:left="-142" w:right="-142"/>
        <w:rPr>
          <w:color w:val="FFFFFF" w:themeColor="background1"/>
        </w:rPr>
      </w:pPr>
      <w:hyperlink r:id="rId9" w:history="1">
        <w:r w:rsidR="00234413" w:rsidRPr="00540BBF">
          <w:rPr>
            <w:rStyle w:val="Kpr"/>
            <w:rFonts w:ascii="Comic Sans MS" w:hAnsi="Comic Sans MS"/>
            <w:b/>
            <w:i/>
            <w:color w:val="FFFFFF" w:themeColor="background1"/>
            <w:sz w:val="22"/>
            <w:szCs w:val="22"/>
          </w:rPr>
          <w:t>https://www.sorubak.com</w:t>
        </w:r>
      </w:hyperlink>
      <w:r w:rsidR="00234413" w:rsidRPr="00540BBF">
        <w:rPr>
          <w:rFonts w:ascii="Comic Sans MS" w:hAnsi="Comic Sans MS"/>
          <w:b/>
          <w:i/>
          <w:color w:val="FFFFFF" w:themeColor="background1"/>
          <w:sz w:val="22"/>
          <w:szCs w:val="22"/>
        </w:rPr>
        <w:t xml:space="preserve"> </w:t>
      </w:r>
    </w:p>
    <w:p w14:paraId="12C4D1ED" w14:textId="77777777" w:rsidR="00B26F04" w:rsidRPr="003B6CFF" w:rsidRDefault="00B26F04" w:rsidP="008D2C2A">
      <w:pPr>
        <w:tabs>
          <w:tab w:val="left" w:pos="2127"/>
          <w:tab w:val="left" w:pos="3261"/>
          <w:tab w:val="left" w:pos="4678"/>
        </w:tabs>
        <w:ind w:left="-142" w:right="-142"/>
      </w:pPr>
    </w:p>
    <w:p w14:paraId="23B61AD6" w14:textId="77777777" w:rsidR="00B60F76" w:rsidRPr="003B6CFF" w:rsidRDefault="00B26F04" w:rsidP="00B60F76">
      <w:pPr>
        <w:spacing w:after="120"/>
        <w:jc w:val="both"/>
      </w:pPr>
      <w:r>
        <w:rPr>
          <w:b/>
          <w:bCs/>
        </w:rPr>
        <w:t>5</w:t>
      </w:r>
      <w:r w:rsidR="00B60F76" w:rsidRPr="003B6CFF">
        <w:rPr>
          <w:b/>
          <w:bCs/>
        </w:rPr>
        <w:t>)</w:t>
      </w:r>
      <w:r w:rsidR="00B60F76" w:rsidRPr="003B6CFF">
        <w:t xml:space="preserve"> </w:t>
      </w:r>
      <w:r w:rsidR="00B60F76" w:rsidRPr="003B6CFF">
        <w:rPr>
          <w:i/>
          <w:sz w:val="22"/>
          <w:szCs w:val="22"/>
        </w:rPr>
        <w:t>Bir yerde yoğun olarak yapılan ekonomik bir faaliyet o yerdeki mesleklerin gelişimini etkiler.</w:t>
      </w:r>
    </w:p>
    <w:p w14:paraId="1C303DE4" w14:textId="77777777" w:rsidR="00B60F76" w:rsidRPr="003B6CFF" w:rsidRDefault="00B60F76" w:rsidP="00B60F76">
      <w:pPr>
        <w:spacing w:after="120"/>
        <w:jc w:val="both"/>
        <w:rPr>
          <w:b/>
        </w:rPr>
      </w:pPr>
      <w:r w:rsidRPr="003B6CFF">
        <w:rPr>
          <w:b/>
        </w:rPr>
        <w:t xml:space="preserve">Aşağıda verilen mesleklerden hangisi tarım ve hayvancılığa bağlı olarak gelişen mesleklerden biri </w:t>
      </w:r>
      <w:r w:rsidRPr="003B6CFF">
        <w:rPr>
          <w:b/>
          <w:u w:val="single"/>
        </w:rPr>
        <w:t>değildir?</w:t>
      </w:r>
      <w:r w:rsidR="003B6CFF" w:rsidRPr="003B6CFF">
        <w:rPr>
          <w:b/>
        </w:rPr>
        <w:t xml:space="preserve"> </w:t>
      </w:r>
      <w:r w:rsidR="003B6CFF">
        <w:rPr>
          <w:b/>
        </w:rPr>
        <w:t>(5 P)</w:t>
      </w:r>
    </w:p>
    <w:p w14:paraId="01C30582" w14:textId="77777777" w:rsidR="00B60F76" w:rsidRPr="003B6CFF" w:rsidRDefault="00B60F76" w:rsidP="00B60F76">
      <w:pPr>
        <w:spacing w:after="120"/>
        <w:jc w:val="both"/>
      </w:pPr>
      <w:r w:rsidRPr="003B6CFF">
        <w:rPr>
          <w:b/>
        </w:rPr>
        <w:t>A)</w:t>
      </w:r>
      <w:r w:rsidRPr="003B6CFF">
        <w:t xml:space="preserve"> Ziraat Mühendisi</w:t>
      </w:r>
      <w:r w:rsidRPr="003B6CFF">
        <w:tab/>
      </w:r>
      <w:r w:rsidRPr="003B6CFF">
        <w:rPr>
          <w:b/>
        </w:rPr>
        <w:t xml:space="preserve">    B)</w:t>
      </w:r>
      <w:r w:rsidRPr="003B6CFF">
        <w:t xml:space="preserve"> Veteriner</w:t>
      </w:r>
    </w:p>
    <w:p w14:paraId="31B7101D" w14:textId="77777777" w:rsidR="008D2C2A" w:rsidRPr="003B6CFF" w:rsidRDefault="00B60F76" w:rsidP="00B60F76">
      <w:pPr>
        <w:spacing w:after="120"/>
        <w:jc w:val="both"/>
      </w:pPr>
      <w:r w:rsidRPr="003B6CFF">
        <w:rPr>
          <w:b/>
        </w:rPr>
        <w:t>C)</w:t>
      </w:r>
      <w:r w:rsidRPr="003B6CFF">
        <w:t xml:space="preserve"> Çiftçilik</w:t>
      </w:r>
      <w:r w:rsidRPr="003B6CFF">
        <w:tab/>
      </w:r>
      <w:r w:rsidRPr="003B6CFF">
        <w:tab/>
      </w:r>
      <w:r w:rsidRPr="003B6CFF">
        <w:rPr>
          <w:b/>
        </w:rPr>
        <w:t xml:space="preserve">    D)</w:t>
      </w:r>
      <w:r w:rsidRPr="003B6CFF">
        <w:t xml:space="preserve"> Mobilya</w:t>
      </w:r>
    </w:p>
    <w:p w14:paraId="56F1F1BE" w14:textId="77777777" w:rsidR="00B26F04" w:rsidRDefault="00B26F04" w:rsidP="00B60F76">
      <w:pPr>
        <w:spacing w:after="120"/>
        <w:jc w:val="both"/>
      </w:pPr>
    </w:p>
    <w:p w14:paraId="1AD3E243" w14:textId="77777777" w:rsidR="004F6166" w:rsidRDefault="004F6166" w:rsidP="00B60F76">
      <w:pPr>
        <w:spacing w:after="120"/>
        <w:jc w:val="both"/>
      </w:pPr>
    </w:p>
    <w:p w14:paraId="4D9BEED1" w14:textId="77777777" w:rsidR="00B60F76" w:rsidRPr="003B6CFF" w:rsidRDefault="004F6166" w:rsidP="00B60F76">
      <w:pPr>
        <w:spacing w:after="120"/>
        <w:jc w:val="both"/>
      </w:pPr>
      <w:r>
        <w:t xml:space="preserve">   </w:t>
      </w:r>
      <w:r w:rsidR="008D2C2A" w:rsidRPr="003B6CFF">
        <w:t xml:space="preserve"> </w:t>
      </w:r>
      <w:r w:rsidR="00B60F76" w:rsidRPr="003B6CFF">
        <w:rPr>
          <w:b/>
          <w:sz w:val="22"/>
          <w:szCs w:val="22"/>
        </w:rPr>
        <w:t>I.)</w:t>
      </w:r>
      <w:r w:rsidR="00B60F76" w:rsidRPr="003B6CFF">
        <w:rPr>
          <w:sz w:val="22"/>
          <w:szCs w:val="22"/>
        </w:rPr>
        <w:t xml:space="preserve"> Ekmeklerin marketlerden sofraya gelmesi</w:t>
      </w:r>
    </w:p>
    <w:p w14:paraId="7225B6E4" w14:textId="77777777" w:rsidR="00B60F76" w:rsidRPr="003B6CFF" w:rsidRDefault="00B60F76" w:rsidP="00B60F76">
      <w:pPr>
        <w:spacing w:after="120"/>
        <w:jc w:val="both"/>
        <w:rPr>
          <w:sz w:val="22"/>
          <w:szCs w:val="22"/>
        </w:rPr>
      </w:pPr>
      <w:r w:rsidRPr="003B6CFF">
        <w:rPr>
          <w:sz w:val="22"/>
          <w:szCs w:val="22"/>
        </w:rPr>
        <w:t xml:space="preserve">   </w:t>
      </w:r>
      <w:r w:rsidRPr="003B6CFF">
        <w:rPr>
          <w:b/>
          <w:sz w:val="22"/>
          <w:szCs w:val="22"/>
        </w:rPr>
        <w:t>II.)</w:t>
      </w:r>
      <w:r w:rsidRPr="003B6CFF">
        <w:rPr>
          <w:sz w:val="22"/>
          <w:szCs w:val="22"/>
        </w:rPr>
        <w:t xml:space="preserve"> Ekmeklerin marketlere gönderilmesi</w:t>
      </w:r>
    </w:p>
    <w:p w14:paraId="2BE64968" w14:textId="77777777" w:rsidR="00B60F76" w:rsidRPr="003B6CFF" w:rsidRDefault="00B60F76" w:rsidP="00B60F76">
      <w:pPr>
        <w:spacing w:after="120"/>
        <w:jc w:val="both"/>
        <w:rPr>
          <w:sz w:val="22"/>
          <w:szCs w:val="22"/>
        </w:rPr>
      </w:pPr>
      <w:r w:rsidRPr="003B6CFF">
        <w:rPr>
          <w:sz w:val="22"/>
          <w:szCs w:val="22"/>
        </w:rPr>
        <w:t xml:space="preserve">   </w:t>
      </w:r>
      <w:r w:rsidRPr="003B6CFF">
        <w:rPr>
          <w:b/>
          <w:sz w:val="22"/>
          <w:szCs w:val="22"/>
        </w:rPr>
        <w:t>III.)</w:t>
      </w:r>
      <w:r w:rsidRPr="003B6CFF">
        <w:rPr>
          <w:sz w:val="22"/>
          <w:szCs w:val="22"/>
        </w:rPr>
        <w:t xml:space="preserve"> Buğdaydan ekmek yapılması</w:t>
      </w:r>
    </w:p>
    <w:p w14:paraId="3C9AE8EF" w14:textId="77777777" w:rsidR="00B60F76" w:rsidRPr="003B6CFF" w:rsidRDefault="00B26F04" w:rsidP="00B60F76">
      <w:pPr>
        <w:spacing w:after="120"/>
        <w:jc w:val="both"/>
      </w:pPr>
      <w:r>
        <w:rPr>
          <w:b/>
        </w:rPr>
        <w:t>6</w:t>
      </w:r>
      <w:r w:rsidR="00B60F76" w:rsidRPr="003B6CFF">
        <w:rPr>
          <w:b/>
        </w:rPr>
        <w:t>)Yukarıda verilen temel besin maddesinin üretim, dağıtım ve tüketim aşamaları sıralaması hangisinde doğru olarak verilmiştir?</w:t>
      </w:r>
      <w:r w:rsidR="003B6CFF" w:rsidRPr="003B6CFF">
        <w:rPr>
          <w:b/>
        </w:rPr>
        <w:t xml:space="preserve"> </w:t>
      </w:r>
      <w:r w:rsidR="003B6CFF">
        <w:rPr>
          <w:b/>
        </w:rPr>
        <w:t>(5 P)</w:t>
      </w:r>
    </w:p>
    <w:p w14:paraId="1DE6DD9C" w14:textId="77777777" w:rsidR="00B60F76" w:rsidRPr="003B6CFF" w:rsidRDefault="00380251" w:rsidP="00B60F76">
      <w:pPr>
        <w:spacing w:after="120"/>
        <w:jc w:val="both"/>
        <w:rPr>
          <w:sz w:val="22"/>
          <w:szCs w:val="22"/>
        </w:rPr>
      </w:pPr>
      <w:r>
        <w:rPr>
          <w:noProof/>
          <w:lang w:eastAsia="tr-TR"/>
        </w:rPr>
        <w:pict w14:anchorId="7E848D3D">
          <v:line id="Düz Bağlayıcı 2" o:spid="_x0000_s1280" style="position:absolute;left:0;text-align:left;z-index:251707392;visibility:visible;mso-width-relative:margin;mso-height-relative:margin" from="35.9pt,14pt" to="194.0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AcwAEAALYDAAAOAAAAZHJzL2Uyb0RvYy54bWysU0tu2zAQ3RfoHQjua30WQSBYDpAY6aZo&#10;jbQ9AEMNLSL8gWQtqZfJGbLPrj5Yh7StFG1QBEE2Iw753sy8mdHyYtSK7MAHaU1Lq0VJCRhuO2m2&#10;Lf3+7frDOSUhMtMxZQ20dIJAL1bv3y0H10Bte6s68ASDmNAMrqV9jK4pisB70CwsrAODj8J6zSK6&#10;flt0ng0YXauiLsuzYrC+c95yCAFv14dHusrxhQAevwgRIBLVUqwtZuuzvU22WC1Zs/XM9ZIfy2Cv&#10;qEIzaTDpHGrNIiM/vPwnlJbc22BFXHCrCyuE5JA1oJqq/EvN1545yFqwOcHNbQpvF5Z/3m08kV1L&#10;a0oM0zii9a/Hn+SS7e8Vm/YPfP9A6tSmwYUG0Vdm449ecBufNI/C6/RFNWTMrZ3m1sIYCcdLnNV5&#10;fVZRwk9vxRPR+RA/gtUkHVqqpEmqWcN2n0LEZAg9QdBJhRxS51OcFCSwMjcgUAkmqzI77xBcKU92&#10;DKff3VVJBsbKyEQRUqmZVP6fdMQmGuS9eilxRueM1sSZqKWx/rmscTyVKg74k+qD1iT71nZTHkRu&#10;By5HVnZc5LR9f/qZ/vS7rX4DAAD//wMAUEsDBBQABgAIAAAAIQBVXZR+3AAAAAgBAAAPAAAAZHJz&#10;L2Rvd25yZXYueG1sTI9NT8MwDIbvSPyHyEjcWNohsag0nSY+TnAohQPHrPHaao1TNVlb+PUYcWBH&#10;+7UeP2++XVwvJhxD50lDukpAINXedtRo+Hh/vlEgQjRkTe8JNXxhgG1xeZGbzPqZ3nCqYiMYQiEz&#10;GtoYh0zKULfoTFj5AYmzgx+diTyOjbSjmRnuerlOkjvpTEf8oTUDPrRYH6uT07B5eqnKYX58/S7l&#10;Rpbl5KM6fmp9fbXs7kFEXOL/MfzqszoU7LT3J7JB9MxI2TxqWCuuxPmtUimI/d9CFrk8L1D8AAAA&#10;//8DAFBLAQItABQABgAIAAAAIQC2gziS/gAAAOEBAAATAAAAAAAAAAAAAAAAAAAAAABbQ29udGVu&#10;dF9UeXBlc10ueG1sUEsBAi0AFAAGAAgAAAAhADj9If/WAAAAlAEAAAsAAAAAAAAAAAAAAAAALwEA&#10;AF9yZWxzLy5yZWxzUEsBAi0AFAAGAAgAAAAhAEHCcBzAAQAAtgMAAA4AAAAAAAAAAAAAAAAALgIA&#10;AGRycy9lMm9Eb2MueG1sUEsBAi0AFAAGAAgAAAAhAFVdlH7cAAAACAEAAA8AAAAAAAAAAAAAAAAA&#10;GgQAAGRycy9kb3ducmV2LnhtbFBLBQYAAAAABAAEAPMAAAAjBQAAAAA=&#10;" strokecolor="black [3040]"/>
        </w:pict>
      </w:r>
      <w:r w:rsidR="00B60F76" w:rsidRPr="003B6CFF">
        <w:tab/>
      </w:r>
      <w:r w:rsidR="00B60F76" w:rsidRPr="003B6CFF">
        <w:rPr>
          <w:sz w:val="22"/>
          <w:szCs w:val="22"/>
        </w:rPr>
        <w:t>Üretim</w:t>
      </w:r>
      <w:r w:rsidR="00B60F76" w:rsidRPr="003B6CFF">
        <w:rPr>
          <w:sz w:val="22"/>
          <w:szCs w:val="22"/>
        </w:rPr>
        <w:tab/>
        <w:t xml:space="preserve">     Dağıtım     Tüketim</w:t>
      </w:r>
    </w:p>
    <w:p w14:paraId="3CD079C5" w14:textId="77777777" w:rsidR="00B60F76" w:rsidRPr="003B6CFF" w:rsidRDefault="00B60F76" w:rsidP="00B60F76">
      <w:pPr>
        <w:spacing w:after="120"/>
        <w:jc w:val="both"/>
        <w:rPr>
          <w:sz w:val="22"/>
          <w:szCs w:val="22"/>
        </w:rPr>
      </w:pPr>
      <w:r w:rsidRPr="003B6CFF">
        <w:rPr>
          <w:b/>
          <w:sz w:val="22"/>
          <w:szCs w:val="22"/>
        </w:rPr>
        <w:t>A)</w:t>
      </w:r>
      <w:r w:rsidRPr="003B6CFF">
        <w:rPr>
          <w:sz w:val="22"/>
          <w:szCs w:val="22"/>
        </w:rPr>
        <w:t xml:space="preserve">          III              I               II</w:t>
      </w:r>
    </w:p>
    <w:p w14:paraId="24DC5B13" w14:textId="77777777" w:rsidR="00B60F76" w:rsidRPr="003B6CFF" w:rsidRDefault="00B60F76" w:rsidP="00B60F76">
      <w:pPr>
        <w:spacing w:after="120"/>
        <w:jc w:val="both"/>
        <w:rPr>
          <w:sz w:val="22"/>
          <w:szCs w:val="22"/>
        </w:rPr>
      </w:pPr>
      <w:r w:rsidRPr="003B6CFF">
        <w:rPr>
          <w:b/>
          <w:sz w:val="22"/>
          <w:szCs w:val="22"/>
        </w:rPr>
        <w:t>B)</w:t>
      </w:r>
      <w:r w:rsidRPr="003B6CFF">
        <w:rPr>
          <w:sz w:val="22"/>
          <w:szCs w:val="22"/>
        </w:rPr>
        <w:t xml:space="preserve">           II               I              III</w:t>
      </w:r>
    </w:p>
    <w:p w14:paraId="349EBFF2" w14:textId="77777777" w:rsidR="00B60F76" w:rsidRPr="003B6CFF" w:rsidRDefault="00B60F76" w:rsidP="00B60F76">
      <w:pPr>
        <w:spacing w:after="120"/>
        <w:jc w:val="both"/>
        <w:rPr>
          <w:sz w:val="22"/>
          <w:szCs w:val="22"/>
        </w:rPr>
      </w:pPr>
      <w:r w:rsidRPr="003B6CFF">
        <w:rPr>
          <w:b/>
          <w:sz w:val="22"/>
          <w:szCs w:val="22"/>
        </w:rPr>
        <w:t>C)</w:t>
      </w:r>
      <w:r w:rsidRPr="003B6CFF">
        <w:rPr>
          <w:sz w:val="22"/>
          <w:szCs w:val="22"/>
        </w:rPr>
        <w:t xml:space="preserve">          III              II               I</w:t>
      </w:r>
    </w:p>
    <w:p w14:paraId="49366ACD" w14:textId="77777777" w:rsidR="00B60F76" w:rsidRDefault="00B60F76" w:rsidP="00B60F76">
      <w:pPr>
        <w:spacing w:after="120"/>
        <w:jc w:val="both"/>
        <w:rPr>
          <w:sz w:val="22"/>
          <w:szCs w:val="22"/>
        </w:rPr>
      </w:pPr>
      <w:r w:rsidRPr="003B6CFF">
        <w:rPr>
          <w:b/>
          <w:sz w:val="22"/>
          <w:szCs w:val="22"/>
        </w:rPr>
        <w:t xml:space="preserve">D)   </w:t>
      </w:r>
      <w:r w:rsidRPr="003B6CFF">
        <w:rPr>
          <w:sz w:val="22"/>
          <w:szCs w:val="22"/>
        </w:rPr>
        <w:t xml:space="preserve">        I               II              III</w:t>
      </w:r>
    </w:p>
    <w:p w14:paraId="47AC03AD" w14:textId="77777777" w:rsidR="004F6166" w:rsidRPr="003B6CFF" w:rsidRDefault="004F6166" w:rsidP="00B60F76">
      <w:pPr>
        <w:spacing w:after="120"/>
        <w:jc w:val="both"/>
        <w:rPr>
          <w:sz w:val="22"/>
          <w:szCs w:val="22"/>
        </w:rPr>
      </w:pPr>
    </w:p>
    <w:p w14:paraId="2D15EF72" w14:textId="77777777" w:rsidR="00DC261C" w:rsidRPr="003B6CFF" w:rsidRDefault="00380251" w:rsidP="00B60F76">
      <w:pPr>
        <w:spacing w:after="120"/>
        <w:jc w:val="both"/>
      </w:pPr>
      <w:r>
        <w:rPr>
          <w:b/>
          <w:bCs/>
          <w:noProof/>
          <w:lang w:eastAsia="tr-TR"/>
        </w:rPr>
        <w:pict w14:anchorId="3E2B478F">
          <v:shapetype id="_x0000_t202" coordsize="21600,21600" o:spt="202" path="m,l,21600r21600,l21600,xe">
            <v:stroke joinstyle="miter"/>
            <v:path gradientshapeok="t" o:connecttype="rect"/>
          </v:shapetype>
          <v:shape id="Text Box 264" o:spid="_x0000_s1037" type="#_x0000_t202" style="position:absolute;left:0;text-align:left;margin-left:71.4pt;margin-top:2.75pt;width:89.25pt;height:26.2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Om9wIAAEAGAAAOAAAAZHJzL2Uyb0RvYy54bWysVG1r2zAQ/j7YfxD6ntqOnTgxTUqSJmOw&#10;N2jHPiuybIvJkicpsbux/76TlKbZCmOMJmB00um550733PXN0Ap0ZNpwJRc4uYoxYpKqkst6gT/f&#10;70YzjIwlsiRCSbbAD8zgm+XrV9d9V7CxapQomUYAIk3RdwvcWNsVUWRow1pirlTHJBxWSrfEgqnr&#10;qNSkB/RWROM4nka90mWnFWXGwO5tOMRLj19VjNqPVWWYRWKBgZv1X+2/e/eNltekqDXpGk5PNMh/&#10;sGgJlxD0DHVLLEEHzZ9BtZxqZVRlr6hqI1VVnDKfA2STxH9kc9eQjvlcoDimO5fJvBws/XD8pBEv&#10;4e1SjCRp4Y3u2WDRWg1oPM1cgfrOFOB314GnHeAAnH2ypnun6FeDpNo0RNZspbXqG0ZKIJi4m9HF&#10;1YBjHMi+f69KCEQOVnmgodKtqx7UAwE6PNTD+XEcGepCJmma5ROMKJylcT6HtQtBisfbnTb2DVMt&#10;cosF1vD4Hp0c3xkbXB9dXDCjBC93XAhvuIZjG6HRkUCrCBsyFIcWqIa9JHa/0DGwD30V9v0W0PA9&#10;6yA8qd/QhUQ9kE7yCaRG2w7KbWQdavgXFoRSJu3Y+70QE1eAW2KaQN2TDBm13IIQBW8XeHaRqHvN&#10;rSyheqSwhIuwhmyFdFvMSyyUF6zBwtLvw6P59v+x2k3iPEtnozyfpKMs3caj9Wy3Ga02yXSab9eb&#10;9Tb56TJMsqLhZcnk1mOaRzUm2b91+2kuBB2d9Xgm6FipA+R415Q9KrnrkHQyHycYDBgI4zxkjYio&#10;YZJRqzHSyn7htvEydP3oMIyu9+c2mU3d/9SGZ3T//heBo2e5BY8BSgWVfKyaF4vTR1CKHfZDEObc&#10;BXBK2qvyAeQDtLxGYOzColH6O0Y9jDBoqm8HohlG4q0ECc6TLHMzzxvZJB+DoS9P9pcnRFKAWmCL&#10;UVhubJiTh07zuoFIQRJSrUC2FfeKemIFqTgDxpRP6jRS3Ry8tL3X0+Bf/gIAAP//AwBQSwMEFAAG&#10;AAgAAAAhANcdr2fgAAAACQEAAA8AAABkcnMvZG93bnJldi54bWxMj0FLw0AQhe+C/2EZwZvdJJVY&#10;YzbFBgVtpdAqeN0mYxLcnQ3ZbZr+e8eT3t7jPd58ky8na8SIg+8cKYhnEQikytUdNQo+3p9vFiB8&#10;0FRr4wgVnNHDsri8yHVWuxPtcNyHRvAI+UwraEPoMyl91aLVfuZ6JM6+3GB1YDs0sh70icetkUkU&#10;pdLqjvhCq3ssW6y+90er4DVE5fhUfm62nXk548au3tbblVLXV9PjA4iAU/grwy8+o0PBTAd3pNoL&#10;w/42YfTA4j4GwYV5Es9BHBSkdynIIpf/Pyh+AAAA//8DAFBLAQItABQABgAIAAAAIQC2gziS/gAA&#10;AOEBAAATAAAAAAAAAAAAAAAAAAAAAABbQ29udGVudF9UeXBlc10ueG1sUEsBAi0AFAAGAAgAAAAh&#10;ADj9If/WAAAAlAEAAAsAAAAAAAAAAAAAAAAALwEAAF9yZWxzLy5yZWxzUEsBAi0AFAAGAAgAAAAh&#10;ACNcM6b3AgAAQAYAAA4AAAAAAAAAAAAAAAAALgIAAGRycy9lMm9Eb2MueG1sUEsBAi0AFAAGAAgA&#10;AAAhANcdr2fgAAAACQEAAA8AAAAAAAAAAAAAAAAAUQUAAGRycy9kb3ducmV2LnhtbFBLBQYAAAAA&#10;BAAEAPMAAABeBgAAAAA=&#10;" fillcolor="white [3201]" strokecolor="#c0504d [3205]" strokeweight="2.5pt">
            <v:shadow color="#868686"/>
            <v:textbox>
              <w:txbxContent>
                <w:p w14:paraId="7465E4E3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Bilim insanı</w:t>
                  </w:r>
                </w:p>
                <w:p w14:paraId="040ABD06" w14:textId="77777777" w:rsidR="00197F0B" w:rsidRDefault="00197F0B"/>
                <w:p w14:paraId="2B0239AA" w14:textId="77777777" w:rsidR="00F96B59" w:rsidRDefault="00F96B59"/>
                <w:p w14:paraId="0F6B083A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Bilim insanı</w:t>
                  </w:r>
                </w:p>
                <w:p w14:paraId="182747E7" w14:textId="77777777" w:rsidR="00197F0B" w:rsidRDefault="00197F0B"/>
              </w:txbxContent>
            </v:textbox>
          </v:shape>
        </w:pict>
      </w:r>
    </w:p>
    <w:p w14:paraId="3D8FBBF6" w14:textId="77777777" w:rsidR="00197F0B" w:rsidRPr="003B6CFF" w:rsidRDefault="00380251" w:rsidP="00197F0B">
      <w:pPr>
        <w:rPr>
          <w:rFonts w:eastAsia="Calibri"/>
          <w:b/>
        </w:rPr>
      </w:pPr>
      <w:r>
        <w:rPr>
          <w:rFonts w:eastAsia="Calibri"/>
          <w:b/>
          <w:noProof/>
          <w:color w:val="FF0000"/>
          <w:lang w:eastAsia="tr-TR"/>
        </w:rPr>
        <w:pict w14:anchorId="1D651018">
          <v:line id="Line 20" o:spid="_x0000_s1268" style="position:absolute;z-index:251693056;visibility:visible" from="2in,10.15pt" to="171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nQmzgIAAOkFAAAOAAAAZHJzL2Uyb0RvYy54bWysVE1v2zAMvQ/YfxB8d/0R58toUrS2s0u3&#10;FWiHnRVJjoXJkiEpcYJh/32UnLhLdxmGJoAhSuTT4yOp27tjK9CBacOVXAXJTRwgJomiXO5WwbeX&#10;TbgIkLFYUiyUZKvgxExwt/744bbvcpaqRgnKNAIQafK+WwWNtV0eRYY0rMXmRnVMwmGtdIstmHoX&#10;UY17QG9FlMbxLOqVpp1WhBkDu+VwGKw9fl0zYr/WtWEWiVUA3Kz/av/dum+0vsX5TuOu4eRMA/8H&#10;ixZzCZeOUCW2GO01/wuq5UQro2p7Q1QbqbrmhPkcIJskfpPNc4M75nMBcUw3ymTeD5Z8OTxpxCnU&#10;Lg2QxC3U6JFLhlKvTd+ZHFwK+aRdduQon7tHRX4YJFXRYLljnuPLqYO4xKkZXYU4w3Rww7b/rCj4&#10;4L1VXqhjrVsHCRKgo6/HaawHO1pEYHOSpcsYqkbgKEmyCazdDTi/BHfa2E9MtcgtVoEA4h4cHx6N&#10;HVwvLu4uqTZcCF9yIVEPFyTzqcNvOxDAyJ0PNkpw6hxdiG9EVgiNDhhaCBPCpE29n9i3kNOwn8Tu&#10;N3QT7EPPDfsXwiOMp391gyNYYtMMAf5owNFqL6kn2zBMq/PaYi5gjayX3GoORRAscNm0jAZIMJhD&#10;txrSF9JlwfwkDJqAdbSw9PsgtO/Sn8t4WS2qRRZm6awKs7gsw/tNkYWzDUhUTsqiKJNfLu0kyxtO&#10;KZNOocvEJNm/deR5dodeH2dmLEt0je61ArLXTO8303ieTRbhfD6dhNmkisOHxaYI74tkNptXD8VD&#10;9YZp5bM370N2lNKxUnvL9HNDe0S5a8DJdJkmARjwwqTzoScQFjsoCbE6QFrZ79w2fmZctzsMo3fb&#10;sb8WM/c/125EH4S41NBZYxXOub1KBdNxqa8fRTd97jU0+VbR05N2beEseE980Pntcw/Wn7b3en2h&#10;178BAAD//wMAUEsDBBQABgAIAAAAIQCT2ILc3wAAAAkBAAAPAAAAZHJzL2Rvd25yZXYueG1sTI9L&#10;T8MwEITvSPwHa5G4URuiRFWIUyGkXjggUSoeNyfePES8jmy3Df+e5dTedndGs99Um8VN4oghjp40&#10;3K8UCKTW25F6Dfv37d0aREyGrJk8oYZfjLCpr68qU1p/ojc87lIvOIRiaTQMKc2llLEd0Jm48jMS&#10;a50PziReQy9tMCcOd5N8UKqQzozEHwYz4/OA7c/u4DR8h8amru+az6V7UXL/mm+/PnKtb2+Wp0cQ&#10;CZd0NsM/PqNDzUyNP5CNYtKQqYK7JB7WGQg2ZIXiQ6MhLzKQdSUvG9R/AAAA//8DAFBLAQItABQA&#10;BgAIAAAAIQC2gziS/gAAAOEBAAATAAAAAAAAAAAAAAAAAAAAAABbQ29udGVudF9UeXBlc10ueG1s&#10;UEsBAi0AFAAGAAgAAAAhADj9If/WAAAAlAEAAAsAAAAAAAAAAAAAAAAALwEAAF9yZWxzLy5yZWxz&#10;UEsBAi0AFAAGAAgAAAAhADUadCbOAgAA6QUAAA4AAAAAAAAAAAAAAAAALgIAAGRycy9lMm9Eb2Mu&#10;eG1sUEsBAi0AFAAGAAgAAAAhAJPYgtzfAAAACQEAAA8AAAAAAAAAAAAAAAAAKAUAAGRycy9kb3du&#10;cmV2LnhtbFBLBQYAAAAABAAEAPMAAAA0BgAAAAA=&#10;" strokecolor="#c0504d [3205]" strokeweight="2.5pt">
            <v:stroke endarrow="block"/>
            <v:shadow color="#868686"/>
          </v:line>
        </w:pict>
      </w:r>
      <w:r>
        <w:rPr>
          <w:rFonts w:eastAsia="Calibri"/>
          <w:b/>
          <w:noProof/>
          <w:lang w:eastAsia="tr-TR"/>
        </w:rPr>
        <w:pict w14:anchorId="492725B6">
          <v:line id="Line 18" o:spid="_x0000_s1267" href="https://www.sorubak.com/sinav/" style="position:absolute;flip:x;z-index:251691008;visibility:visible" from="90pt,10.15pt" to="108pt,19.15pt" o:button="t" strokecolor="#c0504d [3205]" strokeweight="2.5pt">
            <v:stroke endarrow="block"/>
            <v:shadow color="#868686"/>
          </v:line>
        </w:pict>
      </w:r>
      <w:r w:rsidR="00B26F04">
        <w:rPr>
          <w:rFonts w:eastAsia="Calibri"/>
          <w:b/>
        </w:rPr>
        <w:t>7</w:t>
      </w:r>
      <w:r w:rsidR="00197F0B" w:rsidRPr="003B6CFF">
        <w:rPr>
          <w:rFonts w:eastAsia="Calibri"/>
          <w:b/>
        </w:rPr>
        <w:t>-)</w:t>
      </w:r>
      <w:r w:rsidR="00197F0B" w:rsidRPr="003B6CFF">
        <w:rPr>
          <w:b/>
        </w:rPr>
        <w:t xml:space="preserve"> </w:t>
      </w:r>
      <w:r>
        <w:rPr>
          <w:rFonts w:eastAsia="Calibri"/>
          <w:b/>
          <w:noProof/>
          <w:lang w:eastAsia="tr-TR"/>
        </w:rPr>
        <w:pict w14:anchorId="7DDE8B68">
          <v:shape id="Text Box 16" o:spid="_x0000_s1042" type="#_x0000_t202" style="position:absolute;margin-left:81pt;margin-top:1.15pt;width:1in;height:18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peOtAIAAMIFAAAOAAAAZHJzL2Uyb0RvYy54bWysVO1umzAU/T9p72D5P+VjDgVUMrUhTJO6&#10;D6ndAzhggjWwme0EumnvvmuTpGmrSdM2fiDb9/rcj3N8r95OfYf2TGkuRY7DiwAjJipZc7HN8Zf7&#10;0ksw0oaKmnZSsBw/MI3fLl+/uhqHjEWylV3NFAIQobNxyHFrzJD5vq5a1lN9IQcmwNhI1VMDW7X1&#10;a0VHQO87PwqC2B+lqgclK6Y1nBazES8dftOwynxqGs0M6nIMuRn3V+6/sX9/eUWzraJDy6tDGvQv&#10;sugpFxD0BFVQQ9FO8RdQPa+U1LIxF5Xsfdk0vGKuBqgmDJ5Vc9fSgblaoDl6OLVJ/z/Y6uP+s0K8&#10;znEETAnaA0f3bDLoRk4ojG1/xkFn4HY3gKOZ4Bx4drXq4VZWXzUSctVSsWXXSsmxZbSG/EJ70z+7&#10;OuNoC7IZP8ga4tCdkQ5oalRvmwftQIAOPD2cuLG5VHCYhoQEYKnAFEVJDGsbgWbHy4PS5h2TPbKL&#10;HCug3oHT/a02s+vRxcYSsuRdB+c068STA8CcTyA0XLU2m4Rj80capOtknRCPRPHaI0FReNflinhx&#10;GV4uijfFalWEP23ckGQtr2smbJijskLyZ8wdND5r4qQtLTteWzibklbbzapTaE9B2aX7Dg05c/Of&#10;puH6BbU8KymMSHATpV4ZJ5ceKcnCSy+DxAvC9CaNA5KSonxa0i0X7N9LQiOwuogWs5Z+W1vgvpe1&#10;0aznBmZHx/scJycnmlkFrkXtqDWUd/P6rBU2/cdWAN1Hop1erURnsZppM81Pg9jwVswbWT+AgpUE&#10;hYEYYfDBopXqO0YjDJEc6287qhhG3XthX4HNC6bOvAlgh5E6t2zOLVRUAJVjg9G8XJl5Uu0Gxbct&#10;RJrfnZDX8HIa7lT9mNXhvcGgcMUdhpqdROd75/U4epe/AAAA//8DAFBLAwQUAAYACAAAACEApUF9&#10;7NsAAAAIAQAADwAAAGRycy9kb3ducmV2LnhtbEyPwU7DMBBE70j8g7VI3KjdRIqiNE4FSCBxTODQ&#10;oxsvcdR4HcVuG/h6lhPc9mlGszP1fvWTuOASx0AathsFAqkPdqRBw8f7y0MJIiZD1kyBUMMXRtg3&#10;tze1qWy4UouXLg2CQyhWRoNLaa6kjL1Db+ImzEisfYbFm8S4DNIu5srhfpKZUoX0ZiT+4MyMzw77&#10;U3f2GgaVtdtWue/p8PrUlm9dSoeT1fr+bn3cgUi4pj8z/Nbn6tBwp2M4k41iYi4y3pI0ZDkI1nNV&#10;MB/5KHOQTS3/D2h+AAAA//8DAFBLAQItABQABgAIAAAAIQC2gziS/gAAAOEBAAATAAAAAAAAAAAA&#10;AAAAAAAAAABbQ29udGVudF9UeXBlc10ueG1sUEsBAi0AFAAGAAgAAAAhADj9If/WAAAAlAEAAAsA&#10;AAAAAAAAAAAAAAAALwEAAF9yZWxzLy5yZWxzUEsBAi0AFAAGAAgAAAAhAGQ6l460AgAAwgUAAA4A&#10;AAAAAAAAAAAAAAAALgIAAGRycy9lMm9Eb2MueG1sUEsBAi0AFAAGAAgAAAAhAKVBfezbAAAACAEA&#10;AA8AAAAAAAAAAAAAAAAADgUAAGRycy9kb3ducmV2LnhtbFBLBQYAAAAABAAEAPMAAAAWBgAAAAA=&#10;" filled="f" stroked="f">
            <v:textbox inset=".5mm,.3mm,.5mm,.3mm">
              <w:txbxContent>
                <w:p w14:paraId="73995D92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</w:p>
                <w:p w14:paraId="5DA7ADC3" w14:textId="77777777" w:rsidR="00F96B59" w:rsidRDefault="00F96B59"/>
                <w:p w14:paraId="04C1F845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14:paraId="4E2A9426" w14:textId="77777777" w:rsidR="00197F0B" w:rsidRPr="003B6CFF" w:rsidRDefault="00380251" w:rsidP="00197F0B">
      <w:pPr>
        <w:rPr>
          <w:rFonts w:eastAsia="Calibri"/>
          <w:b/>
        </w:rPr>
      </w:pPr>
      <w:r>
        <w:rPr>
          <w:rFonts w:eastAsia="Calibri"/>
          <w:b/>
          <w:noProof/>
          <w:lang w:eastAsia="tr-TR"/>
        </w:rPr>
        <w:pict w14:anchorId="5D97223F">
          <v:shape id="Text Box 24" o:spid="_x0000_s1038" type="#_x0000_t202" style="position:absolute;margin-left:101.25pt;margin-top:10.4pt;width:1in;height:18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LCNtQIAAMIFAAAOAAAAZHJzL2Uyb0RvYy54bWysVG1vmzAQ/j5p/8Hyd8pLHQqopGpDmCZ1&#10;L1K7H+CACdbAZrYT0k377zubJE1aTZq28QHZvvNz99w9vuubXd+hLVOaS5Hj8CLAiIlK1lysc/zl&#10;sfQSjLShoqadFCzHT0zjm/nbN9fjkLFItrKrmUIAInQ2DjlujRky39dVy3qqL+TABBgbqXpqYKvW&#10;fq3oCOh950dBEPujVPWgZMW0htNiMuK5w28aVplPTaOZQV2OITfj/sr9V/bvz69ptlZ0aHm1T4P+&#10;RRY95QKCHqEKaijaKP4KqueVklo25qKSvS+bhlfMcQA2YfCCzUNLB+a4QHH0cCyT/n+w1cftZ4V4&#10;nePLGCNBe+jRI9sZdCd3KCK2PuOgM3B7GMDR7OAc+uy46uFeVl81EnLRUrFmt0rJsWW0hvxCe9M/&#10;uTrhaAuyGj/IGuLQjZEOaNeo3hYPyoEAHfr0dOyNzaWCwzQkJABLBaYoSmJY2wg0O1welDbvmOyR&#10;XeRYQesdON3eazO5HlxsLCFL3nVwTrNOnB0A5nQCoeGqtdkkXDd/pEG6TJYJ8UgULz0SFIV3Wy6I&#10;F5fh1ay4LBaLIvxp44Yka3ldM2HDHJQVkj/r3F7jkyaO2tKy47WFsylptV4tOoW2FJRdum9fkBM3&#10;/zwNVy/g8oJSGJHgLkq9Mk6uPFKSmZdeBYkXhOldGgckJUV5TumeC/bvlNAIXZ1Fs0lLv+UWuO81&#10;N5r13MDs6Hif4+ToRDOrwKWoXWsN5d20PimFTf+5FNDuQ6OdXq1EJ7Ga3WrnnkbktGbFvJL1EyhY&#10;SVAYiBEGHyxaqb5jNMIQybH+tqGKYdS9F/YV2Lxg6kybAHYYqVPL6tRCRQVQOTYYTcuFmSbVZlB8&#10;3UKk6d0JeQsvp+FO1c9Z7d8bDApHbj/U7CQ63Tuv59E7/wUAAP//AwBQSwMEFAAGAAgAAAAhAA+s&#10;AW3eAAAACQEAAA8AAABkcnMvZG93bnJldi54bWxMj81OwzAQhO9IvIO1SNyo3QSqNI1TARJIHBM4&#10;9OjGbhzVP1G8bQNPz3Kix5kdzX5TbWfv2NlMaYhBwnIhgJnQRT2EXsLX59tDASyhClq5GIyEb5Ng&#10;W9/eVKrU8RIac26xZ1QSUqkkWMSx5Dx11niVFnE0gW6HOHmFJKee60ldqNw7ngmx4l4NgT5YNZpX&#10;a7pje/ISepE1y0bYH7d7f2mKjxZxd9RS3t/NzxtgaGb8D8MfPqFDTUz7eAo6MUd6XdAWlPC0yoFR&#10;IH/MyNhLWGc58Lri1wvqXwAAAP//AwBQSwECLQAUAAYACAAAACEAtoM4kv4AAADhAQAAEwAAAAAA&#10;AAAAAAAAAAAAAAAAW0NvbnRlbnRfVHlwZXNdLnhtbFBLAQItABQABgAIAAAAIQA4/SH/1gAAAJQB&#10;AAALAAAAAAAAAAAAAAAAAC8BAABfcmVscy8ucmVsc1BLAQItABQABgAIAAAAIQAg6LCNtQIAAMIF&#10;AAAOAAAAAAAAAAAAAAAAAC4CAABkcnMvZTJvRG9jLnhtbFBLAQItABQABgAIAAAAIQAPrAFt3gAA&#10;AAkBAAAPAAAAAAAAAAAAAAAAAA8FAABkcnMvZG93bnJldi54bWxQSwUGAAAAAAQABADzAAAAGgYA&#10;AAAA&#10;" filled="f" stroked="f">
            <v:textbox inset=".5mm,.3mm,.5mm,.3mm">
              <w:txbxContent>
                <w:p w14:paraId="581D8C1F" w14:textId="77777777" w:rsidR="00197F0B" w:rsidRPr="004F6166" w:rsidRDefault="00197F0B" w:rsidP="00197F0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F6166">
                    <w:rPr>
                      <w:b/>
                      <w:sz w:val="28"/>
                      <w:szCs w:val="28"/>
                    </w:rPr>
                    <w:t>?</w:t>
                  </w:r>
                </w:p>
                <w:p w14:paraId="00956811" w14:textId="77777777" w:rsidR="00F96B59" w:rsidRDefault="00F96B59"/>
                <w:p w14:paraId="7EC60FBE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?</w:t>
                  </w:r>
                </w:p>
              </w:txbxContent>
            </v:textbox>
          </v:shape>
        </w:pict>
      </w:r>
      <w:r>
        <w:rPr>
          <w:rFonts w:eastAsia="Calibri"/>
          <w:b/>
          <w:noProof/>
          <w:lang w:eastAsia="tr-TR"/>
        </w:rPr>
        <w:pict w14:anchorId="0A09A255">
          <v:shape id="Text Box 23" o:spid="_x0000_s1039" type="#_x0000_t202" style="position:absolute;margin-left:168pt;margin-top:7.6pt;width:1in;height:18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MLtQIAAMIFAAAOAAAAZHJzL2Uyb0RvYy54bWysVG1vmzAQ/j5p/8Hyd4qhJAVUUrUhTJO6&#10;F6ndD3DABGtgM9sJdNP++84mSZNWk6ZtfEC27/zcPXeP7/pm7Fq0Y0pzKTIcXBCMmChlxcUmw18e&#10;Cy/GSBsqKtpKwTL8xDS+Wbx9cz30KQtlI9uKKQQgQqdDn+HGmD71fV02rKP6QvZMgLGWqqMGtmrj&#10;V4oOgN61fkjI3B+kqnolS6Y1nOaTES8cfl2z0nyqa80MajMMuRn3V+6/tn9/cU3TjaJ9w8t9GvQv&#10;sugoFxD0CJVTQ9FW8VdQHS+V1LI2F6XsfFnXvGSOA7AJyAs2Dw3tmeMCxdH9sUz6/8GWH3efFeJV&#10;hi9nGAnaQY8e2WjQnRxReGnrM/Q6BbeHHhzNCOfQZ8dV9/ey/KqRkMuGig27VUoODaMV5BfYm/7J&#10;1QlHW5D18EFWEIdujXRAY606WzwoBwJ06NPTsTc2lxIOkyCKCFhKMIVhPIe1jUDTw+VeafOOyQ7Z&#10;RYYVtN6B0929NpPrwcXGErLgbQvnNG3F2QFgTicQGq5am03CdfNHQpJVvIojLwrnKy8iee7dFsvI&#10;mxfB1Sy/zJfLPPhp4wZR2vCqYsKGOSgriP6sc3uNT5o4akvLllcWzqak1Wa9bBXaUVB24b59QU7c&#10;/PM0XL2AywtKQRiRuzDxinl85UVFNPOSKxJ7JEjukjmJkigvzindc8H+nRIaoKuzcDZp6bfciPte&#10;c6Npxw3MjpZ3GY6PTjS1ClyJyrXWUN5O65NS2PSfSwHtPjTa6dVKdBKrGdejexqhU7MV81pWT6Bg&#10;JUFhIEYYfLBopPqO0QBDJMP625YqhlH7XthXYPOCqTNtCOwwUqeW9amFihKgMmwwmpZLM02qba/4&#10;poFI07sT8hZeTs2dqp+z2r83GBSO3H6o2Ul0undez6N38QsAAP//AwBQSwMEFAAGAAgAAAAhAABk&#10;P2beAAAACQEAAA8AAABkcnMvZG93bnJldi54bWxMj81OwzAQhO9IvIO1SNyo3aREIcSpAAkkjgkc&#10;enTjJY7qnyjetoGnx5zocXZGs9/U28VZdsI5jsFLWK8EMPR90KMfJHx+vN6VwCIpr5UNHiV8Y4Rt&#10;c31Vq0qHs2/x1NHAUomPlZJgiKaK89gbdCquwoQ+eV9hdoqSnAeuZ3VO5c7yTIiCOzX69MGoCV8M&#10;9ofu6CQMImvXrTA/dvf23JbvHdHuoKW8vVmeHoERLvQfhj/8hA5NYtqHo9eRWQn5JktbSMJ9kQNL&#10;gU1ZpMNewkOWA29qfrmg+QUAAP//AwBQSwECLQAUAAYACAAAACEAtoM4kv4AAADhAQAAEwAAAAAA&#10;AAAAAAAAAAAAAAAAW0NvbnRlbnRfVHlwZXNdLnhtbFBLAQItABQABgAIAAAAIQA4/SH/1gAAAJQB&#10;AAALAAAAAAAAAAAAAAAAAC8BAABfcmVscy8ucmVsc1BLAQItABQABgAIAAAAIQDtbYMLtQIAAMIF&#10;AAAOAAAAAAAAAAAAAAAAAC4CAABkcnMvZTJvRG9jLnhtbFBLAQItABQABgAIAAAAIQAAZD9m3gAA&#10;AAkBAAAPAAAAAAAAAAAAAAAAAA8FAABkcnMvZG93bnJldi54bWxQSwUGAAAAAAQABADzAAAAGgYA&#10;AAAA&#10;" filled="f" stroked="f">
            <v:textbox inset=".5mm,.3mm,.5mm,.3mm">
              <w:txbxContent>
                <w:p w14:paraId="114491BB" w14:textId="77777777" w:rsidR="00197F0B" w:rsidRDefault="00473811" w:rsidP="00197F0B">
                  <w:pPr>
                    <w:rPr>
                      <w:b/>
                    </w:rPr>
                  </w:pPr>
                  <w:r>
                    <w:rPr>
                      <w:b/>
                    </w:rPr>
                    <w:t>Meraklıdır</w:t>
                  </w:r>
                </w:p>
                <w:p w14:paraId="0E975BD9" w14:textId="77777777" w:rsidR="00F96B59" w:rsidRDefault="00F96B59"/>
                <w:p w14:paraId="5FAB4E0D" w14:textId="77777777" w:rsidR="00197F0B" w:rsidRDefault="00473811" w:rsidP="00197F0B">
                  <w:pPr>
                    <w:rPr>
                      <w:b/>
                    </w:rPr>
                  </w:pPr>
                  <w:r>
                    <w:rPr>
                      <w:b/>
                    </w:rPr>
                    <w:t>Meraklıdır</w:t>
                  </w:r>
                </w:p>
              </w:txbxContent>
            </v:textbox>
          </v:shape>
        </w:pict>
      </w:r>
      <w:r>
        <w:rPr>
          <w:rFonts w:eastAsia="Calibri"/>
          <w:b/>
          <w:noProof/>
          <w:lang w:eastAsia="tr-TR"/>
        </w:rPr>
        <w:pict w14:anchorId="2EA54962">
          <v:shape id="Text Box 21" o:spid="_x0000_s1041" type="#_x0000_t202" style="position:absolute;margin-left:-13.5pt;margin-top:8.4pt;width:1in;height:18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fDXtwIAAMIFAAAOAAAAZHJzL2Uyb0RvYy54bWysVG1vmzAQ/j5p/8Hyd8pLSAqopGpDmCZ1&#10;L1K7H+CACdaMzWwn0E377zubJE1bTZq28QHZvvNz99w9vqvrseNoT5VmUuQ4vAgwoqKSNRPbHH95&#10;KL0EI22IqAmXgub4kWp8vXz75mroMxrJVvKaKgQgQmdDn+PWmD7zfV21tCP6QvZUgLGRqiMGtmrr&#10;14oMgN5xPwqChT9IVfdKVlRrOC0mI146/KahlfnUNJoaxHMMuRn3V+6/sX9/eUWyrSJ9y6pDGuQv&#10;sugIExD0BFUQQ9BOsVdQHauU1LIxF5XsfNk0rKKOA7AJgxds7lvSU8cFiqP7U5n0/4OtPu4/K8Tq&#10;HM9mGAnSQY8e6GjQrRxRFNr6DL3OwO2+B0czwjn02XHV/Z2svmok5KolYktvlJJDS0kN+bmb/tnV&#10;CUdbkM3wQdYQh+yMdEBjozpbPCgHAnTo0+OpNzaXCg7TMI4DsFRgiqJkAWvIzSfZ8XKvtHlHZYfs&#10;IscKWu/Ayf5Om8n16GJjCVkyzl37uXh2AJjTCYSGq9Zmk3Dd/JEG6TpZJ7EXR4u1FwdF4d2Uq9hb&#10;lOHlvJgVq1UR/rRxwzhrWV1TYcMclRXGf9a5g8YnTZy0pSVntYWzKWm13ay4QnsCyi7ddyjImZv/&#10;PA1XL+DyglIYxcFtlHrlIrn04jKee+llkHhBmN6miyBO46J8TumOCfrvlNAAXZ1H80lLv+UWuO81&#10;N5J1zMDs4KzLcXJyIplV4FrUrrWGMD6tz0ph038qBbT72GinVyvRSaxm3IzuaUSz4zvYyPoRFKwk&#10;KAzECIMPFq1U3zEaYIjkWH/bEUUx4u+FfQU2L5g60yaAHUbq3LI5txBRAVSODUbTcmWmSbXrFdu2&#10;EGl6d0LewMtpmFO1fWJTVkDJbmBQOHKHoWYn0fneeT2N3uUvAAAA//8DAFBLAwQUAAYACAAAACEA&#10;gktCaN4AAAAJAQAADwAAAGRycy9kb3ducmV2LnhtbEyPwU7DMBBE70j8g7VI3Fo7qYhCiFMBEkgc&#10;k3Lo0Y2XOKq9jmK3DXw97gmOszOafVNvF2fZGecwepKQrQUwpN7rkQYJn7u3VQksREVaWU8o4RsD&#10;bJvbm1pV2l+oxXMXB5ZKKFRKgolxqjgPvUGnwtpPSMn78rNTMcl54HpWl1TuLM+FKLhTI6UPRk34&#10;arA/dicnYRB5m7XC/Nj9+0tbfnQx7o9ayvu75fkJWMQl/oXhip/QoUlMB38iHZiVsMrKtCVKeCg2&#10;wK6BvEiHg4THfAO8qfn/Bc0vAAAA//8DAFBLAQItABQABgAIAAAAIQC2gziS/gAAAOEBAAATAAAA&#10;AAAAAAAAAAAAAAAAAABbQ29udGVudF9UeXBlc10ueG1sUEsBAi0AFAAGAAgAAAAhADj9If/WAAAA&#10;lAEAAAsAAAAAAAAAAAAAAAAALwEAAF9yZWxzLy5yZWxzUEsBAi0AFAAGAAgAAAAhAA/p8Ne3AgAA&#10;wgUAAA4AAAAAAAAAAAAAAAAALgIAAGRycy9lMm9Eb2MueG1sUEsBAi0AFAAGAAgAAAAhAIJLQmje&#10;AAAACQEAAA8AAAAAAAAAAAAAAAAAEQUAAGRycy9kb3ducmV2LnhtbFBLBQYAAAAABAAEAPMAAAAc&#10;BgAAAAA=&#10;" filled="f" stroked="f">
            <v:textbox inset=".5mm,.3mm,.5mm,.3mm">
              <w:txbxContent>
                <w:p w14:paraId="6AA7170F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Sabırlıdır</w:t>
                  </w:r>
                </w:p>
                <w:p w14:paraId="272C8A65" w14:textId="77777777" w:rsidR="00F96B59" w:rsidRDefault="00F96B59"/>
                <w:p w14:paraId="72C60667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Sabırlıdır</w:t>
                  </w:r>
                </w:p>
              </w:txbxContent>
            </v:textbox>
          </v:shape>
        </w:pict>
      </w:r>
      <w:r>
        <w:rPr>
          <w:rFonts w:eastAsia="Calibri"/>
          <w:b/>
          <w:noProof/>
          <w:lang w:eastAsia="tr-TR"/>
        </w:rPr>
        <w:pict w14:anchorId="15FCF86A">
          <v:shape id="Text Box 22" o:spid="_x0000_s1040" type="#_x0000_t202" style="position:absolute;margin-left:54pt;margin-top:9.65pt;width:1in;height:18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TR3tAIAAMIFAAAOAAAAZHJzL2Uyb0RvYy54bWysVG1vmzAQ/j5p/8Hyd8pLnRRQSdWGME3q&#10;XqR2P8ABE6yBzWwn0E377zubJE1aTZq28QHZd+fn3p6765uxa9GOKc2lyHB4EWDERCkrLjYZ/vJY&#10;eDFG2lBR0VYKluEnpvHN4u2b66FPWSQb2VZMIQAROh36DDfG9Knv67JhHdUXsmcClLVUHTVwVRu/&#10;UnQA9K71oyCY+4NUVa9kybQGaT4p8cLh1zUrzae61sygNsMQm3F/5f5r+/cX1zTdKNo3vNyHQf8i&#10;io5yAU6PUDk1FG0VfwXV8VJJLWtzUcrOl3XNS+ZygGzC4EU2Dw3tmcsFiqP7Y5n0/4MtP+4+K8Sr&#10;DF8SjATtoEePbDToTo4oimx9hl6nYPbQg6EZQQ59drnq/l6WXzUSctlQsWG3SsmhYbSC+EL70j95&#10;OuFoC7IePsgK/NCtkQ5orFVniwflQIAOfXo69sbGUoIwCQkJQFOCKoriOZytB5oeHvdKm3dMdsge&#10;Mqyg9Q6c7u61mUwPJtaXkAVvW5DTtBVnAsCcJOAanlqdDcJ180cSJKt4FROPRPOVR4I8926LJfHm&#10;RXg1yy/z5TIPf1q/IUkbXlVMWDcHZoXkzzq35/jEiSO3tGx5ZeFsSFpt1stWoR0FZhfu2xfkxMw/&#10;D8PVC3J5kVIYkeAuSrxiHl95pCAzL7kKYi8Ik7tkHpCE5MV5SvdcsH9PCQ3Q1Vk0m7j029wC973O&#10;jaYdN7A7Wt5lOD4a0dQycCUq11pDeTudT0phw38uBbT70GjHV0vRiaxmXI9uNJ7nYC2rJ2CwksAw&#10;ICMsPjg0Un3HaIAlkmH9bUsVw6h9L+wU2Lhg60yXAG4YqVPN+lRDRQlQGTYYTcelmTbVtld804Cn&#10;ae6EvIXJqbljtR2xKar9vMGicMntl5rdRKd3Z/W8ehe/AAAA//8DAFBLAwQUAAYACAAAACEAqt0B&#10;Bd0AAAAJAQAADwAAAGRycy9kb3ducmV2LnhtbEyPzU7DMBCE70i8g7VI3KhdV61CiFMBEpU4JnDo&#10;0Y1NHNU/UbxtU56e5QTHmR3NflNt5+DZ2U55SFHBciGA2dglM8RewefH20MBLKOORvsUrYKrzbCt&#10;b28qXZp0iY09t9gzKom51Aoc4lhynjtng86LNNpIt680BY0kp56bSV+oPHguhdjwoIdIH5we7auz&#10;3bE9BQW9kM2yEe7b73cvTfHeIu6PRqn7u/n5CRjaGf/C8ItP6FAT0yGdosnMkxYFbUEF680KGAXk&#10;WpJxUPAoV8Driv9fUP8AAAD//wMAUEsBAi0AFAAGAAgAAAAhALaDOJL+AAAA4QEAABMAAAAAAAAA&#10;AAAAAAAAAAAAAFtDb250ZW50X1R5cGVzXS54bWxQSwECLQAUAAYACAAAACEAOP0h/9YAAACUAQAA&#10;CwAAAAAAAAAAAAAAAAAvAQAAX3JlbHMvLnJlbHNQSwECLQAUAAYACAAAACEApYE0d7QCAADCBQAA&#10;DgAAAAAAAAAAAAAAAAAuAgAAZHJzL2Uyb0RvYy54bWxQSwECLQAUAAYACAAAACEAqt0BBd0AAAAJ&#10;AQAADwAAAAAAAAAAAAAAAAAOBQAAZHJzL2Rvd25yZXYueG1sUEsFBgAAAAAEAAQA8wAAABgGAAAA&#10;AA==&#10;" filled="f" stroked="f">
            <v:textbox inset=".5mm,.3mm,.5mm,.3mm">
              <w:txbxContent>
                <w:p w14:paraId="72D3BCDC" w14:textId="77777777" w:rsidR="00197F0B" w:rsidRDefault="00913472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Tarafsızdır</w:t>
                  </w:r>
                </w:p>
                <w:p w14:paraId="400132F7" w14:textId="77777777" w:rsidR="00F96B59" w:rsidRDefault="00F96B59"/>
                <w:p w14:paraId="090D0F11" w14:textId="77777777" w:rsidR="00197F0B" w:rsidRDefault="00913472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Tarafsızdır</w:t>
                  </w:r>
                </w:p>
              </w:txbxContent>
            </v:textbox>
          </v:shape>
        </w:pict>
      </w:r>
      <w:r>
        <w:rPr>
          <w:rFonts w:eastAsia="Calibri"/>
          <w:b/>
          <w:noProof/>
          <w:lang w:eastAsia="tr-TR"/>
        </w:rPr>
        <w:pict w14:anchorId="24D2BCBF">
          <v:line id="Line 19" o:spid="_x0000_s1266" style="position:absolute;z-index:251692032;visibility:visible" from="126pt,.65pt" to="1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wkzQIAAOkFAAAOAAAAZHJzL2Uyb0RvYy54bWysVE1v2zAMvQ/YfxB8d20nzpdRp2htZ5du&#10;K9AOOyuSHAuTJUNS4gTD/vsoOXGX7jIMTQBDosinx0dSt3fHVqAD04YrmQfJTRwgJomiXO7y4NvL&#10;JlwGyFgsKRZKsjw4MRPcrT9+uO27jE1UowRlGgGINFnf5UFjbZdFkSENa7G5UR2TcFgr3WILW72L&#10;qMY9oLcimsTxPOqVpp1WhBkD1nI4DNYev64ZsV/r2jCLRB4AN+u/2n+37hutb3G207hrODnTwP/B&#10;osVcwqUjVIktRnvN/4JqOdHKqNreENVGqq45YT4HyCaJ32Tz3OCO+VxAHNONMpn3gyVfDk8acQq1&#10;A3kkbqFGj1wylKycNn1nMnAp5JN22ZGjfO4eFflhkFRFg+WOeY4vpw7iEhcRXYW4jenghm3/WVHw&#10;wXurvFDHWrcOEiRAR1+P01gPdrSIgDFJ0mkMtAgcndfuBpxdgjtt7CemWuQWeSCAuAfHh0djB9eL&#10;i7tLqg0XAuw4ExL1eTBNFjOH33YggJE7H2yU4NQ5Oj/fiKwQGh0wtBAmhEk78X5i30JOgz2J3W/o&#10;JrBDzw12bwLCI4ynf3WDI1hi0wwB/mjA0WovqSfbMEyr89piLmCNrJfcag5FECxw2bSMBkgwmEO3&#10;GtIX0mXB/CQMmsDuaGHp7SC079Kfq3hVLatlGqaTeRWmcVmG95siDecbkKiclkVRJr9c2kmaNZxS&#10;Jp1Cl4lJ0n/ryPPsDr0+zsxYluga3WsFZK+Z3m9m8SKdLsPFYjYN02kVhw/LTRHeF8l8vqgeiofq&#10;DdPKZ2/eh+wopWOl9pbp54b2iHLXgNPZapIEsIEXZrIYegJhsYOSEKsDpJX9zm3jZ8Z1u8Mwercd&#10;+2s5d/9z7Ub0QYhLDd1urMI5t1epoNku9fWj6KZvmOOtoqcn7drCTSW8Jz7o/Pa5B+vPvfd6faHX&#10;vwEAAP//AwBQSwMEFAAGAAgAAAAhALexyVLfAAAACQEAAA8AAABkcnMvZG93bnJldi54bWxMj0tP&#10;wzAQhO9I/AdrkbhRm0QpVcimQki9cECiVDxuTrx5iHgd2W4b/j3mBMfZGc1+U20XO4kT+TA6Rrhd&#10;KRDErTMj9wiH193NBkSImo2eHBPCNwXY1pcXlS6NO/MLnfaxF6mEQ6kRhhjnUsrQDmR1WLmZOHmd&#10;81bHJH0vjdfnVG4nmSm1llaPnD4MeqbHgdqv/dEifPrGxK7vmvele1Ly8FzsPt4KxOur5eEeRKQl&#10;/oXhFz+hQ52YGndkE8SEkBVZ2hIR8k0OIgWyO5UODUKxzkHWlfy/oP4BAAD//wMAUEsBAi0AFAAG&#10;AAgAAAAhALaDOJL+AAAA4QEAABMAAAAAAAAAAAAAAAAAAAAAAFtDb250ZW50X1R5cGVzXS54bWxQ&#10;SwECLQAUAAYACAAAACEAOP0h/9YAAACUAQAACwAAAAAAAAAAAAAAAAAvAQAAX3JlbHMvLnJlbHNQ&#10;SwECLQAUAAYACAAAACEAIcXcJM0CAADpBQAADgAAAAAAAAAAAAAAAAAuAgAAZHJzL2Uyb0RvYy54&#10;bWxQSwECLQAUAAYACAAAACEAt7HJUt8AAAAJAQAADwAAAAAAAAAAAAAAAAAnBQAAZHJzL2Rvd25y&#10;ZXYueG1sUEsFBgAAAAAEAAQA8wAAADMGAAAAAA==&#10;" strokecolor="#c0504d [3205]" strokeweight="2.5pt">
            <v:stroke endarrow="block"/>
            <v:shadow color="#868686"/>
          </v:line>
        </w:pict>
      </w:r>
      <w:r>
        <w:rPr>
          <w:rFonts w:eastAsia="Calibri"/>
          <w:b/>
          <w:noProof/>
          <w:lang w:eastAsia="tr-TR"/>
        </w:rPr>
        <w:pict w14:anchorId="439FB4BE">
          <v:line id="Line 17" o:spid="_x0000_s1265" style="position:absolute;flip:x;z-index:251689984;visibility:visible" from="45pt,.65pt" to="81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1Va1wIAAPIFAAAOAAAAZHJzL2Uyb0RvYy54bWysVE1v2zAMvQ/YfxB0d20nzpdRZ2htZzt0&#10;W4F22Fmx5FiYLBmSEicY9t9HyYm7dJdhaAIYEkU+PT6Suv1wbAU6MG24khmObyKMmKwU5XKX4W/P&#10;m2CJkbFEUiKUZBk+MYM/rN+/u+27lE1UowRlGgGINGnfZbixtkvD0FQNa4m5UR2TcFgr3RILW70L&#10;qSY9oLcinETRPOyVpp1WFTMGrMVwiNcev65ZZb/WtWEWiQwDN+u/2n+37huub0m606RreHWmQf6D&#10;RUu4hEtHqIJYgvaa/wXV8koro2p7U6k2VHXNK+ZzgGzi6FU2Tw3pmM8FxDHdKJN5O9jqy+FRI04z&#10;vMJIkhZK9MAlQ/HCSdN3JgWPXD5ql1x1lE/dg6p+GCRV3hC5Y57i86mDuNhFhFchbmM6uGDbf1YU&#10;fMjeKq/TsdYtqgXvPrlABw5aoKMvzGksDDtaVIExmS2g2BhVcBTHyRTW7i6SOhgX3GljPzLVIrfI&#10;sIAUPCg5PBg7uF5cnLtUGy4E2EkqJOozPI0XM4ffdqCEkTsfbJTg1Dk6P9+RLBcaHQj0EqkqJu3E&#10;+4l9C9kN9jhyv6GtwA7NN9gvhEcYT//qBkewIKYZAvzRgKPVXlJPtmGElue1JVzAGlkvvtUcyiEY&#10;dtm0jGIkGAykWw3pC+myYH4kBk1gd7Sw9HYQ2rfrz1W0KpflMgmSybwMkqgogrtNngTzDUhUTIs8&#10;L+JfLu04SRtOKZNOocvoxMm/teZ5iIemH4dnLEt4je61ArLXTO82s2iRTJfBYjGbBsm0jIL75SYP&#10;7vJ4Pl+U9/l9+Ypp6bM3b0N2lNKxUnvL9FNDe0S5a8DpbDWJMWzgqZkshp5AROygJJXVGGllv3Pb&#10;+Olx3e4wjN5tx/5azt3/XLsRfRDiUkO3G6twzu1FKpiOS339ULo5HCZ6q+jpUbu2cPMJD4sPOj+C&#10;7uX6c++9Xp7q9W8AAAD//wMAUEsDBBQABgAIAAAAIQBEjzM/3wAAAAgBAAAPAAAAZHJzL2Rvd25y&#10;ZXYueG1sTI/BTsMwEETvSPyDtUhcEHXaiFBCnAqo4ICQUNNeuG3jJYmI11HsNu7f457gODurmTfF&#10;KpheHGl0nWUF81kCgri2uuNGwW77ersE4Tyyxt4yKTiRg1V5eVFgru3EGzpWvhExhF2OClrvh1xK&#10;V7dk0M3sQBy9bzsa9FGOjdQjTjHc9HKRJJk02HFsaHGgl5bqn+pgFIzm5jS38h6ndQjr6vN98/X2&#10;8azU9VV4egThKfi/ZzjjR3QoI9PeHlg70St4SOIUryBdpiDOfraIh72CuywFWRby/4DyFwAA//8D&#10;AFBLAQItABQABgAIAAAAIQC2gziS/gAAAOEBAAATAAAAAAAAAAAAAAAAAAAAAABbQ29udGVudF9U&#10;eXBlc10ueG1sUEsBAi0AFAAGAAgAAAAhADj9If/WAAAAlAEAAAsAAAAAAAAAAAAAAAAALwEAAF9y&#10;ZWxzLy5yZWxzUEsBAi0AFAAGAAgAAAAhAMm7VVrXAgAA8gUAAA4AAAAAAAAAAAAAAAAALgIAAGRy&#10;cy9lMm9Eb2MueG1sUEsBAi0AFAAGAAgAAAAhAESPMz/fAAAACAEAAA8AAAAAAAAAAAAAAAAAMQUA&#10;AGRycy9kb3ducmV2LnhtbFBLBQYAAAAABAAEAPMAAAA9BgAAAAA=&#10;" strokecolor="#c0504d [3205]" strokeweight="2.5pt">
            <v:stroke endarrow="block"/>
            <v:shadow color="#868686"/>
          </v:line>
        </w:pict>
      </w:r>
    </w:p>
    <w:p w14:paraId="52825018" w14:textId="77777777" w:rsidR="00197F0B" w:rsidRPr="003B6CFF" w:rsidRDefault="00940D7E" w:rsidP="00197F0B">
      <w:pPr>
        <w:rPr>
          <w:rFonts w:eastAsia="Calibri"/>
          <w:b/>
        </w:rPr>
      </w:pPr>
      <w:r w:rsidRPr="003B6CFF">
        <w:rPr>
          <w:rFonts w:eastAsia="Calibri"/>
          <w:b/>
        </w:rPr>
        <w:br/>
      </w:r>
      <w:r w:rsidR="00197F0B" w:rsidRPr="003B6CFF">
        <w:rPr>
          <w:rFonts w:eastAsia="Calibri"/>
          <w:b/>
        </w:rPr>
        <w:t>Yukarıdaki kavram haritasında soru işareti olan yere hangisi getirilebilir?</w:t>
      </w:r>
      <w:r w:rsidR="003B6CFF">
        <w:rPr>
          <w:rFonts w:eastAsia="Calibri"/>
          <w:b/>
        </w:rPr>
        <w:t>(5P</w:t>
      </w:r>
      <w:r w:rsidR="00DA4841" w:rsidRPr="003B6CFF">
        <w:rPr>
          <w:rFonts w:eastAsia="Calibri"/>
          <w:b/>
        </w:rPr>
        <w:t>)</w:t>
      </w:r>
      <w:r w:rsidR="001A0EB0" w:rsidRPr="003B6CFF">
        <w:rPr>
          <w:b/>
          <w:noProof/>
          <w:lang w:eastAsia="tr-TR"/>
        </w:rPr>
        <w:t xml:space="preserve"> </w:t>
      </w:r>
    </w:p>
    <w:p w14:paraId="6C477DD6" w14:textId="77777777" w:rsidR="000728DF" w:rsidRPr="003B6CFF" w:rsidRDefault="00197F0B" w:rsidP="00197F0B">
      <w:pPr>
        <w:rPr>
          <w:rFonts w:eastAsia="Calibri"/>
          <w:b/>
        </w:rPr>
      </w:pPr>
      <w:r w:rsidRPr="003B6CFF">
        <w:rPr>
          <w:rFonts w:eastAsia="Calibri"/>
          <w:b/>
        </w:rPr>
        <w:t xml:space="preserve">A) </w:t>
      </w:r>
      <w:r w:rsidRPr="003B6CFF">
        <w:rPr>
          <w:rFonts w:eastAsia="Calibri"/>
        </w:rPr>
        <w:t>Tembeldir</w:t>
      </w:r>
      <w:r w:rsidRPr="003B6CFF">
        <w:rPr>
          <w:rFonts w:eastAsia="Calibri"/>
        </w:rPr>
        <w:tab/>
        <w:t xml:space="preserve">         </w:t>
      </w:r>
      <w:r w:rsidR="000728DF" w:rsidRPr="003B6CFF">
        <w:rPr>
          <w:rFonts w:eastAsia="Calibri"/>
        </w:rPr>
        <w:t xml:space="preserve">              </w:t>
      </w:r>
      <w:r w:rsidR="00473811" w:rsidRPr="003B6CFF">
        <w:rPr>
          <w:rFonts w:eastAsia="Calibri"/>
          <w:b/>
        </w:rPr>
        <w:t>B</w:t>
      </w:r>
      <w:r w:rsidRPr="003B6CFF">
        <w:rPr>
          <w:rFonts w:eastAsia="Calibri"/>
          <w:b/>
        </w:rPr>
        <w:t xml:space="preserve">) </w:t>
      </w:r>
      <w:r w:rsidRPr="003B6CFF">
        <w:rPr>
          <w:rFonts w:eastAsia="Calibri"/>
        </w:rPr>
        <w:t>Çabuk vazgeçer</w:t>
      </w:r>
      <w:r w:rsidRPr="003B6CFF">
        <w:rPr>
          <w:rFonts w:eastAsia="Calibri"/>
          <w:b/>
        </w:rPr>
        <w:t xml:space="preserve">      </w:t>
      </w:r>
    </w:p>
    <w:p w14:paraId="0DB361C6" w14:textId="77777777" w:rsidR="003B6CFF" w:rsidRDefault="00473811" w:rsidP="00197F0B">
      <w:pPr>
        <w:rPr>
          <w:rFonts w:eastAsia="Calibri"/>
        </w:rPr>
      </w:pPr>
      <w:r w:rsidRPr="003B6CFF">
        <w:rPr>
          <w:rFonts w:eastAsia="Calibri"/>
          <w:b/>
        </w:rPr>
        <w:t>C</w:t>
      </w:r>
      <w:r w:rsidR="00197F0B" w:rsidRPr="003B6CFF">
        <w:rPr>
          <w:rFonts w:eastAsia="Calibri"/>
          <w:b/>
        </w:rPr>
        <w:t xml:space="preserve">) </w:t>
      </w:r>
      <w:r w:rsidR="00DA4841" w:rsidRPr="003B6CFF">
        <w:rPr>
          <w:rFonts w:eastAsia="Calibri"/>
        </w:rPr>
        <w:t>Araştırmacıdır</w:t>
      </w:r>
      <w:r w:rsidR="00197F0B" w:rsidRPr="003B6CFF">
        <w:rPr>
          <w:rFonts w:eastAsia="Calibri"/>
          <w:b/>
        </w:rPr>
        <w:tab/>
        <w:t xml:space="preserve">          D) </w:t>
      </w:r>
      <w:r w:rsidRPr="003B6CFF">
        <w:rPr>
          <w:rFonts w:eastAsia="Calibri"/>
        </w:rPr>
        <w:t>Sıkılgandır</w:t>
      </w:r>
    </w:p>
    <w:p w14:paraId="35BA931E" w14:textId="77777777" w:rsidR="004F6166" w:rsidRPr="003B6CFF" w:rsidRDefault="004F6166" w:rsidP="00197F0B">
      <w:pPr>
        <w:rPr>
          <w:rFonts w:eastAsia="Calibri"/>
        </w:rPr>
      </w:pPr>
      <w:r>
        <w:rPr>
          <w:rFonts w:eastAsia="Calibri"/>
          <w:noProof/>
          <w:lang w:eastAsia="tr-TR"/>
        </w:rPr>
        <w:drawing>
          <wp:anchor distT="0" distB="0" distL="114300" distR="114300" simplePos="0" relativeHeight="251701248" behindDoc="0" locked="0" layoutInCell="1" allowOverlap="1" wp14:anchorId="60E5B031" wp14:editId="66A53977">
            <wp:simplePos x="0" y="0"/>
            <wp:positionH relativeFrom="column">
              <wp:posOffset>-156845</wp:posOffset>
            </wp:positionH>
            <wp:positionV relativeFrom="paragraph">
              <wp:posOffset>62865</wp:posOffset>
            </wp:positionV>
            <wp:extent cx="3171825" cy="1171575"/>
            <wp:effectExtent l="19050" t="0" r="9525" b="0"/>
            <wp:wrapNone/>
            <wp:docPr id="9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AAA37D" w14:textId="77777777" w:rsidR="00913472" w:rsidRPr="003B6CFF" w:rsidRDefault="00913472" w:rsidP="00D62445">
      <w:pPr>
        <w:widowControl w:val="0"/>
        <w:autoSpaceDE w:val="0"/>
        <w:autoSpaceDN w:val="0"/>
        <w:adjustRightInd w:val="0"/>
        <w:rPr>
          <w:b/>
          <w:color w:val="231F20"/>
        </w:rPr>
      </w:pPr>
    </w:p>
    <w:p w14:paraId="1A4ED817" w14:textId="77777777" w:rsidR="000728DF" w:rsidRPr="003B6CFF" w:rsidRDefault="000728DF" w:rsidP="00D62445">
      <w:pPr>
        <w:widowControl w:val="0"/>
        <w:autoSpaceDE w:val="0"/>
        <w:autoSpaceDN w:val="0"/>
        <w:adjustRightInd w:val="0"/>
        <w:rPr>
          <w:b/>
          <w:color w:val="231F20"/>
        </w:rPr>
      </w:pPr>
    </w:p>
    <w:p w14:paraId="5DC4B07D" w14:textId="77777777" w:rsidR="000728DF" w:rsidRPr="003B6CFF" w:rsidRDefault="000728DF" w:rsidP="00D62445">
      <w:pPr>
        <w:widowControl w:val="0"/>
        <w:autoSpaceDE w:val="0"/>
        <w:autoSpaceDN w:val="0"/>
        <w:adjustRightInd w:val="0"/>
        <w:rPr>
          <w:b/>
          <w:color w:val="231F20"/>
        </w:rPr>
      </w:pPr>
    </w:p>
    <w:p w14:paraId="5DB385D9" w14:textId="77777777" w:rsidR="000728DF" w:rsidRPr="003B6CFF" w:rsidRDefault="000728DF" w:rsidP="00D62445">
      <w:pPr>
        <w:widowControl w:val="0"/>
        <w:autoSpaceDE w:val="0"/>
        <w:autoSpaceDN w:val="0"/>
        <w:adjustRightInd w:val="0"/>
        <w:rPr>
          <w:b/>
          <w:color w:val="231F20"/>
        </w:rPr>
      </w:pPr>
    </w:p>
    <w:p w14:paraId="4B22B8E3" w14:textId="77777777" w:rsidR="000728DF" w:rsidRDefault="000728DF" w:rsidP="00D62445">
      <w:pPr>
        <w:widowControl w:val="0"/>
        <w:autoSpaceDE w:val="0"/>
        <w:autoSpaceDN w:val="0"/>
        <w:adjustRightInd w:val="0"/>
        <w:rPr>
          <w:b/>
          <w:color w:val="231F20"/>
        </w:rPr>
      </w:pPr>
    </w:p>
    <w:p w14:paraId="0E1BBB41" w14:textId="77777777" w:rsidR="004F6166" w:rsidRPr="003B6CFF" w:rsidRDefault="004F6166" w:rsidP="00D62445">
      <w:pPr>
        <w:widowControl w:val="0"/>
        <w:autoSpaceDE w:val="0"/>
        <w:autoSpaceDN w:val="0"/>
        <w:adjustRightInd w:val="0"/>
        <w:rPr>
          <w:b/>
          <w:color w:val="231F20"/>
        </w:rPr>
      </w:pPr>
    </w:p>
    <w:p w14:paraId="58EB5779" w14:textId="77777777" w:rsidR="000728DF" w:rsidRPr="003B6CFF" w:rsidRDefault="00B60F76" w:rsidP="000728DF">
      <w:pPr>
        <w:pStyle w:val="AralkYok"/>
        <w:ind w:right="55"/>
        <w:rPr>
          <w:rFonts w:ascii="Times New Roman" w:hAnsi="Times New Roman"/>
          <w:sz w:val="24"/>
          <w:szCs w:val="24"/>
        </w:rPr>
      </w:pPr>
      <w:r w:rsidRPr="003B6CFF">
        <w:rPr>
          <w:rFonts w:ascii="Times New Roman" w:hAnsi="Times New Roman"/>
          <w:b/>
          <w:sz w:val="24"/>
          <w:szCs w:val="24"/>
        </w:rPr>
        <w:t>8</w:t>
      </w:r>
      <w:r w:rsidR="000728DF" w:rsidRPr="003B6CFF">
        <w:rPr>
          <w:rFonts w:ascii="Times New Roman" w:hAnsi="Times New Roman"/>
          <w:b/>
          <w:sz w:val="24"/>
          <w:szCs w:val="24"/>
        </w:rPr>
        <w:t>) Yukarıda Türkiye haritası üzerinde işaretlenmiş alanlarda hangi türde hayvancılık yapılmaktadır?</w:t>
      </w:r>
      <w:r w:rsidR="003B6CFF" w:rsidRPr="003B6CFF">
        <w:rPr>
          <w:rFonts w:ascii="Times New Roman" w:hAnsi="Times New Roman"/>
          <w:b/>
          <w:sz w:val="24"/>
          <w:szCs w:val="24"/>
        </w:rPr>
        <w:t xml:space="preserve"> </w:t>
      </w:r>
      <w:r w:rsidR="003B6CFF">
        <w:rPr>
          <w:rFonts w:ascii="Times New Roman" w:hAnsi="Times New Roman"/>
          <w:b/>
          <w:sz w:val="24"/>
          <w:szCs w:val="24"/>
        </w:rPr>
        <w:t>(5 P)</w:t>
      </w:r>
    </w:p>
    <w:p w14:paraId="578792E6" w14:textId="77777777" w:rsidR="000728DF" w:rsidRPr="003B6CFF" w:rsidRDefault="000728DF" w:rsidP="000728DF">
      <w:pPr>
        <w:pStyle w:val="AralkYok"/>
        <w:ind w:right="55"/>
        <w:rPr>
          <w:rFonts w:ascii="Times New Roman" w:hAnsi="Times New Roman"/>
          <w:sz w:val="24"/>
          <w:szCs w:val="24"/>
          <w:u w:val="single"/>
        </w:rPr>
      </w:pPr>
      <w:r w:rsidRPr="003B6CFF">
        <w:rPr>
          <w:rFonts w:ascii="Times New Roman" w:hAnsi="Times New Roman"/>
          <w:sz w:val="24"/>
          <w:szCs w:val="24"/>
          <w:u w:val="single"/>
        </w:rPr>
        <w:t xml:space="preserve">        I              II</w:t>
      </w:r>
      <w:r w:rsidRPr="003B6CFF">
        <w:rPr>
          <w:rFonts w:ascii="Times New Roman" w:hAnsi="Times New Roman"/>
          <w:sz w:val="24"/>
          <w:szCs w:val="24"/>
          <w:u w:val="single"/>
        </w:rPr>
        <w:tab/>
      </w:r>
      <w:r w:rsidRPr="003B6CFF">
        <w:rPr>
          <w:rFonts w:ascii="Times New Roman" w:hAnsi="Times New Roman"/>
          <w:sz w:val="24"/>
          <w:szCs w:val="24"/>
          <w:u w:val="single"/>
        </w:rPr>
        <w:tab/>
        <w:t xml:space="preserve">            II</w:t>
      </w:r>
    </w:p>
    <w:p w14:paraId="071B6883" w14:textId="77777777" w:rsidR="000728DF" w:rsidRPr="003B6CFF" w:rsidRDefault="000728DF" w:rsidP="000728DF">
      <w:pPr>
        <w:pStyle w:val="AralkYok"/>
        <w:ind w:right="55"/>
        <w:rPr>
          <w:rFonts w:ascii="Times New Roman" w:hAnsi="Times New Roman"/>
          <w:sz w:val="24"/>
          <w:szCs w:val="24"/>
          <w:u w:val="single"/>
        </w:rPr>
      </w:pPr>
      <w:r w:rsidRPr="003B6CFF">
        <w:rPr>
          <w:rFonts w:ascii="Times New Roman" w:hAnsi="Times New Roman"/>
          <w:b/>
          <w:sz w:val="24"/>
          <w:szCs w:val="24"/>
        </w:rPr>
        <w:t>A)</w:t>
      </w:r>
      <w:r w:rsidRPr="003B6CFF">
        <w:rPr>
          <w:rFonts w:ascii="Times New Roman" w:hAnsi="Times New Roman"/>
          <w:sz w:val="24"/>
          <w:szCs w:val="24"/>
        </w:rPr>
        <w:t xml:space="preserve"> Küçükbaş</w:t>
      </w:r>
      <w:r w:rsidRPr="003B6CFF">
        <w:rPr>
          <w:rFonts w:ascii="Times New Roman" w:hAnsi="Times New Roman"/>
          <w:sz w:val="24"/>
          <w:szCs w:val="24"/>
        </w:rPr>
        <w:tab/>
        <w:t xml:space="preserve">    Büyükbaş           Kümes  </w:t>
      </w:r>
    </w:p>
    <w:p w14:paraId="41850CBB" w14:textId="77777777" w:rsidR="000728DF" w:rsidRPr="003B6CFF" w:rsidRDefault="000728DF" w:rsidP="000728DF">
      <w:pPr>
        <w:pStyle w:val="AralkYok"/>
        <w:ind w:right="55"/>
        <w:rPr>
          <w:rFonts w:ascii="Times New Roman" w:hAnsi="Times New Roman"/>
          <w:sz w:val="24"/>
          <w:szCs w:val="24"/>
        </w:rPr>
      </w:pPr>
      <w:r w:rsidRPr="003B6CFF">
        <w:rPr>
          <w:rFonts w:ascii="Times New Roman" w:hAnsi="Times New Roman"/>
          <w:b/>
          <w:sz w:val="24"/>
          <w:szCs w:val="24"/>
        </w:rPr>
        <w:t>B)</w:t>
      </w:r>
      <w:r w:rsidRPr="003B6CFF">
        <w:rPr>
          <w:rFonts w:ascii="Times New Roman" w:hAnsi="Times New Roman"/>
          <w:sz w:val="24"/>
          <w:szCs w:val="24"/>
        </w:rPr>
        <w:t xml:space="preserve"> Büyükbaş</w:t>
      </w:r>
      <w:r w:rsidRPr="003B6CFF">
        <w:rPr>
          <w:rFonts w:ascii="Times New Roman" w:hAnsi="Times New Roman"/>
          <w:sz w:val="24"/>
          <w:szCs w:val="24"/>
        </w:rPr>
        <w:tab/>
        <w:t xml:space="preserve">    Küçükbaş           Kümes</w:t>
      </w:r>
    </w:p>
    <w:p w14:paraId="2846430B" w14:textId="77777777" w:rsidR="000728DF" w:rsidRPr="003B6CFF" w:rsidRDefault="000728DF" w:rsidP="000728DF">
      <w:pPr>
        <w:pStyle w:val="AralkYok"/>
        <w:ind w:right="55"/>
        <w:rPr>
          <w:rFonts w:ascii="Times New Roman" w:hAnsi="Times New Roman"/>
          <w:sz w:val="24"/>
          <w:szCs w:val="24"/>
        </w:rPr>
      </w:pPr>
      <w:r w:rsidRPr="003B6CFF">
        <w:rPr>
          <w:rFonts w:ascii="Times New Roman" w:hAnsi="Times New Roman"/>
          <w:b/>
          <w:sz w:val="24"/>
          <w:szCs w:val="24"/>
        </w:rPr>
        <w:t>C)</w:t>
      </w:r>
      <w:r w:rsidRPr="003B6CFF">
        <w:rPr>
          <w:rFonts w:ascii="Times New Roman" w:hAnsi="Times New Roman"/>
          <w:sz w:val="24"/>
          <w:szCs w:val="24"/>
        </w:rPr>
        <w:t xml:space="preserve"> Kümes</w:t>
      </w:r>
      <w:r w:rsidRPr="003B6CFF">
        <w:rPr>
          <w:rFonts w:ascii="Times New Roman" w:hAnsi="Times New Roman"/>
          <w:sz w:val="24"/>
          <w:szCs w:val="24"/>
        </w:rPr>
        <w:tab/>
        <w:t xml:space="preserve">    Küçükbaş</w:t>
      </w:r>
      <w:r w:rsidRPr="003B6CFF">
        <w:rPr>
          <w:rFonts w:ascii="Times New Roman" w:hAnsi="Times New Roman"/>
          <w:sz w:val="24"/>
          <w:szCs w:val="24"/>
        </w:rPr>
        <w:tab/>
        <w:t xml:space="preserve">      Büyükbaş</w:t>
      </w:r>
    </w:p>
    <w:p w14:paraId="2A86C00F" w14:textId="77777777" w:rsidR="000728DF" w:rsidRPr="003B6CFF" w:rsidRDefault="000728DF" w:rsidP="000728DF">
      <w:pPr>
        <w:pStyle w:val="AralkYok"/>
        <w:ind w:right="55"/>
        <w:rPr>
          <w:rFonts w:ascii="Times New Roman" w:hAnsi="Times New Roman"/>
          <w:sz w:val="24"/>
          <w:szCs w:val="24"/>
        </w:rPr>
      </w:pPr>
      <w:r w:rsidRPr="003B6CFF">
        <w:rPr>
          <w:rFonts w:ascii="Times New Roman" w:hAnsi="Times New Roman"/>
          <w:b/>
          <w:sz w:val="24"/>
          <w:szCs w:val="24"/>
        </w:rPr>
        <w:t>D)</w:t>
      </w:r>
      <w:r w:rsidRPr="003B6CFF">
        <w:rPr>
          <w:rFonts w:ascii="Times New Roman" w:hAnsi="Times New Roman"/>
          <w:sz w:val="24"/>
          <w:szCs w:val="24"/>
        </w:rPr>
        <w:t xml:space="preserve"> Kümes</w:t>
      </w:r>
      <w:r w:rsidRPr="003B6CFF">
        <w:rPr>
          <w:rFonts w:ascii="Times New Roman" w:hAnsi="Times New Roman"/>
          <w:sz w:val="24"/>
          <w:szCs w:val="24"/>
        </w:rPr>
        <w:tab/>
        <w:t xml:space="preserve">    Büyükbaş</w:t>
      </w:r>
      <w:r w:rsidRPr="003B6CFF">
        <w:rPr>
          <w:rFonts w:ascii="Times New Roman" w:hAnsi="Times New Roman"/>
          <w:sz w:val="24"/>
          <w:szCs w:val="24"/>
        </w:rPr>
        <w:tab/>
        <w:t xml:space="preserve">      Küçükbaş</w:t>
      </w:r>
    </w:p>
    <w:p w14:paraId="0E82C8BC" w14:textId="77777777" w:rsidR="00DA4841" w:rsidRDefault="00DA4841" w:rsidP="00D62445">
      <w:pPr>
        <w:widowControl w:val="0"/>
        <w:autoSpaceDE w:val="0"/>
        <w:autoSpaceDN w:val="0"/>
        <w:adjustRightInd w:val="0"/>
        <w:rPr>
          <w:color w:val="231F20"/>
        </w:rPr>
      </w:pPr>
    </w:p>
    <w:p w14:paraId="4A5B7A23" w14:textId="77777777" w:rsidR="008D2C2A" w:rsidRPr="003B6CFF" w:rsidRDefault="008D2C2A" w:rsidP="008D2C2A">
      <w:pPr>
        <w:rPr>
          <w:b/>
        </w:rPr>
      </w:pPr>
      <w:r w:rsidRPr="003B6CFF">
        <w:rPr>
          <w:b/>
        </w:rPr>
        <w:t>9)Marketten yiyecek alırken ilk olarak………… bakarız.Yukarıdaki boşluğa hangi sözcük gelirse yargı doğru olur?</w:t>
      </w:r>
      <w:r w:rsidR="003B6CFF" w:rsidRPr="003B6CFF">
        <w:rPr>
          <w:b/>
        </w:rPr>
        <w:t xml:space="preserve"> </w:t>
      </w:r>
      <w:r w:rsidR="003B6CFF">
        <w:rPr>
          <w:b/>
        </w:rPr>
        <w:t>(5 P)</w:t>
      </w:r>
    </w:p>
    <w:p w14:paraId="32696024" w14:textId="77777777" w:rsidR="008D2C2A" w:rsidRPr="003B6CFF" w:rsidRDefault="008D2C2A" w:rsidP="008D2C2A">
      <w:pPr>
        <w:widowControl w:val="0"/>
        <w:suppressAutoHyphens w:val="0"/>
        <w:autoSpaceDE w:val="0"/>
        <w:autoSpaceDN w:val="0"/>
        <w:adjustRightInd w:val="0"/>
      </w:pPr>
      <w:r w:rsidRPr="003B6CFF">
        <w:rPr>
          <w:b/>
        </w:rPr>
        <w:t>A)</w:t>
      </w:r>
      <w:r w:rsidRPr="003B6CFF">
        <w:t xml:space="preserve">Tazeliğine                          </w:t>
      </w:r>
      <w:r w:rsidRPr="003B6CFF">
        <w:rPr>
          <w:b/>
        </w:rPr>
        <w:t>B)</w:t>
      </w:r>
      <w:r w:rsidRPr="003B6CFF">
        <w:t xml:space="preserve">Tarihine </w:t>
      </w:r>
    </w:p>
    <w:p w14:paraId="0F9A0D3D" w14:textId="77777777" w:rsidR="008D2C2A" w:rsidRPr="003B6CFF" w:rsidRDefault="008D2C2A" w:rsidP="008D2C2A">
      <w:pPr>
        <w:widowControl w:val="0"/>
        <w:suppressAutoHyphens w:val="0"/>
        <w:autoSpaceDE w:val="0"/>
        <w:autoSpaceDN w:val="0"/>
        <w:adjustRightInd w:val="0"/>
      </w:pPr>
      <w:r w:rsidRPr="003B6CFF">
        <w:rPr>
          <w:b/>
        </w:rPr>
        <w:t>C)</w:t>
      </w:r>
      <w:r w:rsidRPr="003B6CFF">
        <w:t xml:space="preserve">Son kullanma tarihine        </w:t>
      </w:r>
      <w:r w:rsidRPr="003B6CFF">
        <w:rPr>
          <w:b/>
        </w:rPr>
        <w:t>D)</w:t>
      </w:r>
      <w:r w:rsidRPr="003B6CFF">
        <w:t>Garanti belgesine</w:t>
      </w:r>
    </w:p>
    <w:p w14:paraId="23FA8D91" w14:textId="77777777" w:rsidR="00B26F04" w:rsidRPr="003B6CFF" w:rsidRDefault="00B26F04" w:rsidP="00D62445">
      <w:pPr>
        <w:widowControl w:val="0"/>
        <w:autoSpaceDE w:val="0"/>
        <w:autoSpaceDN w:val="0"/>
        <w:adjustRightInd w:val="0"/>
        <w:rPr>
          <w:b/>
        </w:rPr>
      </w:pPr>
    </w:p>
    <w:p w14:paraId="5E15B430" w14:textId="77777777" w:rsidR="003B6CFF" w:rsidRPr="003B6CFF" w:rsidRDefault="008D2C2A" w:rsidP="003B6CFF">
      <w:pPr>
        <w:pStyle w:val="ListeParagraf"/>
        <w:ind w:left="0"/>
        <w:rPr>
          <w:rFonts w:eastAsia="Calibri"/>
          <w:sz w:val="22"/>
          <w:szCs w:val="22"/>
          <w:lang w:eastAsia="en-US"/>
        </w:rPr>
      </w:pPr>
      <w:r w:rsidRPr="003B6CFF">
        <w:rPr>
          <w:b/>
        </w:rPr>
        <w:t>10)</w:t>
      </w:r>
      <w:r w:rsidR="003B6CFF" w:rsidRPr="003B6CFF">
        <w:rPr>
          <w:rFonts w:eastAsia="Calibri"/>
          <w:b/>
          <w:bCs/>
          <w:sz w:val="20"/>
          <w:szCs w:val="20"/>
          <w:lang w:eastAsia="en-US"/>
        </w:rPr>
        <w:t xml:space="preserve"> </w:t>
      </w:r>
      <w:r w:rsidR="003B6CFF" w:rsidRPr="003B6CFF">
        <w:rPr>
          <w:rFonts w:eastAsia="Calibri"/>
          <w:b/>
          <w:bCs/>
          <w:lang w:eastAsia="en-US"/>
        </w:rPr>
        <w:t>Şehit düşen askerlerimizin bakmakla yükümlü oldukları yakınları ile gazilerimize yardımda bu</w:t>
      </w:r>
      <w:r w:rsidR="003B6CFF" w:rsidRPr="003B6CFF">
        <w:rPr>
          <w:rFonts w:eastAsia="Calibri"/>
          <w:b/>
          <w:bCs/>
          <w:lang w:eastAsia="en-US"/>
        </w:rPr>
        <w:softHyphen/>
        <w:t xml:space="preserve">lunmak isteyen bir kişi aşağıdaki kurumlardan hangisine bağış yapmalıdır?  </w:t>
      </w:r>
      <w:r w:rsidR="003B6CFF" w:rsidRPr="003B6CFF">
        <w:rPr>
          <w:b/>
        </w:rPr>
        <w:t>(5 P)</w:t>
      </w:r>
      <w:r w:rsidR="003B6CFF" w:rsidRPr="003B6CFF">
        <w:rPr>
          <w:rFonts w:eastAsia="Calibri"/>
          <w:b/>
          <w:bCs/>
          <w:lang w:eastAsia="en-US"/>
        </w:rPr>
        <w:tab/>
      </w:r>
    </w:p>
    <w:p w14:paraId="01AE7E57" w14:textId="77777777" w:rsidR="003B6CFF" w:rsidRPr="003B6CFF" w:rsidRDefault="003B6CFF" w:rsidP="003B6CFF">
      <w:pPr>
        <w:spacing w:after="200" w:line="276" w:lineRule="auto"/>
        <w:contextualSpacing/>
        <w:rPr>
          <w:rFonts w:eastAsia="Calibri"/>
          <w:sz w:val="22"/>
          <w:szCs w:val="22"/>
          <w:lang w:eastAsia="en-US"/>
        </w:rPr>
      </w:pPr>
      <w:r w:rsidRPr="003B6CFF">
        <w:rPr>
          <w:rFonts w:eastAsia="Calibri"/>
          <w:b/>
          <w:bCs/>
          <w:sz w:val="22"/>
          <w:szCs w:val="22"/>
          <w:lang w:eastAsia="en-US"/>
        </w:rPr>
        <w:t xml:space="preserve">A) </w:t>
      </w:r>
      <w:r w:rsidRPr="003B6CFF">
        <w:rPr>
          <w:rFonts w:eastAsia="Calibri"/>
          <w:sz w:val="22"/>
          <w:szCs w:val="22"/>
          <w:lang w:eastAsia="en-US"/>
        </w:rPr>
        <w:t xml:space="preserve">Mehmetçik Vakfı                 </w:t>
      </w:r>
      <w:r w:rsidR="004F6166">
        <w:rPr>
          <w:rFonts w:eastAsia="Calibri"/>
          <w:sz w:val="22"/>
          <w:szCs w:val="22"/>
          <w:lang w:eastAsia="en-US"/>
        </w:rPr>
        <w:t xml:space="preserve"> </w:t>
      </w:r>
      <w:r w:rsidRPr="003B6CFF">
        <w:rPr>
          <w:rFonts w:eastAsia="Calibri"/>
          <w:b/>
          <w:bCs/>
          <w:sz w:val="22"/>
          <w:szCs w:val="22"/>
          <w:lang w:eastAsia="en-US"/>
        </w:rPr>
        <w:t xml:space="preserve">B) </w:t>
      </w:r>
      <w:r w:rsidRPr="003B6CFF">
        <w:rPr>
          <w:rFonts w:eastAsia="Calibri"/>
          <w:sz w:val="22"/>
          <w:szCs w:val="22"/>
          <w:lang w:eastAsia="en-US"/>
        </w:rPr>
        <w:t xml:space="preserve">TEMA </w:t>
      </w:r>
    </w:p>
    <w:p w14:paraId="1E318E79" w14:textId="77777777" w:rsidR="003B6CFF" w:rsidRPr="003B6CFF" w:rsidRDefault="003B6CFF" w:rsidP="003B6CFF">
      <w:pPr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6CFF">
        <w:rPr>
          <w:rFonts w:eastAsia="Calibri"/>
          <w:b/>
          <w:bCs/>
          <w:sz w:val="22"/>
          <w:szCs w:val="22"/>
          <w:lang w:eastAsia="en-US"/>
        </w:rPr>
        <w:t xml:space="preserve">C) </w:t>
      </w:r>
      <w:r w:rsidRPr="003B6CFF">
        <w:rPr>
          <w:rFonts w:eastAsia="Calibri"/>
          <w:sz w:val="22"/>
          <w:szCs w:val="22"/>
          <w:lang w:eastAsia="en-US"/>
        </w:rPr>
        <w:t xml:space="preserve">TEV     </w:t>
      </w:r>
      <w:r w:rsidR="00FA72F4">
        <w:rPr>
          <w:rFonts w:eastAsia="Calibri"/>
          <w:sz w:val="22"/>
          <w:szCs w:val="22"/>
          <w:lang w:eastAsia="en-US"/>
        </w:rPr>
        <w:t xml:space="preserve">                           </w:t>
      </w:r>
      <w:r w:rsidRPr="003B6CFF">
        <w:rPr>
          <w:rFonts w:eastAsia="Calibri"/>
          <w:sz w:val="22"/>
          <w:szCs w:val="22"/>
          <w:lang w:eastAsia="en-US"/>
        </w:rPr>
        <w:t xml:space="preserve">   </w:t>
      </w:r>
      <w:r w:rsidRPr="003B6CFF">
        <w:rPr>
          <w:rFonts w:eastAsia="Calibri"/>
          <w:b/>
          <w:bCs/>
          <w:sz w:val="22"/>
          <w:szCs w:val="22"/>
          <w:lang w:eastAsia="en-US"/>
        </w:rPr>
        <w:t xml:space="preserve">D) </w:t>
      </w:r>
      <w:r w:rsidRPr="003B6CFF">
        <w:rPr>
          <w:rFonts w:eastAsia="Calibri"/>
          <w:sz w:val="22"/>
          <w:szCs w:val="22"/>
          <w:lang w:eastAsia="en-US"/>
        </w:rPr>
        <w:t xml:space="preserve">Kızılay                           </w:t>
      </w:r>
    </w:p>
    <w:p w14:paraId="6E337AA5" w14:textId="77777777" w:rsidR="006C27B2" w:rsidRPr="003B6CFF" w:rsidRDefault="00266DFA" w:rsidP="00037DF6">
      <w:pPr>
        <w:tabs>
          <w:tab w:val="left" w:pos="1080"/>
        </w:tabs>
        <w:rPr>
          <w:b/>
        </w:rPr>
      </w:pPr>
      <w:r w:rsidRPr="003B6CFF">
        <w:rPr>
          <w:b/>
        </w:rPr>
        <w:tab/>
      </w:r>
    </w:p>
    <w:p w14:paraId="47F4EFBF" w14:textId="77777777" w:rsidR="006C27B2" w:rsidRPr="00951F46" w:rsidRDefault="00266DFA" w:rsidP="00B26F04">
      <w:pPr>
        <w:pStyle w:val="AltBilgi"/>
        <w:rPr>
          <w:b/>
        </w:rPr>
      </w:pPr>
      <w:r w:rsidRPr="003B6CFF">
        <w:rPr>
          <w:b/>
        </w:rPr>
        <w:tab/>
      </w:r>
      <w:r w:rsidR="00B26F04">
        <w:rPr>
          <w:b/>
        </w:rPr>
        <w:t>BAŞARILAR DİLERİM</w:t>
      </w:r>
      <w:r w:rsidR="006C27B2" w:rsidRPr="00951F46">
        <w:rPr>
          <w:b/>
        </w:rPr>
        <w:t xml:space="preserve"> </w:t>
      </w:r>
    </w:p>
    <w:p w14:paraId="1A9E4A21" w14:textId="77777777" w:rsidR="00DE508E" w:rsidRPr="003B6CFF" w:rsidRDefault="00DE508E" w:rsidP="00037DF6">
      <w:pPr>
        <w:tabs>
          <w:tab w:val="left" w:pos="1080"/>
        </w:tabs>
        <w:rPr>
          <w:b/>
        </w:rPr>
      </w:pPr>
    </w:p>
    <w:sectPr w:rsidR="00DE508E" w:rsidRPr="003B6CFF" w:rsidSect="00B60F76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CC5EB" w14:textId="77777777" w:rsidR="00380251" w:rsidRDefault="00380251">
      <w:r>
        <w:separator/>
      </w:r>
    </w:p>
  </w:endnote>
  <w:endnote w:type="continuationSeparator" w:id="0">
    <w:p w14:paraId="0AAC2A05" w14:textId="77777777" w:rsidR="00380251" w:rsidRDefault="00380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61155" w14:textId="77777777" w:rsidR="00380251" w:rsidRDefault="00380251">
      <w:r>
        <w:separator/>
      </w:r>
    </w:p>
  </w:footnote>
  <w:footnote w:type="continuationSeparator" w:id="0">
    <w:p w14:paraId="45EEF463" w14:textId="77777777" w:rsidR="00380251" w:rsidRDefault="00380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637615F"/>
    <w:multiLevelType w:val="hybridMultilevel"/>
    <w:tmpl w:val="19F0935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DA80EE0"/>
    <w:multiLevelType w:val="hybridMultilevel"/>
    <w:tmpl w:val="98AC64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F2653"/>
    <w:multiLevelType w:val="hybridMultilevel"/>
    <w:tmpl w:val="8B2CAEE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43FBD"/>
    <w:multiLevelType w:val="hybridMultilevel"/>
    <w:tmpl w:val="08608A84"/>
    <w:lvl w:ilvl="0" w:tplc="7602865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3608FC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734605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C78749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8E8F14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5080F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7B6834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D507DE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F564F8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3140CF"/>
    <w:multiLevelType w:val="hybridMultilevel"/>
    <w:tmpl w:val="5C849DCE"/>
    <w:lvl w:ilvl="0" w:tplc="8D1C13E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669214214">
    <w:abstractNumId w:val="13"/>
  </w:num>
  <w:num w:numId="2" w16cid:durableId="1103305461">
    <w:abstractNumId w:val="3"/>
  </w:num>
  <w:num w:numId="3" w16cid:durableId="460920999">
    <w:abstractNumId w:val="0"/>
  </w:num>
  <w:num w:numId="4" w16cid:durableId="1228682927">
    <w:abstractNumId w:val="2"/>
  </w:num>
  <w:num w:numId="5" w16cid:durableId="2009095215">
    <w:abstractNumId w:val="5"/>
  </w:num>
  <w:num w:numId="6" w16cid:durableId="1524398487">
    <w:abstractNumId w:val="15"/>
  </w:num>
  <w:num w:numId="7" w16cid:durableId="1569462842">
    <w:abstractNumId w:val="12"/>
  </w:num>
  <w:num w:numId="8" w16cid:durableId="32731818">
    <w:abstractNumId w:val="9"/>
  </w:num>
  <w:num w:numId="9" w16cid:durableId="1978802762">
    <w:abstractNumId w:val="16"/>
  </w:num>
  <w:num w:numId="10" w16cid:durableId="425152851">
    <w:abstractNumId w:val="4"/>
  </w:num>
  <w:num w:numId="11" w16cid:durableId="1784231133">
    <w:abstractNumId w:val="8"/>
  </w:num>
  <w:num w:numId="12" w16cid:durableId="258029828">
    <w:abstractNumId w:val="17"/>
  </w:num>
  <w:num w:numId="13" w16cid:durableId="512495843">
    <w:abstractNumId w:val="10"/>
  </w:num>
  <w:num w:numId="14" w16cid:durableId="1216166531">
    <w:abstractNumId w:val="7"/>
  </w:num>
  <w:num w:numId="15" w16cid:durableId="1569801840">
    <w:abstractNumId w:val="6"/>
  </w:num>
  <w:num w:numId="16" w16cid:durableId="1554121415">
    <w:abstractNumId w:val="1"/>
  </w:num>
  <w:num w:numId="17" w16cid:durableId="2103262508">
    <w:abstractNumId w:val="14"/>
  </w:num>
  <w:num w:numId="18" w16cid:durableId="707754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4CB5"/>
    <w:rsid w:val="00013A98"/>
    <w:rsid w:val="000147AD"/>
    <w:rsid w:val="00015E1D"/>
    <w:rsid w:val="00021FFA"/>
    <w:rsid w:val="0003412B"/>
    <w:rsid w:val="00037DF6"/>
    <w:rsid w:val="00040D91"/>
    <w:rsid w:val="000536BC"/>
    <w:rsid w:val="00057830"/>
    <w:rsid w:val="0006061E"/>
    <w:rsid w:val="000728DF"/>
    <w:rsid w:val="00074BDC"/>
    <w:rsid w:val="00081CAA"/>
    <w:rsid w:val="00087F57"/>
    <w:rsid w:val="0009429A"/>
    <w:rsid w:val="000A511C"/>
    <w:rsid w:val="000A5660"/>
    <w:rsid w:val="000B5909"/>
    <w:rsid w:val="000B5B3F"/>
    <w:rsid w:val="000C4101"/>
    <w:rsid w:val="000C72F0"/>
    <w:rsid w:val="000D1126"/>
    <w:rsid w:val="000D79C3"/>
    <w:rsid w:val="000E35EC"/>
    <w:rsid w:val="000F428F"/>
    <w:rsid w:val="001033E8"/>
    <w:rsid w:val="0011048A"/>
    <w:rsid w:val="00121DA9"/>
    <w:rsid w:val="00125E2C"/>
    <w:rsid w:val="00134D53"/>
    <w:rsid w:val="001849A4"/>
    <w:rsid w:val="00187339"/>
    <w:rsid w:val="0019634F"/>
    <w:rsid w:val="00197F0B"/>
    <w:rsid w:val="001A0EB0"/>
    <w:rsid w:val="001C13AE"/>
    <w:rsid w:val="001E2678"/>
    <w:rsid w:val="001E4C4A"/>
    <w:rsid w:val="001E780C"/>
    <w:rsid w:val="001F2A6F"/>
    <w:rsid w:val="001F6A67"/>
    <w:rsid w:val="001F6E81"/>
    <w:rsid w:val="002002A2"/>
    <w:rsid w:val="002065F5"/>
    <w:rsid w:val="002078FF"/>
    <w:rsid w:val="00233907"/>
    <w:rsid w:val="00234413"/>
    <w:rsid w:val="0026048C"/>
    <w:rsid w:val="00265DA5"/>
    <w:rsid w:val="00266DFA"/>
    <w:rsid w:val="00284F3A"/>
    <w:rsid w:val="002947EA"/>
    <w:rsid w:val="002A45A5"/>
    <w:rsid w:val="002A5EB3"/>
    <w:rsid w:val="002D0CCA"/>
    <w:rsid w:val="002E509C"/>
    <w:rsid w:val="002E6E92"/>
    <w:rsid w:val="002F02B5"/>
    <w:rsid w:val="003003E0"/>
    <w:rsid w:val="003007B8"/>
    <w:rsid w:val="00310F63"/>
    <w:rsid w:val="00315AA1"/>
    <w:rsid w:val="00342383"/>
    <w:rsid w:val="0034251F"/>
    <w:rsid w:val="00342C8B"/>
    <w:rsid w:val="0037753C"/>
    <w:rsid w:val="00380251"/>
    <w:rsid w:val="003A6522"/>
    <w:rsid w:val="003A71CB"/>
    <w:rsid w:val="003B3FC4"/>
    <w:rsid w:val="003B6CFF"/>
    <w:rsid w:val="003C415B"/>
    <w:rsid w:val="003C61ED"/>
    <w:rsid w:val="003D7173"/>
    <w:rsid w:val="003F2487"/>
    <w:rsid w:val="003F58DE"/>
    <w:rsid w:val="00407ECB"/>
    <w:rsid w:val="004267FE"/>
    <w:rsid w:val="00426DC7"/>
    <w:rsid w:val="00434C35"/>
    <w:rsid w:val="004374EA"/>
    <w:rsid w:val="00447C03"/>
    <w:rsid w:val="00452CE9"/>
    <w:rsid w:val="004566C5"/>
    <w:rsid w:val="00465B73"/>
    <w:rsid w:val="00470A11"/>
    <w:rsid w:val="00473811"/>
    <w:rsid w:val="0047637C"/>
    <w:rsid w:val="004806EE"/>
    <w:rsid w:val="00483E3C"/>
    <w:rsid w:val="00491F8E"/>
    <w:rsid w:val="004B1C15"/>
    <w:rsid w:val="004D1E54"/>
    <w:rsid w:val="004D2198"/>
    <w:rsid w:val="004D51FF"/>
    <w:rsid w:val="004D54E7"/>
    <w:rsid w:val="004D72E5"/>
    <w:rsid w:val="004F6166"/>
    <w:rsid w:val="00510636"/>
    <w:rsid w:val="00511223"/>
    <w:rsid w:val="00513E22"/>
    <w:rsid w:val="00520532"/>
    <w:rsid w:val="005267F1"/>
    <w:rsid w:val="00527838"/>
    <w:rsid w:val="005405A8"/>
    <w:rsid w:val="00540BBF"/>
    <w:rsid w:val="00551516"/>
    <w:rsid w:val="00556D5F"/>
    <w:rsid w:val="00560C86"/>
    <w:rsid w:val="00561D3C"/>
    <w:rsid w:val="00575A16"/>
    <w:rsid w:val="005819E7"/>
    <w:rsid w:val="00591F9C"/>
    <w:rsid w:val="005A086E"/>
    <w:rsid w:val="005B0DC5"/>
    <w:rsid w:val="005C4318"/>
    <w:rsid w:val="005E1D6A"/>
    <w:rsid w:val="005E2BAE"/>
    <w:rsid w:val="005E49C5"/>
    <w:rsid w:val="005E50A6"/>
    <w:rsid w:val="005F0F20"/>
    <w:rsid w:val="005F0F8F"/>
    <w:rsid w:val="005F4C3B"/>
    <w:rsid w:val="0060462D"/>
    <w:rsid w:val="00614593"/>
    <w:rsid w:val="00615EC4"/>
    <w:rsid w:val="00624542"/>
    <w:rsid w:val="00661F45"/>
    <w:rsid w:val="00681D73"/>
    <w:rsid w:val="00683C4D"/>
    <w:rsid w:val="006A0516"/>
    <w:rsid w:val="006A6598"/>
    <w:rsid w:val="006A7A3D"/>
    <w:rsid w:val="006A7B0D"/>
    <w:rsid w:val="006B3DAA"/>
    <w:rsid w:val="006C27B2"/>
    <w:rsid w:val="006C64B5"/>
    <w:rsid w:val="006E080B"/>
    <w:rsid w:val="006E3A0A"/>
    <w:rsid w:val="006F327A"/>
    <w:rsid w:val="006F3582"/>
    <w:rsid w:val="007065BF"/>
    <w:rsid w:val="00716215"/>
    <w:rsid w:val="0071622A"/>
    <w:rsid w:val="00720A30"/>
    <w:rsid w:val="00730811"/>
    <w:rsid w:val="0074474E"/>
    <w:rsid w:val="0075545F"/>
    <w:rsid w:val="007667D9"/>
    <w:rsid w:val="0076783C"/>
    <w:rsid w:val="007A39A3"/>
    <w:rsid w:val="007A43AC"/>
    <w:rsid w:val="007D05CF"/>
    <w:rsid w:val="007D1A5C"/>
    <w:rsid w:val="007D2F62"/>
    <w:rsid w:val="007E6714"/>
    <w:rsid w:val="007E6E97"/>
    <w:rsid w:val="00804C03"/>
    <w:rsid w:val="00804CE6"/>
    <w:rsid w:val="00806BBC"/>
    <w:rsid w:val="00812355"/>
    <w:rsid w:val="008124A8"/>
    <w:rsid w:val="00814EA8"/>
    <w:rsid w:val="00835E2C"/>
    <w:rsid w:val="00855E43"/>
    <w:rsid w:val="00873C6C"/>
    <w:rsid w:val="00886A88"/>
    <w:rsid w:val="008873A2"/>
    <w:rsid w:val="00895A68"/>
    <w:rsid w:val="00897182"/>
    <w:rsid w:val="008A22B8"/>
    <w:rsid w:val="008A23AA"/>
    <w:rsid w:val="008A4165"/>
    <w:rsid w:val="008B01A5"/>
    <w:rsid w:val="008B4574"/>
    <w:rsid w:val="008B67AF"/>
    <w:rsid w:val="008C112B"/>
    <w:rsid w:val="008C568D"/>
    <w:rsid w:val="008D2C2A"/>
    <w:rsid w:val="008D628C"/>
    <w:rsid w:val="008E3304"/>
    <w:rsid w:val="008E6CA5"/>
    <w:rsid w:val="009010D7"/>
    <w:rsid w:val="00901DA5"/>
    <w:rsid w:val="00905715"/>
    <w:rsid w:val="00913472"/>
    <w:rsid w:val="00930F20"/>
    <w:rsid w:val="00934F17"/>
    <w:rsid w:val="009355A9"/>
    <w:rsid w:val="00940D7E"/>
    <w:rsid w:val="0094668E"/>
    <w:rsid w:val="00952D59"/>
    <w:rsid w:val="00964C25"/>
    <w:rsid w:val="009824CA"/>
    <w:rsid w:val="00987AEF"/>
    <w:rsid w:val="0099643D"/>
    <w:rsid w:val="009B2F98"/>
    <w:rsid w:val="009B5C78"/>
    <w:rsid w:val="009C56A7"/>
    <w:rsid w:val="009C5A77"/>
    <w:rsid w:val="009D27F5"/>
    <w:rsid w:val="009F18AE"/>
    <w:rsid w:val="009F2A33"/>
    <w:rsid w:val="00A009AD"/>
    <w:rsid w:val="00A00ADB"/>
    <w:rsid w:val="00A01C15"/>
    <w:rsid w:val="00A02701"/>
    <w:rsid w:val="00A0427F"/>
    <w:rsid w:val="00A05FA4"/>
    <w:rsid w:val="00A07D21"/>
    <w:rsid w:val="00A23033"/>
    <w:rsid w:val="00A254EA"/>
    <w:rsid w:val="00A51F03"/>
    <w:rsid w:val="00A577C9"/>
    <w:rsid w:val="00A617D6"/>
    <w:rsid w:val="00A6467E"/>
    <w:rsid w:val="00A66658"/>
    <w:rsid w:val="00A7663E"/>
    <w:rsid w:val="00A821B8"/>
    <w:rsid w:val="00A94014"/>
    <w:rsid w:val="00AA1DD7"/>
    <w:rsid w:val="00AA6183"/>
    <w:rsid w:val="00AD2E7C"/>
    <w:rsid w:val="00AD6D50"/>
    <w:rsid w:val="00AE2D1E"/>
    <w:rsid w:val="00AF1D2E"/>
    <w:rsid w:val="00B06DC1"/>
    <w:rsid w:val="00B26F04"/>
    <w:rsid w:val="00B3338F"/>
    <w:rsid w:val="00B34989"/>
    <w:rsid w:val="00B40A28"/>
    <w:rsid w:val="00B60F76"/>
    <w:rsid w:val="00B67CB2"/>
    <w:rsid w:val="00B71E18"/>
    <w:rsid w:val="00B7275B"/>
    <w:rsid w:val="00B72D66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D23AD"/>
    <w:rsid w:val="00BD5ED8"/>
    <w:rsid w:val="00BE2EE2"/>
    <w:rsid w:val="00BE5138"/>
    <w:rsid w:val="00BE70E3"/>
    <w:rsid w:val="00BF13D3"/>
    <w:rsid w:val="00C1222C"/>
    <w:rsid w:val="00C20834"/>
    <w:rsid w:val="00C31E74"/>
    <w:rsid w:val="00C441D1"/>
    <w:rsid w:val="00C661A6"/>
    <w:rsid w:val="00C66268"/>
    <w:rsid w:val="00C66CB0"/>
    <w:rsid w:val="00C74B89"/>
    <w:rsid w:val="00C8372C"/>
    <w:rsid w:val="00C84A3B"/>
    <w:rsid w:val="00CA72FE"/>
    <w:rsid w:val="00CB1847"/>
    <w:rsid w:val="00CB2B19"/>
    <w:rsid w:val="00CC42C3"/>
    <w:rsid w:val="00CC49FE"/>
    <w:rsid w:val="00CE64A2"/>
    <w:rsid w:val="00D03161"/>
    <w:rsid w:val="00D07CF1"/>
    <w:rsid w:val="00D12C90"/>
    <w:rsid w:val="00D16F18"/>
    <w:rsid w:val="00D229C9"/>
    <w:rsid w:val="00D47B63"/>
    <w:rsid w:val="00D5171E"/>
    <w:rsid w:val="00D51D40"/>
    <w:rsid w:val="00D62445"/>
    <w:rsid w:val="00D652E7"/>
    <w:rsid w:val="00D65781"/>
    <w:rsid w:val="00D67A85"/>
    <w:rsid w:val="00D75B3C"/>
    <w:rsid w:val="00D777CC"/>
    <w:rsid w:val="00D8033C"/>
    <w:rsid w:val="00D85B05"/>
    <w:rsid w:val="00D90109"/>
    <w:rsid w:val="00D9296E"/>
    <w:rsid w:val="00D96F61"/>
    <w:rsid w:val="00DA2824"/>
    <w:rsid w:val="00DA4841"/>
    <w:rsid w:val="00DB0D50"/>
    <w:rsid w:val="00DC261C"/>
    <w:rsid w:val="00DC6295"/>
    <w:rsid w:val="00DC7960"/>
    <w:rsid w:val="00DE508E"/>
    <w:rsid w:val="00E0428C"/>
    <w:rsid w:val="00E30B80"/>
    <w:rsid w:val="00E33BB0"/>
    <w:rsid w:val="00E35093"/>
    <w:rsid w:val="00E54CDB"/>
    <w:rsid w:val="00E56C5A"/>
    <w:rsid w:val="00E86976"/>
    <w:rsid w:val="00E91C30"/>
    <w:rsid w:val="00E94272"/>
    <w:rsid w:val="00EA06B3"/>
    <w:rsid w:val="00EA0876"/>
    <w:rsid w:val="00EC02BF"/>
    <w:rsid w:val="00EC4728"/>
    <w:rsid w:val="00ED3338"/>
    <w:rsid w:val="00EE1510"/>
    <w:rsid w:val="00EF2978"/>
    <w:rsid w:val="00EF71DE"/>
    <w:rsid w:val="00F05CFF"/>
    <w:rsid w:val="00F1531C"/>
    <w:rsid w:val="00F21CB3"/>
    <w:rsid w:val="00F22F52"/>
    <w:rsid w:val="00F41320"/>
    <w:rsid w:val="00F54F06"/>
    <w:rsid w:val="00F61A34"/>
    <w:rsid w:val="00F77958"/>
    <w:rsid w:val="00F90819"/>
    <w:rsid w:val="00F96B59"/>
    <w:rsid w:val="00FA6463"/>
    <w:rsid w:val="00FA72F4"/>
    <w:rsid w:val="00FC29C3"/>
    <w:rsid w:val="00FD129F"/>
    <w:rsid w:val="00FE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9"/>
    <o:shapelayout v:ext="edit">
      <o:idmap v:ext="edit" data="1"/>
    </o:shapelayout>
  </w:shapeDefaults>
  <w:decimalSymbol w:val=","/>
  <w:listSeparator w:val=";"/>
  <w14:docId w14:val="44175BCB"/>
  <w15:docId w15:val="{4E06C101-C67A-4C44-A7B2-A350B93E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link w:val="AralkYokChar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stBilgi">
    <w:name w:val="header"/>
    <w:basedOn w:val="Normal"/>
    <w:link w:val="stBilgiChar"/>
    <w:semiHidden/>
    <w:unhideWhenUsed/>
    <w:rsid w:val="000728D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semiHidden/>
    <w:rsid w:val="000728DF"/>
    <w:rPr>
      <w:sz w:val="24"/>
      <w:szCs w:val="24"/>
      <w:lang w:eastAsia="ar-SA"/>
    </w:rPr>
  </w:style>
  <w:style w:type="paragraph" w:styleId="AltBilgi">
    <w:name w:val="footer"/>
    <w:basedOn w:val="Normal"/>
    <w:link w:val="AltBilgiChar"/>
    <w:uiPriority w:val="99"/>
    <w:semiHidden/>
    <w:unhideWhenUsed/>
    <w:rsid w:val="000728D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0728DF"/>
    <w:rPr>
      <w:sz w:val="24"/>
      <w:szCs w:val="24"/>
      <w:lang w:eastAsia="ar-SA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0728DF"/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nhideWhenUsed/>
    <w:rsid w:val="002344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17487-EAC1-41A9-8C0C-7204EBA3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2017-2018 SOSYAL BİLGİLER DERSİ 5.SINIF 2.DÖNEM 1.YAZILI</vt:lpstr>
    </vt:vector>
  </TitlesOfParts>
  <Manager>https://www.sorubak.com</Manager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5</cp:revision>
  <dcterms:created xsi:type="dcterms:W3CDTF">2019-05-22T07:14:00Z</dcterms:created>
  <dcterms:modified xsi:type="dcterms:W3CDTF">2022-05-23T07:31:00Z</dcterms:modified>
  <cp:category>https://www.sorubak.com</cp:category>
</cp:coreProperties>
</file>