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EB" w:rsidRPr="00494738" w:rsidRDefault="007A59EB" w:rsidP="007A59EB">
      <w:pPr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>ADI SOYADI:</w:t>
      </w:r>
    </w:p>
    <w:p w:rsidR="007A59EB" w:rsidRPr="006D41CE" w:rsidRDefault="007A59EB" w:rsidP="00067FCE">
      <w:pPr>
        <w:jc w:val="center"/>
        <w:rPr>
          <w:rFonts w:ascii="Comic Sans MS" w:hAnsi="Comic Sans MS" w:cs="Arial"/>
          <w:b/>
          <w:color w:val="FF0000"/>
          <w:sz w:val="20"/>
          <w:szCs w:val="20"/>
        </w:rPr>
      </w:pPr>
    </w:p>
    <w:p w:rsidR="00067FCE" w:rsidRPr="006D41CE" w:rsidRDefault="007A59EB" w:rsidP="00067FCE">
      <w:pPr>
        <w:jc w:val="center"/>
        <w:rPr>
          <w:rFonts w:ascii="Comic Sans MS" w:hAnsi="Comic Sans MS" w:cs="Arial"/>
          <w:b/>
          <w:color w:val="FF0000"/>
          <w:sz w:val="20"/>
          <w:szCs w:val="20"/>
        </w:rPr>
      </w:pPr>
      <w:r w:rsidRPr="006D41CE">
        <w:rPr>
          <w:rFonts w:ascii="Comic Sans MS" w:hAnsi="Comic Sans MS" w:cs="Arial"/>
          <w:b/>
          <w:color w:val="FF0000"/>
          <w:sz w:val="20"/>
          <w:szCs w:val="20"/>
        </w:rPr>
        <w:t>SOSYAL BİLGİLER DEĞERLENDİRME TESTİ</w:t>
      </w:r>
    </w:p>
    <w:p w:rsidR="008A48DC" w:rsidRPr="00494738" w:rsidRDefault="008A48DC" w:rsidP="008A48DC">
      <w:pPr>
        <w:jc w:val="center"/>
        <w:rPr>
          <w:rFonts w:ascii="Comic Sans MS" w:hAnsi="Comic Sans MS" w:cs="Arial"/>
          <w:b/>
          <w:color w:val="000000"/>
          <w:sz w:val="20"/>
          <w:szCs w:val="20"/>
        </w:rPr>
      </w:pPr>
    </w:p>
    <w:p w:rsidR="007A59EB" w:rsidRPr="00494738" w:rsidRDefault="00F54B0D" w:rsidP="00F54B0D">
      <w:pPr>
        <w:rPr>
          <w:rFonts w:ascii="Comic Sans MS" w:hAnsi="Comic Sans MS" w:cs="Arial"/>
          <w:b/>
          <w:i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>A. Aşağıdaki tümcelerde doğru olanların önüne D, yanlış ola</w:t>
      </w:r>
      <w:r w:rsidR="00D35BAE"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 xml:space="preserve">nların önüne Y  yazınız.  </w:t>
      </w:r>
      <w:r w:rsidR="007A59EB"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 xml:space="preserve"> </w:t>
      </w:r>
    </w:p>
    <w:p w:rsidR="007A59EB" w:rsidRPr="00494738" w:rsidRDefault="007A59EB" w:rsidP="00F54B0D">
      <w:pPr>
        <w:rPr>
          <w:rFonts w:ascii="Comic Sans MS" w:hAnsi="Comic Sans MS" w:cs="Arial"/>
          <w:b/>
          <w:i/>
          <w:color w:val="000000"/>
          <w:sz w:val="20"/>
          <w:szCs w:val="20"/>
        </w:rPr>
      </w:pPr>
    </w:p>
    <w:p w:rsidR="00F54B0D" w:rsidRPr="00494738" w:rsidRDefault="00F54B0D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(…</w:t>
      </w:r>
      <w:r w:rsidR="000F5C1D" w:rsidRPr="00494738">
        <w:rPr>
          <w:rFonts w:ascii="Comic Sans MS" w:hAnsi="Comic Sans MS" w:cs="Arial"/>
          <w:b/>
          <w:color w:val="000000"/>
          <w:sz w:val="20"/>
          <w:szCs w:val="20"/>
        </w:rPr>
        <w:t>……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.) </w:t>
      </w:r>
      <w:r w:rsidR="008B127C" w:rsidRPr="00494738">
        <w:rPr>
          <w:rFonts w:ascii="Comic Sans MS" w:hAnsi="Comic Sans MS" w:cs="Arial"/>
          <w:b/>
          <w:color w:val="000000"/>
          <w:sz w:val="20"/>
          <w:szCs w:val="20"/>
        </w:rPr>
        <w:t>Hoşgörüsüyle bütün insanlığa örnek olan kişi Mevlana’dır.</w:t>
      </w:r>
    </w:p>
    <w:p w:rsidR="00143DCD" w:rsidRPr="00494738" w:rsidRDefault="00143DCD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</w:p>
    <w:p w:rsidR="007610D8" w:rsidRPr="00494738" w:rsidRDefault="00F54B0D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(……</w:t>
      </w:r>
      <w:r w:rsidR="000F5C1D" w:rsidRPr="00494738">
        <w:rPr>
          <w:rFonts w:ascii="Comic Sans MS" w:hAnsi="Comic Sans MS" w:cs="Arial"/>
          <w:b/>
          <w:color w:val="000000"/>
          <w:sz w:val="20"/>
          <w:szCs w:val="20"/>
        </w:rPr>
        <w:t>…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.) </w:t>
      </w:r>
      <w:r w:rsidR="009536B0" w:rsidRPr="00494738">
        <w:rPr>
          <w:rFonts w:ascii="Comic Sans MS" w:hAnsi="Comic Sans MS" w:cs="Arial"/>
          <w:b/>
          <w:color w:val="000000"/>
          <w:sz w:val="20"/>
          <w:szCs w:val="20"/>
        </w:rPr>
        <w:t>Kütüphane üyelik kartı resmi kimlik kartları arasında sayılabilir.</w:t>
      </w:r>
    </w:p>
    <w:p w:rsidR="00143DCD" w:rsidRPr="00494738" w:rsidRDefault="00143DCD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</w:p>
    <w:p w:rsidR="00782F61" w:rsidRPr="00494738" w:rsidRDefault="007610D8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(…</w:t>
      </w:r>
      <w:r w:rsidR="000F5C1D" w:rsidRPr="00494738">
        <w:rPr>
          <w:rFonts w:ascii="Comic Sans MS" w:hAnsi="Comic Sans MS" w:cs="Arial"/>
          <w:b/>
          <w:color w:val="000000"/>
          <w:sz w:val="20"/>
          <w:szCs w:val="20"/>
        </w:rPr>
        <w:t>….</w:t>
      </w:r>
      <w:r w:rsidR="0066483A" w:rsidRPr="00494738">
        <w:rPr>
          <w:rFonts w:ascii="Comic Sans MS" w:hAnsi="Comic Sans MS" w:cs="Arial"/>
          <w:b/>
          <w:color w:val="000000"/>
          <w:sz w:val="20"/>
          <w:szCs w:val="20"/>
        </w:rPr>
        <w:t>.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...) </w:t>
      </w:r>
      <w:r w:rsidR="006C030D" w:rsidRPr="00494738">
        <w:rPr>
          <w:rFonts w:ascii="Comic Sans MS" w:hAnsi="Comic Sans MS" w:cs="Arial"/>
          <w:b/>
          <w:color w:val="000000"/>
          <w:sz w:val="20"/>
          <w:szCs w:val="20"/>
        </w:rPr>
        <w:t>Birbirine kan bağıyla bağlı olan insanlara dost denir.</w:t>
      </w:r>
    </w:p>
    <w:p w:rsidR="00143DCD" w:rsidRPr="00494738" w:rsidRDefault="00143DCD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</w:p>
    <w:p w:rsidR="006E5BFF" w:rsidRPr="00494738" w:rsidRDefault="00782F61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(…</w:t>
      </w:r>
      <w:r w:rsidR="000F5C1D" w:rsidRPr="00494738">
        <w:rPr>
          <w:rFonts w:ascii="Comic Sans MS" w:hAnsi="Comic Sans MS" w:cs="Arial"/>
          <w:b/>
          <w:color w:val="000000"/>
          <w:sz w:val="20"/>
          <w:szCs w:val="20"/>
        </w:rPr>
        <w:t>….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....) </w:t>
      </w:r>
      <w:r w:rsidR="0018117F" w:rsidRPr="00494738">
        <w:rPr>
          <w:rFonts w:ascii="Comic Sans MS" w:hAnsi="Comic Sans MS" w:cs="Arial"/>
          <w:b/>
          <w:color w:val="000000"/>
          <w:sz w:val="20"/>
          <w:szCs w:val="20"/>
        </w:rPr>
        <w:t>TBMM 23 Nisan 192</w:t>
      </w:r>
      <w:r w:rsidR="00E64C3F" w:rsidRPr="00494738">
        <w:rPr>
          <w:rFonts w:ascii="Comic Sans MS" w:hAnsi="Comic Sans MS" w:cs="Arial"/>
          <w:b/>
          <w:color w:val="000000"/>
          <w:sz w:val="20"/>
          <w:szCs w:val="20"/>
        </w:rPr>
        <w:t>3</w:t>
      </w:r>
      <w:r w:rsidR="0018117F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tarihinde açılmıştır.</w:t>
      </w:r>
    </w:p>
    <w:p w:rsidR="00143DCD" w:rsidRPr="00494738" w:rsidRDefault="00143DCD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</w:p>
    <w:p w:rsidR="00985D2C" w:rsidRPr="00494738" w:rsidRDefault="006E5BFF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(…</w:t>
      </w:r>
      <w:r w:rsidR="000F5C1D" w:rsidRPr="00494738">
        <w:rPr>
          <w:rFonts w:ascii="Comic Sans MS" w:hAnsi="Comic Sans MS" w:cs="Arial"/>
          <w:b/>
          <w:color w:val="000000"/>
          <w:sz w:val="20"/>
          <w:szCs w:val="20"/>
        </w:rPr>
        <w:t>…..</w:t>
      </w:r>
      <w:r w:rsidR="00C42F50" w:rsidRPr="00494738">
        <w:rPr>
          <w:rFonts w:ascii="Comic Sans MS" w:hAnsi="Comic Sans MS" w:cs="Arial"/>
          <w:b/>
          <w:color w:val="000000"/>
          <w:sz w:val="20"/>
          <w:szCs w:val="20"/>
        </w:rPr>
        <w:t>.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>..)</w:t>
      </w:r>
      <w:r w:rsidR="0018117F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Pusulanın koyu renkli göstergesi he</w:t>
      </w:r>
      <w:r w:rsidR="0078345A" w:rsidRPr="00494738">
        <w:rPr>
          <w:rFonts w:ascii="Comic Sans MS" w:hAnsi="Comic Sans MS" w:cs="Arial"/>
          <w:b/>
          <w:color w:val="000000"/>
          <w:sz w:val="20"/>
          <w:szCs w:val="20"/>
        </w:rPr>
        <w:t>r</w:t>
      </w:r>
      <w:r w:rsidR="0018117F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zaman güneyi gösterir.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AB6ADE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</w:p>
    <w:p w:rsidR="00996827" w:rsidRPr="00494738" w:rsidRDefault="00996827" w:rsidP="003402FD">
      <w:pPr>
        <w:ind w:firstLine="708"/>
        <w:rPr>
          <w:rFonts w:ascii="Comic Sans MS" w:hAnsi="Comic Sans MS" w:cs="Arial"/>
          <w:b/>
          <w:color w:val="000000"/>
          <w:sz w:val="20"/>
          <w:szCs w:val="20"/>
        </w:rPr>
      </w:pPr>
    </w:p>
    <w:p w:rsidR="00426F30" w:rsidRPr="00494738" w:rsidRDefault="00426F30" w:rsidP="00996827">
      <w:pPr>
        <w:rPr>
          <w:rFonts w:ascii="Comic Sans MS" w:hAnsi="Comic Sans MS" w:cs="Arial"/>
          <w:b/>
          <w:i/>
          <w:color w:val="000000"/>
          <w:sz w:val="20"/>
          <w:szCs w:val="20"/>
        </w:rPr>
      </w:pPr>
    </w:p>
    <w:p w:rsidR="00F4012C" w:rsidRPr="00494738" w:rsidRDefault="00996827" w:rsidP="00996827">
      <w:pPr>
        <w:rPr>
          <w:rFonts w:ascii="Comic Sans MS" w:hAnsi="Comic Sans MS" w:cs="Arial"/>
          <w:b/>
          <w:i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 xml:space="preserve">B. </w:t>
      </w:r>
      <w:r w:rsidR="00F4012C"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>Aşağıdaki tümcelerde boş bırakılan yerleri uygun sözcük</w:t>
      </w:r>
      <w:r w:rsidR="007A59EB"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 xml:space="preserve">lerle tamamlayınız.  </w:t>
      </w:r>
    </w:p>
    <w:p w:rsidR="0018117F" w:rsidRPr="00494738" w:rsidRDefault="000038C3" w:rsidP="00A75BF3">
      <w:pPr>
        <w:jc w:val="center"/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zeybek </w:t>
      </w:r>
      <w:r w:rsidR="00AC5A74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– </w:t>
      </w:r>
      <w:r w:rsidR="002B2379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önce - </w:t>
      </w:r>
      <w:r w:rsidR="00AC5A74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doğu - 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A75BF3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doğal </w:t>
      </w:r>
      <w:r w:rsidR="005C7D76" w:rsidRPr="00494738">
        <w:rPr>
          <w:rFonts w:ascii="Comic Sans MS" w:hAnsi="Comic Sans MS" w:cs="Arial"/>
          <w:b/>
          <w:color w:val="000000"/>
          <w:sz w:val="20"/>
          <w:szCs w:val="20"/>
        </w:rPr>
        <w:t>–</w:t>
      </w:r>
      <w:r w:rsidR="00A75BF3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5C7D76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liste - </w:t>
      </w:r>
    </w:p>
    <w:p w:rsidR="005D2338" w:rsidRPr="00494738" w:rsidRDefault="003B71A4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1. </w:t>
      </w:r>
      <w:r w:rsidR="0018117F" w:rsidRPr="00494738">
        <w:rPr>
          <w:rFonts w:ascii="Comic Sans MS" w:hAnsi="Comic Sans MS" w:cs="Arial"/>
          <w:b/>
          <w:color w:val="000000"/>
          <w:sz w:val="20"/>
          <w:szCs w:val="20"/>
        </w:rPr>
        <w:t>Ormanlar çevremizde gördüğümüz ………………</w:t>
      </w:r>
      <w:r w:rsidR="005C7D76" w:rsidRPr="00494738">
        <w:rPr>
          <w:rFonts w:ascii="Comic Sans MS" w:hAnsi="Comic Sans MS" w:cs="Arial"/>
          <w:b/>
          <w:color w:val="000000"/>
          <w:sz w:val="20"/>
          <w:szCs w:val="20"/>
        </w:rPr>
        <w:t>..</w:t>
      </w:r>
      <w:r w:rsidR="0018117F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………………… unsurlardır. </w:t>
      </w:r>
    </w:p>
    <w:p w:rsidR="00FD7300" w:rsidRPr="00494738" w:rsidRDefault="00FD7300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D2338" w:rsidRPr="00494738" w:rsidRDefault="003C3094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2. </w:t>
      </w:r>
      <w:r w:rsidR="000038C3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……………………</w:t>
      </w:r>
      <w:r w:rsidR="005C7D76" w:rsidRPr="00494738">
        <w:rPr>
          <w:rFonts w:ascii="Comic Sans MS" w:hAnsi="Comic Sans MS" w:cs="Arial"/>
          <w:b/>
          <w:color w:val="000000"/>
          <w:sz w:val="20"/>
          <w:szCs w:val="20"/>
        </w:rPr>
        <w:t>……….</w:t>
      </w:r>
      <w:r w:rsidR="000038C3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…. Ege yöremize özgü bir halk oyunudur. </w:t>
      </w:r>
    </w:p>
    <w:p w:rsidR="00FD7300" w:rsidRPr="00494738" w:rsidRDefault="00FD7300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D2338" w:rsidRPr="00494738" w:rsidRDefault="003C3094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3. </w:t>
      </w:r>
      <w:r w:rsidR="00AC5A74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 Haritalar duvara asıldıklarında sağ tarafı ………</w:t>
      </w:r>
      <w:r w:rsidR="005C7D76" w:rsidRPr="00494738">
        <w:rPr>
          <w:rFonts w:ascii="Comic Sans MS" w:hAnsi="Comic Sans MS" w:cs="Arial"/>
          <w:b/>
          <w:color w:val="000000"/>
          <w:sz w:val="20"/>
          <w:szCs w:val="20"/>
        </w:rPr>
        <w:t>………</w:t>
      </w:r>
      <w:r w:rsidR="00AC5A74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…………….. gösterir. </w:t>
      </w:r>
    </w:p>
    <w:p w:rsidR="00FD7300" w:rsidRPr="00494738" w:rsidRDefault="00FD7300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D2338" w:rsidRPr="00494738" w:rsidRDefault="00F211A2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4. </w:t>
      </w:r>
      <w:r w:rsidR="005C7D76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Bilinçli bir tüketici ………………………………………  hazırlayarak alışverişe çıkar. </w:t>
      </w:r>
    </w:p>
    <w:p w:rsidR="00FD7300" w:rsidRPr="00494738" w:rsidRDefault="00FD7300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11672" w:rsidRPr="00494738" w:rsidRDefault="00111672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5. </w:t>
      </w:r>
      <w:r w:rsidR="005C7D76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İhtiyaçlarımız isteklerimizden …………..…………………………. gelir. </w:t>
      </w:r>
    </w:p>
    <w:p w:rsidR="00305222" w:rsidRPr="00494738" w:rsidRDefault="00305222" w:rsidP="00AD2E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26F30" w:rsidRPr="00494738" w:rsidRDefault="00426F30" w:rsidP="00215551">
      <w:pPr>
        <w:tabs>
          <w:tab w:val="left" w:pos="8250"/>
        </w:tabs>
        <w:rPr>
          <w:rFonts w:ascii="Comic Sans MS" w:hAnsi="Comic Sans MS" w:cs="Arial"/>
          <w:b/>
          <w:i/>
          <w:color w:val="000000"/>
          <w:sz w:val="20"/>
          <w:szCs w:val="20"/>
        </w:rPr>
      </w:pPr>
    </w:p>
    <w:p w:rsidR="00D35BAE" w:rsidRPr="00494738" w:rsidRDefault="00D35BAE" w:rsidP="00215551">
      <w:pPr>
        <w:tabs>
          <w:tab w:val="left" w:pos="8250"/>
        </w:tabs>
        <w:rPr>
          <w:rFonts w:ascii="Comic Sans MS" w:hAnsi="Comic Sans MS" w:cs="Arial"/>
          <w:b/>
          <w:i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>C. Aşağıdaki sorularda doğru olan seç</w:t>
      </w:r>
      <w:r w:rsidR="007A59EB"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 xml:space="preserve">eneği işaretleyiniz. </w:t>
      </w:r>
      <w:r w:rsidR="00215551" w:rsidRPr="00494738">
        <w:rPr>
          <w:rFonts w:ascii="Comic Sans MS" w:hAnsi="Comic Sans MS" w:cs="Arial"/>
          <w:b/>
          <w:i/>
          <w:color w:val="000000"/>
          <w:sz w:val="20"/>
          <w:szCs w:val="20"/>
        </w:rPr>
        <w:tab/>
      </w:r>
    </w:p>
    <w:p w:rsidR="004D019E" w:rsidRPr="00494738" w:rsidRDefault="004D019E" w:rsidP="00215551">
      <w:pPr>
        <w:tabs>
          <w:tab w:val="left" w:pos="8250"/>
        </w:tabs>
        <w:rPr>
          <w:rFonts w:ascii="Comic Sans MS" w:hAnsi="Comic Sans MS" w:cs="Arial"/>
          <w:b/>
          <w:color w:val="000000"/>
          <w:sz w:val="20"/>
          <w:szCs w:val="20"/>
        </w:rPr>
      </w:pPr>
    </w:p>
    <w:p w:rsidR="00F4012C" w:rsidRPr="00494738" w:rsidRDefault="00CF3591" w:rsidP="005E7423">
      <w:pPr>
        <w:rPr>
          <w:rFonts w:ascii="Comic Sans MS" w:eastAsia="Arial Unicode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eastAsia="Arial Unicode MS" w:hAnsi="Comic Sans MS" w:cs="Arial"/>
          <w:b/>
          <w:color w:val="000000"/>
          <w:sz w:val="20"/>
          <w:szCs w:val="20"/>
        </w:rPr>
        <w:t xml:space="preserve">1. </w:t>
      </w:r>
      <w:r w:rsidR="005D2338" w:rsidRPr="00494738">
        <w:rPr>
          <w:rFonts w:ascii="Comic Sans MS" w:eastAsia="Arial Unicode MS" w:hAnsi="Comic Sans MS" w:cs="Arial"/>
          <w:b/>
          <w:color w:val="000000"/>
          <w:sz w:val="20"/>
          <w:szCs w:val="20"/>
        </w:rPr>
        <w:t xml:space="preserve"> Türk ulusunun yardımlaşma ve dayanışmaya verdiği önemi gösteren en önemli olay aşağıdakilerden hangisidir?</w:t>
      </w:r>
    </w:p>
    <w:p w:rsidR="005D2338" w:rsidRPr="00494738" w:rsidRDefault="00C237FE" w:rsidP="00C237FE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Kurtuluş Savaşı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="005D2338" w:rsidRPr="00494738">
        <w:rPr>
          <w:rFonts w:ascii="Comic Sans MS" w:hAnsi="Comic Sans MS" w:cs="Arial"/>
          <w:b/>
          <w:color w:val="000000"/>
          <w:sz w:val="20"/>
          <w:szCs w:val="20"/>
        </w:rPr>
        <w:t>B) Bayramlar</w:t>
      </w:r>
      <w:r w:rsidR="005D2338"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="005D2338"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H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asta  ziyaretleri    </w:t>
      </w:r>
      <w:r w:rsidR="005D2338"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   </w:t>
      </w:r>
      <w:r w:rsidR="005D2338" w:rsidRPr="00494738">
        <w:rPr>
          <w:rFonts w:ascii="Comic Sans MS" w:hAnsi="Comic Sans MS" w:cs="Arial"/>
          <w:b/>
          <w:color w:val="000000"/>
          <w:sz w:val="20"/>
          <w:szCs w:val="20"/>
        </w:rPr>
        <w:t>D) Festivaller</w:t>
      </w:r>
    </w:p>
    <w:p w:rsidR="005D2338" w:rsidRPr="00494738" w:rsidRDefault="005D2338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26F30" w:rsidRPr="00494738" w:rsidRDefault="00426F30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D2338" w:rsidRPr="00494738" w:rsidRDefault="005D2338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smartTag w:uri="urn:schemas-microsoft-com:office:smarttags" w:element="metricconverter">
        <w:smartTagPr>
          <w:attr w:name="ProductID" w:val="2. “"/>
        </w:smartTagPr>
        <w:r w:rsidRPr="00494738">
          <w:rPr>
            <w:rFonts w:ascii="Comic Sans MS" w:hAnsi="Comic Sans MS" w:cs="Arial"/>
            <w:b/>
            <w:color w:val="000000"/>
            <w:sz w:val="20"/>
            <w:szCs w:val="20"/>
          </w:rPr>
          <w:t>2. “</w:t>
        </w:r>
      </w:smartTag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İnsanların ortak amaçları doğrultusunda bir araya gelmesiyle ………. gruplar oluşur.” </w:t>
      </w:r>
    </w:p>
    <w:p w:rsidR="005D2338" w:rsidRPr="00494738" w:rsidRDefault="005D2338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Tümcesini aşağıdaki sözcüklerin hangisiyle tamamlayabiliriz?</w:t>
      </w:r>
    </w:p>
    <w:p w:rsidR="005D2338" w:rsidRPr="00494738" w:rsidRDefault="005D2338" w:rsidP="006B16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720"/>
        </w:tabs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kültürel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arkadaş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sosyal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D) yapay</w:t>
      </w:r>
      <w:r w:rsidR="006B1640"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</w:p>
    <w:p w:rsidR="00426F30" w:rsidRPr="00494738" w:rsidRDefault="00426F30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B1640" w:rsidRPr="00494738" w:rsidRDefault="005D2338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3. </w:t>
      </w:r>
      <w:r w:rsidR="006B1640" w:rsidRPr="00494738">
        <w:rPr>
          <w:rFonts w:ascii="Comic Sans MS" w:hAnsi="Comic Sans MS" w:cs="Arial"/>
          <w:b/>
          <w:color w:val="000000"/>
          <w:sz w:val="20"/>
          <w:szCs w:val="20"/>
        </w:rPr>
        <w:t>Bir grup içinde yer alan bireylerden aşağıdaki davranış özelliklerinden hangisinin görülmesi doğru değildir</w:t>
      </w:r>
      <w:r w:rsidR="00326D3A" w:rsidRPr="00494738">
        <w:rPr>
          <w:rFonts w:ascii="Comic Sans MS" w:hAnsi="Comic Sans MS" w:cs="Arial"/>
          <w:b/>
          <w:color w:val="000000"/>
          <w:sz w:val="20"/>
          <w:szCs w:val="20"/>
        </w:rPr>
        <w:t>?</w:t>
      </w:r>
    </w:p>
    <w:p w:rsidR="00E41637" w:rsidRPr="00494738" w:rsidRDefault="00E41637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Sevgi ve saygıyı öğrenir.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 xml:space="preserve">B) Kendi duygularını ifade edebilir. </w:t>
      </w:r>
    </w:p>
    <w:p w:rsidR="00E41637" w:rsidRPr="00494738" w:rsidRDefault="00E41637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Kendisini üstün görmeye başlar.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="008A48DC"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D) İşbirliği yapmayı öğrenir. </w:t>
      </w:r>
    </w:p>
    <w:p w:rsidR="00E41637" w:rsidRPr="00494738" w:rsidRDefault="00E41637" w:rsidP="003402FD">
      <w:pPr>
        <w:ind w:firstLine="708"/>
        <w:rPr>
          <w:rFonts w:ascii="Comic Sans MS" w:hAnsi="Comic Sans MS" w:cs="Arial"/>
          <w:b/>
          <w:color w:val="000000"/>
          <w:sz w:val="20"/>
          <w:szCs w:val="20"/>
        </w:rPr>
      </w:pPr>
    </w:p>
    <w:p w:rsidR="00426F30" w:rsidRPr="00494738" w:rsidRDefault="00426F30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41637" w:rsidRPr="00494738" w:rsidRDefault="008B4E0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4. Bir çocuk ilk eğitimini nerede alır?</w:t>
      </w:r>
    </w:p>
    <w:p w:rsidR="00FA5520" w:rsidRPr="00494738" w:rsidRDefault="008B4E0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ailede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okulda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çevrede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 xml:space="preserve">D) </w:t>
      </w:r>
      <w:r w:rsidR="00584145" w:rsidRPr="00494738">
        <w:rPr>
          <w:rFonts w:ascii="Comic Sans MS" w:hAnsi="Comic Sans MS" w:cs="Arial"/>
          <w:b/>
          <w:color w:val="000000"/>
          <w:sz w:val="20"/>
          <w:szCs w:val="20"/>
        </w:rPr>
        <w:t>kulüplerde</w:t>
      </w:r>
    </w:p>
    <w:p w:rsidR="00FA5520" w:rsidRPr="00494738" w:rsidRDefault="00FA5520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B4E0A" w:rsidRPr="00494738" w:rsidRDefault="008B4E0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5.</w:t>
      </w:r>
      <w:r w:rsidR="00584145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74719A" w:rsidRPr="00494738">
        <w:rPr>
          <w:rFonts w:ascii="Comic Sans MS" w:hAnsi="Comic Sans MS" w:cs="Arial"/>
          <w:b/>
          <w:color w:val="000000"/>
          <w:sz w:val="20"/>
          <w:szCs w:val="20"/>
        </w:rPr>
        <w:t>Aşağıdakilerden hangisi okullarda sosyal kulüplerin</w:t>
      </w:r>
      <w:r w:rsidR="005E7423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kurulmasının </w:t>
      </w:r>
      <w:r w:rsidR="0074719A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amaçları arasında </w:t>
      </w:r>
      <w:r w:rsidR="005E7423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74719A" w:rsidRPr="00494738">
        <w:rPr>
          <w:rFonts w:ascii="Comic Sans MS" w:hAnsi="Comic Sans MS" w:cs="Arial"/>
          <w:b/>
          <w:color w:val="000000"/>
          <w:sz w:val="20"/>
          <w:szCs w:val="20"/>
        </w:rPr>
        <w:t>yer almaz?</w:t>
      </w:r>
    </w:p>
    <w:p w:rsidR="005E7423" w:rsidRPr="00494738" w:rsidRDefault="005E7423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İlgi alanlarını geliştirmek.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</w:p>
    <w:p w:rsidR="005E7423" w:rsidRPr="00494738" w:rsidRDefault="005E7423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Sosyal beceriler kazandırmak</w:t>
      </w:r>
    </w:p>
    <w:p w:rsidR="005E7423" w:rsidRPr="00494738" w:rsidRDefault="005E7423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İşbirliği ve yardımlaşmanın önemini kavratmak.</w:t>
      </w:r>
    </w:p>
    <w:p w:rsidR="008A48DC" w:rsidRPr="00494738" w:rsidRDefault="005E7423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D) Derslerde ve sınavlarda başarılarını artırmak.</w:t>
      </w:r>
    </w:p>
    <w:p w:rsidR="00426F30" w:rsidRPr="00494738" w:rsidRDefault="00426F30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D2338" w:rsidRPr="00494738" w:rsidRDefault="008A48D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6.  Aşağıdakilerden hangisi resmi kurumları sosyal gruplardan ayıran en önemli  özelliklerden biridir?</w:t>
      </w:r>
    </w:p>
    <w:p w:rsidR="008A48DC" w:rsidRPr="00494738" w:rsidRDefault="008A48D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 xml:space="preserve">A)  Resmi kurumlar devlet tarafından  kurulur. </w:t>
      </w:r>
    </w:p>
    <w:p w:rsidR="008A48DC" w:rsidRPr="00494738" w:rsidRDefault="008A48D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 Resmi kurumlarda insanlar görev alırlar.</w:t>
      </w:r>
    </w:p>
    <w:p w:rsidR="008A48DC" w:rsidRPr="00494738" w:rsidRDefault="008A48D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Resmi kurumlar toplumun yararı için çalışırlar.</w:t>
      </w:r>
    </w:p>
    <w:p w:rsidR="008A48DC" w:rsidRPr="00494738" w:rsidRDefault="008A48D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 xml:space="preserve">D) Resmi kurumlar ihtiyaçlardan doğmuştur. </w:t>
      </w:r>
    </w:p>
    <w:p w:rsidR="0061304D" w:rsidRPr="00494738" w:rsidRDefault="0061304D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D2338" w:rsidRPr="00494738" w:rsidRDefault="008A48D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7. </w:t>
      </w:r>
      <w:r w:rsidR="003402FD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AB2854" w:rsidRPr="00494738">
        <w:rPr>
          <w:rFonts w:ascii="Comic Sans MS" w:hAnsi="Comic Sans MS" w:cs="Arial"/>
          <w:b/>
          <w:color w:val="000000"/>
          <w:sz w:val="20"/>
          <w:szCs w:val="20"/>
        </w:rPr>
        <w:t>Aşağıdak</w:t>
      </w:r>
      <w:r w:rsidR="00F968B2" w:rsidRPr="00494738">
        <w:rPr>
          <w:rFonts w:ascii="Comic Sans MS" w:hAnsi="Comic Sans MS" w:cs="Arial"/>
          <w:b/>
          <w:color w:val="000000"/>
          <w:sz w:val="20"/>
          <w:szCs w:val="20"/>
        </w:rPr>
        <w:t>ilerden hangisi yerel yönetim birimleri</w:t>
      </w:r>
      <w:r w:rsidR="00AB2854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arasında yer almaz?</w:t>
      </w:r>
    </w:p>
    <w:p w:rsidR="00AB2854" w:rsidRPr="00494738" w:rsidRDefault="00AB2854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Muhtarlık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Belediye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İl Genel Meclisi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D) Kaymakamlık</w:t>
      </w:r>
    </w:p>
    <w:p w:rsidR="005D2338" w:rsidRPr="00494738" w:rsidRDefault="005D2338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B2854" w:rsidRPr="00494738" w:rsidRDefault="00AB2854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8. </w:t>
      </w:r>
      <w:r w:rsidR="00F968B2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Aşağıdaki görevlilerden hangisi seçimle iş başına gelir?</w:t>
      </w:r>
    </w:p>
    <w:p w:rsidR="00F968B2" w:rsidRPr="00494738" w:rsidRDefault="00F968B2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Vali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="00FA5520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  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B) </w:t>
      </w:r>
      <w:r w:rsidR="00FA5520" w:rsidRPr="00494738">
        <w:rPr>
          <w:rFonts w:ascii="Comic Sans MS" w:hAnsi="Comic Sans MS" w:cs="Arial"/>
          <w:b/>
          <w:color w:val="000000"/>
          <w:sz w:val="20"/>
          <w:szCs w:val="20"/>
        </w:rPr>
        <w:t>Kaymakam</w:t>
      </w:r>
      <w:r w:rsidR="00FA5520"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>C) Emniyet Müdürü</w:t>
      </w:r>
      <w:r w:rsidR="00FA5520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D) Belediye Başkanı</w:t>
      </w:r>
    </w:p>
    <w:p w:rsidR="00F968B2" w:rsidRPr="00494738" w:rsidRDefault="00F968B2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968B2" w:rsidRPr="00494738" w:rsidRDefault="00F968B2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>9. Aşağıdakilerden hangisi belediyelerin hizmet birimleri arasında yer almaz?</w:t>
      </w:r>
    </w:p>
    <w:p w:rsidR="00F968B2" w:rsidRPr="00494738" w:rsidRDefault="00F968B2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Temizlik İşleri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İhtiyar Heyeti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</w:p>
    <w:p w:rsidR="00F968B2" w:rsidRPr="00494738" w:rsidRDefault="00F968B2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Fen İşleri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D) Sağlık İşleri</w:t>
      </w:r>
    </w:p>
    <w:p w:rsidR="00F968B2" w:rsidRPr="00494738" w:rsidRDefault="00F968B2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4150A" w:rsidRPr="00494738" w:rsidRDefault="00F968B2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10. </w:t>
      </w:r>
      <w:r w:rsidR="0064150A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İkametgah belgesini aşağıdaki birimlerden hangisi düzenler?</w:t>
      </w:r>
    </w:p>
    <w:p w:rsidR="00F968B2" w:rsidRPr="00494738" w:rsidRDefault="0064150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belediye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muhtar</w:t>
      </w:r>
      <w:r w:rsidR="00F968B2"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 xml:space="preserve">C) </w:t>
      </w:r>
      <w:r w:rsidR="00EB325F" w:rsidRPr="00494738">
        <w:rPr>
          <w:rFonts w:ascii="Comic Sans MS" w:hAnsi="Comic Sans MS" w:cs="Arial"/>
          <w:b/>
          <w:color w:val="000000"/>
          <w:sz w:val="20"/>
          <w:szCs w:val="20"/>
        </w:rPr>
        <w:t>v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>ali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 xml:space="preserve">D) </w:t>
      </w:r>
      <w:r w:rsidR="00EB325F" w:rsidRPr="00494738">
        <w:rPr>
          <w:rFonts w:ascii="Comic Sans MS" w:hAnsi="Comic Sans MS" w:cs="Arial"/>
          <w:b/>
          <w:color w:val="000000"/>
          <w:sz w:val="20"/>
          <w:szCs w:val="20"/>
        </w:rPr>
        <w:t>k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>aymakam</w:t>
      </w:r>
    </w:p>
    <w:p w:rsidR="0064150A" w:rsidRPr="00494738" w:rsidRDefault="0064150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4150A" w:rsidRPr="00494738" w:rsidRDefault="0064150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11. </w:t>
      </w:r>
      <w:r w:rsidR="00EB325F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40189A" w:rsidRPr="00494738">
        <w:rPr>
          <w:rFonts w:ascii="Comic Sans MS" w:hAnsi="Comic Sans MS" w:cs="Arial"/>
          <w:b/>
          <w:color w:val="000000"/>
          <w:sz w:val="20"/>
          <w:szCs w:val="20"/>
        </w:rPr>
        <w:t>Aşağıdakilerden hangisi belediyelerin görevleri arasında yer almaz?</w:t>
      </w:r>
    </w:p>
    <w:p w:rsidR="0040189A" w:rsidRPr="00494738" w:rsidRDefault="0040189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Kentin temizliğini yapmak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Şehir içi yol ve kaldırımları yapmak</w:t>
      </w:r>
    </w:p>
    <w:p w:rsidR="0040189A" w:rsidRPr="00494738" w:rsidRDefault="0040189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C) Şehir içi ulaşım imkanları sağlamak</w:t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D) Telefon hizmetleri sağlamak</w:t>
      </w:r>
    </w:p>
    <w:p w:rsidR="0040189A" w:rsidRPr="00494738" w:rsidRDefault="0040189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0189A" w:rsidRPr="00494738" w:rsidRDefault="0040189A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12. </w:t>
      </w:r>
      <w:r w:rsidR="00C2609C" w:rsidRPr="00494738">
        <w:rPr>
          <w:rFonts w:ascii="Comic Sans MS" w:hAnsi="Comic Sans MS" w:cs="Arial"/>
          <w:b/>
          <w:color w:val="000000"/>
          <w:sz w:val="20"/>
          <w:szCs w:val="20"/>
        </w:rPr>
        <w:t xml:space="preserve"> TBMM’nin açılması aşağıdakilerden hangisinin gerçekleşmesinin göstergesi olamaz?</w:t>
      </w:r>
    </w:p>
    <w:p w:rsidR="00C2609C" w:rsidRPr="00494738" w:rsidRDefault="00C2609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A) Halk iradesine dayanan  yönetimin oluşturulmasının</w:t>
      </w:r>
    </w:p>
    <w:p w:rsidR="00C2609C" w:rsidRPr="00494738" w:rsidRDefault="00C2609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B) Millet egemenliğini temsil etmesinin</w:t>
      </w:r>
    </w:p>
    <w:p w:rsidR="00C2609C" w:rsidRPr="00494738" w:rsidRDefault="00C2609C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 xml:space="preserve">C) </w:t>
      </w:r>
      <w:r w:rsidR="000E3D59" w:rsidRPr="00494738">
        <w:rPr>
          <w:rFonts w:ascii="Comic Sans MS" w:hAnsi="Comic Sans MS" w:cs="Arial"/>
          <w:b/>
          <w:color w:val="000000"/>
          <w:sz w:val="20"/>
          <w:szCs w:val="20"/>
        </w:rPr>
        <w:t>Padişahın yurdu kurtarma isteğinin</w:t>
      </w:r>
    </w:p>
    <w:p w:rsidR="000E3D59" w:rsidRPr="00494738" w:rsidRDefault="000E3D59" w:rsidP="005D233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94738">
        <w:rPr>
          <w:rFonts w:ascii="Comic Sans MS" w:hAnsi="Comic Sans MS" w:cs="Arial"/>
          <w:b/>
          <w:color w:val="000000"/>
          <w:sz w:val="20"/>
          <w:szCs w:val="20"/>
        </w:rPr>
        <w:tab/>
        <w:t>D) Ülke yönetiminde halkın söz sahibi olmasının</w:t>
      </w:r>
    </w:p>
    <w:p w:rsidR="005D2338" w:rsidRPr="00494738" w:rsidRDefault="005D2338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</w:p>
    <w:p w:rsidR="00671AB1" w:rsidRPr="00494738" w:rsidRDefault="00671AB1" w:rsidP="00F54B0D">
      <w:pPr>
        <w:tabs>
          <w:tab w:val="left" w:pos="2715"/>
        </w:tabs>
        <w:rPr>
          <w:rFonts w:ascii="Comic Sans MS" w:hAnsi="Comic Sans MS" w:cs="Arial"/>
          <w:b/>
          <w:color w:val="000000"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13. Selda Nur, en sevdiği sporun voleybol, en sevdiği yemeğin pilav, en sevdiği dersin Matematik ve    hafta sonu da sinemaya gitmeyi çok sevdiğini arkadaşlarına anlatmıştır.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Selda Nur’un  bahsettiği özellikler O’nun hangi özellikleridir?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 A ) Duygusal Özellikleri                        B ) Sosyal özellikleri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 C ) Fiziksel özellikleri                           D ) Kimlik özellikleri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sz w:val="20"/>
          <w:szCs w:val="20"/>
        </w:rPr>
      </w:pP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14. Aile tarihimizi bilmek önemlidir. Çünkü, ............................................................................</w:t>
      </w:r>
    </w:p>
    <w:p w:rsidR="00494738" w:rsidRPr="00494738" w:rsidRDefault="00494738" w:rsidP="00494738">
      <w:pPr>
        <w:shd w:val="clear" w:color="auto" w:fill="FFFFFF"/>
        <w:jc w:val="both"/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A. değişik şeyler öğrenirim.               B. Geçmişi bilmek beni, ailem hakkında daha bilgili yapar.</w:t>
      </w:r>
    </w:p>
    <w:p w:rsidR="00494738" w:rsidRPr="00494738" w:rsidRDefault="00494738" w:rsidP="00494738">
      <w:pPr>
        <w:shd w:val="clear" w:color="auto" w:fill="FFFFFF"/>
        <w:jc w:val="both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C. zaman geçinirim.                           D. anı dinlemiş olurum. </w:t>
      </w:r>
    </w:p>
    <w:p w:rsidR="00494738" w:rsidRPr="00494738" w:rsidRDefault="00494738" w:rsidP="00494738">
      <w:pPr>
        <w:rPr>
          <w:rFonts w:ascii="Comic Sans MS" w:hAnsi="Comic Sans MS"/>
          <w:b/>
          <w:color w:val="000000"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color w:val="000000"/>
          <w:sz w:val="20"/>
          <w:szCs w:val="20"/>
          <w:u w:val="single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15- Aşağıdakilerden hangisi milli kültürümüzün zenginliğine örnek </w:t>
      </w:r>
      <w:r w:rsidRPr="00494738">
        <w:rPr>
          <w:rFonts w:ascii="Comic Sans MS" w:hAnsi="Comic Sans MS"/>
          <w:b/>
          <w:color w:val="000000"/>
          <w:sz w:val="20"/>
          <w:szCs w:val="20"/>
          <w:u w:val="single"/>
        </w:rPr>
        <w:t xml:space="preserve">gösterilemez? </w:t>
      </w:r>
    </w:p>
    <w:p w:rsidR="00494738" w:rsidRPr="00494738" w:rsidRDefault="00494738" w:rsidP="00494738">
      <w:pPr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A. çiniler                                                  B. Topraktan yapılmış vazolar</w:t>
      </w:r>
    </w:p>
    <w:p w:rsidR="00494738" w:rsidRPr="00494738" w:rsidRDefault="00494738" w:rsidP="00494738">
      <w:pPr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C. gümüş süslemeli süs eşyaları              D. Elektronik eşyalar</w:t>
      </w:r>
    </w:p>
    <w:p w:rsidR="00494738" w:rsidRPr="00494738" w:rsidRDefault="00494738" w:rsidP="00494738">
      <w:pPr>
        <w:rPr>
          <w:rFonts w:ascii="Comic Sans MS" w:hAnsi="Comic Sans MS"/>
          <w:b/>
          <w:color w:val="000000"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16- Aşağıdakilerden hangisi Türklerin geleneksel spor dallarından </w:t>
      </w:r>
      <w:r w:rsidRPr="00494738">
        <w:rPr>
          <w:rFonts w:ascii="Comic Sans MS" w:hAnsi="Comic Sans MS"/>
          <w:b/>
          <w:color w:val="000000"/>
          <w:sz w:val="20"/>
          <w:szCs w:val="20"/>
          <w:u w:val="single"/>
        </w:rPr>
        <w:t xml:space="preserve">değildir? </w:t>
      </w:r>
    </w:p>
    <w:p w:rsidR="00494738" w:rsidRPr="00494738" w:rsidRDefault="00494738" w:rsidP="00494738">
      <w:pPr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A. Cirit      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ab/>
        <w:t xml:space="preserve">B. Basketbol     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ab/>
      </w:r>
      <w:r w:rsidRPr="00494738">
        <w:rPr>
          <w:rFonts w:ascii="Comic Sans MS" w:hAnsi="Comic Sans MS"/>
          <w:b/>
          <w:color w:val="000000"/>
          <w:sz w:val="20"/>
          <w:szCs w:val="20"/>
        </w:rPr>
        <w:tab/>
        <w:t xml:space="preserve">C. Güreş   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ab/>
        <w:t xml:space="preserve"> D. Binicilik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17-Aşağıdaki ifadelerden hangisi doğru değildir?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A. Eskiden çocuklar, elektrik ve televizyon olmadığı için büyüklerinden masal dinlerlermiş.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B. Eskiden çocuklar, aydınlanmak için gaz lambası ya da fener kullanırlarmış.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C. Eskiden çocuklar, akşamları atari oynayarak zaman geçirirlermiş.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D. Eskiden çocukların oynadığı oyunların bazılarını, günümüz çocukları da oynuyor.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18-Aşağıdaki ifadelerden hangisi kültürü tanımlar?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A. Kül</w:t>
      </w:r>
      <w:r>
        <w:rPr>
          <w:rFonts w:ascii="Comic Sans MS" w:hAnsi="Comic Sans MS"/>
          <w:b/>
          <w:color w:val="000000"/>
          <w:sz w:val="20"/>
          <w:szCs w:val="20"/>
        </w:rPr>
        <w:t xml:space="preserve">tür bir toplumun </w:t>
      </w:r>
      <w:proofErr w:type="spellStart"/>
      <w:r>
        <w:rPr>
          <w:rFonts w:ascii="Comic Sans MS" w:hAnsi="Comic Sans MS"/>
          <w:b/>
          <w:color w:val="000000"/>
          <w:sz w:val="20"/>
          <w:szCs w:val="20"/>
        </w:rPr>
        <w:t>değişmemesidir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>B</w:t>
      </w:r>
      <w:proofErr w:type="spellEnd"/>
      <w:r w:rsidRPr="00494738">
        <w:rPr>
          <w:rFonts w:ascii="Comic Sans MS" w:hAnsi="Comic Sans MS"/>
          <w:b/>
          <w:color w:val="000000"/>
          <w:sz w:val="20"/>
          <w:szCs w:val="20"/>
        </w:rPr>
        <w:t>. Kültür bir toplumun yaşam tarzıdır.</w:t>
      </w:r>
    </w:p>
    <w:p w:rsidR="00494738" w:rsidRPr="00494738" w:rsidRDefault="00494738" w:rsidP="00494738">
      <w:pPr>
        <w:shd w:val="clear" w:color="auto" w:fill="FFFFFF"/>
        <w:tabs>
          <w:tab w:val="left" w:pos="5880"/>
        </w:tabs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C. Kültür kalıcı değildir.               </w:t>
      </w:r>
      <w:r>
        <w:rPr>
          <w:rFonts w:ascii="Comic Sans MS" w:hAnsi="Comic Sans MS"/>
          <w:b/>
          <w:color w:val="000000"/>
          <w:sz w:val="20"/>
          <w:szCs w:val="20"/>
        </w:rPr>
        <w:t xml:space="preserve">   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         D. Kültür sadece söylenen sözlerdir.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19- Aşağıdakilerden hangisi Türk kültüründe bulunmaz? </w:t>
      </w:r>
    </w:p>
    <w:p w:rsid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A. Maniler                      B. Türküler                   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 C. Salsa dansı                               D. Atasözleri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20- Aşağıdakilerden hangisi Türk kültürüne aittir? </w:t>
      </w:r>
    </w:p>
    <w:p w:rsid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A. </w:t>
      </w:r>
      <w:r w:rsidRPr="00494738">
        <w:rPr>
          <w:rFonts w:ascii="Comic Sans MS" w:hAnsi="Comic Sans MS"/>
          <w:b/>
          <w:sz w:val="20"/>
          <w:szCs w:val="20"/>
        </w:rPr>
        <w:t>Halay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                    B. Cadılar Bayramı        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C. Şükran Günü                            </w:t>
      </w:r>
      <w:r w:rsidRPr="00494738">
        <w:rPr>
          <w:rFonts w:ascii="Comic Sans MS" w:hAnsi="Comic Sans MS"/>
          <w:b/>
          <w:sz w:val="20"/>
          <w:szCs w:val="20"/>
        </w:rPr>
        <w:t>D</w:t>
      </w:r>
      <w:r w:rsidRPr="00494738">
        <w:rPr>
          <w:rFonts w:ascii="Comic Sans MS" w:hAnsi="Comic Sans MS"/>
          <w:b/>
          <w:color w:val="FF0000"/>
          <w:sz w:val="20"/>
          <w:szCs w:val="20"/>
        </w:rPr>
        <w:t xml:space="preserve">.  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Boğa güreşi              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21- Aşağıdakilerden hangisi Türk kültürüne ait yemeklerdendir? </w:t>
      </w:r>
    </w:p>
    <w:p w:rsid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A. </w:t>
      </w:r>
      <w:proofErr w:type="spellStart"/>
      <w:r w:rsidRPr="00494738">
        <w:rPr>
          <w:rFonts w:ascii="Comic Sans MS" w:hAnsi="Comic Sans MS"/>
          <w:b/>
          <w:color w:val="000000"/>
          <w:sz w:val="20"/>
          <w:szCs w:val="20"/>
        </w:rPr>
        <w:t>Suşi</w:t>
      </w:r>
      <w:proofErr w:type="spellEnd"/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                          B. Pizza                    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   C. Tarhana çorbası                     D. Spagetti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</w:t>
      </w:r>
    </w:p>
    <w:p w:rsidR="00494738" w:rsidRPr="00494738" w:rsidRDefault="00494738" w:rsidP="00494738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22- “ Her toplumun kendine özgü bir kültürü vardır.Bu kültürü yansıtan öğeler,kültürel öğeler olarak adlandırılır.”  Buna göre ,aşağıdakilerden hangisi kültürel öğelerimizden </w:t>
      </w:r>
      <w:r w:rsidRPr="00494738">
        <w:rPr>
          <w:rFonts w:ascii="Comic Sans MS" w:hAnsi="Comic Sans MS"/>
          <w:b/>
          <w:sz w:val="20"/>
          <w:szCs w:val="20"/>
          <w:u w:val="single"/>
        </w:rPr>
        <w:t>değildir?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</w:t>
      </w:r>
    </w:p>
    <w:p w:rsidR="00494738" w:rsidRPr="00494738" w:rsidRDefault="00494738" w:rsidP="00494738">
      <w:pPr>
        <w:widowControl w:val="0"/>
        <w:tabs>
          <w:tab w:val="left" w:pos="825"/>
        </w:tabs>
        <w:autoSpaceDE w:val="0"/>
        <w:autoSpaceDN w:val="0"/>
        <w:adjustRightInd w:val="0"/>
        <w:ind w:left="540" w:right="915"/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A - halk oyunları</w:t>
      </w:r>
      <w:r w:rsidRPr="00494738">
        <w:rPr>
          <w:rFonts w:ascii="Comic Sans MS" w:hAnsi="Comic Sans MS"/>
          <w:b/>
          <w:sz w:val="20"/>
          <w:szCs w:val="20"/>
        </w:rPr>
        <w:tab/>
      </w:r>
      <w:r w:rsidRPr="00494738">
        <w:rPr>
          <w:rFonts w:ascii="Comic Sans MS" w:hAnsi="Comic Sans MS"/>
          <w:b/>
          <w:sz w:val="20"/>
          <w:szCs w:val="20"/>
        </w:rPr>
        <w:tab/>
        <w:t xml:space="preserve">B - arabalar  </w:t>
      </w:r>
      <w:r w:rsidRPr="00494738">
        <w:rPr>
          <w:rFonts w:ascii="Comic Sans MS" w:hAnsi="Comic Sans MS"/>
          <w:b/>
          <w:sz w:val="20"/>
          <w:szCs w:val="20"/>
        </w:rPr>
        <w:tab/>
      </w:r>
      <w:r w:rsidRPr="00494738">
        <w:rPr>
          <w:rFonts w:ascii="Comic Sans MS" w:hAnsi="Comic Sans MS"/>
          <w:b/>
          <w:sz w:val="20"/>
          <w:szCs w:val="20"/>
        </w:rPr>
        <w:tab/>
        <w:t>C - düğünler</w:t>
      </w:r>
      <w:r w:rsidRPr="00494738">
        <w:rPr>
          <w:rFonts w:ascii="Comic Sans MS" w:hAnsi="Comic Sans MS"/>
          <w:b/>
          <w:sz w:val="20"/>
          <w:szCs w:val="20"/>
        </w:rPr>
        <w:tab/>
      </w:r>
      <w:r w:rsidRPr="00494738">
        <w:rPr>
          <w:rFonts w:ascii="Comic Sans MS" w:hAnsi="Comic Sans MS"/>
          <w:b/>
          <w:sz w:val="20"/>
          <w:szCs w:val="20"/>
        </w:rPr>
        <w:tab/>
        <w:t>D - yemekler</w:t>
      </w:r>
    </w:p>
    <w:p w:rsidR="00494738" w:rsidRPr="00494738" w:rsidRDefault="00494738" w:rsidP="00494738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rFonts w:ascii="Comic Sans MS" w:hAnsi="Comic Sans MS"/>
          <w:b/>
          <w:sz w:val="20"/>
          <w:szCs w:val="20"/>
        </w:rPr>
      </w:pPr>
    </w:p>
    <w:p w:rsidR="00494738" w:rsidRPr="00494738" w:rsidRDefault="00494738" w:rsidP="00494738">
      <w:pPr>
        <w:shd w:val="clear" w:color="auto" w:fill="FFFFFF"/>
        <w:jc w:val="both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23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-“Beş parmağın beşi de bir olmaz” sözüyle  anlatılmak istenen aşağıdakilerden hangisidir? </w:t>
      </w:r>
    </w:p>
    <w:p w:rsidR="00494738" w:rsidRPr="00494738" w:rsidRDefault="00494738" w:rsidP="00494738">
      <w:pPr>
        <w:shd w:val="clear" w:color="auto" w:fill="FFFFFF"/>
        <w:jc w:val="both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A) Her insanın parmak sayısının farklı olduğu               </w:t>
      </w:r>
    </w:p>
    <w:p w:rsidR="00494738" w:rsidRPr="00494738" w:rsidRDefault="00494738" w:rsidP="00494738">
      <w:pPr>
        <w:shd w:val="clear" w:color="auto" w:fill="FFFFFF"/>
        <w:jc w:val="both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B) İnsanların birbirinden farklı özelliklerinin olduğu</w:t>
      </w:r>
    </w:p>
    <w:p w:rsidR="00494738" w:rsidRPr="00494738" w:rsidRDefault="00494738" w:rsidP="00494738">
      <w:pPr>
        <w:shd w:val="clear" w:color="auto" w:fill="FFFFFF"/>
        <w:jc w:val="both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C) Parmak sayısının beşten fazla olamayacağı</w:t>
      </w:r>
    </w:p>
    <w:p w:rsidR="00494738" w:rsidRPr="00494738" w:rsidRDefault="00494738" w:rsidP="00494738">
      <w:pPr>
        <w:shd w:val="clear" w:color="auto" w:fill="FFFFFF"/>
        <w:jc w:val="both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 D) insanların birbirine ihtiyaç duyduğu</w:t>
      </w:r>
    </w:p>
    <w:p w:rsidR="00494738" w:rsidRPr="00494738" w:rsidRDefault="00494738" w:rsidP="00494738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rFonts w:ascii="Comic Sans MS" w:hAnsi="Comic Sans MS"/>
          <w:b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24 ) Nüfus cüzdanımızın rengi neyimizi belirtir?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</w:t>
      </w:r>
    </w:p>
    <w:p w:rsidR="00494738" w:rsidRPr="00494738" w:rsidRDefault="00494738" w:rsidP="00494738">
      <w:pPr>
        <w:jc w:val="both"/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A )  Yaşadığımız ülkeyi</w:t>
      </w:r>
      <w:r w:rsidRPr="00494738">
        <w:rPr>
          <w:rFonts w:ascii="Comic Sans MS" w:hAnsi="Comic Sans MS"/>
          <w:b/>
          <w:sz w:val="20"/>
          <w:szCs w:val="20"/>
        </w:rPr>
        <w:tab/>
      </w:r>
      <w:r w:rsidRPr="00494738">
        <w:rPr>
          <w:rFonts w:ascii="Comic Sans MS" w:hAnsi="Comic Sans MS"/>
          <w:b/>
          <w:sz w:val="20"/>
          <w:szCs w:val="20"/>
        </w:rPr>
        <w:tab/>
        <w:t>B )Doğum yerimiz     C ) Cinsiyetimizi         D ) Öğrenim durumumuzu</w:t>
      </w: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 xml:space="preserve">15-) Ailemizin tarihini en iyi kimlerden öğrenebiliriz?  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>(4 puan )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A )  Komşulardan                      B ) Muhtardan              C )  Öğretmenimizden     D )   Aile büyüklerinden     </w:t>
      </w: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>25-)  Aşağıdakilerden hangisi fiziksel özelliklerimizdendir?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A ) Kısa boylu olmak        B ) Sinirli olmak          C ) Duyarlı olmak            D ) Neşeli olmak</w:t>
      </w:r>
    </w:p>
    <w:p w:rsidR="00494738" w:rsidRPr="00494738" w:rsidRDefault="00494738" w:rsidP="004947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20"/>
        </w:tabs>
        <w:rPr>
          <w:rFonts w:ascii="Comic Sans MS" w:hAnsi="Comic Sans MS"/>
          <w:b/>
          <w:i/>
          <w:sz w:val="20"/>
          <w:szCs w:val="20"/>
        </w:rPr>
      </w:pPr>
    </w:p>
    <w:p w:rsidR="00494738" w:rsidRPr="00494738" w:rsidRDefault="00494738" w:rsidP="004947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20"/>
        </w:tabs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 xml:space="preserve">26-) Aşağıdaki bilgilerden hangisi nüfus cüzdanında </w:t>
      </w:r>
      <w:r w:rsidRPr="00494738">
        <w:rPr>
          <w:rFonts w:ascii="Comic Sans MS" w:hAnsi="Comic Sans MS"/>
          <w:b/>
          <w:i/>
          <w:sz w:val="20"/>
          <w:szCs w:val="20"/>
          <w:u w:val="single"/>
        </w:rPr>
        <w:t>yer almaz?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</w:t>
      </w: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>A  )   ili                   B )  ev adresi                     C )  doğum yeri                    D ) anne adı</w:t>
      </w:r>
      <w:r w:rsidRPr="00494738"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 xml:space="preserve">27-) Aşağıdakilerden hangisi geçmişten günümüze kadar devam eden kültür öğelerinden </w:t>
      </w:r>
      <w:r w:rsidRPr="00494738">
        <w:rPr>
          <w:rFonts w:ascii="Comic Sans MS" w:hAnsi="Comic Sans MS"/>
          <w:b/>
          <w:i/>
          <w:sz w:val="20"/>
          <w:szCs w:val="20"/>
          <w:u w:val="single"/>
        </w:rPr>
        <w:t>değildir</w:t>
      </w:r>
      <w:r w:rsidRPr="00494738">
        <w:rPr>
          <w:rFonts w:ascii="Comic Sans MS" w:hAnsi="Comic Sans MS"/>
          <w:b/>
          <w:i/>
          <w:sz w:val="20"/>
          <w:szCs w:val="20"/>
        </w:rPr>
        <w:t>?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 xml:space="preserve">    A </w:t>
      </w:r>
      <w:r w:rsidRPr="00494738">
        <w:rPr>
          <w:rFonts w:ascii="Comic Sans MS" w:hAnsi="Comic Sans MS"/>
          <w:b/>
          <w:sz w:val="20"/>
          <w:szCs w:val="20"/>
        </w:rPr>
        <w:t>- yıl sonu etkinlikleri         B-  kına geceleri      C - bayram ziyaretleri         D -  türküler</w:t>
      </w: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</w:p>
    <w:p w:rsid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>28 Aşağıdaki ifadelerden doğru olanlara (D) ,yanlış olanlara (Y) yazınız. ( 10 puan)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(      ) Türkiye Devleti’nin yönetim şekli Cumhuriyet’tir.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</w:t>
      </w: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(      ) Anne, baba ve çocuklardan oluşan aileye çekirdek aile denir. 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(      ) Herkesin ilgi alanı farklıdır.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color w:val="000000"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(      ) Soy ağacında komşuya yer verilmez.</w:t>
      </w:r>
    </w:p>
    <w:p w:rsidR="00494738" w:rsidRPr="00494738" w:rsidRDefault="00494738" w:rsidP="00494738">
      <w:pPr>
        <w:shd w:val="clear" w:color="auto" w:fill="FFFFFF"/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color w:val="000000"/>
          <w:sz w:val="20"/>
          <w:szCs w:val="20"/>
        </w:rPr>
        <w:t xml:space="preserve">  (      ) Herkes mutlaka aynı duygu ve düşüncelere sahiptir.</w:t>
      </w:r>
    </w:p>
    <w:p w:rsidR="00494738" w:rsidRPr="00494738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(      ) Türküler ülkemizin kültürel zenginliğine örnek gösterilemez</w:t>
      </w:r>
    </w:p>
    <w:p w:rsidR="00494738" w:rsidRP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 xml:space="preserve">  (      ) </w:t>
      </w:r>
      <w:r w:rsidRPr="00494738">
        <w:rPr>
          <w:rFonts w:ascii="Comic Sans MS" w:hAnsi="Comic Sans MS"/>
          <w:b/>
          <w:sz w:val="20"/>
          <w:szCs w:val="20"/>
        </w:rPr>
        <w:t xml:space="preserve">Kurtuluş Savaşı 19 Mayıs 1919 da Samsun’da başlamıştır. </w:t>
      </w:r>
    </w:p>
    <w:p w:rsidR="00494738" w:rsidRDefault="00494738" w:rsidP="00494738">
      <w:pPr>
        <w:rPr>
          <w:rFonts w:ascii="Comic Sans MS" w:hAnsi="Comic Sans MS"/>
          <w:b/>
          <w:sz w:val="20"/>
          <w:szCs w:val="20"/>
        </w:rPr>
      </w:pPr>
      <w:r w:rsidRPr="00494738">
        <w:rPr>
          <w:rFonts w:ascii="Comic Sans MS" w:hAnsi="Comic Sans MS"/>
          <w:b/>
          <w:sz w:val="20"/>
          <w:szCs w:val="20"/>
        </w:rPr>
        <w:t xml:space="preserve">  (      ) Futbol bir ata sporudur.</w:t>
      </w:r>
    </w:p>
    <w:p w:rsidR="006C7B8C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Pr="00494738">
        <w:rPr>
          <w:rFonts w:ascii="Comic Sans MS" w:hAnsi="Comic Sans MS"/>
          <w:b/>
          <w:sz w:val="20"/>
          <w:szCs w:val="20"/>
        </w:rPr>
        <w:t>(      ) Gelenek ve görenekler geçmişten günümüze  aktarılmış değerlerdir.</w:t>
      </w:r>
      <w:r w:rsidRPr="00494738"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6C7B8C" w:rsidRPr="000505E8" w:rsidRDefault="00494738" w:rsidP="006C7B8C">
      <w:pPr>
        <w:tabs>
          <w:tab w:val="left" w:pos="8250"/>
        </w:tabs>
        <w:rPr>
          <w:rFonts w:ascii="Comic Sans MS" w:hAnsi="Comic Sans MS" w:cs="Arial"/>
          <w:b/>
          <w:color w:val="000000"/>
          <w:sz w:val="6"/>
          <w:szCs w:val="10"/>
        </w:rPr>
      </w:pPr>
      <w:r w:rsidRPr="00494738">
        <w:rPr>
          <w:rFonts w:ascii="Comic Sans MS" w:hAnsi="Comic Sans MS"/>
          <w:b/>
          <w:i/>
          <w:sz w:val="20"/>
          <w:szCs w:val="20"/>
        </w:rPr>
        <w:lastRenderedPageBreak/>
        <w:t xml:space="preserve">   </w:t>
      </w:r>
    </w:p>
    <w:p w:rsidR="006C7B8C" w:rsidRPr="000505E8" w:rsidRDefault="006C7B8C" w:rsidP="006C7B8C">
      <w:pPr>
        <w:tabs>
          <w:tab w:val="left" w:pos="8250"/>
        </w:tabs>
        <w:rPr>
          <w:rFonts w:ascii="Comic Sans MS" w:hAnsi="Comic Sans MS" w:cs="Arial"/>
          <w:b/>
          <w:color w:val="000000"/>
          <w:sz w:val="20"/>
        </w:rPr>
      </w:pPr>
      <w:r w:rsidRPr="000505E8">
        <w:rPr>
          <w:rFonts w:ascii="Comic Sans MS" w:hAnsi="Comic Sans MS" w:cs="Arial"/>
          <w:b/>
          <w:color w:val="000000"/>
          <w:sz w:val="20"/>
        </w:rPr>
        <w:t>29. Aşağıdaki olaylardan hangisi için Milli Mücadele hareketi başlatılmamıştır?</w:t>
      </w:r>
    </w:p>
    <w:p w:rsidR="006C7B8C" w:rsidRPr="000505E8" w:rsidRDefault="006C7B8C" w:rsidP="006C7B8C">
      <w:pPr>
        <w:ind w:firstLine="708"/>
        <w:rPr>
          <w:rFonts w:ascii="Comic Sans MS" w:hAnsi="Comic Sans MS" w:cs="Arial"/>
          <w:b/>
          <w:color w:val="000000"/>
          <w:sz w:val="20"/>
        </w:rPr>
      </w:pPr>
      <w:r w:rsidRPr="000505E8">
        <w:rPr>
          <w:rFonts w:ascii="Comic Sans MS" w:hAnsi="Comic Sans MS" w:cs="Arial"/>
          <w:b/>
          <w:color w:val="000000"/>
          <w:sz w:val="20"/>
        </w:rPr>
        <w:t>A) Vatanın bütünlüğünün tehlikede olması</w:t>
      </w:r>
    </w:p>
    <w:p w:rsidR="006C7B8C" w:rsidRPr="000505E8" w:rsidRDefault="006C7B8C" w:rsidP="006C7B8C">
      <w:pPr>
        <w:ind w:firstLine="708"/>
        <w:rPr>
          <w:rFonts w:ascii="Comic Sans MS" w:hAnsi="Comic Sans MS" w:cs="Arial"/>
          <w:b/>
          <w:color w:val="000000"/>
          <w:sz w:val="20"/>
        </w:rPr>
      </w:pPr>
      <w:r w:rsidRPr="000505E8">
        <w:rPr>
          <w:rFonts w:ascii="Comic Sans MS" w:hAnsi="Comic Sans MS" w:cs="Arial"/>
          <w:b/>
          <w:color w:val="000000"/>
          <w:sz w:val="20"/>
        </w:rPr>
        <w:t>B) Vatan topraklarının işgal edilmeye başlanması</w:t>
      </w:r>
    </w:p>
    <w:p w:rsidR="006C7B8C" w:rsidRPr="000505E8" w:rsidRDefault="006C7B8C" w:rsidP="006C7B8C">
      <w:pPr>
        <w:ind w:firstLine="708"/>
        <w:rPr>
          <w:rFonts w:ascii="Comic Sans MS" w:hAnsi="Comic Sans MS" w:cs="Arial"/>
          <w:b/>
          <w:color w:val="000000"/>
          <w:sz w:val="20"/>
        </w:rPr>
      </w:pPr>
      <w:r w:rsidRPr="000505E8">
        <w:rPr>
          <w:rFonts w:ascii="Comic Sans MS" w:hAnsi="Comic Sans MS" w:cs="Arial"/>
          <w:b/>
          <w:color w:val="000000"/>
          <w:sz w:val="20"/>
        </w:rPr>
        <w:t>C) Halkın can ve mal güvenliğinin tehlikede olması</w:t>
      </w:r>
    </w:p>
    <w:p w:rsidR="006C7B8C" w:rsidRPr="000505E8" w:rsidRDefault="006C7B8C" w:rsidP="006C7B8C">
      <w:pPr>
        <w:ind w:firstLine="708"/>
        <w:rPr>
          <w:rFonts w:ascii="Comic Sans MS" w:hAnsi="Comic Sans MS" w:cs="Arial"/>
          <w:b/>
          <w:color w:val="000000"/>
          <w:sz w:val="20"/>
        </w:rPr>
      </w:pPr>
      <w:r w:rsidRPr="000505E8">
        <w:rPr>
          <w:rFonts w:ascii="Comic Sans MS" w:hAnsi="Comic Sans MS" w:cs="Arial"/>
          <w:b/>
          <w:color w:val="000000"/>
          <w:sz w:val="20"/>
        </w:rPr>
        <w:t>D) Padişahın varlığının tehlikede olması</w:t>
      </w:r>
    </w:p>
    <w:p w:rsidR="006C7B8C" w:rsidRPr="000505E8" w:rsidRDefault="006C7B8C" w:rsidP="006C7B8C">
      <w:pPr>
        <w:ind w:firstLine="708"/>
        <w:rPr>
          <w:rFonts w:ascii="Comic Sans MS" w:hAnsi="Comic Sans MS" w:cs="Arial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30. Kurtuluş Savaşı sırasında en yoğun savaşlar hangi ülke ile yapılmıştır?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Yunanistan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İngiltere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C) Fransa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D) İtalya</w:t>
      </w:r>
    </w:p>
    <w:p w:rsidR="006C7B8C" w:rsidRPr="000505E8" w:rsidRDefault="006C7B8C" w:rsidP="006C7B8C">
      <w:pPr>
        <w:tabs>
          <w:tab w:val="left" w:pos="8250"/>
        </w:tabs>
        <w:rPr>
          <w:rFonts w:ascii="Comic Sans MS" w:hAnsi="Comic Sans MS" w:cs="Arial"/>
          <w:b/>
          <w:color w:val="000000"/>
          <w:sz w:val="20"/>
        </w:rPr>
      </w:pPr>
    </w:p>
    <w:p w:rsidR="006C7B8C" w:rsidRPr="000505E8" w:rsidRDefault="006C7B8C" w:rsidP="006C7B8C">
      <w:pPr>
        <w:tabs>
          <w:tab w:val="left" w:pos="8250"/>
        </w:tabs>
        <w:rPr>
          <w:rFonts w:ascii="Comic Sans MS" w:hAnsi="Comic Sans MS" w:cs="Arial"/>
          <w:b/>
          <w:color w:val="000000"/>
          <w:sz w:val="20"/>
        </w:rPr>
      </w:pPr>
      <w:r w:rsidRPr="000505E8">
        <w:rPr>
          <w:rFonts w:ascii="Comic Sans MS" w:hAnsi="Comic Sans MS" w:cs="Arial"/>
          <w:b/>
          <w:color w:val="000000"/>
          <w:sz w:val="20"/>
        </w:rPr>
        <w:t>31. Yaşamımızdaki teknolojik ürünler için aşağıdakilerden hangisi söylenemez?</w:t>
      </w:r>
    </w:p>
    <w:p w:rsidR="006C7B8C" w:rsidRPr="000505E8" w:rsidRDefault="006C7B8C" w:rsidP="006C7B8C">
      <w:pPr>
        <w:ind w:firstLine="708"/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A) Zamandan tasarruf sağlar.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Yaşamımızı kolaylaştırır.</w:t>
      </w:r>
      <w:r w:rsidRPr="000505E8">
        <w:rPr>
          <w:rFonts w:ascii="Comic Sans MS" w:hAnsi="Comic Sans MS"/>
          <w:b/>
          <w:color w:val="000000"/>
          <w:sz w:val="20"/>
        </w:rPr>
        <w:tab/>
      </w:r>
    </w:p>
    <w:p w:rsidR="006C7B8C" w:rsidRPr="000505E8" w:rsidRDefault="006C7B8C" w:rsidP="006C7B8C">
      <w:pPr>
        <w:ind w:firstLine="708"/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C) Enerji tükettiği için israfa neden olur.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D) Üretim artışına neden olur.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32. Aşağıdakilerden  hangisi sosyal örgütler arasında yer alır?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Nüfus Müdürlüğü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Kaymakamlık</w:t>
      </w:r>
      <w:r w:rsidRPr="000505E8">
        <w:rPr>
          <w:rFonts w:ascii="Comic Sans MS" w:hAnsi="Comic Sans MS"/>
          <w:b/>
          <w:color w:val="000000"/>
          <w:sz w:val="20"/>
        </w:rPr>
        <w:tab/>
        <w:t xml:space="preserve">    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 xml:space="preserve">            C) LÖSEV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 xml:space="preserve">                D) Tarım İl Müdürlüğü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33. Aşağıdakilerden hangisi insanları zararlı alışkanlıklara karşı bilinçlendiren sosyal kurumlardan biridir?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Yeşilay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Kızılay</w:t>
      </w:r>
      <w:r w:rsidRPr="000505E8">
        <w:rPr>
          <w:rFonts w:ascii="Comic Sans MS" w:hAnsi="Comic Sans MS"/>
          <w:b/>
          <w:color w:val="000000"/>
          <w:sz w:val="20"/>
        </w:rPr>
        <w:tab/>
        <w:t>C) Çocuk Esirgeme Kurumu</w:t>
      </w:r>
      <w:r w:rsidRPr="000505E8">
        <w:rPr>
          <w:rFonts w:ascii="Comic Sans MS" w:hAnsi="Comic Sans MS"/>
          <w:b/>
          <w:color w:val="000000"/>
          <w:sz w:val="20"/>
        </w:rPr>
        <w:tab/>
        <w:t>D) TEMA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34. Yerel yönetim birimlerinin başında bulunan kişiler göreve nasıl gelirler?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Atamayla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Seçimle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C) Sınavla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D) Torpille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35. Aşağıdakilerden hangisi yerel yönetim birimlerinin başında bulunan kişiler arasında sayılabilir?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Milli Eğitim Müdürü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Kaymakam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C) Vali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D) Belediye Başkanı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36. Aşağıdakilerden hangisi Türkiye’ye komşu devletler arasında yer almaz?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Bulgaristan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Suriye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C) Yunanistan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D) İngiltere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37. Ülkemizin batısında bulunan ve başkenti Atina olan sınır komşumuz aşağıdakilerden hangisidir?</w:t>
      </w:r>
    </w:p>
    <w:p w:rsidR="006C7B8C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 xml:space="preserve">A) </w:t>
      </w:r>
      <w:r>
        <w:rPr>
          <w:rFonts w:ascii="Comic Sans MS" w:hAnsi="Comic Sans MS"/>
          <w:b/>
          <w:color w:val="000000"/>
          <w:sz w:val="20"/>
        </w:rPr>
        <w:t>İran</w:t>
      </w:r>
      <w:r>
        <w:rPr>
          <w:rFonts w:ascii="Comic Sans MS" w:hAnsi="Comic Sans MS"/>
          <w:b/>
          <w:color w:val="000000"/>
          <w:sz w:val="20"/>
        </w:rPr>
        <w:tab/>
        <w:t>B) Yunanistan</w:t>
      </w:r>
      <w:r>
        <w:rPr>
          <w:rFonts w:ascii="Comic Sans MS" w:hAnsi="Comic Sans MS"/>
          <w:b/>
          <w:color w:val="000000"/>
          <w:sz w:val="20"/>
        </w:rPr>
        <w:tab/>
      </w:r>
      <w:r>
        <w:rPr>
          <w:rFonts w:ascii="Comic Sans MS" w:hAnsi="Comic Sans MS"/>
          <w:b/>
          <w:color w:val="000000"/>
          <w:sz w:val="20"/>
        </w:rPr>
        <w:tab/>
      </w:r>
      <w:r>
        <w:rPr>
          <w:rFonts w:ascii="Comic Sans MS" w:hAnsi="Comic Sans MS"/>
          <w:b/>
          <w:color w:val="000000"/>
          <w:sz w:val="20"/>
        </w:rPr>
        <w:tab/>
        <w:t>C) Irak</w:t>
      </w:r>
      <w:r w:rsidRPr="000505E8">
        <w:rPr>
          <w:rFonts w:ascii="Comic Sans MS" w:hAnsi="Comic Sans MS"/>
          <w:b/>
          <w:color w:val="000000"/>
          <w:sz w:val="20"/>
        </w:rPr>
        <w:tab/>
        <w:t xml:space="preserve">D) Ermenistan 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38. Avrupa’da en fazla Türk bulunan ülke aşağıdakilerden hangisidir?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Almanya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B) Belçika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C) Fransa</w:t>
      </w:r>
      <w:r w:rsidRPr="000505E8">
        <w:rPr>
          <w:rFonts w:ascii="Comic Sans MS" w:hAnsi="Comic Sans MS"/>
          <w:b/>
          <w:color w:val="000000"/>
          <w:sz w:val="20"/>
        </w:rPr>
        <w:tab/>
      </w:r>
      <w:r w:rsidRPr="000505E8">
        <w:rPr>
          <w:rFonts w:ascii="Comic Sans MS" w:hAnsi="Comic Sans MS"/>
          <w:b/>
          <w:color w:val="000000"/>
          <w:sz w:val="20"/>
        </w:rPr>
        <w:tab/>
        <w:t>D) Avusturya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>39. Aşağıdakilerden hangisi yanlıştır?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A) Her ülkenin farklı yaşam şekilleri ve kültürleri vardır.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B) İnsanlar yaşadıkları yerlerin özelliklerine göre giyinirler.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C) İnsanların beslenme alışkanlıkları yetiştirdikleri ürünlere göre değişir.</w:t>
      </w:r>
    </w:p>
    <w:p w:rsidR="006C7B8C" w:rsidRPr="000505E8" w:rsidRDefault="006C7B8C" w:rsidP="006C7B8C">
      <w:pPr>
        <w:rPr>
          <w:rFonts w:ascii="Comic Sans MS" w:hAnsi="Comic Sans MS"/>
          <w:b/>
          <w:color w:val="000000"/>
          <w:sz w:val="20"/>
        </w:rPr>
      </w:pPr>
      <w:r w:rsidRPr="000505E8">
        <w:rPr>
          <w:rFonts w:ascii="Comic Sans MS" w:hAnsi="Comic Sans MS"/>
          <w:b/>
          <w:color w:val="000000"/>
          <w:sz w:val="20"/>
        </w:rPr>
        <w:tab/>
        <w:t>D) Ülkeler arasında bütün bayramlar ortak kutlanır.</w:t>
      </w:r>
    </w:p>
    <w:p w:rsidR="006C7B8C" w:rsidRPr="000505E8" w:rsidRDefault="006C7B8C" w:rsidP="006C7B8C">
      <w:pPr>
        <w:tabs>
          <w:tab w:val="left" w:pos="8250"/>
        </w:tabs>
        <w:rPr>
          <w:rFonts w:ascii="Comic Sans MS" w:hAnsi="Comic Sans MS" w:cs="Arial"/>
          <w:b/>
          <w:color w:val="000000"/>
          <w:sz w:val="6"/>
          <w:szCs w:val="10"/>
        </w:rPr>
      </w:pPr>
    </w:p>
    <w:p w:rsidR="006C7B8C" w:rsidRPr="000505E8" w:rsidRDefault="006C7B8C" w:rsidP="006C7B8C">
      <w:pPr>
        <w:tabs>
          <w:tab w:val="left" w:pos="8250"/>
        </w:tabs>
        <w:rPr>
          <w:rFonts w:ascii="Comic Sans MS" w:hAnsi="Comic Sans MS" w:cs="Arial"/>
          <w:b/>
          <w:color w:val="000000"/>
          <w:sz w:val="6"/>
          <w:szCs w:val="10"/>
        </w:rPr>
      </w:pPr>
    </w:p>
    <w:p w:rsidR="006C7B8C" w:rsidRPr="00A43B40" w:rsidRDefault="006C7B8C" w:rsidP="006C7B8C">
      <w:pPr>
        <w:shd w:val="clear" w:color="auto" w:fill="FFFFFF"/>
        <w:tabs>
          <w:tab w:val="left" w:pos="480"/>
          <w:tab w:val="left" w:pos="2398"/>
        </w:tabs>
        <w:spacing w:line="240" w:lineRule="exact"/>
        <w:ind w:left="360" w:hanging="360"/>
        <w:rPr>
          <w:rFonts w:ascii="Comic Sans MS" w:hAnsi="Comic Sans MS" w:cs="Tahoma"/>
          <w:b/>
          <w:sz w:val="20"/>
          <w:szCs w:val="16"/>
        </w:rPr>
      </w:pPr>
      <w:r w:rsidRPr="00A43B40">
        <w:rPr>
          <w:rFonts w:ascii="Comic Sans MS" w:hAnsi="Comic Sans MS" w:cs="Tahoma"/>
          <w:b/>
          <w:sz w:val="20"/>
          <w:szCs w:val="16"/>
        </w:rPr>
        <w:t>40.  Aşağıdakilerden hangisi doğal kaynaklardan   değildir?</w:t>
      </w:r>
    </w:p>
    <w:p w:rsidR="006C7B8C" w:rsidRPr="00A43B40" w:rsidRDefault="006C7B8C" w:rsidP="006C7B8C">
      <w:pPr>
        <w:tabs>
          <w:tab w:val="left" w:pos="480"/>
          <w:tab w:val="left" w:pos="2400"/>
        </w:tabs>
        <w:spacing w:line="240" w:lineRule="exact"/>
        <w:ind w:left="360"/>
        <w:rPr>
          <w:rFonts w:ascii="Comic Sans MS" w:hAnsi="Comic Sans MS" w:cs="Tahoma"/>
          <w:b/>
          <w:sz w:val="20"/>
          <w:szCs w:val="16"/>
        </w:rPr>
      </w:pPr>
      <w:r w:rsidRPr="00A43B40">
        <w:rPr>
          <w:rFonts w:ascii="Comic Sans MS" w:hAnsi="Comic Sans MS" w:cs="Tahoma"/>
          <w:b/>
          <w:sz w:val="20"/>
          <w:szCs w:val="16"/>
        </w:rPr>
        <w:t>A. su</w:t>
      </w:r>
      <w:r w:rsidRPr="00A43B40">
        <w:rPr>
          <w:rFonts w:ascii="Comic Sans MS" w:hAnsi="Comic Sans MS" w:cs="Tahoma"/>
          <w:b/>
          <w:sz w:val="20"/>
          <w:szCs w:val="16"/>
        </w:rPr>
        <w:tab/>
        <w:t>B. Çiftçiler</w:t>
      </w:r>
    </w:p>
    <w:p w:rsidR="006C7B8C" w:rsidRPr="00A43B40" w:rsidRDefault="006C7B8C" w:rsidP="006C7B8C">
      <w:pPr>
        <w:tabs>
          <w:tab w:val="left" w:pos="480"/>
          <w:tab w:val="left" w:pos="2400"/>
        </w:tabs>
        <w:spacing w:line="240" w:lineRule="exact"/>
        <w:ind w:left="360"/>
        <w:rPr>
          <w:rFonts w:ascii="Comic Sans MS" w:hAnsi="Comic Sans MS" w:cs="Tahoma"/>
          <w:b/>
          <w:sz w:val="20"/>
          <w:szCs w:val="16"/>
        </w:rPr>
      </w:pPr>
      <w:r w:rsidRPr="00A43B40">
        <w:rPr>
          <w:rFonts w:ascii="Comic Sans MS" w:hAnsi="Comic Sans MS" w:cs="Tahoma"/>
          <w:b/>
          <w:sz w:val="20"/>
          <w:szCs w:val="16"/>
        </w:rPr>
        <w:t>C. hava</w:t>
      </w:r>
      <w:r w:rsidRPr="00A43B40">
        <w:rPr>
          <w:rFonts w:ascii="Comic Sans MS" w:hAnsi="Comic Sans MS" w:cs="Tahoma"/>
          <w:b/>
          <w:sz w:val="20"/>
          <w:szCs w:val="16"/>
        </w:rPr>
        <w:tab/>
        <w:t>D. Toprak</w:t>
      </w:r>
    </w:p>
    <w:p w:rsidR="006D41CE" w:rsidRDefault="00494738" w:rsidP="00494738">
      <w:pPr>
        <w:rPr>
          <w:rFonts w:ascii="Comic Sans MS" w:hAnsi="Comic Sans MS"/>
          <w:b/>
          <w:i/>
          <w:sz w:val="20"/>
          <w:szCs w:val="20"/>
        </w:rPr>
      </w:pPr>
      <w:r w:rsidRPr="00494738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78523F" w:rsidRDefault="0078523F" w:rsidP="0078523F">
      <w:pPr>
        <w:rPr>
          <w:rFonts w:ascii="Comic Sans MS" w:hAnsi="Comic Sans MS"/>
          <w:color w:val="0070C0"/>
          <w:sz w:val="20"/>
          <w:u w:val="single"/>
        </w:rPr>
      </w:pPr>
      <w:bookmarkStart w:id="0" w:name="_GoBack"/>
      <w:bookmarkEnd w:id="0"/>
    </w:p>
    <w:p w:rsidR="006D41CE" w:rsidRDefault="006D41CE" w:rsidP="00494738">
      <w:pPr>
        <w:rPr>
          <w:rFonts w:ascii="Comic Sans MS" w:hAnsi="Comic Sans MS"/>
          <w:b/>
          <w:i/>
          <w:sz w:val="20"/>
          <w:szCs w:val="20"/>
        </w:rPr>
      </w:pPr>
    </w:p>
    <w:p w:rsidR="006D41CE" w:rsidRDefault="006D41CE" w:rsidP="00494738">
      <w:pPr>
        <w:rPr>
          <w:rFonts w:ascii="Comic Sans MS" w:hAnsi="Comic Sans MS"/>
          <w:b/>
          <w:i/>
          <w:sz w:val="20"/>
          <w:szCs w:val="20"/>
        </w:rPr>
      </w:pPr>
    </w:p>
    <w:p w:rsidR="006D41CE" w:rsidRDefault="006D41CE" w:rsidP="00494738">
      <w:pPr>
        <w:rPr>
          <w:rFonts w:ascii="Comic Sans MS" w:hAnsi="Comic Sans MS"/>
          <w:b/>
          <w:i/>
          <w:sz w:val="20"/>
          <w:szCs w:val="20"/>
        </w:rPr>
      </w:pPr>
    </w:p>
    <w:p w:rsidR="006D41CE" w:rsidRDefault="006D41CE" w:rsidP="00494738">
      <w:pPr>
        <w:rPr>
          <w:rFonts w:ascii="Comic Sans MS" w:hAnsi="Comic Sans MS"/>
          <w:b/>
          <w:i/>
          <w:sz w:val="20"/>
          <w:szCs w:val="20"/>
        </w:rPr>
      </w:pPr>
    </w:p>
    <w:p w:rsidR="00A77D63" w:rsidRPr="006D41CE" w:rsidRDefault="006D41CE" w:rsidP="006D41CE">
      <w:pPr>
        <w:jc w:val="center"/>
        <w:rPr>
          <w:rFonts w:ascii="Comic Sans MS" w:hAnsi="Comic Sans MS"/>
          <w:b/>
          <w:i/>
          <w:color w:val="FF0000"/>
          <w:sz w:val="20"/>
          <w:szCs w:val="20"/>
        </w:rPr>
      </w:pPr>
      <w:r w:rsidRPr="006D41CE">
        <w:rPr>
          <w:rFonts w:ascii="Comic Sans MS" w:hAnsi="Comic Sans MS"/>
          <w:b/>
          <w:i/>
          <w:color w:val="FF0000"/>
          <w:sz w:val="20"/>
          <w:szCs w:val="20"/>
        </w:rPr>
        <w:t>BAŞARILAR</w:t>
      </w:r>
    </w:p>
    <w:p w:rsidR="006D41CE" w:rsidRPr="006D41CE" w:rsidRDefault="006D41CE" w:rsidP="006D41CE">
      <w:pPr>
        <w:jc w:val="center"/>
        <w:rPr>
          <w:rFonts w:ascii="Comic Sans MS" w:hAnsi="Comic Sans MS"/>
          <w:b/>
          <w:i/>
          <w:color w:val="FF0000"/>
          <w:sz w:val="20"/>
          <w:szCs w:val="20"/>
        </w:rPr>
      </w:pPr>
      <w:r w:rsidRPr="006D41CE">
        <w:rPr>
          <w:rFonts w:ascii="Comic Sans MS" w:hAnsi="Comic Sans MS"/>
          <w:b/>
          <w:i/>
          <w:color w:val="FF0000"/>
          <w:sz w:val="20"/>
          <w:szCs w:val="20"/>
        </w:rPr>
        <w:t>HER SORU 2.5 PUANDIR</w:t>
      </w:r>
    </w:p>
    <w:p w:rsidR="006D41CE" w:rsidRPr="006D41CE" w:rsidRDefault="006D41CE" w:rsidP="006D41CE">
      <w:pPr>
        <w:jc w:val="center"/>
        <w:rPr>
          <w:rFonts w:ascii="Comic Sans MS" w:hAnsi="Comic Sans MS"/>
          <w:b/>
          <w:i/>
          <w:color w:val="FF0000"/>
          <w:sz w:val="20"/>
          <w:szCs w:val="20"/>
        </w:rPr>
      </w:pPr>
      <w:r w:rsidRPr="006D41CE">
        <w:rPr>
          <w:rFonts w:ascii="Comic Sans MS" w:hAnsi="Comic Sans MS"/>
          <w:b/>
          <w:i/>
          <w:color w:val="FF0000"/>
          <w:sz w:val="20"/>
          <w:szCs w:val="20"/>
        </w:rPr>
        <w:t>MAHMUT BAHADIR UYAR</w:t>
      </w:r>
    </w:p>
    <w:sectPr w:rsidR="006D41CE" w:rsidRPr="006D41CE" w:rsidSect="006C7B8C">
      <w:footerReference w:type="even" r:id="rId8"/>
      <w:footerReference w:type="default" r:id="rId9"/>
      <w:pgSz w:w="11907" w:h="16840" w:code="9"/>
      <w:pgMar w:top="426" w:right="567" w:bottom="568" w:left="567" w:header="709" w:footer="10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54B" w:rsidRDefault="00B9454B">
      <w:r>
        <w:separator/>
      </w:r>
    </w:p>
  </w:endnote>
  <w:endnote w:type="continuationSeparator" w:id="0">
    <w:p w:rsidR="00B9454B" w:rsidRDefault="00B9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D3A" w:rsidRDefault="00AA5145" w:rsidP="007C731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326D3A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326D3A" w:rsidRDefault="00326D3A" w:rsidP="008264B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D3A" w:rsidRDefault="00326D3A" w:rsidP="007C7319">
    <w:pPr>
      <w:pStyle w:val="Altbilgi"/>
      <w:framePr w:wrap="around" w:vAnchor="text" w:hAnchor="margin" w:xAlign="right" w:y="1"/>
      <w:rPr>
        <w:rStyle w:val="SayfaNumaras"/>
      </w:rPr>
    </w:pPr>
  </w:p>
  <w:p w:rsidR="00326D3A" w:rsidRPr="00D945F3" w:rsidRDefault="00326D3A" w:rsidP="00D945F3">
    <w:pPr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54B" w:rsidRDefault="00B9454B">
      <w:r>
        <w:separator/>
      </w:r>
    </w:p>
  </w:footnote>
  <w:footnote w:type="continuationSeparator" w:id="0">
    <w:p w:rsidR="00B9454B" w:rsidRDefault="00B94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0B57"/>
    <w:multiLevelType w:val="hybridMultilevel"/>
    <w:tmpl w:val="C9DEEBD0"/>
    <w:lvl w:ilvl="0" w:tplc="041F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B57A15"/>
    <w:multiLevelType w:val="hybridMultilevel"/>
    <w:tmpl w:val="27B004AA"/>
    <w:lvl w:ilvl="0" w:tplc="1924F518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A44B37"/>
    <w:multiLevelType w:val="hybridMultilevel"/>
    <w:tmpl w:val="075A67B4"/>
    <w:lvl w:ilvl="0" w:tplc="F30EF7D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FCE"/>
    <w:rsid w:val="000038C3"/>
    <w:rsid w:val="000512B8"/>
    <w:rsid w:val="00067FCE"/>
    <w:rsid w:val="000739E5"/>
    <w:rsid w:val="0009651B"/>
    <w:rsid w:val="000B7E4F"/>
    <w:rsid w:val="000C4E65"/>
    <w:rsid w:val="000E3D59"/>
    <w:rsid w:val="000F5C1D"/>
    <w:rsid w:val="00111672"/>
    <w:rsid w:val="001273A7"/>
    <w:rsid w:val="0014347A"/>
    <w:rsid w:val="00143DCD"/>
    <w:rsid w:val="0015313A"/>
    <w:rsid w:val="001543CA"/>
    <w:rsid w:val="0018117F"/>
    <w:rsid w:val="001824FD"/>
    <w:rsid w:val="001B558A"/>
    <w:rsid w:val="001E646A"/>
    <w:rsid w:val="00207F84"/>
    <w:rsid w:val="00215551"/>
    <w:rsid w:val="00225068"/>
    <w:rsid w:val="002426E5"/>
    <w:rsid w:val="00245C85"/>
    <w:rsid w:val="00283147"/>
    <w:rsid w:val="002A2B0A"/>
    <w:rsid w:val="002B1774"/>
    <w:rsid w:val="002B2379"/>
    <w:rsid w:val="002C7F3D"/>
    <w:rsid w:val="00305222"/>
    <w:rsid w:val="00326D3A"/>
    <w:rsid w:val="003402FD"/>
    <w:rsid w:val="003B5F72"/>
    <w:rsid w:val="003B6158"/>
    <w:rsid w:val="003B71A4"/>
    <w:rsid w:val="003B7EF5"/>
    <w:rsid w:val="003C22AF"/>
    <w:rsid w:val="003C3094"/>
    <w:rsid w:val="003C7D0D"/>
    <w:rsid w:val="003D0793"/>
    <w:rsid w:val="003F6F80"/>
    <w:rsid w:val="004007D9"/>
    <w:rsid w:val="0040189A"/>
    <w:rsid w:val="004023F2"/>
    <w:rsid w:val="004058B6"/>
    <w:rsid w:val="00426F30"/>
    <w:rsid w:val="00455AD8"/>
    <w:rsid w:val="0046008C"/>
    <w:rsid w:val="00494738"/>
    <w:rsid w:val="004D019E"/>
    <w:rsid w:val="004D6AB5"/>
    <w:rsid w:val="0050348E"/>
    <w:rsid w:val="00525F2F"/>
    <w:rsid w:val="00562A75"/>
    <w:rsid w:val="00584145"/>
    <w:rsid w:val="005C7D76"/>
    <w:rsid w:val="005D2338"/>
    <w:rsid w:val="005D2750"/>
    <w:rsid w:val="005E7423"/>
    <w:rsid w:val="0061304D"/>
    <w:rsid w:val="006156B9"/>
    <w:rsid w:val="00636CDF"/>
    <w:rsid w:val="0064150A"/>
    <w:rsid w:val="0066483A"/>
    <w:rsid w:val="0066487B"/>
    <w:rsid w:val="00671AB1"/>
    <w:rsid w:val="006724E7"/>
    <w:rsid w:val="006B1640"/>
    <w:rsid w:val="006C030D"/>
    <w:rsid w:val="006C7B8C"/>
    <w:rsid w:val="006D41CE"/>
    <w:rsid w:val="006E5BFF"/>
    <w:rsid w:val="00725193"/>
    <w:rsid w:val="0074719A"/>
    <w:rsid w:val="0074762A"/>
    <w:rsid w:val="007610D8"/>
    <w:rsid w:val="007809FF"/>
    <w:rsid w:val="00782F61"/>
    <w:rsid w:val="0078345A"/>
    <w:rsid w:val="007838F9"/>
    <w:rsid w:val="0078523F"/>
    <w:rsid w:val="007A59EB"/>
    <w:rsid w:val="007C7319"/>
    <w:rsid w:val="00807DE6"/>
    <w:rsid w:val="008264BF"/>
    <w:rsid w:val="008340F8"/>
    <w:rsid w:val="00873A27"/>
    <w:rsid w:val="00894E88"/>
    <w:rsid w:val="008A48DC"/>
    <w:rsid w:val="008B127C"/>
    <w:rsid w:val="008B4E0A"/>
    <w:rsid w:val="0092444C"/>
    <w:rsid w:val="00944815"/>
    <w:rsid w:val="009536B0"/>
    <w:rsid w:val="009704DE"/>
    <w:rsid w:val="00981B37"/>
    <w:rsid w:val="00985D2C"/>
    <w:rsid w:val="00996827"/>
    <w:rsid w:val="009A43EF"/>
    <w:rsid w:val="009A5FA6"/>
    <w:rsid w:val="009B2058"/>
    <w:rsid w:val="009C3E20"/>
    <w:rsid w:val="009D2FCB"/>
    <w:rsid w:val="009F18BE"/>
    <w:rsid w:val="009F42ED"/>
    <w:rsid w:val="00A11F8E"/>
    <w:rsid w:val="00A45DC5"/>
    <w:rsid w:val="00A62912"/>
    <w:rsid w:val="00A71BB7"/>
    <w:rsid w:val="00A75BF3"/>
    <w:rsid w:val="00A77D63"/>
    <w:rsid w:val="00AA5145"/>
    <w:rsid w:val="00AB2854"/>
    <w:rsid w:val="00AB6ADE"/>
    <w:rsid w:val="00AC5A74"/>
    <w:rsid w:val="00AD2EF0"/>
    <w:rsid w:val="00B34886"/>
    <w:rsid w:val="00B52682"/>
    <w:rsid w:val="00B73792"/>
    <w:rsid w:val="00B9454B"/>
    <w:rsid w:val="00B978D5"/>
    <w:rsid w:val="00BC662E"/>
    <w:rsid w:val="00C237FE"/>
    <w:rsid w:val="00C2609C"/>
    <w:rsid w:val="00C279A3"/>
    <w:rsid w:val="00C27C03"/>
    <w:rsid w:val="00C42F50"/>
    <w:rsid w:val="00CF3591"/>
    <w:rsid w:val="00D223B8"/>
    <w:rsid w:val="00D35BAE"/>
    <w:rsid w:val="00D4416F"/>
    <w:rsid w:val="00D51008"/>
    <w:rsid w:val="00D7107C"/>
    <w:rsid w:val="00D903FD"/>
    <w:rsid w:val="00D945F3"/>
    <w:rsid w:val="00DA7F5F"/>
    <w:rsid w:val="00DB517F"/>
    <w:rsid w:val="00E07BB6"/>
    <w:rsid w:val="00E1113F"/>
    <w:rsid w:val="00E34EA6"/>
    <w:rsid w:val="00E41637"/>
    <w:rsid w:val="00E519D4"/>
    <w:rsid w:val="00E64C3F"/>
    <w:rsid w:val="00E97982"/>
    <w:rsid w:val="00EA5EAB"/>
    <w:rsid w:val="00EA7CCB"/>
    <w:rsid w:val="00EB325F"/>
    <w:rsid w:val="00EB580D"/>
    <w:rsid w:val="00EF3797"/>
    <w:rsid w:val="00F211A2"/>
    <w:rsid w:val="00F3415A"/>
    <w:rsid w:val="00F4012C"/>
    <w:rsid w:val="00F4389C"/>
    <w:rsid w:val="00F54B0D"/>
    <w:rsid w:val="00F66739"/>
    <w:rsid w:val="00F968B2"/>
    <w:rsid w:val="00FA5520"/>
    <w:rsid w:val="00FD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7FC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8264BF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8264BF"/>
  </w:style>
  <w:style w:type="paragraph" w:styleId="stbilgi">
    <w:name w:val="header"/>
    <w:basedOn w:val="Normal"/>
    <w:rsid w:val="00D945F3"/>
    <w:pPr>
      <w:tabs>
        <w:tab w:val="center" w:pos="4536"/>
        <w:tab w:val="right" w:pos="9072"/>
      </w:tabs>
    </w:pPr>
  </w:style>
  <w:style w:type="character" w:styleId="Kpr">
    <w:name w:val="Hyperlink"/>
    <w:rsid w:val="00C27C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BİLGİLER</vt:lpstr>
    </vt:vector>
  </TitlesOfParts>
  <Company/>
  <LinksUpToDate>false</LinksUpToDate>
  <CharactersWithSpaces>9709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BİLGİLER</dc:title>
  <dc:creator>MAHMUT BAHADIR UYAR</dc:creator>
  <cp:lastModifiedBy>Buro</cp:lastModifiedBy>
  <cp:revision>3</cp:revision>
  <cp:lastPrinted>2008-04-27T20:31:00Z</cp:lastPrinted>
  <dcterms:created xsi:type="dcterms:W3CDTF">2022-04-16T11:06:00Z</dcterms:created>
  <dcterms:modified xsi:type="dcterms:W3CDTF">2022-04-18T07:33:00Z</dcterms:modified>
</cp:coreProperties>
</file>