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499" w:rsidRPr="00277499" w:rsidRDefault="00277499" w:rsidP="00277499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HAYVANSAL BESİNLER</w:t>
      </w:r>
    </w:p>
    <w:p w:rsidR="00277499" w:rsidRDefault="00277499"/>
    <w:p w:rsidR="00277499" w:rsidRDefault="00277499"/>
    <w:p w:rsidR="00277499" w:rsidRDefault="00A46316">
      <w:hyperlink r:id="rId7" w:history="1">
        <w: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134.25pt;height:133.5pt">
              <v:imagedata r:id="rId8" o:title="ayran"/>
            </v:shape>
          </w:pict>
        </w:r>
      </w:hyperlink>
      <w:r>
        <w:pict>
          <v:shape id="_x0000_i1026" type="#_x0000_t75" style="width:154.5pt;height:129pt">
            <v:imagedata r:id="rId9" o:title="tereyağı"/>
          </v:shape>
        </w:pict>
      </w:r>
      <w:hyperlink r:id="rId10" w:history="1">
        <w:r>
          <w:pict>
            <v:shape id="_x0000_i1027" type="#_x0000_t75" style="width:169.5pt;height:126.75pt">
              <v:imagedata r:id="rId11" o:title="tavuk"/>
            </v:shape>
          </w:pict>
        </w:r>
      </w:hyperlink>
      <w:r>
        <w:pict>
          <v:shape id="_x0000_i1028" type="#_x0000_t75" style="width:135pt;height:112.5pt">
            <v:imagedata r:id="rId12" o:title="peynir"/>
          </v:shape>
        </w:pict>
      </w:r>
    </w:p>
    <w:p w:rsidR="00277499" w:rsidRDefault="00277499" w:rsidP="00277499">
      <w:pPr>
        <w:tabs>
          <w:tab w:val="left" w:pos="6345"/>
          <w:tab w:val="left" w:pos="9870"/>
        </w:tabs>
      </w:pPr>
      <w:r>
        <w:t xml:space="preserve">                  Ayran                                           Tereyağı</w:t>
      </w:r>
      <w:r>
        <w:tab/>
        <w:t xml:space="preserve">       Tavuk Eti</w:t>
      </w:r>
      <w:r>
        <w:tab/>
        <w:t>Peynir</w:t>
      </w:r>
    </w:p>
    <w:p w:rsidR="00277499" w:rsidRDefault="00277499"/>
    <w:p w:rsidR="00277499" w:rsidRDefault="00A46316">
      <w:r>
        <w:pict>
          <v:shape id="_x0000_i1029" type="#_x0000_t75" style="width:166.5pt;height:138.75pt">
            <v:imagedata r:id="rId13" o:title="balık"/>
          </v:shape>
        </w:pict>
      </w:r>
      <w:hyperlink r:id="rId14" w:history="1">
        <w:r>
          <w:pict>
            <v:shape id="_x0000_i1030" type="#_x0000_t75" style="width:136.5pt;height:136.5pt">
              <v:imagedata r:id="rId15" o:title="yumurta"/>
            </v:shape>
          </w:pict>
        </w:r>
      </w:hyperlink>
      <w:r>
        <w:pict>
          <v:shape id="_x0000_i1031" type="#_x0000_t75" style="width:175.5pt;height:146.25pt">
            <v:imagedata r:id="rId16" o:title="bal"/>
          </v:shape>
        </w:pict>
      </w:r>
      <w:hyperlink r:id="rId17" w:history="1">
        <w:r>
          <w:pict>
            <v:shape id="_x0000_i1032" type="#_x0000_t75" style="width:94.5pt;height:134.25pt">
              <v:imagedata r:id="rId18" o:title="yoğurt"/>
            </v:shape>
          </w:pict>
        </w:r>
      </w:hyperlink>
    </w:p>
    <w:p w:rsidR="006F05A6" w:rsidRPr="00277499" w:rsidRDefault="00277499" w:rsidP="00277499">
      <w:pPr>
        <w:tabs>
          <w:tab w:val="left" w:pos="4320"/>
          <w:tab w:val="center" w:pos="7002"/>
          <w:tab w:val="left" w:pos="9915"/>
        </w:tabs>
      </w:pPr>
      <w:r>
        <w:t xml:space="preserve">                   Balık Eti</w:t>
      </w:r>
      <w:r>
        <w:tab/>
        <w:t>Yumurta</w:t>
      </w:r>
      <w:r>
        <w:tab/>
        <w:t xml:space="preserve">  Bal</w:t>
      </w:r>
      <w:r>
        <w:tab/>
        <w:t xml:space="preserve">        Yoğurt</w:t>
      </w:r>
    </w:p>
    <w:sectPr w:rsidR="006F05A6" w:rsidRPr="00277499" w:rsidSect="0027749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316" w:rsidRDefault="00A46316" w:rsidP="0018538A">
      <w:pPr>
        <w:spacing w:after="0" w:line="240" w:lineRule="auto"/>
      </w:pPr>
      <w:r>
        <w:separator/>
      </w:r>
    </w:p>
  </w:endnote>
  <w:endnote w:type="continuationSeparator" w:id="0">
    <w:p w:rsidR="00A46316" w:rsidRDefault="00A46316" w:rsidP="00185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316" w:rsidRDefault="00A46316" w:rsidP="0018538A">
      <w:pPr>
        <w:spacing w:after="0" w:line="240" w:lineRule="auto"/>
      </w:pPr>
      <w:r>
        <w:separator/>
      </w:r>
    </w:p>
  </w:footnote>
  <w:footnote w:type="continuationSeparator" w:id="0">
    <w:p w:rsidR="00A46316" w:rsidRDefault="00A46316" w:rsidP="001853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499"/>
    <w:rsid w:val="0018538A"/>
    <w:rsid w:val="00277499"/>
    <w:rsid w:val="00420984"/>
    <w:rsid w:val="006F05A6"/>
    <w:rsid w:val="00A46316"/>
    <w:rsid w:val="00B4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85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8538A"/>
  </w:style>
  <w:style w:type="paragraph" w:styleId="Altbilgi">
    <w:name w:val="footer"/>
    <w:basedOn w:val="Normal"/>
    <w:link w:val="AltbilgiChar"/>
    <w:uiPriority w:val="99"/>
    <w:unhideWhenUsed/>
    <w:rsid w:val="00185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8538A"/>
  </w:style>
  <w:style w:type="character" w:styleId="Kpr">
    <w:name w:val="Hyperlink"/>
    <w:uiPriority w:val="99"/>
    <w:semiHidden/>
    <w:unhideWhenUsed/>
    <w:rsid w:val="001853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85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8538A"/>
  </w:style>
  <w:style w:type="paragraph" w:styleId="Altbilgi">
    <w:name w:val="footer"/>
    <w:basedOn w:val="Normal"/>
    <w:link w:val="AltbilgiChar"/>
    <w:uiPriority w:val="99"/>
    <w:unhideWhenUsed/>
    <w:rsid w:val="00185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8538A"/>
  </w:style>
  <w:style w:type="character" w:styleId="Kpr">
    <w:name w:val="Hyperlink"/>
    <w:uiPriority w:val="99"/>
    <w:semiHidden/>
    <w:unhideWhenUsed/>
    <w:rsid w:val="001853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hyperlink" Target="http://www.egitimhane.com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www.egitimhane.com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7.gi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hyperlink" Target="http://www.egitimhane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www.egitimhane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toshıba</dc:creator>
  <cp:keywords/>
  <dc:description/>
  <cp:lastModifiedBy>Buro</cp:lastModifiedBy>
  <cp:revision>4</cp:revision>
  <dcterms:created xsi:type="dcterms:W3CDTF">2022-03-07T05:11:00Z</dcterms:created>
  <dcterms:modified xsi:type="dcterms:W3CDTF">2022-03-07T10:06:00Z</dcterms:modified>
</cp:coreProperties>
</file>