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02F" w:rsidRDefault="00425F3F">
      <w:r>
        <w:rPr>
          <w:noProof/>
          <w:lang w:eastAsia="tr-TR"/>
        </w:rPr>
        <w:pict>
          <v:group id="_x0000_s1226" style="position:absolute;margin-left:-38.6pt;margin-top:55.15pt;width:533.45pt;height:687.65pt;z-index:251998208" coordorigin="645,2520" coordsize="10669,13753">
            <v:rect id="_x0000_s1061" style="position:absolute;left:720;top:2520;width:630;height:375" fillcolor="#fde9d9" strokecolor="#c00000" strokeweight="1pt">
              <v:textbox style="mso-next-textbox:#_x0000_s1061">
                <w:txbxContent>
                  <w:p w:rsidR="0055502F" w:rsidRPr="0022009E" w:rsidRDefault="0055502F" w:rsidP="0055502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1</w:t>
                    </w:r>
                  </w:p>
                </w:txbxContent>
              </v:textbox>
            </v:rect>
            <v:rect id="_x0000_s1062" style="position:absolute;left:720;top:3844;width:630;height:375" fillcolor="#fde9d9" strokecolor="#c00000" strokeweight="1pt">
              <v:textbox style="mso-next-textbox:#_x0000_s1062">
                <w:txbxContent>
                  <w:p w:rsidR="0055502F" w:rsidRPr="0022009E" w:rsidRDefault="0055502F" w:rsidP="0055502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2</w:t>
                    </w:r>
                  </w:p>
                </w:txbxContent>
              </v:textbox>
            </v:rect>
            <v:rect id="_x0000_s1063" style="position:absolute;left:720;top:10107;width:630;height:375" fillcolor="#fde9d9" strokecolor="#c00000" strokeweight="1pt">
              <v:textbox style="mso-next-textbox:#_x0000_s1063">
                <w:txbxContent>
                  <w:p w:rsidR="0055502F" w:rsidRPr="0022009E" w:rsidRDefault="0055502F" w:rsidP="0055502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6</w:t>
                    </w:r>
                  </w:p>
                </w:txbxContent>
              </v:textbox>
            </v:rect>
            <v:rect id="_x0000_s1064" style="position:absolute;left:720;top:8699;width:630;height:375" fillcolor="#fde9d9" strokecolor="#c00000" strokeweight="1pt">
              <v:textbox style="mso-next-textbox:#_x0000_s1064">
                <w:txbxContent>
                  <w:p w:rsidR="0055502F" w:rsidRPr="0022009E" w:rsidRDefault="0055502F" w:rsidP="0055502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5</w:t>
                    </w:r>
                  </w:p>
                </w:txbxContent>
              </v:textbox>
            </v:rect>
            <v:rect id="_x0000_s1065" style="position:absolute;left:720;top:7082;width:630;height:375" fillcolor="#fde9d9" strokecolor="#c00000" strokeweight="1pt">
              <v:textbox style="mso-next-textbox:#_x0000_s1065">
                <w:txbxContent>
                  <w:p w:rsidR="0055502F" w:rsidRPr="0022009E" w:rsidRDefault="0055502F" w:rsidP="0055502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4</w:t>
                    </w:r>
                  </w:p>
                </w:txbxContent>
              </v:textbox>
            </v:rect>
            <v:rect id="_x0000_s1066" style="position:absolute;left:720;top:5552;width:630;height:375" fillcolor="#fde9d9" strokecolor="#c00000" strokeweight="1pt">
              <v:textbox style="mso-next-textbox:#_x0000_s1066">
                <w:txbxContent>
                  <w:p w:rsidR="0055502F" w:rsidRPr="0022009E" w:rsidRDefault="0055502F" w:rsidP="0055502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3</w:t>
                    </w:r>
                  </w:p>
                </w:txbxContent>
              </v:textbox>
            </v:rect>
            <v:rect id="_x0000_s1067" style="position:absolute;left:720;top:11712;width:630;height:375" fillcolor="#fde9d9" strokecolor="#c00000" strokeweight="1pt">
              <v:textbox style="mso-next-textbox:#_x0000_s1067">
                <w:txbxContent>
                  <w:p w:rsidR="0055502F" w:rsidRPr="0022009E" w:rsidRDefault="0055502F" w:rsidP="0055502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7</w:t>
                    </w:r>
                  </w:p>
                </w:txbxContent>
              </v:textbox>
            </v:rect>
            <v:group id="_x0000_s1091" style="position:absolute;left:645;top:13276;width:6285;height:2149" coordorigin="645,13269" coordsize="6285,2149">
              <v:rect id="_x0000_s1068" style="position:absolute;left:720;top:13269;width:630;height:375" fillcolor="#fde9d9" strokecolor="#c00000" strokeweight="1pt">
                <v:textbox style="mso-next-textbox:#_x0000_s1068">
                  <w:txbxContent>
                    <w:p w:rsidR="0055502F" w:rsidRPr="0022009E" w:rsidRDefault="0055502F" w:rsidP="0055502F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8</w:t>
                      </w:r>
                    </w:p>
                  </w:txbxContent>
                </v:textbox>
              </v:rect>
              <v:group id="_x0000_s1071" style="position:absolute;left:1275;top:13750;width:510;height:795" coordorigin="3435,1802" coordsize="510,795">
                <v:rect id="_x0000_s1072" style="position:absolute;left:3435;top:1802;width:510;height:795" strokecolor="white">
                  <v:textbox style="mso-next-textbox:#_x0000_s1072">
                    <w:txbxContent>
                      <w:p w:rsidR="00131081" w:rsidRPr="00591E17" w:rsidRDefault="00131081" w:rsidP="00131081">
                        <w:pPr>
                          <w:pStyle w:val="AralkYok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 4 7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3" type="#_x0000_t32" style="position:absolute;left:3540;top:2160;width:285;height:0" o:connectortype="straight" strokeweight="1.25pt"/>
              </v:group>
              <v:group id="_x0000_s1074" style="position:absolute;left:2820;top:13750;width:510;height:795" coordorigin="3435,1802" coordsize="510,795">
                <v:rect id="_x0000_s1075" style="position:absolute;left:3435;top:1802;width:510;height:795" strokecolor="white">
                  <v:textbox style="mso-next-textbox:#_x0000_s1075">
                    <w:txbxContent>
                      <w:p w:rsidR="00131081" w:rsidRDefault="00131081" w:rsidP="00131081">
                        <w:pPr>
                          <w:pStyle w:val="AralkYok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 1 </w:t>
                        </w:r>
                      </w:p>
                      <w:p w:rsidR="00131081" w:rsidRPr="00591E17" w:rsidRDefault="00131081" w:rsidP="00131081">
                        <w:pPr>
                          <w:pStyle w:val="AralkYok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5</w:t>
                        </w:r>
                      </w:p>
                    </w:txbxContent>
                  </v:textbox>
                </v:rect>
                <v:shape id="_x0000_s1076" type="#_x0000_t32" style="position:absolute;left:3540;top:2160;width:285;height:0" o:connectortype="straight" strokeweight="1.25pt"/>
              </v:group>
              <v:group id="_x0000_s1077" style="position:absolute;left:4485;top:13750;width:510;height:795" coordorigin="3435,1802" coordsize="510,795">
                <v:rect id="_x0000_s1078" style="position:absolute;left:3435;top:1802;width:510;height:795" strokecolor="white">
                  <v:textbox style="mso-next-textbox:#_x0000_s1078">
                    <w:txbxContent>
                      <w:p w:rsidR="00131081" w:rsidRPr="00591E17" w:rsidRDefault="00131081" w:rsidP="00131081">
                        <w:pPr>
                          <w:pStyle w:val="AralkYok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 7 6</w:t>
                        </w:r>
                      </w:p>
                    </w:txbxContent>
                  </v:textbox>
                </v:rect>
                <v:shape id="_x0000_s1079" type="#_x0000_t32" style="position:absolute;left:3540;top:2160;width:285;height:0" o:connectortype="straight" strokeweight="1.25pt"/>
              </v:group>
              <v:rect id="_x0000_s1085" style="position:absolute;left:6015;top:13902;width:420;height:420" strokecolor="white">
                <v:textbox style="mso-next-textbox:#_x0000_s1085">
                  <w:txbxContent>
                    <w:p w:rsidR="00EA11D5" w:rsidRPr="00591E17" w:rsidRDefault="00EA11D5" w:rsidP="00EA11D5">
                      <w:pPr>
                        <w:pStyle w:val="AralkYok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3</w:t>
                      </w:r>
                    </w:p>
                  </w:txbxContent>
                </v:textbox>
              </v:rect>
              <v:rect id="_x0000_s1081" style="position:absolute;left:6330;top:13750;width:510;height:795" strokecolor="white">
                <v:textbox style="mso-next-textbox:#_x0000_s1081">
                  <w:txbxContent>
                    <w:p w:rsidR="00131081" w:rsidRDefault="00EA11D5" w:rsidP="00131081">
                      <w:pPr>
                        <w:pStyle w:val="AralkYok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5 </w:t>
                      </w:r>
                    </w:p>
                    <w:p w:rsidR="00EA11D5" w:rsidRPr="00591E17" w:rsidRDefault="00EA11D5" w:rsidP="00131081">
                      <w:pPr>
                        <w:pStyle w:val="AralkYok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9</w:t>
                      </w:r>
                    </w:p>
                  </w:txbxContent>
                </v:textbox>
              </v:rect>
              <v:shape id="_x0000_s1082" type="#_x0000_t32" style="position:absolute;left:6435;top:14108;width:285;height:0" o:connectortype="straight" strokeweight="1.25pt"/>
              <v:rect id="_x0000_s1087" style="position:absolute;left:3945;top:14686;width:1440;height:387" strokecolor="#0070c0">
                <v:textbox style="mso-next-textbox:#_x0000_s1087">
                  <w:txbxContent>
                    <w:p w:rsidR="00EA11D5" w:rsidRPr="00EA11D5" w:rsidRDefault="00EA11D5" w:rsidP="00EA11D5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 w:rsidRPr="00EA11D5"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Basit Kesir</w:t>
                      </w:r>
                    </w:p>
                  </w:txbxContent>
                </v:textbox>
              </v:rect>
              <v:rect id="_x0000_s1088" style="position:absolute;left:2400;top:14686;width:1440;height:732" strokecolor="#0070c0">
                <v:textbox style="mso-next-textbox:#_x0000_s1088">
                  <w:txbxContent>
                    <w:p w:rsidR="00EA11D5" w:rsidRPr="00EA11D5" w:rsidRDefault="00EA11D5" w:rsidP="00EA11D5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 xml:space="preserve">Tam Sayılı </w:t>
                      </w:r>
                      <w:r w:rsidRPr="00EA11D5"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Kesir</w:t>
                      </w:r>
                    </w:p>
                  </w:txbxContent>
                </v:textbox>
              </v:rect>
              <v:rect id="_x0000_s1089" style="position:absolute;left:5490;top:14686;width:1440;height:387" strokecolor="#0070c0">
                <v:textbox style="mso-next-textbox:#_x0000_s1089">
                  <w:txbxContent>
                    <w:p w:rsidR="00EA11D5" w:rsidRPr="00EA11D5" w:rsidRDefault="00EA11D5" w:rsidP="00EA11D5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Birim</w:t>
                      </w:r>
                      <w:r w:rsidRPr="00EA11D5"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 xml:space="preserve"> Kesir</w:t>
                      </w:r>
                    </w:p>
                  </w:txbxContent>
                </v:textbox>
              </v:rect>
              <v:rect id="_x0000_s1090" style="position:absolute;left:645;top:14686;width:1665;height:387" strokecolor="#0070c0">
                <v:textbox style="mso-next-textbox:#_x0000_s1090">
                  <w:txbxContent>
                    <w:p w:rsidR="00EA11D5" w:rsidRPr="00EA11D5" w:rsidRDefault="00EA11D5" w:rsidP="00EA11D5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Bileşik</w:t>
                      </w:r>
                      <w:r w:rsidRPr="00EA11D5"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 xml:space="preserve"> Kesir</w:t>
                      </w:r>
                    </w:p>
                  </w:txbxContent>
                </v:textbox>
              </v:rect>
            </v:group>
            <v:rect id="_x0000_s1208" style="position:absolute;left:10320;top:15720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 style="mso-next-textbox:#_x0000_s1208">
                <w:txbxContent>
                  <w:p w:rsidR="005170D2" w:rsidRPr="00080325" w:rsidRDefault="005170D2" w:rsidP="005170D2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5170D2" w:rsidRPr="00080325" w:rsidRDefault="005170D2" w:rsidP="005170D2"/>
                </w:txbxContent>
              </v:textbox>
            </v:rect>
            <v:rect id="_x0000_s1217" style="position:absolute;left:6930;top:13322;width:1285;height:435" fillcolor="#cff" strokecolor="red">
              <v:textbox style="mso-next-textbox:#_x0000_s1217"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 xml:space="preserve">8 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218" style="position:absolute;left:7835;top:12087;width:1285;height:435" fillcolor="#cff" strokecolor="red">
              <v:textbox style="mso-next-textbox:#_x0000_s1218"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 xml:space="preserve">8 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219" style="position:absolute;left:2400;top:10395;width:1285;height:435" fillcolor="#cff" strokecolor="red">
              <v:textbox style="mso-next-textbox:#_x0000_s1219"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 xml:space="preserve">8 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220" style="position:absolute;left:6830;top:8775;width:1285;height:435" fillcolor="#cff" strokecolor="red">
              <v:textbox style="mso-next-textbox:#_x0000_s1220"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 xml:space="preserve">9 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221" style="position:absolute;left:8915;top:2895;width:1285;height:435" fillcolor="#cff" strokecolor="red">
              <v:textbox style="mso-next-textbox:#_x0000_s1221"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 xml:space="preserve">5 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222" style="position:absolute;left:8595;top:4219;width:1285;height:435" fillcolor="#cff" strokecolor="red">
              <v:textbox style="mso-next-textbox:#_x0000_s1222"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 xml:space="preserve">5 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223" style="position:absolute;left:8595;top:7457;width:1285;height:435" fillcolor="#cff" strokecolor="red">
              <v:textbox style="mso-next-textbox:#_x0000_s1223"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 xml:space="preserve">10 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>PUAN</w:t>
                    </w:r>
                  </w:p>
                </w:txbxContent>
              </v:textbox>
            </v:rect>
            <v:rect id="_x0000_s1224" style="position:absolute;left:9120;top:5927;width:1285;height:435" fillcolor="#cff" strokecolor="red">
              <v:textbox style="mso-next-textbox:#_x0000_s1224"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 xml:space="preserve">10 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>PUAN</w:t>
                    </w:r>
                  </w:p>
                </w:txbxContent>
              </v:textbox>
            </v:rect>
          </v:group>
        </w:pict>
      </w:r>
      <w:r w:rsidR="005170D2" w:rsidRPr="005170D2">
        <w:rPr>
          <w:noProof/>
          <w:lang w:eastAsia="tr-TR"/>
        </w:rPr>
        <w:drawing>
          <wp:anchor distT="0" distB="0" distL="114300" distR="114300" simplePos="0" relativeHeight="251952128" behindDoc="0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-575945</wp:posOffset>
            </wp:positionV>
            <wp:extent cx="457200" cy="471805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>
          <v:rect id="_x0000_s1028" style="position:absolute;margin-left:385.15pt;margin-top:-36.35pt;width:105.75pt;height:42.75pt;z-index:251662336;mso-position-horizontal-relative:text;mso-position-vertical-relative:text" strokecolor="#00b050">
            <v:textbox style="mso-next-textbox:#_x0000_s1028">
              <w:txbxContent>
                <w:p w:rsidR="0055502F" w:rsidRPr="00B14E20" w:rsidRDefault="0055502F" w:rsidP="0055502F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4"/>
                      <w:szCs w:val="24"/>
                    </w:rPr>
                  </w:pPr>
                  <w:r w:rsidRPr="00B14E20">
                    <w:rPr>
                      <w:rFonts w:asciiTheme="majorHAnsi" w:hAnsiTheme="majorHAnsi"/>
                      <w:b/>
                      <w:i/>
                      <w:sz w:val="24"/>
                      <w:szCs w:val="24"/>
                    </w:rPr>
                    <w:t>ALDIĞI PUAN: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7" style="position:absolute;margin-left:9.4pt;margin-top:-25.85pt;width:325.5pt;height:24.75pt;z-index:251661312;mso-position-horizontal-relative:text;mso-position-vertical-relative:text" strokecolor="white [3212]">
            <v:textbox style="mso-next-textbox:#_x0000_s1027">
              <w:txbxContent>
                <w:p w:rsidR="0055502F" w:rsidRPr="00B14E20" w:rsidRDefault="0055502F" w:rsidP="0055502F">
                  <w:pPr>
                    <w:rPr>
                      <w:rFonts w:asciiTheme="majorHAnsi" w:hAnsiTheme="majorHAnsi"/>
                      <w:b/>
                      <w:i/>
                    </w:rPr>
                  </w:pPr>
                  <w:r w:rsidRPr="00B14E20">
                    <w:rPr>
                      <w:rFonts w:asciiTheme="majorHAnsi" w:hAnsiTheme="majorHAnsi"/>
                      <w:b/>
                      <w:i/>
                    </w:rPr>
                    <w:t xml:space="preserve">ADI-SOYADI :…………………………………………………………………………….       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6.85pt;margin-top:13.95pt;width:462pt;height:17.25pt;z-index:251660288;mso-position-horizontal-relative:text;mso-position-vertical-relative:text" fillcolor="#e36c0a [2409]" strokecolor="black [3213]">
            <v:fill color2="#c0c"/>
            <v:shadow color="#99f" opacity="52429f" offset="3pt,3pt"/>
            <v:textpath style="font-family:&quot;Impact&quot;;v-text-kern:t" trim="t" fitpath="t" string="4-A SINIFI 2.DÖNEM 1.MATEMATİK YAZILI SINAVI"/>
            <w10:wrap type="square"/>
          </v:shape>
        </w:pict>
      </w:r>
    </w:p>
    <w:p w:rsidR="0055502F" w:rsidRDefault="0055502F" w:rsidP="0055502F">
      <w:pPr>
        <w:pStyle w:val="AralkYok"/>
        <w:rPr>
          <w:i/>
        </w:rPr>
      </w:pPr>
      <w:r w:rsidRPr="0022009E">
        <w:rPr>
          <w:i/>
        </w:rPr>
        <w:t>9895 sayısının basamaklarındaki 9 rakamlarının basamak ve sayı değerleri farkı kaçtır?</w:t>
      </w:r>
    </w:p>
    <w:p w:rsidR="0055502F" w:rsidRPr="00162C15" w:rsidRDefault="0055502F" w:rsidP="0055502F"/>
    <w:p w:rsidR="0055502F" w:rsidRPr="00162C15" w:rsidRDefault="0055502F" w:rsidP="00131081">
      <w:pPr>
        <w:pStyle w:val="AralkYok"/>
      </w:pPr>
    </w:p>
    <w:p w:rsidR="0055502F" w:rsidRDefault="0055502F" w:rsidP="0055502F">
      <w:pPr>
        <w:pStyle w:val="AralkYok"/>
      </w:pPr>
    </w:p>
    <w:p w:rsidR="0055502F" w:rsidRDefault="0055502F" w:rsidP="0055502F">
      <w:pPr>
        <w:pStyle w:val="AralkYok"/>
        <w:rPr>
          <w:i/>
        </w:rPr>
      </w:pPr>
      <w:r w:rsidRPr="00162C15">
        <w:rPr>
          <w:i/>
        </w:rPr>
        <w:t>Birler bölüğü 8,binler bölüğü 240 olan sayı ile binler bölüğü 304,birler bölüğü 25 olan doğal sayının toplamı kaçtır?</w:t>
      </w:r>
    </w:p>
    <w:p w:rsidR="0055502F" w:rsidRPr="00162C15" w:rsidRDefault="0055502F" w:rsidP="0055502F"/>
    <w:p w:rsidR="0055502F" w:rsidRPr="00162C15" w:rsidRDefault="0055502F" w:rsidP="00EA11D5">
      <w:pPr>
        <w:pStyle w:val="AralkYok"/>
      </w:pPr>
    </w:p>
    <w:p w:rsidR="0055502F" w:rsidRDefault="0055502F" w:rsidP="0055502F">
      <w:pPr>
        <w:pStyle w:val="AralkYok"/>
      </w:pPr>
    </w:p>
    <w:p w:rsidR="0055502F" w:rsidRDefault="0055502F" w:rsidP="0055502F">
      <w:pPr>
        <w:pStyle w:val="AralkYok"/>
        <w:rPr>
          <w:i/>
        </w:rPr>
      </w:pPr>
      <w:r w:rsidRPr="00162C15">
        <w:rPr>
          <w:b/>
          <w:i/>
        </w:rPr>
        <w:t>“ 9 saat 20 dakika =………….dakika ”</w:t>
      </w:r>
      <w:r w:rsidRPr="00162C15">
        <w:rPr>
          <w:i/>
        </w:rPr>
        <w:t xml:space="preserve"> yandaki eşitlikte noktalı yere gelecek sayıyı bulunuz.</w:t>
      </w:r>
    </w:p>
    <w:p w:rsidR="0055502F" w:rsidRPr="00104CE8" w:rsidRDefault="0055502F" w:rsidP="0055502F"/>
    <w:p w:rsidR="0055502F" w:rsidRDefault="0055502F" w:rsidP="0055502F"/>
    <w:p w:rsidR="0055502F" w:rsidRDefault="0055502F" w:rsidP="0055502F">
      <w:pPr>
        <w:pStyle w:val="AralkYok"/>
      </w:pPr>
    </w:p>
    <w:p w:rsidR="0055502F" w:rsidRDefault="0055502F" w:rsidP="0055502F">
      <w:pPr>
        <w:pStyle w:val="AralkYok"/>
        <w:rPr>
          <w:i/>
        </w:rPr>
      </w:pPr>
      <w:r w:rsidRPr="00104CE8">
        <w:rPr>
          <w:i/>
        </w:rPr>
        <w:t>Funda, Burak ve Demet’in yaşları toplamı 44’tür.Burak, Funda’dan 3 yaş, Demet de Burak’tan 2 yaş büyüktür. Funda, Demet ve Burak’ın yaşlarını bulunuz.</w:t>
      </w:r>
    </w:p>
    <w:p w:rsidR="0055502F" w:rsidRPr="008726C8" w:rsidRDefault="0055502F" w:rsidP="0055502F"/>
    <w:p w:rsidR="0055502F" w:rsidRPr="008726C8" w:rsidRDefault="0055502F" w:rsidP="00131081">
      <w:pPr>
        <w:pStyle w:val="AralkYok"/>
      </w:pPr>
    </w:p>
    <w:p w:rsidR="0055502F" w:rsidRDefault="0055502F" w:rsidP="0055502F">
      <w:pPr>
        <w:pStyle w:val="AralkYok"/>
      </w:pPr>
    </w:p>
    <w:p w:rsidR="0055502F" w:rsidRDefault="0055502F" w:rsidP="0055502F">
      <w:pPr>
        <w:pStyle w:val="AralkYok"/>
        <w:rPr>
          <w:i/>
        </w:rPr>
      </w:pPr>
      <w:r w:rsidRPr="008726C8">
        <w:rPr>
          <w:i/>
        </w:rPr>
        <w:t>Dakikada 72 kez atan nabız,20 saniyede kaç kez atar?</w:t>
      </w:r>
    </w:p>
    <w:p w:rsidR="0055502F" w:rsidRPr="008726C8" w:rsidRDefault="0055502F" w:rsidP="0055502F"/>
    <w:p w:rsidR="0055502F" w:rsidRDefault="0055502F" w:rsidP="00131081">
      <w:pPr>
        <w:pStyle w:val="AralkYok"/>
      </w:pPr>
    </w:p>
    <w:p w:rsidR="0055502F" w:rsidRDefault="0055502F" w:rsidP="0055502F">
      <w:pPr>
        <w:pStyle w:val="AralkYok"/>
      </w:pPr>
    </w:p>
    <w:p w:rsidR="0055502F" w:rsidRDefault="0055502F" w:rsidP="0055502F">
      <w:pPr>
        <w:pStyle w:val="AralkYok"/>
        <w:rPr>
          <w:i/>
        </w:rPr>
      </w:pPr>
      <w:r w:rsidRPr="008726C8">
        <w:rPr>
          <w:i/>
        </w:rPr>
        <w:t>Öğleden önce 4 sa 13 dk, öğleden sonra 3 sa 48 dk çalışan bir işçinin o gün çalıştığı süre ne kadardır?</w:t>
      </w:r>
    </w:p>
    <w:p w:rsidR="0055502F" w:rsidRDefault="0055502F" w:rsidP="0055502F"/>
    <w:p w:rsidR="0055502F" w:rsidRPr="00E52821" w:rsidRDefault="0055502F" w:rsidP="0055502F"/>
    <w:p w:rsidR="0055502F" w:rsidRDefault="00EA11D5" w:rsidP="0055502F">
      <w:pPr>
        <w:pStyle w:val="AralkYok"/>
        <w:rPr>
          <w:i/>
        </w:rPr>
      </w:pPr>
      <w:r>
        <w:rPr>
          <w:i/>
        </w:rPr>
        <w:t>Simge</w:t>
      </w:r>
      <w:r w:rsidR="002D70C8">
        <w:rPr>
          <w:i/>
        </w:rPr>
        <w:t xml:space="preserve">, 15.30’da okuldan eve geldi. </w:t>
      </w:r>
      <w:r w:rsidR="00131081" w:rsidRPr="00131081">
        <w:rPr>
          <w:i/>
        </w:rPr>
        <w:t>30 dakika dinlendikten sonra 1 sa</w:t>
      </w:r>
      <w:r>
        <w:rPr>
          <w:i/>
        </w:rPr>
        <w:t>at 45 dakika ders çalıştı. Simge</w:t>
      </w:r>
      <w:r w:rsidR="00131081" w:rsidRPr="00131081">
        <w:rPr>
          <w:i/>
        </w:rPr>
        <w:t>’</w:t>
      </w:r>
      <w:r>
        <w:rPr>
          <w:i/>
        </w:rPr>
        <w:t>nin çalışması bittiğinde</w:t>
      </w:r>
      <w:r w:rsidR="00131081" w:rsidRPr="00131081">
        <w:rPr>
          <w:i/>
        </w:rPr>
        <w:t xml:space="preserve"> saat kaçı göstermekte</w:t>
      </w:r>
      <w:r>
        <w:rPr>
          <w:i/>
        </w:rPr>
        <w:t>ydi</w:t>
      </w:r>
      <w:r w:rsidR="00131081" w:rsidRPr="00131081">
        <w:rPr>
          <w:i/>
        </w:rPr>
        <w:t>?</w:t>
      </w:r>
    </w:p>
    <w:p w:rsidR="0055502F" w:rsidRDefault="00EA11D5" w:rsidP="0055502F">
      <w:r>
        <w:t xml:space="preserve"> </w:t>
      </w:r>
    </w:p>
    <w:p w:rsidR="00EA11D5" w:rsidRPr="00E52821" w:rsidRDefault="00EA11D5" w:rsidP="00EA11D5">
      <w:pPr>
        <w:pStyle w:val="AralkYok"/>
      </w:pPr>
    </w:p>
    <w:p w:rsidR="0055502F" w:rsidRDefault="0055502F" w:rsidP="0055502F">
      <w:pPr>
        <w:pStyle w:val="AralkYok"/>
      </w:pPr>
    </w:p>
    <w:p w:rsidR="0055502F" w:rsidRDefault="00131081" w:rsidP="0055502F">
      <w:pPr>
        <w:pStyle w:val="AralkYok"/>
        <w:tabs>
          <w:tab w:val="left" w:pos="1845"/>
        </w:tabs>
        <w:rPr>
          <w:i/>
        </w:rPr>
      </w:pPr>
      <w:r w:rsidRPr="00131081">
        <w:rPr>
          <w:i/>
        </w:rPr>
        <w:t>Aşağıdaki kesirleri uygun kesir çeşitleriyle eşleştiriniz.</w:t>
      </w:r>
      <w:r>
        <w:rPr>
          <w:i/>
        </w:rPr>
        <w:t xml:space="preserve"> </w:t>
      </w:r>
    </w:p>
    <w:p w:rsidR="00131081" w:rsidRDefault="00131081" w:rsidP="0055502F">
      <w:pPr>
        <w:pStyle w:val="AralkYok"/>
        <w:tabs>
          <w:tab w:val="left" w:pos="1845"/>
        </w:tabs>
        <w:rPr>
          <w:i/>
        </w:rPr>
      </w:pPr>
    </w:p>
    <w:p w:rsidR="00131081" w:rsidRDefault="00131081" w:rsidP="0055502F">
      <w:pPr>
        <w:pStyle w:val="AralkYok"/>
        <w:tabs>
          <w:tab w:val="left" w:pos="1845"/>
        </w:tabs>
        <w:rPr>
          <w:i/>
        </w:rPr>
      </w:pPr>
    </w:p>
    <w:p w:rsidR="00131081" w:rsidRDefault="00EA11D5" w:rsidP="0055502F">
      <w:pPr>
        <w:pStyle w:val="AralkYok"/>
        <w:tabs>
          <w:tab w:val="left" w:pos="1845"/>
        </w:tabs>
        <w:rPr>
          <w:i/>
        </w:rPr>
      </w:pPr>
      <w:r>
        <w:rPr>
          <w:i/>
        </w:rPr>
        <w:t xml:space="preserve"> </w:t>
      </w:r>
    </w:p>
    <w:p w:rsidR="00EA11D5" w:rsidRDefault="00EA11D5" w:rsidP="0055502F">
      <w:pPr>
        <w:pStyle w:val="AralkYok"/>
        <w:tabs>
          <w:tab w:val="left" w:pos="1845"/>
        </w:tabs>
        <w:rPr>
          <w:i/>
        </w:rPr>
      </w:pPr>
    </w:p>
    <w:p w:rsidR="0055502F" w:rsidRDefault="002D70C8" w:rsidP="0055502F">
      <w:pPr>
        <w:pStyle w:val="AralkYok"/>
        <w:tabs>
          <w:tab w:val="left" w:pos="1845"/>
        </w:tabs>
        <w:rPr>
          <w:i/>
        </w:rPr>
      </w:pPr>
      <w:r>
        <w:rPr>
          <w:i/>
        </w:rPr>
        <w:t xml:space="preserve"> </w:t>
      </w:r>
    </w:p>
    <w:p w:rsidR="002D70C8" w:rsidRDefault="002D70C8" w:rsidP="0055502F">
      <w:pPr>
        <w:pStyle w:val="AralkYok"/>
        <w:tabs>
          <w:tab w:val="left" w:pos="1845"/>
        </w:tabs>
        <w:rPr>
          <w:i/>
        </w:rPr>
      </w:pPr>
    </w:p>
    <w:p w:rsidR="0055502F" w:rsidRDefault="00425F3F" w:rsidP="0055502F">
      <w:pPr>
        <w:pStyle w:val="AralkYok"/>
      </w:pPr>
      <w:r>
        <w:rPr>
          <w:noProof/>
          <w:lang w:eastAsia="tr-TR"/>
        </w:rPr>
        <w:lastRenderedPageBreak/>
        <w:pict>
          <v:group id="_x0000_s1227" style="position:absolute;margin-left:-30.35pt;margin-top:5.2pt;width:523.15pt;height:739.1pt;z-index:251830272" coordorigin="810,1521" coordsize="10463,14782">
            <v:group id="_x0000_s1059" style="position:absolute;left:3435;top:1521;width:510;height:795" coordorigin="3435,1802" coordsize="510,795">
              <v:rect id="_x0000_s1031" style="position:absolute;left:3435;top:1802;width:510;height:795" strokecolor="white">
                <v:textbox>
                  <w:txbxContent>
                    <w:p w:rsidR="0055502F" w:rsidRPr="00591E17" w:rsidRDefault="0055502F" w:rsidP="0055502F">
                      <w:pPr>
                        <w:pStyle w:val="AralkYok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</w:t>
                      </w:r>
                      <w:r w:rsidRPr="00591E17">
                        <w:rPr>
                          <w:i/>
                        </w:rPr>
                        <w:t>3</w:t>
                      </w:r>
                      <w:r>
                        <w:rPr>
                          <w:i/>
                        </w:rPr>
                        <w:t xml:space="preserve"> 7</w:t>
                      </w:r>
                    </w:p>
                  </w:txbxContent>
                </v:textbox>
              </v:rect>
              <v:shape id="_x0000_s1032" type="#_x0000_t32" style="position:absolute;left:3540;top:2160;width:285;height:0" o:connectortype="straight" strokeweight="1.25pt"/>
            </v:group>
            <v:rect id="_x0000_s1033" style="position:absolute;left:810;top:1669;width:630;height:375" fillcolor="#fde9d9" strokecolor="#c00000" strokeweight="1pt">
              <v:textbox style="mso-next-textbox:#_x0000_s1033">
                <w:txbxContent>
                  <w:p w:rsidR="0055502F" w:rsidRPr="0022009E" w:rsidRDefault="0055502F" w:rsidP="0055502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9</w:t>
                    </w:r>
                  </w:p>
                </w:txbxContent>
              </v:textbox>
            </v:rect>
            <v:group id="_x0000_s1058" style="position:absolute;left:1440;top:3338;width:2625;height:795" coordorigin="1440,3620" coordsize="2625,795">
              <v:rect id="_x0000_s1034" style="position:absolute;left:1440;top:3620;width:585;height:795" strokecolor="white">
                <v:textbox>
                  <w:txbxContent>
                    <w:p w:rsidR="0055502F" w:rsidRPr="00591E17" w:rsidRDefault="0055502F" w:rsidP="0055502F">
                      <w:pPr>
                        <w:pStyle w:val="AralkYok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 2 17</w:t>
                      </w:r>
                    </w:p>
                  </w:txbxContent>
                </v:textbox>
              </v:rect>
              <v:rect id="_x0000_s1035" style="position:absolute;left:2100;top:3620;width:600;height:795" strokecolor="white">
                <v:textbox>
                  <w:txbxContent>
                    <w:p w:rsidR="0055502F" w:rsidRPr="00591E17" w:rsidRDefault="0055502F" w:rsidP="0055502F">
                      <w:pPr>
                        <w:pStyle w:val="AralkYok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</w:t>
                      </w:r>
                      <w:r w:rsidR="003F12CA">
                        <w:rPr>
                          <w:i/>
                        </w:rPr>
                        <w:t xml:space="preserve"> </w:t>
                      </w:r>
                      <w:r>
                        <w:rPr>
                          <w:i/>
                        </w:rPr>
                        <w:t>5 17</w:t>
                      </w:r>
                    </w:p>
                  </w:txbxContent>
                </v:textbox>
              </v:rect>
              <v:rect id="_x0000_s1036" style="position:absolute;left:2835;top:3620;width:600;height:795" strokecolor="white">
                <v:textbox>
                  <w:txbxContent>
                    <w:p w:rsidR="0055502F" w:rsidRPr="00591E17" w:rsidRDefault="0055502F" w:rsidP="0055502F">
                      <w:pPr>
                        <w:pStyle w:val="AralkYok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1 17</w:t>
                      </w:r>
                    </w:p>
                  </w:txbxContent>
                </v:textbox>
              </v:rect>
              <v:rect id="_x0000_s1037" style="position:absolute;left:3435;top:3620;width:630;height:795" strokecolor="white">
                <v:textbox>
                  <w:txbxContent>
                    <w:p w:rsidR="0055502F" w:rsidRPr="00591E17" w:rsidRDefault="0055502F" w:rsidP="0055502F">
                      <w:pPr>
                        <w:pStyle w:val="AralkYok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 </w:t>
                      </w:r>
                      <w:r w:rsidRPr="00591E17">
                        <w:rPr>
                          <w:i/>
                        </w:rPr>
                        <w:t>3</w:t>
                      </w:r>
                      <w:r>
                        <w:rPr>
                          <w:i/>
                        </w:rPr>
                        <w:t xml:space="preserve"> 17</w:t>
                      </w:r>
                    </w:p>
                  </w:txbxContent>
                </v:textbox>
              </v:rect>
              <v:shape id="_x0000_s1038" type="#_x0000_t32" style="position:absolute;left:1590;top:3980;width:285;height:0" o:connectortype="straight" strokeweight="1.25pt"/>
              <v:shape id="_x0000_s1039" type="#_x0000_t32" style="position:absolute;left:2235;top:3980;width:285;height:0" o:connectortype="straight" strokeweight="1.25pt"/>
              <v:shape id="_x0000_s1040" type="#_x0000_t32" style="position:absolute;left:2940;top:3980;width:285;height:0" o:connectortype="straight" strokeweight="1.25pt"/>
              <v:shape id="_x0000_s1041" type="#_x0000_t32" style="position:absolute;left:3615;top:3980;width:285;height:0" o:connectortype="straight" strokeweight="1.25pt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42" type="#_x0000_t19" style="position:absolute;left:1957;top:3980;width:143;height:127" coordsize="21600,19635" adj="-1491229,2063376,,8354" path="wr-21600,-13246,21600,29954,19919,,18420,19635nfewr-21600,-13246,21600,29954,19919,,18420,19635l,8354nsxe" strokeweight="1.25pt">
                <v:path o:connectlocs="19919,0;18420,19635;0,8354"/>
              </v:shape>
              <v:shape id="_x0000_s1043" type="#_x0000_t19" style="position:absolute;left:2580;top:3980;width:143;height:108" coordsize="21600,16692" adj="-1491229,1488102,,8354" path="wr-21600,-13246,21600,29954,19919,,19926,16692nfewr-21600,-13246,21600,29954,19919,,19926,16692l,8354nsxe" strokeweight="1.25pt">
                <v:path o:connectlocs="19919,0;19926,16692;0,8354"/>
              </v:shape>
              <v:shape id="_x0000_s1044" type="#_x0000_t19" style="position:absolute;left:3292;top:3980;width:143;height:123" coordsize="21600,18971" adj="-1491229,1929502,,8354" path="wr-21600,-13246,21600,29954,19919,,18810,18971nfewr-21600,-13246,21600,29954,19919,,18810,18971l,8354nsxe" strokeweight="1.25pt">
                <v:path o:connectlocs="19919,0;18810,18971;0,8354"/>
              </v:shape>
            </v:group>
            <v:rect id="_x0000_s1045" style="position:absolute;left:4215;top:3338;width:6210;height:795" strokecolor="white">
              <v:textbox style="mso-next-textbox:#_x0000_s1045">
                <w:txbxContent>
                  <w:p w:rsidR="0055502F" w:rsidRPr="007F6162" w:rsidRDefault="0055502F" w:rsidP="0055502F">
                    <w:pPr>
                      <w:tabs>
                        <w:tab w:val="left" w:pos="2850"/>
                      </w:tabs>
                      <w:rPr>
                        <w:i/>
                      </w:rPr>
                    </w:pPr>
                    <w:r>
                      <w:rPr>
                        <w:i/>
                      </w:rPr>
                      <w:t xml:space="preserve"> K</w:t>
                    </w:r>
                    <w:r w:rsidRPr="007F6162">
                      <w:rPr>
                        <w:i/>
                      </w:rPr>
                      <w:t>esir sayılarını küçükten büyüğe doğru sembol kullanarak yazınız.</w:t>
                    </w:r>
                  </w:p>
                  <w:p w:rsidR="0055502F" w:rsidRDefault="0055502F" w:rsidP="0055502F"/>
                </w:txbxContent>
              </v:textbox>
            </v:rect>
            <v:rect id="_x0000_s1051" style="position:absolute;left:6420;top:5003;width:4620;height:945" strokecolor="white">
              <v:textbox style="mso-next-textbox:#_x0000_s1051">
                <w:txbxContent>
                  <w:p w:rsidR="0055502F" w:rsidRPr="002D4B7F" w:rsidRDefault="0055502F" w:rsidP="0055502F">
                    <w:pPr>
                      <w:rPr>
                        <w:i/>
                      </w:rPr>
                    </w:pPr>
                    <w:r w:rsidRPr="002D4B7F">
                      <w:rPr>
                        <w:i/>
                      </w:rPr>
                      <w:t>Yandaki modelle gösterilen kesir sayısını yazıyla ve rakamla ifade ediniz.</w:t>
                    </w:r>
                  </w:p>
                </w:txbxContent>
              </v:textbox>
            </v:rect>
            <v:group id="_x0000_s1057" style="position:absolute;left:1755;top:4912;width:4410;height:1140" coordorigin="1590,5193" coordsize="4410,1140">
              <v:shapetype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_x0000_s1046" type="#_x0000_t123" style="position:absolute;left:1590;top:5193;width:1305;height:1065" fillcolor="#cff" strokeweight="1.25pt">
                <v:textbox style="mso-next-textbox:#_x0000_s1046">
                  <w:txbxContent>
                    <w:p w:rsidR="0055502F" w:rsidRDefault="0055502F" w:rsidP="0055502F"/>
                  </w:txbxContent>
                </v:textbox>
              </v:shape>
              <v:shape id="_x0000_s1047" type="#_x0000_t123" style="position:absolute;left:3150;top:5193;width:1305;height:1065" fillcolor="#cff" strokeweight="1.25pt">
                <v:textbox style="mso-next-textbox:#_x0000_s1047">
                  <w:txbxContent>
                    <w:p w:rsidR="0055502F" w:rsidRDefault="0055502F" w:rsidP="0055502F"/>
                  </w:txbxContent>
                </v:textbox>
              </v:shape>
              <v:shape id="_x0000_s1048" type="#_x0000_t123" style="position:absolute;left:4695;top:5193;width:1305;height:1140" fillcolor="#cff" strokeweight="1.25pt">
                <v:textbox style="mso-next-textbox:#_x0000_s1048">
                  <w:txbxContent>
                    <w:p w:rsidR="0055502F" w:rsidRDefault="0055502F" w:rsidP="0055502F"/>
                  </w:txbxContent>
                </v:textbox>
              </v:shape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49" type="#_x0000_t5" style="position:absolute;left:4995;top:5763;width:705;height:360" strokecolor="white" strokeweight="1.25pt"/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_x0000_s1050" type="#_x0000_t135" style="position:absolute;left:5288;top:5816;width:120;height:705;rotation:-90;flip:y" strokecolor="white"/>
              <v:shapetype id="_x0000_t95" coordsize="21600,21600" o:spt="95" adj="11796480,5400" path="al10800,10800@0@0@2@14,10800,10800,10800,10800@3@15xe">
                <v:stroke joinstyle="miter"/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sum 10800 0 #1"/>
                  <v:f eqn="prod #1 1 2"/>
                  <v:f eqn="sum @18 5400 0"/>
                  <v:f eqn="cos @19 #0"/>
                  <v:f eqn="sin @19 #0"/>
                  <v:f eqn="sum @20 10800 0"/>
                  <v:f eqn="sum @21 10800 0"/>
                  <v:f eqn="sum 10800 0 @20"/>
                  <v:f eqn="sum #1 10800 0"/>
                  <v:f eqn="if @9 @17 @25"/>
                  <v:f eqn="if @9 0 21600"/>
                  <v:f eqn="cos 10800 #0"/>
                  <v:f eqn="sin 10800 #0"/>
                  <v:f eqn="sin #1 #0"/>
                  <v:f eqn="sum @28 10800 0"/>
                  <v:f eqn="sum @29 10800 0"/>
                  <v:f eqn="sum @30 10800 0"/>
                  <v:f eqn="if @4 0 @31"/>
                  <v:f eqn="if #0 @34 0"/>
                  <v:f eqn="if @6 @35 @31"/>
                  <v:f eqn="sum 21600 0 @36"/>
                  <v:f eqn="if @4 0 @33"/>
                  <v:f eqn="if #0 @38 @32"/>
                  <v:f eqn="if @6 @39 0"/>
                  <v:f eqn="if @4 @32 21600"/>
                  <v:f eqn="if @6 @41 @33"/>
                </v:formulas>
                <v:path o:connecttype="custom" o:connectlocs="10800,@27;@22,@23;10800,@26;@24,@23" textboxrect="@36,@40,@37,@42"/>
                <v:handles>
                  <v:h position="#1,#0" polar="10800,10800" radiusrange="0,10800"/>
                </v:handles>
              </v:shapetype>
              <v:shape id="_x0000_s1052" type="#_x0000_t95" style="position:absolute;left:4917;top:5983;width:889;height:350;rotation:11658059fd" strokecolor="white [3212]"/>
              <v:shape id="_x0000_s1054" type="#_x0000_t123" style="position:absolute;left:4695;top:5193;width:1305;height:1140" filled="f" strokeweight="1.25pt"/>
              <v:shape id="_x0000_s1055" type="#_x0000_t123" style="position:absolute;left:1590;top:5193;width:1305;height:1065" filled="f" strokeweight="1.25pt"/>
              <v:shape id="_x0000_s1056" type="#_x0000_t123" style="position:absolute;left:3150;top:5193;width:1305;height:1065" filled="f" strokeweight="1.25pt"/>
            </v:group>
            <v:rect id="_x0000_s1069" style="position:absolute;left:810;top:3450;width:630;height:375" fillcolor="#fde9d9" strokecolor="#c00000" strokeweight="1pt">
              <v:textbox style="mso-next-textbox:#_x0000_s1069">
                <w:txbxContent>
                  <w:p w:rsidR="0055502F" w:rsidRPr="0022009E" w:rsidRDefault="0055502F" w:rsidP="0055502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10</w:t>
                    </w:r>
                  </w:p>
                </w:txbxContent>
              </v:textbox>
            </v:rect>
            <v:rect id="_x0000_s1070" style="position:absolute;left:885;top:4912;width:630;height:375" fillcolor="#fde9d9" strokecolor="#c00000" strokeweight="1pt">
              <v:textbox style="mso-next-textbox:#_x0000_s1070">
                <w:txbxContent>
                  <w:p w:rsidR="0055502F" w:rsidRPr="0022009E" w:rsidRDefault="0055502F" w:rsidP="0055502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11</w:t>
                    </w:r>
                  </w:p>
                </w:txbxContent>
              </v:textbox>
            </v:rect>
            <v:rect id="_x0000_s1092" style="position:absolute;left:960;top:7020;width:630;height:375" fillcolor="#fde9d9" strokecolor="#c00000" strokeweight="1pt">
              <v:textbox style="mso-next-textbox:#_x0000_s1092">
                <w:txbxContent>
                  <w:p w:rsidR="002D70C8" w:rsidRPr="0022009E" w:rsidRDefault="002D70C8" w:rsidP="002D70C8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12</w:t>
                    </w:r>
                  </w:p>
                </w:txbxContent>
              </v:textbox>
            </v:rect>
            <v:group id="_x0000_s1103" style="position:absolute;left:1440;top:8010;width:3750;height:2100" coordorigin="1440,8010" coordsize="3750,2100">
              <v:rect id="_x0000_s1093" style="position:absolute;left:1440;top:8010;width:1875;height:420" fillcolor="#eaf1dd [662]">
                <v:textbox>
                  <w:txbxContent>
                    <w:p w:rsidR="002D70C8" w:rsidRPr="00FE729D" w:rsidRDefault="002D70C8" w:rsidP="002D70C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4"/>
                          <w:szCs w:val="24"/>
                        </w:rPr>
                      </w:pPr>
                      <w:r w:rsidRPr="00FE729D">
                        <w:rPr>
                          <w:rFonts w:asciiTheme="majorHAnsi" w:hAnsiTheme="majorHAnsi"/>
                          <w:b/>
                          <w:i/>
                          <w:sz w:val="24"/>
                          <w:szCs w:val="24"/>
                        </w:rPr>
                        <w:t>İSİMLER</w:t>
                      </w:r>
                    </w:p>
                  </w:txbxContent>
                </v:textbox>
              </v:rect>
              <v:rect id="_x0000_s1094" style="position:absolute;left:3315;top:8010;width:1875;height:420" fillcolor="#eaf1dd [662]">
                <v:textbox>
                  <w:txbxContent>
                    <w:p w:rsidR="002D70C8" w:rsidRPr="00FE729D" w:rsidRDefault="00C51BF4" w:rsidP="002D70C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4"/>
                          <w:szCs w:val="24"/>
                        </w:rPr>
                      </w:pPr>
                      <w:r w:rsidRPr="00FE729D">
                        <w:rPr>
                          <w:rFonts w:asciiTheme="majorHAnsi" w:hAnsiTheme="majorHAnsi"/>
                          <w:b/>
                          <w:i/>
                          <w:sz w:val="24"/>
                          <w:szCs w:val="24"/>
                        </w:rPr>
                        <w:t>KİTAP SAYISI</w:t>
                      </w:r>
                    </w:p>
                  </w:txbxContent>
                </v:textbox>
              </v:rect>
              <v:rect id="_x0000_s1095" style="position:absolute;left:1440;top:8430;width:1875;height:420" fillcolor="#f2f2f2 [3052]">
                <v:textbox>
                  <w:txbxContent>
                    <w:p w:rsidR="002D70C8" w:rsidRPr="002D70C8" w:rsidRDefault="002D70C8" w:rsidP="002D70C8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Ahmet</w:t>
                      </w:r>
                    </w:p>
                  </w:txbxContent>
                </v:textbox>
              </v:rect>
              <v:rect id="_x0000_s1096" style="position:absolute;left:1440;top:8850;width:1875;height:420" fillcolor="#f2f2f2 [3052]">
                <v:textbox>
                  <w:txbxContent>
                    <w:p w:rsidR="002D70C8" w:rsidRPr="002D70C8" w:rsidRDefault="002D70C8" w:rsidP="002D70C8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Selin</w:t>
                      </w:r>
                    </w:p>
                  </w:txbxContent>
                </v:textbox>
              </v:rect>
              <v:rect id="_x0000_s1097" style="position:absolute;left:1440;top:9270;width:1875;height:420" fillcolor="#f2f2f2 [3052]">
                <v:textbox>
                  <w:txbxContent>
                    <w:p w:rsidR="002D70C8" w:rsidRPr="002D70C8" w:rsidRDefault="002D70C8" w:rsidP="002D70C8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Buğra</w:t>
                      </w:r>
                    </w:p>
                  </w:txbxContent>
                </v:textbox>
              </v:rect>
              <v:rect id="_x0000_s1098" style="position:absolute;left:1440;top:9690;width:1875;height:420" fillcolor="#f2f2f2 [3052]">
                <v:textbox>
                  <w:txbxContent>
                    <w:p w:rsidR="002D70C8" w:rsidRPr="002D70C8" w:rsidRDefault="00C51BF4" w:rsidP="002D70C8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Mine</w:t>
                      </w:r>
                    </w:p>
                  </w:txbxContent>
                </v:textbox>
              </v:rect>
              <v:rect id="_x0000_s1099" style="position:absolute;left:3315;top:8430;width:1875;height:420">
                <v:textbox>
                  <w:txbxContent>
                    <w:p w:rsidR="00C51BF4" w:rsidRPr="002D70C8" w:rsidRDefault="00C51BF4" w:rsidP="00C51BF4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rect>
              <v:rect id="_x0000_s1100" style="position:absolute;left:3315;top:8850;width:1875;height:420">
                <v:textbox>
                  <w:txbxContent>
                    <w:p w:rsidR="00C51BF4" w:rsidRPr="002D70C8" w:rsidRDefault="00C51BF4" w:rsidP="00C51BF4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rect>
              <v:rect id="_x0000_s1101" style="position:absolute;left:3315;top:9270;width:1875;height:420">
                <v:textbox>
                  <w:txbxContent>
                    <w:p w:rsidR="00C51BF4" w:rsidRPr="002D70C8" w:rsidRDefault="00C51BF4" w:rsidP="00C51BF4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rect>
              <v:rect id="_x0000_s1102" style="position:absolute;left:3315;top:9690;width:1875;height:420">
                <v:textbox>
                  <w:txbxContent>
                    <w:p w:rsidR="00C51BF4" w:rsidRPr="002D70C8" w:rsidRDefault="00C51BF4" w:rsidP="00C51BF4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ect>
            </v:group>
            <v:group id="_x0000_s1168" style="position:absolute;left:5545;top:7831;width:5360;height:2847" coordorigin="5545,7831" coordsize="5360,2847">
              <v:group id="_x0000_s1150" style="position:absolute;left:6165;top:8480;width:3503;height:1713;rotation:180" coordorigin="9228,11545" coordsize="2943,875">
                <v:shape id="_x0000_s1107" type="#_x0000_t32" style="position:absolute;left:9228;top:11581;width:2923;height:0;rotation:11885922fd;flip:y" o:connectortype="straight" strokecolor="#bfbfbf [2412]"/>
                <v:shape id="_x0000_s1108" type="#_x0000_t32" style="position:absolute;left:9232;top:11742;width:2923;height:0;rotation:11885922fd;flip:y" o:connectortype="straight" strokecolor="#bfbfbf [2412]"/>
                <v:shape id="_x0000_s1109" type="#_x0000_t32" style="position:absolute;left:9236;top:11903;width:2923;height:0;rotation:11885922fd;flip:y" o:connectortype="straight" strokecolor="#bfbfbf [2412]"/>
                <v:shape id="_x0000_s1110" type="#_x0000_t32" style="position:absolute;left:9240;top:12064;width:2923;height:0;rotation:11885922fd;flip:y" o:connectortype="straight" strokecolor="#bfbfbf [2412]"/>
                <v:shape id="_x0000_s1111" type="#_x0000_t32" style="position:absolute;left:9244;top:12225;width:2923;height:0;rotation:11885922fd;flip:y" o:connectortype="straight" strokecolor="#bfbfbf [2412]"/>
                <v:shape id="_x0000_s1112" type="#_x0000_t32" style="position:absolute;left:9248;top:12386;width:2923;height:0;rotation:11885922fd;flip:y" o:connectortype="straight" strokecolor="#bfbfbf [2412]"/>
                <v:shape id="_x0000_s1113" type="#_x0000_t32" style="position:absolute;left:12162;top:11545;width:0;height:805;rotation:11885922fd;flip:y" o:connectortype="straight" strokecolor="#bfbfbf [2412]"/>
                <v:shape id="_x0000_s1115" type="#_x0000_t32" style="position:absolute;left:12054;top:11548;width:0;height:805;rotation:11885922fd;flip:y" o:connectortype="straight" strokecolor="#bfbfbf [2412]"/>
                <v:shape id="_x0000_s1116" type="#_x0000_t32" style="position:absolute;left:11945;top:11551;width:0;height:805;rotation:11885922fd;flip:y" o:connectortype="straight" strokecolor="#bfbfbf [2412]"/>
                <v:shape id="_x0000_s1117" type="#_x0000_t32" style="position:absolute;left:11838;top:11553;width:0;height:805;rotation:11885922fd;flip:y" o:connectortype="straight" strokecolor="#bfbfbf [2412]"/>
                <v:shape id="_x0000_s1118" type="#_x0000_t32" style="position:absolute;left:11729;top:11556;width:0;height:805;rotation:11885922fd;flip:y" o:connectortype="straight" strokecolor="#bfbfbf [2412]"/>
                <v:shape id="_x0000_s1119" type="#_x0000_t32" style="position:absolute;left:11621;top:11558;width:0;height:805;rotation:11885922fd;flip:y" o:connectortype="straight" strokecolor="#bfbfbf [2412]"/>
                <v:shape id="_x0000_s1120" type="#_x0000_t32" style="position:absolute;left:11512;top:11561;width:0;height:805;rotation:11885922fd;flip:y" o:connectortype="straight" strokecolor="#bfbfbf [2412]"/>
                <v:shape id="_x0000_s1121" type="#_x0000_t32" style="position:absolute;left:11404;top:11564;width:0;height:805;rotation:11885922fd;flip:y" o:connectortype="straight" strokecolor="#bfbfbf [2412]"/>
                <v:shape id="_x0000_s1122" type="#_x0000_t32" style="position:absolute;left:11296;top:11566;width:0;height:805;rotation:11885922fd;flip:y" o:connectortype="straight" strokecolor="#bfbfbf [2412]"/>
                <v:shape id="_x0000_s1123" type="#_x0000_t32" style="position:absolute;left:11188;top:11569;width:0;height:805;rotation:11885922fd;flip:y" o:connectortype="straight" strokecolor="#bfbfbf [2412]"/>
                <v:shape id="_x0000_s1124" type="#_x0000_t32" style="position:absolute;left:11079;top:11571;width:0;height:805;rotation:11885922fd;flip:y" o:connectortype="straight" strokecolor="#bfbfbf [2412]"/>
                <v:shape id="_x0000_s1125" type="#_x0000_t32" style="position:absolute;left:10971;top:11574;width:0;height:805;rotation:11885922fd;flip:y" o:connectortype="straight" strokecolor="#bfbfbf [2412]"/>
                <v:shape id="_x0000_s1126" type="#_x0000_t32" style="position:absolute;left:10863;top:11576;width:0;height:805;rotation:11885922fd;flip:y" o:connectortype="straight" strokecolor="#bfbfbf [2412]"/>
                <v:shape id="_x0000_s1127" type="#_x0000_t32" style="position:absolute;left:10755;top:11579;width:0;height:805;rotation:11885922fd;flip:y" o:connectortype="straight" strokecolor="#bfbfbf [2412]"/>
                <v:shape id="_x0000_s1128" type="#_x0000_t32" style="position:absolute;left:10646;top:11582;width:0;height:805;rotation:11885922fd;flip:y" o:connectortype="straight" strokecolor="#bfbfbf [2412]"/>
                <v:shape id="_x0000_s1129" type="#_x0000_t32" style="position:absolute;left:10538;top:11584;width:0;height:805;rotation:11885922fd;flip:y" o:connectortype="straight" strokecolor="#bfbfbf [2412]"/>
                <v:shape id="_x0000_s1130" type="#_x0000_t32" style="position:absolute;left:10429;top:11587;width:0;height:805;rotation:11885922fd;flip:y" o:connectortype="straight" strokecolor="#bfbfbf [2412]"/>
                <v:shape id="_x0000_s1131" type="#_x0000_t32" style="position:absolute;left:10322;top:11589;width:0;height:805;rotation:11885922fd;flip:y" o:connectortype="straight" strokecolor="#bfbfbf [2412]"/>
                <v:shape id="_x0000_s1132" type="#_x0000_t32" style="position:absolute;left:10214;top:11592;width:0;height:805;rotation:11885922fd;flip:y" o:connectortype="straight" strokecolor="#bfbfbf [2412]"/>
                <v:shape id="_x0000_s1133" type="#_x0000_t32" style="position:absolute;left:10105;top:11594;width:0;height:805;rotation:11885922fd;flip:y" o:connectortype="straight" strokecolor="#bfbfbf [2412]"/>
                <v:shape id="_x0000_s1134" type="#_x0000_t32" style="position:absolute;left:9997;top:11584;width:0;height:805;rotation:11885922fd;flip:y" o:connectortype="straight" strokecolor="#bfbfbf [2412]"/>
                <v:shape id="_x0000_s1135" type="#_x0000_t32" style="position:absolute;left:9888;top:11600;width:0;height:805;rotation:11885922fd;flip:y" o:connectortype="straight" strokecolor="#bfbfbf [2412]"/>
                <v:shape id="_x0000_s1136" type="#_x0000_t32" style="position:absolute;left:9781;top:11602;width:0;height:805;rotation:11885922fd;flip:y" o:connectortype="straight" strokecolor="#bfbfbf [2412]"/>
                <v:shape id="_x0000_s1137" type="#_x0000_t32" style="position:absolute;left:9672;top:11605;width:0;height:805;rotation:11885922fd;flip:y" o:connectortype="straight" strokecolor="#bfbfbf [2412]"/>
                <v:shape id="_x0000_s1138" type="#_x0000_t32" style="position:absolute;left:9564;top:11607;width:0;height:805;rotation:11885922fd;flip:y" o:connectortype="straight" strokecolor="#bfbfbf [2412]"/>
                <v:shape id="_x0000_s1139" type="#_x0000_t32" style="position:absolute;left:9455;top:11610;width:0;height:805;rotation:11885922fd;flip:y" o:connectortype="straight" strokecolor="#bfbfbf [2412]"/>
                <v:shape id="_x0000_s1140" type="#_x0000_t32" style="position:absolute;left:9348;top:11612;width:0;height:805;rotation:11885922fd;flip:y" o:connectortype="straight" strokecolor="#bfbfbf [2412]"/>
                <v:shape id="_x0000_s1141" type="#_x0000_t32" style="position:absolute;left:9239;top:11615;width:0;height:805;rotation:11885922fd;flip:y" o:connectortype="straight" strokecolor="#bfbfbf [2412]"/>
              </v:group>
              <v:shape id="_x0000_s1151" type="#_x0000_t32" style="position:absolute;left:6164;top:8266;width:2;height:1928;flip:y" o:connectortype="straight">
                <v:stroke endarrow="block"/>
              </v:shape>
              <v:shape id="_x0000_s1152" type="#_x0000_t32" style="position:absolute;left:6185;top:10086;width:3787;height:108;flip:y" o:connectortype="straight" strokeweight="1.25pt">
                <v:stroke endarrow="block"/>
              </v:shape>
              <v:shape id="_x0000_s1153" type="#_x0000_t136" style="position:absolute;left:5954;top:10067;width:210;height:121" fillcolor="red" strokecolor="red">
                <v:shadow color="#868686"/>
                <v:textpath style="font-family:&quot;Cambria&quot;;v-text-kern:t" trim="t" fitpath="t" string="0"/>
              </v:shape>
              <v:shape id="_x0000_s1154" type="#_x0000_t136" style="position:absolute;left:5964;top:9808;width:210;height:121" fillcolor="red" strokecolor="red">
                <v:shadow color="#868686"/>
                <v:textpath style="font-family:&quot;Cambria&quot;;v-text-kern:t" trim="t" fitpath="t" string="1"/>
              </v:shape>
              <v:shape id="_x0000_s1155" type="#_x0000_t136" style="position:absolute;left:5978;top:9493;width:210;height:121" fillcolor="red" strokecolor="red">
                <v:shadow color="#868686"/>
                <v:textpath style="font-family:&quot;Cambria&quot;;v-text-kern:t" trim="t" fitpath="t" string="3"/>
              </v:shape>
              <v:shape id="_x0000_s1156" type="#_x0000_t136" style="position:absolute;left:5978;top:9178;width:210;height:111" fillcolor="red" strokecolor="red">
                <v:shadow color="#868686"/>
                <v:textpath style="font-family:&quot;Cambria&quot;;v-text-kern:t" trim="t" fitpath="t" string="5"/>
              </v:shape>
              <v:shape id="_x0000_s1157" type="#_x0000_t136" style="position:absolute;left:5954;top:8863;width:210;height:121" fillcolor="red" strokecolor="red">
                <v:shadow color="#868686"/>
                <v:textpath style="font-family:&quot;Cambria&quot;;v-text-kern:t" trim="t" fitpath="t" string="7"/>
              </v:shape>
              <v:shape id="_x0000_s1158" type="#_x0000_t136" style="position:absolute;left:5954;top:8522;width:210;height:121" fillcolor="red" strokecolor="red">
                <v:shadow color="#868686"/>
                <v:textpath style="font-family:&quot;Cambria&quot;;v-text-kern:t" trim="t" fitpath="t" string="9"/>
              </v:shape>
              <v:rect id="_x0000_s1159" style="position:absolute;left:5545;top:7831;width:1275;height:435" strokecolor="white [3212]">
                <v:textbox>
                  <w:txbxContent>
                    <w:p w:rsidR="00FE729D" w:rsidRPr="00FE729D" w:rsidRDefault="00FE729D" w:rsidP="00FE729D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18"/>
                          <w:szCs w:val="18"/>
                        </w:rPr>
                      </w:pPr>
                      <w:r w:rsidRPr="00FE729D">
                        <w:rPr>
                          <w:rFonts w:asciiTheme="majorHAnsi" w:hAnsiTheme="majorHAnsi"/>
                          <w:b/>
                          <w:i/>
                          <w:sz w:val="18"/>
                          <w:szCs w:val="18"/>
                        </w:rPr>
                        <w:t>Kitap sayısı</w:t>
                      </w:r>
                    </w:p>
                  </w:txbxContent>
                </v:textbox>
              </v:rect>
              <v:rect id="_x0000_s1160" style="position:absolute;left:9975;top:9929;width:930;height:435" strokecolor="white [3212]">
                <v:textbox>
                  <w:txbxContent>
                    <w:p w:rsidR="00FE729D" w:rsidRPr="00FE729D" w:rsidRDefault="00FE729D" w:rsidP="00FE729D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>İ</w:t>
                      </w:r>
                      <w:r w:rsidRPr="00FE729D">
                        <w:rPr>
                          <w:rFonts w:asciiTheme="majorHAnsi" w:hAnsiTheme="majorHAnsi"/>
                          <w:b/>
                          <w:i/>
                          <w:sz w:val="18"/>
                          <w:szCs w:val="18"/>
                        </w:rPr>
                        <w:t>simler</w:t>
                      </w:r>
                    </w:p>
                  </w:txbxContent>
                </v:textbox>
              </v:rect>
              <v:rect id="_x0000_s1161" style="position:absolute;left:6165;top:10243;width:784;height:435" strokecolor="white [3212]">
                <v:textbox>
                  <w:txbxContent>
                    <w:p w:rsidR="00FE729D" w:rsidRPr="00FE729D" w:rsidRDefault="00FE729D" w:rsidP="00FE729D">
                      <w:pPr>
                        <w:jc w:val="center"/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>...................</w:t>
                      </w:r>
                    </w:p>
                  </w:txbxContent>
                </v:textbox>
              </v:rect>
              <v:rect id="_x0000_s1164" style="position:absolute;left:7066;top:10243;width:784;height:435" strokecolor="white [3212]">
                <v:textbox>
                  <w:txbxContent>
                    <w:p w:rsidR="00FE729D" w:rsidRPr="00FE729D" w:rsidRDefault="00FE729D" w:rsidP="00FE729D">
                      <w:pPr>
                        <w:jc w:val="center"/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>...................</w:t>
                      </w:r>
                    </w:p>
                  </w:txbxContent>
                </v:textbox>
              </v:rect>
              <v:rect id="_x0000_s1165" style="position:absolute;left:8884;top:10243;width:784;height:435" strokecolor="white [3212]">
                <v:textbox>
                  <w:txbxContent>
                    <w:p w:rsidR="00FE729D" w:rsidRPr="00FE729D" w:rsidRDefault="00FE729D" w:rsidP="00FE729D">
                      <w:pPr>
                        <w:jc w:val="center"/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>...................</w:t>
                      </w:r>
                    </w:p>
                  </w:txbxContent>
                </v:textbox>
              </v:rect>
              <v:rect id="_x0000_s1166" style="position:absolute;left:7980;top:10243;width:784;height:435" strokecolor="white [3212]">
                <v:textbox>
                  <w:txbxContent>
                    <w:p w:rsidR="00FE729D" w:rsidRPr="00FE729D" w:rsidRDefault="00FE729D" w:rsidP="00FE729D">
                      <w:pPr>
                        <w:jc w:val="center"/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>...................</w:t>
                      </w:r>
                    </w:p>
                  </w:txbxContent>
                </v:textbox>
              </v:rect>
            </v:group>
            <v:rect id="_x0000_s1169" style="position:absolute;left:810;top:11010;width:630;height:375" fillcolor="#fde9d9" strokecolor="#c00000" strokeweight="1pt">
              <v:textbox style="mso-next-textbox:#_x0000_s1169">
                <w:txbxContent>
                  <w:p w:rsidR="003F12CA" w:rsidRPr="0022009E" w:rsidRDefault="003F12CA" w:rsidP="003F12CA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13</w:t>
                    </w:r>
                  </w:p>
                </w:txbxContent>
              </v:textbox>
            </v:rect>
            <v:rect id="_x0000_s1203" style="position:absolute;left:1590;top:12630;width:5305;height:360" strokecolor="white [3212]">
              <v:textbox style="mso-next-textbox:#_x0000_s1203">
                <w:txbxContent>
                  <w:p w:rsidR="00B14E20" w:rsidRDefault="00B14E20">
                    <w:r>
                      <w:t>..........................................................................................</w:t>
                    </w:r>
                  </w:p>
                </w:txbxContent>
              </v:textbox>
            </v:rect>
            <v:rect id="_x0000_s1204" style="position:absolute;left:1590;top:14220;width:5305;height:360" strokecolor="white [3212]">
              <v:textbox>
                <w:txbxContent>
                  <w:p w:rsidR="00B14E20" w:rsidRDefault="00B14E20" w:rsidP="00B14E20">
                    <w:r>
                      <w:t>..........................................................................................</w:t>
                    </w:r>
                  </w:p>
                </w:txbxContent>
              </v:textbox>
            </v:rect>
            <v:rect id="_x0000_s1205" style="position:absolute;left:1644;top:13350;width:5305;height:360" strokecolor="white [3212]">
              <v:textbox style="mso-next-textbox:#_x0000_s1205">
                <w:txbxContent>
                  <w:p w:rsidR="00B14E20" w:rsidRDefault="00B14E20" w:rsidP="00B14E20">
                    <w:r>
                      <w:t>..........................................................................................</w:t>
                    </w:r>
                  </w:p>
                </w:txbxContent>
              </v:textbox>
            </v:rect>
            <v:rect id="Dikdörtgen 2" o:spid="_x0000_s1207" style="position:absolute;left:10279;top:15750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5170D2" w:rsidRPr="00080325" w:rsidRDefault="005170D2" w:rsidP="005170D2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5170D2" w:rsidRPr="00080325" w:rsidRDefault="005170D2" w:rsidP="005170D2"/>
                </w:txbxContent>
              </v:textbox>
            </v:rect>
            <v:rect id="_x0000_s1209" style="position:absolute;left:4551;top:15750;width:2010;height:480" filled="f" fillcolor="blue" stroked="f" strokecolor="blue">
              <v:textbox>
                <w:txbxContent>
                  <w:p w:rsidR="005170D2" w:rsidRPr="00E9205C" w:rsidRDefault="005170D2" w:rsidP="005170D2">
                    <w:pPr>
                      <w:jc w:val="center"/>
                      <w:rPr>
                        <w:rFonts w:ascii="Comic Sans MS" w:hAnsi="Comic Sans MS"/>
                        <w:b/>
                        <w:color w:val="FFFF00"/>
                        <w:sz w:val="20"/>
                        <w:szCs w:val="20"/>
                      </w:rPr>
                    </w:pPr>
                    <w:bookmarkStart w:id="0" w:name="_GoBack"/>
                    <w:bookmarkEnd w:id="0"/>
                  </w:p>
                </w:txbxContent>
              </v:textbox>
            </v:rect>
            <v:group id="_x0000_s1211" style="position:absolute;left:7980;top:11085;width:3293;height:2955" coordorigin="7980,11085" coordsize="3293,2955">
              <v:rect id="_x0000_s1179" style="position:absolute;left:9268;top:13185;width:1875;height:420">
                <v:textbox style="mso-next-textbox:#_x0000_s1179">
                  <w:txbxContent>
                    <w:p w:rsidR="003F12CA" w:rsidRPr="002D70C8" w:rsidRDefault="003F12CA" w:rsidP="003F12CA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_x0000_s1180" style="position:absolute;left:9268;top:13605;width:1875;height:420">
                <v:textbox style="mso-next-textbox:#_x0000_s1180">
                  <w:txbxContent>
                    <w:p w:rsidR="003F12CA" w:rsidRPr="002D70C8" w:rsidRDefault="003F12CA" w:rsidP="003F12CA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_x0000_s1178" style="position:absolute;left:9268;top:12765;width:1875;height:420">
                <v:textbox style="mso-next-textbox:#_x0000_s1178">
                  <w:txbxContent>
                    <w:p w:rsidR="003F12CA" w:rsidRPr="002D70C8" w:rsidRDefault="003F12CA" w:rsidP="003F12CA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_x0000_s1177" style="position:absolute;left:9268;top:12345;width:1875;height:420">
                <v:textbox style="mso-next-textbox:#_x0000_s1177">
                  <w:txbxContent>
                    <w:p w:rsidR="003F12CA" w:rsidRPr="002D70C8" w:rsidRDefault="003F12CA" w:rsidP="003F12CA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_x0000_s1182" style="position:absolute;left:7980;top:11460;width:3293;height:375" strokecolor="white [3212]">
                <v:textbox>
                  <w:txbxContent>
                    <w:p w:rsidR="003F12CA" w:rsidRPr="003F12CA" w:rsidRDefault="003F12CA">
                      <w:pPr>
                        <w:rPr>
                          <w:rFonts w:asciiTheme="majorHAnsi" w:hAnsiTheme="majorHAnsi"/>
                          <w:b/>
                          <w:i/>
                          <w:sz w:val="18"/>
                          <w:szCs w:val="18"/>
                        </w:rPr>
                      </w:pPr>
                      <w:r w:rsidRPr="003F12CA">
                        <w:rPr>
                          <w:rFonts w:asciiTheme="majorHAnsi" w:hAnsiTheme="majorHAnsi"/>
                          <w:b/>
                          <w:i/>
                          <w:sz w:val="18"/>
                          <w:szCs w:val="18"/>
                        </w:rPr>
                        <w:t>AİLENİN TÜKETTİĞİ EKMEK MİKTARI</w:t>
                      </w:r>
                    </w:p>
                  </w:txbxContent>
                </v:textbox>
              </v:rect>
              <v:rect id="_x0000_s1183" style="position:absolute;left:8238;top:11085;width:2601;height:465" strokecolor="white [3212]">
                <v:textbox>
                  <w:txbxContent>
                    <w:p w:rsidR="003F12CA" w:rsidRPr="003F12CA" w:rsidRDefault="003F12CA" w:rsidP="003F12C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4"/>
                          <w:szCs w:val="24"/>
                        </w:rPr>
                      </w:pPr>
                      <w:r w:rsidRPr="003F12CA">
                        <w:rPr>
                          <w:rFonts w:asciiTheme="majorHAnsi" w:hAnsiTheme="majorHAnsi"/>
                          <w:b/>
                          <w:i/>
                          <w:sz w:val="24"/>
                          <w:szCs w:val="24"/>
                        </w:rPr>
                        <w:t>ÇETELE TABLOSU</w:t>
                      </w:r>
                    </w:p>
                  </w:txbxContent>
                </v:textbox>
              </v:rect>
              <v:shape id="_x0000_s1184" type="#_x0000_t32" style="position:absolute;left:9668;top:12345;width:119;height:420;flip:x" o:connectortype="straight" strokeweight="1.25pt"/>
              <v:shape id="_x0000_s1185" type="#_x0000_t32" style="position:absolute;left:9538;top:12360;width:119;height:420;flip:x" o:connectortype="straight" strokeweight="1.25pt"/>
              <v:shape id="_x0000_s1186" type="#_x0000_t32" style="position:absolute;left:9787;top:12345;width:119;height:420;flip:x" o:connectortype="straight" strokeweight="1.25pt"/>
              <v:shape id="_x0000_s1187" type="#_x0000_t32" style="position:absolute;left:9525;top:13350;width:547;height:0;flip:x" o:connectortype="straight" strokeweight="1.25pt"/>
              <v:shape id="_x0000_s1188" type="#_x0000_t32" style="position:absolute;left:9906;top:13200;width:119;height:420;flip:x" o:connectortype="straight" strokeweight="1.25pt"/>
              <v:shape id="_x0000_s1189" type="#_x0000_t32" style="position:absolute;left:9787;top:13185;width:119;height:420;flip:x" o:connectortype="straight" strokeweight="1.25pt"/>
              <v:shape id="_x0000_s1190" type="#_x0000_t32" style="position:absolute;left:9668;top:13200;width:119;height:420;flip:x" o:connectortype="straight" strokeweight="1.25pt"/>
              <v:shape id="_x0000_s1191" type="#_x0000_t32" style="position:absolute;left:9529;top:13185;width:119;height:420;flip:x" o:connectortype="straight" strokeweight="1.25pt"/>
              <v:shape id="_x0000_s1192" type="#_x0000_t32" style="position:absolute;left:9419;top:12780;width:119;height:420;flip:x" o:connectortype="straight" strokeweight="1.25pt"/>
              <v:shape id="_x0000_s1193" type="#_x0000_t32" style="position:absolute;left:9279;top:12780;width:119;height:420;flip:x" o:connectortype="straight" strokeweight="1.25pt"/>
              <v:shape id="_x0000_s1194" type="#_x0000_t32" style="position:absolute;left:9953;top:13620;width:119;height:420;flip:x" o:connectortype="straight" strokeweight="1.25pt"/>
              <v:shape id="_x0000_s1195" type="#_x0000_t32" style="position:absolute;left:9279;top:13830;width:547;height:15;flip:x" o:connectortype="straight" strokeweight="1.25pt"/>
              <v:shape id="_x0000_s1196" type="#_x0000_t32" style="position:absolute;left:9668;top:13605;width:119;height:420;flip:x" o:connectortype="straight" strokeweight="1.25pt"/>
              <v:shape id="_x0000_s1197" type="#_x0000_t32" style="position:absolute;left:9543;top:13620;width:119;height:420;flip:x" o:connectortype="straight" strokeweight="1.25pt"/>
              <v:shape id="_x0000_s1198" type="#_x0000_t32" style="position:absolute;left:9419;top:13620;width:119;height:420;flip:x" o:connectortype="straight" strokeweight="1.25pt"/>
              <v:shape id="_x0000_s1199" type="#_x0000_t32" style="position:absolute;left:9300;top:13620;width:119;height:420;flip:x" o:connectortype="straight" strokeweight="1.25pt"/>
              <v:rect id="_x0000_s1171" style="position:absolute;left:7980;top:11925;width:1299;height:420" fillcolor="yellow">
                <v:textbox style="mso-next-textbox:#_x0000_s1171">
                  <w:txbxContent>
                    <w:p w:rsidR="003F12CA" w:rsidRPr="003F12CA" w:rsidRDefault="003F12CA" w:rsidP="003F12C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</w:pPr>
                      <w:r w:rsidRPr="003F12CA"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GÜNLER</w:t>
                      </w:r>
                    </w:p>
                  </w:txbxContent>
                </v:textbox>
              </v:rect>
              <v:rect id="_x0000_s1172" style="position:absolute;left:9268;top:11925;width:1875;height:420" fillcolor="yellow">
                <v:textbox style="mso-next-textbox:#_x0000_s1172">
                  <w:txbxContent>
                    <w:p w:rsidR="003F12CA" w:rsidRPr="003F12CA" w:rsidRDefault="003F12CA" w:rsidP="003F12CA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</w:pPr>
                      <w:r w:rsidRPr="003F12CA">
                        <w:rPr>
                          <w:rFonts w:asciiTheme="majorHAnsi" w:hAnsiTheme="majorHAnsi"/>
                          <w:b/>
                          <w:i/>
                          <w:sz w:val="20"/>
                          <w:szCs w:val="20"/>
                        </w:rPr>
                        <w:t>EKMEK MİKTARI</w:t>
                      </w:r>
                    </w:p>
                  </w:txbxContent>
                </v:textbox>
              </v:rect>
              <v:rect id="_x0000_s1173" style="position:absolute;left:7980;top:12345;width:1288;height:420" fillcolor="#f2f2f2 [3052]">
                <v:textbox style="mso-next-textbox:#_x0000_s1173">
                  <w:txbxContent>
                    <w:p w:rsidR="003F12CA" w:rsidRPr="003F12CA" w:rsidRDefault="003F12CA" w:rsidP="003F12CA">
                      <w:pPr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</w:pPr>
                      <w:r w:rsidRPr="003F12CA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Pazartesi</w:t>
                      </w:r>
                    </w:p>
                  </w:txbxContent>
                </v:textbox>
              </v:rect>
              <v:rect id="_x0000_s1174" style="position:absolute;left:7980;top:12765;width:1288;height:420" fillcolor="#f2f2f2 [3052]">
                <v:textbox style="mso-next-textbox:#_x0000_s1174">
                  <w:txbxContent>
                    <w:p w:rsidR="003F12CA" w:rsidRPr="002D70C8" w:rsidRDefault="003F12CA" w:rsidP="003F12CA">
                      <w:pPr>
                        <w:jc w:val="center"/>
                        <w:rPr>
                          <w:rFonts w:asciiTheme="majorHAnsi" w:hAnsiTheme="majorHAnsi"/>
                          <w:i/>
                          <w:sz w:val="24"/>
                          <w:szCs w:val="24"/>
                        </w:rPr>
                      </w:pPr>
                      <w:r w:rsidRPr="003F12CA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Çarşamba</w:t>
                      </w:r>
                    </w:p>
                  </w:txbxContent>
                </v:textbox>
              </v:rect>
              <v:rect id="_x0000_s1175" style="position:absolute;left:7980;top:13185;width:1288;height:420" fillcolor="#f2f2f2 [3052]">
                <v:textbox style="mso-next-textbox:#_x0000_s1175">
                  <w:txbxContent>
                    <w:p w:rsidR="003F12CA" w:rsidRPr="003F12CA" w:rsidRDefault="003F12CA" w:rsidP="003F12CA">
                      <w:pPr>
                        <w:jc w:val="center"/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</w:pPr>
                      <w:r w:rsidRPr="003F12CA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Cuma</w:t>
                      </w:r>
                    </w:p>
                  </w:txbxContent>
                </v:textbox>
              </v:rect>
              <v:rect id="_x0000_s1176" style="position:absolute;left:7980;top:13605;width:1288;height:420" fillcolor="#f2f2f2 [3052]">
                <v:textbox style="mso-next-textbox:#_x0000_s1176">
                  <w:txbxContent>
                    <w:p w:rsidR="003F12CA" w:rsidRPr="003F12CA" w:rsidRDefault="003F12CA" w:rsidP="003F12CA">
                      <w:pPr>
                        <w:jc w:val="center"/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</w:pPr>
                      <w:r w:rsidRPr="003F12CA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Pazar</w:t>
                      </w:r>
                    </w:p>
                  </w:txbxContent>
                </v:textbox>
              </v:rect>
            </v:group>
            <v:rect id="_x0000_s1212" style="position:absolute;left:8358;top:7020;width:1285;height:435" fillcolor="#cff" strokecolor="red">
              <v:textbox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>8 PUAN</w:t>
                    </w:r>
                  </w:p>
                </w:txbxContent>
              </v:textbox>
            </v:rect>
            <v:rect id="_x0000_s1213" style="position:absolute;left:6420;top:11460;width:1285;height:435" fillcolor="#cff" strokecolor="red">
              <v:textbox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>9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 xml:space="preserve"> PUAN</w:t>
                    </w:r>
                  </w:p>
                </w:txbxContent>
              </v:textbox>
            </v:rect>
            <v:rect id="_x0000_s1214" style="position:absolute;left:8753;top:5393;width:1285;height:435" fillcolor="#cff" strokecolor="red">
              <v:textbox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>5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 xml:space="preserve"> PUAN</w:t>
                    </w:r>
                  </w:p>
                </w:txbxContent>
              </v:textbox>
            </v:rect>
            <v:rect id="_x0000_s1215" style="position:absolute;left:8884;top:3698;width:1285;height:435" fillcolor="#cff" strokecolor="red">
              <v:textbox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>5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 xml:space="preserve"> PUAN</w:t>
                    </w:r>
                  </w:p>
                </w:txbxContent>
              </v:textbox>
            </v:rect>
            <v:rect id="_x0000_s1216" style="position:absolute;left:9268;top:1669;width:1285;height:435" fillcolor="#cff" strokecolor="red">
              <v:textbox>
                <w:txbxContent>
                  <w:p w:rsidR="005170D2" w:rsidRPr="005170D2" w:rsidRDefault="005170D2" w:rsidP="005170D2">
                    <w:pPr>
                      <w:jc w:val="center"/>
                      <w:rPr>
                        <w:rFonts w:asciiTheme="majorHAnsi" w:hAnsiTheme="majorHAnsi"/>
                        <w:b/>
                        <w:i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</w:rPr>
                      <w:t>10</w:t>
                    </w:r>
                    <w:r w:rsidRPr="005170D2">
                      <w:rPr>
                        <w:rFonts w:asciiTheme="majorHAnsi" w:hAnsiTheme="majorHAnsi"/>
                        <w:b/>
                        <w:i/>
                      </w:rPr>
                      <w:t xml:space="preserve"> PUAN</w:t>
                    </w:r>
                  </w:p>
                </w:txbxContent>
              </v:textbox>
            </v:rect>
          </v:group>
        </w:pict>
      </w:r>
      <w:r w:rsidR="005170D2" w:rsidRPr="005170D2">
        <w:rPr>
          <w:noProof/>
          <w:lang w:eastAsia="tr-TR"/>
        </w:rPr>
        <w:drawing>
          <wp:anchor distT="0" distB="0" distL="114300" distR="114300" simplePos="0" relativeHeight="251954176" behindDoc="0" locked="0" layoutInCell="1" allowOverlap="1">
            <wp:simplePos x="0" y="0"/>
            <wp:positionH relativeFrom="column">
              <wp:posOffset>5805805</wp:posOffset>
            </wp:positionH>
            <wp:positionV relativeFrom="paragraph">
              <wp:posOffset>-518795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5502F" w:rsidRDefault="0055502F" w:rsidP="0055502F">
      <w:pPr>
        <w:pStyle w:val="AralkYok"/>
        <w:rPr>
          <w:i/>
        </w:rPr>
      </w:pPr>
      <w:r>
        <w:rPr>
          <w:i/>
        </w:rPr>
        <w:t xml:space="preserve">  </w:t>
      </w:r>
      <w:r w:rsidRPr="006E327A">
        <w:rPr>
          <w:i/>
        </w:rPr>
        <w:t>42 kişilik bir sınıfın</w:t>
      </w:r>
      <w:r>
        <w:rPr>
          <w:i/>
        </w:rPr>
        <w:t xml:space="preserve">          ‘</w:t>
      </w:r>
      <w:r w:rsidRPr="006E327A">
        <w:rPr>
          <w:i/>
        </w:rPr>
        <w:t>ü erkek öğrencidir. Kız öğrencilerin sayısını bulunuz.</w:t>
      </w:r>
    </w:p>
    <w:p w:rsidR="0055502F" w:rsidRDefault="0055502F" w:rsidP="0055502F"/>
    <w:p w:rsidR="0055502F" w:rsidRDefault="0055502F" w:rsidP="0055502F">
      <w:pPr>
        <w:ind w:firstLine="708"/>
      </w:pPr>
    </w:p>
    <w:p w:rsidR="0055502F" w:rsidRPr="006E327A" w:rsidRDefault="0055502F" w:rsidP="0055502F"/>
    <w:p w:rsidR="0055502F" w:rsidRDefault="0055502F" w:rsidP="0055502F">
      <w:pPr>
        <w:tabs>
          <w:tab w:val="left" w:pos="2850"/>
        </w:tabs>
      </w:pPr>
      <w:r>
        <w:tab/>
      </w:r>
    </w:p>
    <w:p w:rsidR="0055502F" w:rsidRDefault="0055502F" w:rsidP="0055502F"/>
    <w:p w:rsidR="0055502F" w:rsidRDefault="0055502F" w:rsidP="0055502F"/>
    <w:p w:rsidR="0055502F" w:rsidRDefault="0055502F" w:rsidP="0055502F">
      <w:pPr>
        <w:tabs>
          <w:tab w:val="left" w:pos="1965"/>
          <w:tab w:val="left" w:pos="5025"/>
        </w:tabs>
      </w:pPr>
      <w:r>
        <w:tab/>
      </w:r>
      <w:r>
        <w:tab/>
      </w:r>
    </w:p>
    <w:p w:rsidR="0055502F" w:rsidRDefault="0055502F" w:rsidP="0055502F">
      <w:pPr>
        <w:tabs>
          <w:tab w:val="left" w:pos="1965"/>
        </w:tabs>
      </w:pPr>
      <w:r>
        <w:tab/>
      </w:r>
    </w:p>
    <w:p w:rsidR="002D70C8" w:rsidRDefault="002D70C8" w:rsidP="0055502F"/>
    <w:p w:rsidR="002D70C8" w:rsidRDefault="002D70C8" w:rsidP="002D70C8"/>
    <w:p w:rsidR="002D70C8" w:rsidRPr="00C51BF4" w:rsidRDefault="002D70C8" w:rsidP="002D70C8">
      <w:pPr>
        <w:rPr>
          <w:i/>
        </w:rPr>
      </w:pPr>
      <w:r>
        <w:t xml:space="preserve">     </w:t>
      </w:r>
      <w:r w:rsidRPr="00C51BF4">
        <w:rPr>
          <w:i/>
        </w:rPr>
        <w:t>Aşağıda verilen sıklık tablosuna uygun şekilde sütun grafiğini oluşturunuz.</w:t>
      </w:r>
    </w:p>
    <w:p w:rsidR="00281FD8" w:rsidRDefault="002D70C8" w:rsidP="002D70C8">
      <w:pPr>
        <w:tabs>
          <w:tab w:val="left" w:pos="5640"/>
        </w:tabs>
        <w:rPr>
          <w:i/>
        </w:rPr>
      </w:pPr>
      <w:r w:rsidRPr="00FE729D">
        <w:rPr>
          <w:b/>
          <w:i/>
          <w:color w:val="00B050"/>
        </w:rPr>
        <w:t>Sıklık Tablosu:</w:t>
      </w:r>
      <w:r w:rsidRPr="00C51BF4">
        <w:rPr>
          <w:i/>
        </w:rPr>
        <w:t xml:space="preserve"> Okunan Hikâye Kitabı Sayısı                     </w:t>
      </w:r>
      <w:r w:rsidRPr="00FE729D">
        <w:rPr>
          <w:b/>
          <w:i/>
          <w:color w:val="00B050"/>
        </w:rPr>
        <w:t>Sütun Grafiği:</w:t>
      </w:r>
      <w:r w:rsidRPr="00C51BF4">
        <w:rPr>
          <w:i/>
        </w:rPr>
        <w:t xml:space="preserve"> Okunan Hikâye Kitabı Sayısı</w:t>
      </w:r>
    </w:p>
    <w:p w:rsidR="00281FD8" w:rsidRPr="00281FD8" w:rsidRDefault="00281FD8" w:rsidP="00281FD8"/>
    <w:p w:rsidR="00281FD8" w:rsidRPr="00281FD8" w:rsidRDefault="00281FD8" w:rsidP="00281FD8"/>
    <w:p w:rsidR="00281FD8" w:rsidRPr="00281FD8" w:rsidRDefault="00281FD8" w:rsidP="00281FD8"/>
    <w:p w:rsidR="00281FD8" w:rsidRPr="00281FD8" w:rsidRDefault="00281FD8" w:rsidP="00281FD8"/>
    <w:p w:rsidR="00281FD8" w:rsidRPr="00281FD8" w:rsidRDefault="00281FD8" w:rsidP="00281FD8"/>
    <w:p w:rsidR="00281FD8" w:rsidRDefault="00281FD8" w:rsidP="00281FD8"/>
    <w:p w:rsidR="003F12CA" w:rsidRDefault="003F12CA" w:rsidP="00281FD8">
      <w:pPr>
        <w:tabs>
          <w:tab w:val="left" w:pos="1995"/>
        </w:tabs>
        <w:rPr>
          <w:rFonts w:asciiTheme="majorHAnsi" w:hAnsiTheme="majorHAnsi"/>
          <w:i/>
          <w:sz w:val="24"/>
          <w:szCs w:val="24"/>
        </w:rPr>
      </w:pPr>
      <w:r>
        <w:t xml:space="preserve">   </w:t>
      </w:r>
      <w:r w:rsidRPr="003F12CA">
        <w:rPr>
          <w:rFonts w:asciiTheme="majorHAnsi" w:hAnsiTheme="majorHAnsi"/>
          <w:i/>
          <w:sz w:val="24"/>
          <w:szCs w:val="24"/>
        </w:rPr>
        <w:t>Yandaki çetele tablosuna göre aşağıdaki soruları cevaplayınız.</w:t>
      </w:r>
      <w:r w:rsidR="00281FD8" w:rsidRPr="003F12CA">
        <w:rPr>
          <w:rFonts w:asciiTheme="majorHAnsi" w:hAnsiTheme="majorHAnsi"/>
          <w:i/>
          <w:sz w:val="24"/>
          <w:szCs w:val="24"/>
        </w:rPr>
        <w:tab/>
      </w:r>
    </w:p>
    <w:p w:rsidR="003F12CA" w:rsidRPr="003F12CA" w:rsidRDefault="003F12CA" w:rsidP="003F12CA">
      <w:pPr>
        <w:rPr>
          <w:rFonts w:asciiTheme="majorHAnsi" w:hAnsiTheme="majorHAnsi"/>
          <w:sz w:val="24"/>
          <w:szCs w:val="24"/>
        </w:rPr>
      </w:pPr>
    </w:p>
    <w:p w:rsidR="003F12CA" w:rsidRPr="00B14E20" w:rsidRDefault="00B14E20" w:rsidP="003F12CA">
      <w:pPr>
        <w:rPr>
          <w:rFonts w:asciiTheme="majorHAnsi" w:hAnsiTheme="majorHAnsi"/>
          <w:i/>
          <w:sz w:val="24"/>
          <w:szCs w:val="24"/>
        </w:rPr>
      </w:pPr>
      <w:r w:rsidRPr="005170D2">
        <w:rPr>
          <w:rFonts w:asciiTheme="majorHAnsi" w:hAnsiTheme="majorHAnsi"/>
          <w:b/>
          <w:i/>
          <w:sz w:val="24"/>
          <w:szCs w:val="24"/>
        </w:rPr>
        <w:t>a)</w:t>
      </w:r>
      <w:r w:rsidRPr="00B14E20">
        <w:rPr>
          <w:rFonts w:asciiTheme="majorHAnsi" w:hAnsiTheme="majorHAnsi"/>
          <w:i/>
          <w:sz w:val="24"/>
          <w:szCs w:val="24"/>
        </w:rPr>
        <w:t>Tüketilen ekmek sayısı hangi gün en fazladır?</w:t>
      </w:r>
    </w:p>
    <w:p w:rsidR="00B14E20" w:rsidRDefault="00B14E20" w:rsidP="00B14E20">
      <w:pPr>
        <w:pStyle w:val="AralkYok"/>
      </w:pPr>
      <w:r>
        <w:t xml:space="preserve"> </w:t>
      </w:r>
    </w:p>
    <w:p w:rsidR="00B14E20" w:rsidRPr="00B14E20" w:rsidRDefault="00B14E20" w:rsidP="00B14E20">
      <w:pPr>
        <w:tabs>
          <w:tab w:val="left" w:pos="300"/>
          <w:tab w:val="left" w:pos="2280"/>
        </w:tabs>
        <w:rPr>
          <w:rFonts w:asciiTheme="majorHAnsi" w:hAnsiTheme="majorHAnsi"/>
          <w:i/>
          <w:sz w:val="24"/>
          <w:szCs w:val="24"/>
        </w:rPr>
      </w:pPr>
      <w:r w:rsidRPr="005170D2">
        <w:rPr>
          <w:rFonts w:asciiTheme="majorHAnsi" w:hAnsiTheme="majorHAnsi"/>
          <w:b/>
          <w:i/>
          <w:sz w:val="24"/>
          <w:szCs w:val="24"/>
        </w:rPr>
        <w:t>b)</w:t>
      </w:r>
      <w:r w:rsidRPr="00B14E20">
        <w:rPr>
          <w:rFonts w:asciiTheme="majorHAnsi" w:hAnsiTheme="majorHAnsi"/>
          <w:i/>
          <w:sz w:val="24"/>
          <w:szCs w:val="24"/>
        </w:rPr>
        <w:t>Çarşamba ve cuma günü tüketilen toplam ekmek sayısı kaçtır?</w:t>
      </w:r>
      <w:r w:rsidRPr="00B14E20">
        <w:rPr>
          <w:rFonts w:asciiTheme="majorHAnsi" w:hAnsiTheme="majorHAnsi"/>
          <w:i/>
          <w:sz w:val="24"/>
          <w:szCs w:val="24"/>
        </w:rPr>
        <w:tab/>
      </w:r>
    </w:p>
    <w:p w:rsidR="00B14E20" w:rsidRDefault="00B14E20" w:rsidP="00B14E20">
      <w:pPr>
        <w:pStyle w:val="AralkYok"/>
      </w:pPr>
      <w:r>
        <w:t xml:space="preserve">   </w:t>
      </w:r>
    </w:p>
    <w:p w:rsidR="00E347F1" w:rsidRPr="00B14E20" w:rsidRDefault="00B14E20" w:rsidP="00B14E20">
      <w:pPr>
        <w:rPr>
          <w:rFonts w:asciiTheme="majorHAnsi" w:hAnsiTheme="majorHAnsi"/>
          <w:i/>
          <w:sz w:val="24"/>
          <w:szCs w:val="24"/>
        </w:rPr>
      </w:pPr>
      <w:r w:rsidRPr="005170D2">
        <w:rPr>
          <w:rFonts w:asciiTheme="majorHAnsi" w:hAnsiTheme="majorHAnsi"/>
          <w:b/>
          <w:i/>
          <w:sz w:val="24"/>
          <w:szCs w:val="24"/>
        </w:rPr>
        <w:t>c)</w:t>
      </w:r>
      <w:r w:rsidRPr="00B14E20">
        <w:rPr>
          <w:rFonts w:asciiTheme="majorHAnsi" w:hAnsiTheme="majorHAnsi"/>
          <w:i/>
          <w:sz w:val="24"/>
          <w:szCs w:val="24"/>
        </w:rPr>
        <w:t>Verilen günlerde toplam kaç ekmek tüketilmiştir?</w:t>
      </w:r>
    </w:p>
    <w:sectPr w:rsidR="00E347F1" w:rsidRPr="00B14E20" w:rsidSect="00B14E20">
      <w:pgSz w:w="11906" w:h="16838"/>
      <w:pgMar w:top="1417" w:right="1417" w:bottom="1417" w:left="1417" w:header="708" w:footer="708" w:gutter="0"/>
      <w:pgBorders w:offsetFrom="page">
        <w:top w:val="single" w:sz="12" w:space="24" w:color="0070C0"/>
        <w:left w:val="single" w:sz="12" w:space="24" w:color="0070C0"/>
        <w:bottom w:val="single" w:sz="12" w:space="24" w:color="0070C0"/>
        <w:right w:val="single" w:sz="12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F3F" w:rsidRDefault="00425F3F" w:rsidP="005170D2">
      <w:pPr>
        <w:spacing w:after="0" w:line="240" w:lineRule="auto"/>
      </w:pPr>
      <w:r>
        <w:separator/>
      </w:r>
    </w:p>
  </w:endnote>
  <w:endnote w:type="continuationSeparator" w:id="0">
    <w:p w:rsidR="00425F3F" w:rsidRDefault="00425F3F" w:rsidP="0051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F3F" w:rsidRDefault="00425F3F" w:rsidP="005170D2">
      <w:pPr>
        <w:spacing w:after="0" w:line="240" w:lineRule="auto"/>
      </w:pPr>
      <w:r>
        <w:separator/>
      </w:r>
    </w:p>
  </w:footnote>
  <w:footnote w:type="continuationSeparator" w:id="0">
    <w:p w:rsidR="00425F3F" w:rsidRDefault="00425F3F" w:rsidP="005170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02F"/>
    <w:rsid w:val="00087D97"/>
    <w:rsid w:val="00131081"/>
    <w:rsid w:val="00281FD8"/>
    <w:rsid w:val="002D70C8"/>
    <w:rsid w:val="003F12CA"/>
    <w:rsid w:val="00425F3F"/>
    <w:rsid w:val="00475C5D"/>
    <w:rsid w:val="005170D2"/>
    <w:rsid w:val="0055502F"/>
    <w:rsid w:val="008C42F4"/>
    <w:rsid w:val="00954D26"/>
    <w:rsid w:val="00990599"/>
    <w:rsid w:val="00B14E20"/>
    <w:rsid w:val="00B544AF"/>
    <w:rsid w:val="00C51BF4"/>
    <w:rsid w:val="00E347F1"/>
    <w:rsid w:val="00EA11D5"/>
    <w:rsid w:val="00F849A4"/>
    <w:rsid w:val="00FE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">
      <o:colormru v:ext="edit" colors="#cff"/>
    </o:shapedefaults>
    <o:shapelayout v:ext="edit">
      <o:idmap v:ext="edit" data="1"/>
      <o:rules v:ext="edit">
        <o:r id="V:Rule1" type="arc" idref="#_x0000_s1042"/>
        <o:r id="V:Rule2" type="arc" idref="#_x0000_s1043"/>
        <o:r id="V:Rule3" type="arc" idref="#_x0000_s1044"/>
        <o:r id="V:Rule4" type="connector" idref="#_x0000_s1136"/>
        <o:r id="V:Rule5" type="connector" idref="#_x0000_s1127"/>
        <o:r id="V:Rule6" type="connector" idref="#_x0000_s1152"/>
        <o:r id="V:Rule7" type="connector" idref="#_x0000_s1039"/>
        <o:r id="V:Rule8" type="connector" idref="#_x0000_s1192"/>
        <o:r id="V:Rule9" type="connector" idref="#_x0000_s1140"/>
        <o:r id="V:Rule10" type="connector" idref="#_x0000_s1079"/>
        <o:r id="V:Rule11" type="connector" idref="#_x0000_s1188"/>
        <o:r id="V:Rule12" type="connector" idref="#_x0000_s1185"/>
        <o:r id="V:Rule13" type="connector" idref="#_x0000_s1138"/>
        <o:r id="V:Rule14" type="connector" idref="#_x0000_s1117"/>
        <o:r id="V:Rule15" type="connector" idref="#_x0000_s1196"/>
        <o:r id="V:Rule16" type="connector" idref="#_x0000_s1131"/>
        <o:r id="V:Rule17" type="connector" idref="#_x0000_s1073"/>
        <o:r id="V:Rule18" type="connector" idref="#_x0000_s1124"/>
        <o:r id="V:Rule19" type="connector" idref="#_x0000_s1195"/>
        <o:r id="V:Rule20" type="connector" idref="#_x0000_s1107"/>
        <o:r id="V:Rule21" type="connector" idref="#_x0000_s1111"/>
        <o:r id="V:Rule22" type="connector" idref="#_x0000_s1116"/>
        <o:r id="V:Rule23" type="connector" idref="#_x0000_s1038"/>
        <o:r id="V:Rule24" type="connector" idref="#_x0000_s1128"/>
        <o:r id="V:Rule25" type="connector" idref="#_x0000_s1109"/>
        <o:r id="V:Rule26" type="connector" idref="#_x0000_s1122"/>
        <o:r id="V:Rule27" type="connector" idref="#_x0000_s1130"/>
        <o:r id="V:Rule28" type="connector" idref="#_x0000_s1193"/>
        <o:r id="V:Rule29" type="connector" idref="#_x0000_s1187"/>
        <o:r id="V:Rule30" type="connector" idref="#_x0000_s1040"/>
        <o:r id="V:Rule31" type="connector" idref="#_x0000_s1184"/>
        <o:r id="V:Rule32" type="connector" idref="#_x0000_s1186"/>
        <o:r id="V:Rule33" type="connector" idref="#_x0000_s1120"/>
        <o:r id="V:Rule34" type="connector" idref="#_x0000_s1135"/>
        <o:r id="V:Rule35" type="connector" idref="#_x0000_s1191"/>
        <o:r id="V:Rule36" type="connector" idref="#_x0000_s1139"/>
        <o:r id="V:Rule37" type="connector" idref="#_x0000_s1133"/>
        <o:r id="V:Rule38" type="connector" idref="#_x0000_s1121"/>
        <o:r id="V:Rule39" type="connector" idref="#_x0000_s1137"/>
        <o:r id="V:Rule40" type="connector" idref="#_x0000_s1119"/>
        <o:r id="V:Rule41" type="connector" idref="#_x0000_s1113"/>
        <o:r id="V:Rule42" type="connector" idref="#_x0000_s1118"/>
        <o:r id="V:Rule43" type="connector" idref="#_x0000_s1190"/>
        <o:r id="V:Rule44" type="connector" idref="#_x0000_s1141"/>
        <o:r id="V:Rule45" type="connector" idref="#_x0000_s1197"/>
        <o:r id="V:Rule46" type="connector" idref="#_x0000_s1108"/>
        <o:r id="V:Rule47" type="connector" idref="#_x0000_s1041"/>
        <o:r id="V:Rule48" type="connector" idref="#_x0000_s1112"/>
        <o:r id="V:Rule49" type="connector" idref="#_x0000_s1198"/>
        <o:r id="V:Rule50" type="connector" idref="#_x0000_s1129"/>
        <o:r id="V:Rule51" type="connector" idref="#_x0000_s1151"/>
        <o:r id="V:Rule52" type="connector" idref="#_x0000_s1076"/>
        <o:r id="V:Rule53" type="connector" idref="#_x0000_s1194"/>
        <o:r id="V:Rule54" type="connector" idref="#_x0000_s1134"/>
        <o:r id="V:Rule55" type="connector" idref="#_x0000_s1032"/>
        <o:r id="V:Rule56" type="connector" idref="#_x0000_s1126"/>
        <o:r id="V:Rule57" type="connector" idref="#_x0000_s1199"/>
        <o:r id="V:Rule58" type="connector" idref="#_x0000_s1082"/>
        <o:r id="V:Rule59" type="connector" idref="#_x0000_s1110"/>
        <o:r id="V:Rule60" type="connector" idref="#_x0000_s1123"/>
        <o:r id="V:Rule61" type="connector" idref="#_x0000_s1125"/>
        <o:r id="V:Rule62" type="connector" idref="#_x0000_s1132"/>
        <o:r id="V:Rule63" type="connector" idref="#_x0000_s1189"/>
        <o:r id="V:Rule64" type="connector" idref="#_x0000_s1115"/>
      </o:rules>
    </o:shapelayout>
  </w:shapeDefaults>
  <w:decimalSymbol w:val=","/>
  <w:listSeparator w:val=";"/>
  <w15:docId w15:val="{26A3732E-25B3-4BB6-8DE5-22980F366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7F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5502F"/>
    <w:pPr>
      <w:spacing w:after="0" w:line="240" w:lineRule="auto"/>
    </w:pPr>
    <w:rPr>
      <w:rFonts w:ascii="Cambria" w:eastAsia="Calibri" w:hAnsi="Cambria" w:cs="Arial"/>
      <w:sz w:val="24"/>
      <w:szCs w:val="28"/>
    </w:rPr>
  </w:style>
  <w:style w:type="paragraph" w:styleId="stbilgi">
    <w:name w:val="header"/>
    <w:basedOn w:val="Normal"/>
    <w:link w:val="stbilgiChar"/>
    <w:uiPriority w:val="99"/>
    <w:semiHidden/>
    <w:unhideWhenUsed/>
    <w:rsid w:val="00517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170D2"/>
  </w:style>
  <w:style w:type="paragraph" w:styleId="Altbilgi">
    <w:name w:val="footer"/>
    <w:basedOn w:val="Normal"/>
    <w:link w:val="AltbilgiChar"/>
    <w:uiPriority w:val="99"/>
    <w:semiHidden/>
    <w:unhideWhenUsed/>
    <w:rsid w:val="00517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17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206</Words>
  <Characters>1180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2022-02-03T16:51:00Z</dcterms:created>
  <dcterms:modified xsi:type="dcterms:W3CDTF">2022-03-06T19:34:00Z</dcterms:modified>
</cp:coreProperties>
</file>