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ABF50" w14:textId="77777777" w:rsidR="000F03E7" w:rsidRPr="006D02F4" w:rsidRDefault="000F03E7" w:rsidP="006D02F4">
      <w:pPr>
        <w:spacing w:line="315" w:lineRule="atLeast"/>
        <w:ind w:left="142" w:right="141" w:firstLine="142"/>
        <w:rPr>
          <w:rFonts w:ascii="Arial" w:hAnsi="Arial" w:cs="Arial"/>
          <w:b/>
          <w:bCs/>
          <w:color w:val="333333"/>
          <w:sz w:val="18"/>
          <w:szCs w:val="18"/>
        </w:rPr>
      </w:pPr>
      <w:r w:rsidRPr="00B042C1">
        <w:rPr>
          <w:rFonts w:ascii="Arial" w:hAnsi="Arial" w:cs="Arial"/>
          <w:b/>
          <w:bCs/>
          <w:color w:val="333333"/>
        </w:rPr>
        <w:t xml:space="preserve">1) </w:t>
      </w:r>
      <w:r w:rsidRPr="006D02F4">
        <w:rPr>
          <w:rFonts w:ascii="Arial" w:hAnsi="Arial" w:cs="Arial"/>
          <w:b/>
          <w:bCs/>
          <w:color w:val="333333"/>
          <w:sz w:val="18"/>
          <w:szCs w:val="18"/>
        </w:rPr>
        <w:t xml:space="preserve">√144 sayısının eşiti aşağıdakilerden hangisidir? </w:t>
      </w:r>
    </w:p>
    <w:p w14:paraId="03DA29CC" w14:textId="77777777" w:rsidR="000F03E7" w:rsidRPr="006D02F4" w:rsidRDefault="000F03E7" w:rsidP="006D02F4">
      <w:pPr>
        <w:spacing w:line="315" w:lineRule="atLeast"/>
        <w:ind w:left="142" w:right="141" w:firstLine="142"/>
        <w:rPr>
          <w:rFonts w:ascii="Arial" w:hAnsi="Arial" w:cs="Arial"/>
          <w:b/>
          <w:bCs/>
          <w:color w:val="333333"/>
          <w:sz w:val="18"/>
          <w:szCs w:val="18"/>
        </w:rPr>
      </w:pPr>
      <w:r w:rsidRPr="006D02F4">
        <w:rPr>
          <w:rFonts w:ascii="Arial" w:hAnsi="Arial" w:cs="Arial"/>
          <w:b/>
          <w:bCs/>
          <w:color w:val="333333"/>
          <w:sz w:val="18"/>
          <w:szCs w:val="18"/>
        </w:rPr>
        <w:t>A) 11  B) 12  C) 13  D) 14</w:t>
      </w:r>
    </w:p>
    <w:p w14:paraId="63822065" w14:textId="77777777" w:rsidR="000F03E7" w:rsidRPr="006D02F4" w:rsidRDefault="000F03E7" w:rsidP="006D02F4">
      <w:pPr>
        <w:spacing w:line="315" w:lineRule="atLeast"/>
        <w:ind w:left="142" w:right="141" w:firstLine="142"/>
        <w:rPr>
          <w:rFonts w:ascii="Arial" w:hAnsi="Arial" w:cs="Arial"/>
          <w:b/>
          <w:bCs/>
          <w:color w:val="333333"/>
          <w:sz w:val="18"/>
          <w:szCs w:val="18"/>
        </w:rPr>
      </w:pPr>
      <w:r w:rsidRPr="00B042C1">
        <w:rPr>
          <w:rFonts w:ascii="Arial" w:hAnsi="Arial" w:cs="Arial"/>
          <w:b/>
          <w:bCs/>
          <w:color w:val="333333"/>
        </w:rPr>
        <w:t xml:space="preserve">2) </w:t>
      </w:r>
      <w:r w:rsidRPr="006D02F4">
        <w:rPr>
          <w:rFonts w:ascii="Arial" w:hAnsi="Arial" w:cs="Arial"/>
          <w:b/>
          <w:bCs/>
          <w:color w:val="333333"/>
          <w:sz w:val="18"/>
          <w:szCs w:val="18"/>
        </w:rPr>
        <w:t xml:space="preserve">Aşağıdakilerden hangisi rasyonel sayıdır? </w:t>
      </w:r>
    </w:p>
    <w:p w14:paraId="12219FC1" w14:textId="77777777" w:rsidR="000F03E7" w:rsidRPr="006D02F4" w:rsidRDefault="000F03E7" w:rsidP="006D02F4">
      <w:pPr>
        <w:spacing w:line="315" w:lineRule="atLeast"/>
        <w:ind w:left="142" w:right="141" w:firstLine="142"/>
        <w:rPr>
          <w:rFonts w:ascii="Arial" w:hAnsi="Arial" w:cs="Arial"/>
          <w:b/>
          <w:bCs/>
          <w:color w:val="333333"/>
          <w:sz w:val="18"/>
          <w:szCs w:val="18"/>
        </w:rPr>
      </w:pPr>
      <w:r w:rsidRPr="006D02F4">
        <w:rPr>
          <w:rFonts w:ascii="Arial" w:hAnsi="Arial" w:cs="Arial"/>
          <w:b/>
          <w:bCs/>
          <w:color w:val="333333"/>
          <w:sz w:val="18"/>
          <w:szCs w:val="18"/>
        </w:rPr>
        <w:t>A) √0,1 B) √0,32 C) √1,44 D) √7</w:t>
      </w:r>
    </w:p>
    <w:p w14:paraId="2EFA7985" w14:textId="77777777" w:rsidR="000F03E7" w:rsidRDefault="000F03E7" w:rsidP="006D02F4">
      <w:pPr>
        <w:spacing w:line="315" w:lineRule="atLeast"/>
        <w:ind w:left="142" w:right="141" w:firstLine="142"/>
        <w:rPr>
          <w:noProof/>
        </w:rPr>
      </w:pPr>
      <w:r w:rsidRPr="00B042C1">
        <w:rPr>
          <w:noProof/>
        </w:rPr>
        <w:t>3)</w:t>
      </w:r>
      <w:r w:rsidRPr="006D02F4">
        <w:t xml:space="preserve"> </w:t>
      </w:r>
      <w:r>
        <w:rPr>
          <w:noProof/>
        </w:rPr>
        <w:t xml:space="preserve">√48 aşağıdakilerden hangisi ile çarpılırsa bir tam sayı elde edilir? </w:t>
      </w:r>
    </w:p>
    <w:p w14:paraId="5A14A4F4" w14:textId="77777777" w:rsidR="000F03E7" w:rsidRPr="006D02F4" w:rsidRDefault="000F03E7" w:rsidP="006D02F4">
      <w:pPr>
        <w:spacing w:line="315" w:lineRule="atLeast"/>
        <w:ind w:left="142" w:right="141" w:firstLine="142"/>
        <w:rPr>
          <w:rFonts w:ascii="Helvetica" w:hAnsi="Helvetica"/>
          <w:noProof/>
          <w:color w:val="333333"/>
        </w:rPr>
      </w:pPr>
      <w:r>
        <w:rPr>
          <w:noProof/>
        </w:rPr>
        <w:t>A) √6  B) √5  C) √4      D) √3</w:t>
      </w:r>
    </w:p>
    <w:p w14:paraId="650902F9" w14:textId="77777777" w:rsidR="000F03E7" w:rsidRPr="00B042C1" w:rsidRDefault="000F03E7" w:rsidP="00033585">
      <w:pPr>
        <w:ind w:left="360"/>
        <w:rPr>
          <w:b/>
          <w:noProof/>
        </w:rPr>
      </w:pPr>
    </w:p>
    <w:p w14:paraId="25C3FE99" w14:textId="77777777" w:rsidR="000F03E7" w:rsidRPr="006D02F4" w:rsidRDefault="000F03E7" w:rsidP="006D02F4">
      <w:pPr>
        <w:pStyle w:val="AralkYok"/>
        <w:ind w:firstLine="284"/>
        <w:rPr>
          <w:rFonts w:ascii="Times New Roman" w:hAnsi="Times New Roman"/>
        </w:rPr>
      </w:pPr>
      <w:r w:rsidRPr="00B042C1">
        <w:rPr>
          <w:rFonts w:ascii="Times New Roman" w:hAnsi="Times New Roman"/>
          <w:b/>
        </w:rPr>
        <w:t>4)</w:t>
      </w:r>
      <w:r w:rsidRPr="00B042C1">
        <w:rPr>
          <w:rFonts w:ascii="Times New Roman" w:hAnsi="Times New Roman"/>
        </w:rPr>
        <w:t xml:space="preserve"> </w:t>
      </w:r>
      <w:r w:rsidRPr="006D02F4">
        <w:rPr>
          <w:rFonts w:ascii="Times New Roman" w:hAnsi="Times New Roman"/>
        </w:rPr>
        <w:t>√</w:t>
      </w:r>
      <w:r>
        <w:rPr>
          <w:rFonts w:ascii="Times New Roman" w:hAnsi="Times New Roman"/>
        </w:rPr>
        <w:t>7</w:t>
      </w:r>
      <w:r w:rsidRPr="006D02F4">
        <w:rPr>
          <w:rFonts w:ascii="Times New Roman" w:hAnsi="Times New Roman"/>
        </w:rPr>
        <w:t xml:space="preserve"> sayısının yaklaşık değeri 2,6 ise √63 sayısının değeri aşağıdakilerden hangisidir? </w:t>
      </w:r>
    </w:p>
    <w:p w14:paraId="6B0AFBE3" w14:textId="77777777" w:rsidR="000F03E7" w:rsidRDefault="000F03E7" w:rsidP="006D02F4">
      <w:pPr>
        <w:pStyle w:val="AralkYok"/>
        <w:ind w:firstLine="284"/>
        <w:rPr>
          <w:rFonts w:ascii="Times New Roman" w:hAnsi="Times New Roman"/>
        </w:rPr>
      </w:pPr>
    </w:p>
    <w:p w14:paraId="1F6E182C" w14:textId="77777777" w:rsidR="000F03E7" w:rsidRPr="00B042C1" w:rsidRDefault="000F03E7" w:rsidP="006D02F4">
      <w:pPr>
        <w:pStyle w:val="AralkYok"/>
        <w:ind w:firstLine="284"/>
      </w:pPr>
      <w:r w:rsidRPr="006D02F4">
        <w:rPr>
          <w:rFonts w:ascii="Times New Roman" w:hAnsi="Times New Roman"/>
        </w:rPr>
        <w:t xml:space="preserve">A) 7,8  B) 8,1  C) 8,4  D) 8,8 </w:t>
      </w:r>
      <w:r w:rsidRPr="00B042C1">
        <w:t xml:space="preserve"> </w:t>
      </w:r>
    </w:p>
    <w:p w14:paraId="5DA20841" w14:textId="77777777" w:rsidR="000F03E7" w:rsidRPr="00B042C1" w:rsidRDefault="000F03E7" w:rsidP="0066770A">
      <w:pPr>
        <w:pStyle w:val="AralkYok"/>
      </w:pPr>
    </w:p>
    <w:p w14:paraId="2C238F44" w14:textId="77777777" w:rsidR="000F03E7" w:rsidRDefault="000F03E7" w:rsidP="00935BA5">
      <w:pPr>
        <w:ind w:firstLine="284"/>
        <w:rPr>
          <w:noProof/>
        </w:rPr>
      </w:pPr>
      <w:r w:rsidRPr="00B042C1">
        <w:rPr>
          <w:noProof/>
        </w:rPr>
        <w:t>5)</w:t>
      </w:r>
      <w:r w:rsidRPr="006D02F4">
        <w:t xml:space="preserve"> </w:t>
      </w:r>
      <w:r w:rsidRPr="006D02F4">
        <w:rPr>
          <w:noProof/>
        </w:rPr>
        <w:t xml:space="preserve">“BEYİN” kelimesinin her harfi bir kağıda yazılıp torbaya konuyor. Çekilen bir kartın üzerinde “A” yazması olayı aşağıdakilerden hangisiyle ifade edilir? </w:t>
      </w:r>
    </w:p>
    <w:p w14:paraId="6B3BDB86" w14:textId="77777777" w:rsidR="000F03E7" w:rsidRDefault="000F03E7" w:rsidP="00B042C1">
      <w:pPr>
        <w:rPr>
          <w:noProof/>
        </w:rPr>
      </w:pPr>
      <w:r w:rsidRPr="006D02F4">
        <w:rPr>
          <w:noProof/>
        </w:rPr>
        <w:t xml:space="preserve">A) Kesin Olay </w:t>
      </w:r>
    </w:p>
    <w:p w14:paraId="726189E1" w14:textId="77777777" w:rsidR="000F03E7" w:rsidRDefault="000F03E7" w:rsidP="00B042C1">
      <w:pPr>
        <w:rPr>
          <w:noProof/>
        </w:rPr>
      </w:pPr>
      <w:r w:rsidRPr="006D02F4">
        <w:rPr>
          <w:noProof/>
        </w:rPr>
        <w:t xml:space="preserve">B) İmkansız Olay </w:t>
      </w:r>
    </w:p>
    <w:p w14:paraId="22F373A7" w14:textId="77777777" w:rsidR="000F03E7" w:rsidRDefault="000F03E7" w:rsidP="00B042C1">
      <w:pPr>
        <w:rPr>
          <w:noProof/>
        </w:rPr>
      </w:pPr>
      <w:r w:rsidRPr="006D02F4">
        <w:rPr>
          <w:noProof/>
        </w:rPr>
        <w:t xml:space="preserve">C) Eş Olasılıklı Olay </w:t>
      </w:r>
    </w:p>
    <w:p w14:paraId="70A88B55" w14:textId="77777777" w:rsidR="000F03E7" w:rsidRPr="006D02F4" w:rsidRDefault="000F03E7" w:rsidP="00BD30EB">
      <w:pPr>
        <w:rPr>
          <w:noProof/>
        </w:rPr>
      </w:pPr>
      <w:r w:rsidRPr="006D02F4">
        <w:rPr>
          <w:noProof/>
        </w:rPr>
        <w:t>D) Daha fazla Olasılık</w:t>
      </w:r>
    </w:p>
    <w:p w14:paraId="0CF62887" w14:textId="77777777" w:rsidR="000F03E7" w:rsidRDefault="000F03E7" w:rsidP="006D02F4">
      <w:pPr>
        <w:rPr>
          <w:b/>
          <w:noProof/>
        </w:rPr>
      </w:pPr>
      <w:r>
        <w:rPr>
          <w:b/>
          <w:noProof/>
        </w:rPr>
        <w:t xml:space="preserve">    </w:t>
      </w:r>
    </w:p>
    <w:p w14:paraId="5A7D8534" w14:textId="77777777" w:rsidR="000F03E7" w:rsidRPr="006D02F4" w:rsidRDefault="000F03E7" w:rsidP="006D02F4">
      <w:pPr>
        <w:rPr>
          <w:b/>
          <w:noProof/>
        </w:rPr>
      </w:pPr>
      <w:r>
        <w:rPr>
          <w:b/>
          <w:noProof/>
        </w:rPr>
        <w:t xml:space="preserve">    </w:t>
      </w:r>
      <w:r w:rsidRPr="00B042C1">
        <w:rPr>
          <w:b/>
          <w:noProof/>
        </w:rPr>
        <w:t>6.)</w:t>
      </w:r>
      <w:r w:rsidRPr="006D02F4">
        <w:rPr>
          <w:b/>
          <w:noProof/>
        </w:rPr>
        <w:t xml:space="preserve"> Bir kutuda eş büyüklükte sarı ve kırmızı kartlar vardır. Rastgele seçilen bir kartın kırımızı olma olasılığı 4 9 dur. Bu kutuda 10 sarı kart olduğuna göre kırmızı kart sayısı kaçtır?</w:t>
      </w:r>
    </w:p>
    <w:p w14:paraId="1C6C04A5" w14:textId="77777777" w:rsidR="000F03E7" w:rsidRPr="0074443B" w:rsidRDefault="000F03E7" w:rsidP="00BD30EB">
      <w:pPr>
        <w:rPr>
          <w:b/>
          <w:noProof/>
        </w:rPr>
      </w:pPr>
      <w:r w:rsidRPr="006D02F4">
        <w:rPr>
          <w:b/>
          <w:noProof/>
        </w:rPr>
        <w:t>A)8     B) 9 C) 10 D) 11</w:t>
      </w:r>
      <w:r w:rsidR="005101A2">
        <w:rPr>
          <w:noProof/>
        </w:rPr>
        <w:pict w14:anchorId="537AD42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106.15pt;margin-top:173.7pt;width:8.25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v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"/>
        </w:pict>
      </w:r>
    </w:p>
    <w:p w14:paraId="76FADEDE" w14:textId="77777777" w:rsidR="000F03E7" w:rsidRPr="006D02F4" w:rsidRDefault="000F03E7" w:rsidP="00EB1588">
      <w:pPr>
        <w:rPr>
          <w:rFonts w:ascii="Times New Roman" w:hAnsi="Times New Roman"/>
          <w:b/>
          <w:noProof/>
        </w:rPr>
      </w:pPr>
      <w:r w:rsidRPr="00B042C1">
        <w:rPr>
          <w:rStyle w:val="HafifVurgulama"/>
          <w:b/>
          <w:i w:val="0"/>
          <w:color w:val="000000"/>
        </w:rPr>
        <w:t>7.)</w:t>
      </w:r>
      <w:r w:rsidRPr="00B042C1">
        <w:rPr>
          <w:rFonts w:ascii="Times New Roman" w:hAnsi="Times New Roman"/>
          <w:b/>
          <w:noProof/>
        </w:rPr>
        <w:t xml:space="preserve"> </w:t>
      </w:r>
      <w:r w:rsidRPr="006D02F4">
        <w:rPr>
          <w:rFonts w:ascii="Times New Roman" w:hAnsi="Times New Roman"/>
          <w:b/>
          <w:noProof/>
        </w:rPr>
        <w:t>Üzerinde iki basamaklı tam kare sayılar yazılı toplar bir torbaya konuluyor. Torbadan rastgele seçilen bir topun üzer</w:t>
      </w:r>
      <w:r>
        <w:rPr>
          <w:rFonts w:ascii="Times New Roman" w:hAnsi="Times New Roman"/>
          <w:b/>
          <w:noProof/>
        </w:rPr>
        <w:t>inde 49 yazma olasılığını bulunuz.</w:t>
      </w:r>
    </w:p>
    <w:p w14:paraId="1144DBF1" w14:textId="77777777" w:rsidR="000F03E7" w:rsidRDefault="000F03E7" w:rsidP="00EB1588">
      <w:pPr>
        <w:rPr>
          <w:b/>
        </w:rPr>
      </w:pPr>
    </w:p>
    <w:p w14:paraId="19B6789B" w14:textId="77777777" w:rsidR="000F03E7" w:rsidRPr="00B042C1" w:rsidRDefault="00EF4C4C" w:rsidP="00EB1588">
      <w:pPr>
        <w:rPr>
          <w:b/>
        </w:rPr>
      </w:pPr>
      <w:r>
        <w:rPr>
          <w:noProof/>
          <w:lang w:eastAsia="zh-CN"/>
        </w:rPr>
        <w:drawing>
          <wp:inline distT="0" distB="0" distL="0" distR="0" wp14:anchorId="2A2986BB" wp14:editId="19F09BD1">
            <wp:extent cx="3086100" cy="1009650"/>
            <wp:effectExtent l="0" t="0" r="0" b="0"/>
            <wp:docPr id="1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3D93CD" w14:textId="77777777" w:rsidR="000F03E7" w:rsidRPr="00B042C1" w:rsidRDefault="000F03E7" w:rsidP="00EB1588">
      <w:pPr>
        <w:rPr>
          <w:b/>
        </w:rPr>
      </w:pPr>
      <w:r w:rsidRPr="00B042C1">
        <w:rPr>
          <w:b/>
        </w:rPr>
        <w:t xml:space="preserve">   </w:t>
      </w:r>
      <w:r w:rsidR="00EF4C4C">
        <w:rPr>
          <w:noProof/>
          <w:lang w:eastAsia="zh-CN"/>
        </w:rPr>
        <w:drawing>
          <wp:inline distT="0" distB="0" distL="0" distR="0" wp14:anchorId="41E2ED70" wp14:editId="39BBA9B2">
            <wp:extent cx="3086100" cy="1190625"/>
            <wp:effectExtent l="19050" t="0" r="0" b="0"/>
            <wp:docPr id="2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2C1">
        <w:rPr>
          <w:b/>
        </w:rPr>
        <w:t xml:space="preserve">   </w:t>
      </w:r>
    </w:p>
    <w:p w14:paraId="3D5BC982" w14:textId="77777777" w:rsidR="000F03E7" w:rsidRDefault="00EF4C4C" w:rsidP="00EB1588">
      <w:pPr>
        <w:rPr>
          <w:noProof/>
        </w:rPr>
      </w:pPr>
      <w:r>
        <w:rPr>
          <w:noProof/>
          <w:lang w:eastAsia="zh-CN"/>
        </w:rPr>
        <w:drawing>
          <wp:inline distT="0" distB="0" distL="0" distR="0" wp14:anchorId="6F69DA7E" wp14:editId="4AF002E4">
            <wp:extent cx="3086100" cy="647700"/>
            <wp:effectExtent l="19050" t="0" r="0" b="0"/>
            <wp:docPr id="3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E5640" w14:textId="77777777" w:rsidR="000F03E7" w:rsidRDefault="000F03E7" w:rsidP="00EB1588">
      <w:pPr>
        <w:rPr>
          <w:noProof/>
        </w:rPr>
      </w:pPr>
      <w:r>
        <w:rPr>
          <w:noProof/>
        </w:rPr>
        <w:t>11-)</w:t>
      </w:r>
    </w:p>
    <w:p w14:paraId="294F7672" w14:textId="77777777" w:rsidR="000F03E7" w:rsidRPr="004F0D05" w:rsidRDefault="00EF4C4C" w:rsidP="00EB1588">
      <w:r>
        <w:rPr>
          <w:noProof/>
          <w:lang w:eastAsia="zh-CN"/>
        </w:rPr>
        <w:drawing>
          <wp:inline distT="0" distB="0" distL="0" distR="0" wp14:anchorId="74ABCD0D" wp14:editId="7DE65EF5">
            <wp:extent cx="1943100" cy="10287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7FB8CC" w14:textId="77777777" w:rsidR="000F03E7" w:rsidRDefault="00EF4C4C" w:rsidP="00EB1588">
      <w:r>
        <w:rPr>
          <w:noProof/>
          <w:lang w:eastAsia="zh-CN"/>
        </w:rPr>
        <w:drawing>
          <wp:inline distT="0" distB="0" distL="0" distR="0" wp14:anchorId="09D5EB4C" wp14:editId="6EB073AF">
            <wp:extent cx="2019300" cy="561975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E14B98" w14:textId="77777777" w:rsidR="000F03E7" w:rsidRPr="0074443B" w:rsidRDefault="00EF4C4C" w:rsidP="00DB428D">
      <w:r>
        <w:rPr>
          <w:noProof/>
          <w:lang w:eastAsia="zh-CN"/>
        </w:rPr>
        <w:drawing>
          <wp:inline distT="0" distB="0" distL="0" distR="0" wp14:anchorId="0252FFCE" wp14:editId="452C45CC">
            <wp:extent cx="1990725" cy="1057275"/>
            <wp:effectExtent l="1905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1DC5C3" w14:textId="77777777" w:rsidR="000F03E7" w:rsidRDefault="000F03E7" w:rsidP="00DB428D">
      <w:pPr>
        <w:rPr>
          <w:b/>
        </w:rPr>
      </w:pPr>
      <w:r>
        <w:rPr>
          <w:b/>
        </w:rPr>
        <w:t>13-)</w:t>
      </w:r>
    </w:p>
    <w:p w14:paraId="6D387E83" w14:textId="77777777" w:rsidR="000F03E7" w:rsidRDefault="000F03E7" w:rsidP="00DB428D">
      <w:r w:rsidRPr="00B042C1">
        <w:rPr>
          <w:b/>
        </w:rPr>
        <w:t xml:space="preserve"> </w:t>
      </w:r>
      <w:r w:rsidR="00EF4C4C">
        <w:rPr>
          <w:noProof/>
          <w:lang w:eastAsia="zh-CN"/>
        </w:rPr>
        <w:drawing>
          <wp:inline distT="0" distB="0" distL="0" distR="0" wp14:anchorId="4E7E7349" wp14:editId="64198FA2">
            <wp:extent cx="2028825" cy="428625"/>
            <wp:effectExtent l="1905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5A5C08" w14:textId="77777777" w:rsidR="000F03E7" w:rsidRDefault="000F03E7" w:rsidP="00DB428D">
      <w:r>
        <w:lastRenderedPageBreak/>
        <w:t>14-)</w:t>
      </w:r>
    </w:p>
    <w:p w14:paraId="44895CDF" w14:textId="77777777" w:rsidR="000F03E7" w:rsidRPr="00493F5F" w:rsidRDefault="00EF4C4C" w:rsidP="00DB428D">
      <w:r>
        <w:rPr>
          <w:noProof/>
          <w:lang w:eastAsia="zh-CN"/>
        </w:rPr>
        <w:drawing>
          <wp:inline distT="0" distB="0" distL="0" distR="0" wp14:anchorId="43A82B11" wp14:editId="258916A0">
            <wp:extent cx="2028825" cy="952500"/>
            <wp:effectExtent l="1905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BCB92A" w14:textId="77777777" w:rsidR="000F03E7" w:rsidRDefault="00EF4C4C" w:rsidP="00DB428D">
      <w:r>
        <w:rPr>
          <w:noProof/>
          <w:lang w:eastAsia="zh-CN"/>
        </w:rPr>
        <w:drawing>
          <wp:inline distT="0" distB="0" distL="0" distR="0" wp14:anchorId="1735BDBC" wp14:editId="03BCA553">
            <wp:extent cx="1990725" cy="1104900"/>
            <wp:effectExtent l="1905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187E83" w14:textId="77777777" w:rsidR="000F03E7" w:rsidRDefault="000F03E7" w:rsidP="00DB428D">
      <w:pPr>
        <w:rPr>
          <w:b/>
        </w:rPr>
      </w:pPr>
      <w:r>
        <w:rPr>
          <w:b/>
        </w:rPr>
        <w:t>15-)</w:t>
      </w:r>
    </w:p>
    <w:p w14:paraId="41BA43E7" w14:textId="77777777" w:rsidR="000F03E7" w:rsidRDefault="00EF4C4C" w:rsidP="00DB428D">
      <w:pPr>
        <w:rPr>
          <w:szCs w:val="32"/>
        </w:rPr>
      </w:pPr>
      <w:r>
        <w:rPr>
          <w:noProof/>
          <w:szCs w:val="32"/>
          <w:lang w:eastAsia="zh-CN"/>
        </w:rPr>
        <w:drawing>
          <wp:inline distT="0" distB="0" distL="0" distR="0" wp14:anchorId="771F1453" wp14:editId="7E5BB6AD">
            <wp:extent cx="2714625" cy="1790700"/>
            <wp:effectExtent l="1905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CBC65E" w14:textId="77777777" w:rsidR="000F03E7" w:rsidRPr="00B042C1" w:rsidRDefault="000F03E7" w:rsidP="00DB428D">
      <w:pPr>
        <w:rPr>
          <w:b/>
        </w:rPr>
      </w:pPr>
      <w:r>
        <w:rPr>
          <w:szCs w:val="32"/>
        </w:rPr>
        <w:t>16-)</w:t>
      </w:r>
    </w:p>
    <w:p w14:paraId="2185C8A3" w14:textId="77777777" w:rsidR="000F03E7" w:rsidRPr="00B042C1" w:rsidRDefault="00EF4C4C" w:rsidP="00DB428D">
      <w:pPr>
        <w:rPr>
          <w:b/>
        </w:rPr>
      </w:pPr>
      <w:r>
        <w:rPr>
          <w:noProof/>
          <w:szCs w:val="32"/>
          <w:lang w:eastAsia="zh-CN"/>
        </w:rPr>
        <w:drawing>
          <wp:inline distT="0" distB="0" distL="0" distR="0" wp14:anchorId="1F7BF4E0" wp14:editId="716DE9BF">
            <wp:extent cx="2743200" cy="1562100"/>
            <wp:effectExtent l="1905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9EFC1" w14:textId="77777777" w:rsidR="000F03E7" w:rsidRDefault="000F03E7" w:rsidP="00DB428D">
      <w:pPr>
        <w:rPr>
          <w:b/>
        </w:rPr>
      </w:pPr>
    </w:p>
    <w:p w14:paraId="4458E916" w14:textId="77777777" w:rsidR="00035AA1" w:rsidRDefault="00035AA1" w:rsidP="00DB428D">
      <w:pPr>
        <w:rPr>
          <w:b/>
        </w:rPr>
      </w:pPr>
    </w:p>
    <w:p w14:paraId="21F2DC71" w14:textId="77777777" w:rsidR="00035AA1" w:rsidRDefault="00035AA1" w:rsidP="00DB428D">
      <w:pPr>
        <w:rPr>
          <w:b/>
        </w:rPr>
      </w:pPr>
    </w:p>
    <w:p w14:paraId="7CFFA0A8" w14:textId="77777777" w:rsidR="00035AA1" w:rsidRDefault="00035AA1" w:rsidP="00DB428D">
      <w:pPr>
        <w:rPr>
          <w:b/>
        </w:rPr>
      </w:pPr>
      <w:bookmarkStart w:id="0" w:name="_GoBack"/>
      <w:bookmarkEnd w:id="0"/>
    </w:p>
    <w:p w14:paraId="6FFF9115" w14:textId="77777777" w:rsidR="000F03E7" w:rsidRDefault="000F03E7" w:rsidP="00DB428D">
      <w:pPr>
        <w:rPr>
          <w:b/>
        </w:rPr>
      </w:pPr>
      <w:r>
        <w:rPr>
          <w:b/>
        </w:rPr>
        <w:lastRenderedPageBreak/>
        <w:t>17-)</w:t>
      </w:r>
    </w:p>
    <w:p w14:paraId="3A6DC7E4" w14:textId="77777777" w:rsidR="000F03E7" w:rsidRDefault="00EF4C4C" w:rsidP="00DB428D">
      <w:pPr>
        <w:rPr>
          <w:szCs w:val="32"/>
        </w:rPr>
      </w:pPr>
      <w:r>
        <w:rPr>
          <w:noProof/>
          <w:szCs w:val="32"/>
          <w:lang w:eastAsia="zh-CN"/>
        </w:rPr>
        <w:drawing>
          <wp:inline distT="0" distB="0" distL="0" distR="0" wp14:anchorId="20AD4351" wp14:editId="31FC48E0">
            <wp:extent cx="2238375" cy="1714500"/>
            <wp:effectExtent l="1905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9A5A02" w14:textId="77777777" w:rsidR="000F03E7" w:rsidRDefault="000F03E7" w:rsidP="00DB428D">
      <w:pPr>
        <w:rPr>
          <w:szCs w:val="32"/>
        </w:rPr>
      </w:pPr>
      <w:r>
        <w:rPr>
          <w:szCs w:val="32"/>
        </w:rPr>
        <w:t>18-)</w:t>
      </w:r>
    </w:p>
    <w:p w14:paraId="5C7BD2F2" w14:textId="77777777" w:rsidR="000F03E7" w:rsidRDefault="00EF4C4C" w:rsidP="00DB428D">
      <w:pPr>
        <w:rPr>
          <w:szCs w:val="32"/>
        </w:rPr>
      </w:pPr>
      <w:r>
        <w:rPr>
          <w:noProof/>
          <w:szCs w:val="32"/>
          <w:lang w:eastAsia="zh-CN"/>
        </w:rPr>
        <w:drawing>
          <wp:inline distT="0" distB="0" distL="0" distR="0" wp14:anchorId="36849A09" wp14:editId="18160AE3">
            <wp:extent cx="2609850" cy="2266950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586E0D" w14:textId="77777777" w:rsidR="000F03E7" w:rsidRDefault="000F03E7" w:rsidP="00DB428D">
      <w:pPr>
        <w:rPr>
          <w:szCs w:val="32"/>
        </w:rPr>
      </w:pPr>
      <w:r>
        <w:rPr>
          <w:szCs w:val="32"/>
        </w:rPr>
        <w:t>19-)</w:t>
      </w:r>
    </w:p>
    <w:p w14:paraId="7C829DEB" w14:textId="77777777" w:rsidR="000F03E7" w:rsidRDefault="00EF4C4C" w:rsidP="00DB428D">
      <w:pPr>
        <w:rPr>
          <w:szCs w:val="32"/>
        </w:rPr>
      </w:pPr>
      <w:r>
        <w:rPr>
          <w:noProof/>
          <w:szCs w:val="32"/>
          <w:lang w:eastAsia="zh-CN"/>
        </w:rPr>
        <w:drawing>
          <wp:inline distT="0" distB="0" distL="0" distR="0" wp14:anchorId="20AC621C" wp14:editId="103C9621">
            <wp:extent cx="2828925" cy="1743075"/>
            <wp:effectExtent l="1905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03E7" w:rsidSect="004A25B7">
      <w:headerReference w:type="default" r:id="rId23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FD2C5" w14:textId="77777777" w:rsidR="005101A2" w:rsidRDefault="005101A2" w:rsidP="009768EE">
      <w:pPr>
        <w:spacing w:after="0" w:line="240" w:lineRule="auto"/>
      </w:pPr>
      <w:r>
        <w:separator/>
      </w:r>
    </w:p>
  </w:endnote>
  <w:endnote w:type="continuationSeparator" w:id="0">
    <w:p w14:paraId="2AEC988E" w14:textId="77777777" w:rsidR="005101A2" w:rsidRDefault="005101A2" w:rsidP="0097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7B61C" w14:textId="77777777" w:rsidR="005101A2" w:rsidRDefault="005101A2" w:rsidP="009768EE">
      <w:pPr>
        <w:spacing w:after="0" w:line="240" w:lineRule="auto"/>
      </w:pPr>
      <w:r>
        <w:separator/>
      </w:r>
    </w:p>
  </w:footnote>
  <w:footnote w:type="continuationSeparator" w:id="0">
    <w:p w14:paraId="6BBC7B76" w14:textId="77777777" w:rsidR="005101A2" w:rsidRDefault="005101A2" w:rsidP="00976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028"/>
      <w:gridCol w:w="1052"/>
      <w:gridCol w:w="199"/>
      <w:gridCol w:w="2341"/>
      <w:gridCol w:w="2540"/>
    </w:tblGrid>
    <w:tr w:rsidR="000F03E7" w:rsidRPr="00943E66" w14:paraId="7C809A59" w14:textId="77777777" w:rsidTr="00943E66">
      <w:trPr>
        <w:trHeight w:val="369"/>
      </w:trPr>
      <w:tc>
        <w:tcPr>
          <w:tcW w:w="5080" w:type="dxa"/>
          <w:gridSpan w:val="2"/>
        </w:tcPr>
        <w:p w14:paraId="1EBB4480" w14:textId="24E7B8F0" w:rsidR="000F03E7" w:rsidRPr="00943E66" w:rsidRDefault="00763620" w:rsidP="00943E66">
          <w:pPr>
            <w:pStyle w:val="stbilgi"/>
            <w:jc w:val="center"/>
          </w:pPr>
          <w:r>
            <w:t>2021-2022</w:t>
          </w:r>
          <w:r w:rsidR="000F03E7">
            <w:t xml:space="preserve">     8/……</w:t>
          </w:r>
          <w:r w:rsidR="000F03E7" w:rsidRPr="00943E66">
            <w:t xml:space="preserve"> SINIFI MATEMATİK</w:t>
          </w:r>
          <w:r w:rsidR="000F03E7">
            <w:t xml:space="preserve"> UYGULAMALARI</w:t>
          </w:r>
          <w:r w:rsidR="000F03E7" w:rsidRPr="00943E66">
            <w:t xml:space="preserve"> DERSİ </w:t>
          </w:r>
          <w:r w:rsidR="000F03E7" w:rsidRPr="00943E66">
            <w:br/>
          </w:r>
          <w:r w:rsidR="000F03E7">
            <w:t>1. DÖNEM 2.</w:t>
          </w:r>
          <w:r w:rsidR="000F03E7" w:rsidRPr="00943E66">
            <w:t xml:space="preserve">  SINAVI</w:t>
          </w:r>
        </w:p>
      </w:tc>
      <w:tc>
        <w:tcPr>
          <w:tcW w:w="5080" w:type="dxa"/>
          <w:gridSpan w:val="3"/>
        </w:tcPr>
        <w:p w14:paraId="113F947B" w14:textId="77777777" w:rsidR="000F03E7" w:rsidRPr="00943E66" w:rsidRDefault="000F03E7">
          <w:pPr>
            <w:pStyle w:val="stbilgi"/>
          </w:pPr>
          <w:r w:rsidRPr="00943E66">
            <w:t>Not:</w:t>
          </w:r>
          <w:r>
            <w:t>İlk 18 soru  5 puan  son soru 10 puan olup süre 40 dakikadır.</w:t>
          </w:r>
        </w:p>
        <w:p w14:paraId="4F2FEC14" w14:textId="77777777" w:rsidR="000F03E7" w:rsidRPr="00943E66" w:rsidRDefault="000F03E7">
          <w:pPr>
            <w:pStyle w:val="stbilgi"/>
          </w:pPr>
        </w:p>
      </w:tc>
    </w:tr>
    <w:tr w:rsidR="000F03E7" w:rsidRPr="00943E66" w14:paraId="7B7F6836" w14:textId="77777777" w:rsidTr="00943E66">
      <w:trPr>
        <w:trHeight w:val="369"/>
      </w:trPr>
      <w:tc>
        <w:tcPr>
          <w:tcW w:w="4028" w:type="dxa"/>
        </w:tcPr>
        <w:p w14:paraId="6CAE356D" w14:textId="42AEBB6C" w:rsidR="000F03E7" w:rsidRPr="00943E66" w:rsidRDefault="000F03E7" w:rsidP="00035AA1">
          <w:pPr>
            <w:pStyle w:val="stbilgi"/>
          </w:pPr>
          <w:r w:rsidRPr="00943E66">
            <w:t>ADI SOYADI:</w:t>
          </w:r>
          <w:r w:rsidR="00EF4C4C">
            <w:t xml:space="preserve"> </w:t>
          </w:r>
        </w:p>
      </w:tc>
      <w:tc>
        <w:tcPr>
          <w:tcW w:w="1251" w:type="dxa"/>
          <w:gridSpan w:val="2"/>
        </w:tcPr>
        <w:p w14:paraId="7244826B" w14:textId="77777777" w:rsidR="000F03E7" w:rsidRPr="00943E66" w:rsidRDefault="000F03E7">
          <w:pPr>
            <w:pStyle w:val="stbilgi"/>
          </w:pPr>
          <w:r w:rsidRPr="00943E66">
            <w:t>NO:</w:t>
          </w:r>
        </w:p>
      </w:tc>
      <w:tc>
        <w:tcPr>
          <w:tcW w:w="2341" w:type="dxa"/>
        </w:tcPr>
        <w:p w14:paraId="494C2B65" w14:textId="77777777" w:rsidR="000F03E7" w:rsidRPr="00943E66" w:rsidRDefault="000F03E7">
          <w:pPr>
            <w:pStyle w:val="stbilgi"/>
          </w:pPr>
          <w:r w:rsidRPr="00943E66">
            <w:t>PUAN:</w:t>
          </w:r>
        </w:p>
      </w:tc>
      <w:tc>
        <w:tcPr>
          <w:tcW w:w="2540" w:type="dxa"/>
        </w:tcPr>
        <w:p w14:paraId="0A29AA85" w14:textId="77777777" w:rsidR="000F03E7" w:rsidRPr="00943E66" w:rsidRDefault="00D1096E">
          <w:pPr>
            <w:pStyle w:val="stbilgi"/>
          </w:pPr>
          <w:r>
            <w:t>…/…/2019</w:t>
          </w:r>
        </w:p>
      </w:tc>
    </w:tr>
  </w:tbl>
  <w:p w14:paraId="61CDCCC9" w14:textId="77777777" w:rsidR="000F03E7" w:rsidRDefault="000F03E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0682C"/>
    <w:multiLevelType w:val="hybridMultilevel"/>
    <w:tmpl w:val="CF00C3A0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FAE58D0"/>
    <w:multiLevelType w:val="hybridMultilevel"/>
    <w:tmpl w:val="ADF2A7DA"/>
    <w:lvl w:ilvl="0" w:tplc="F2926CB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8EE"/>
    <w:rsid w:val="00020B19"/>
    <w:rsid w:val="000217E1"/>
    <w:rsid w:val="00033585"/>
    <w:rsid w:val="00035AA1"/>
    <w:rsid w:val="0006682C"/>
    <w:rsid w:val="00067198"/>
    <w:rsid w:val="0007677E"/>
    <w:rsid w:val="000840E5"/>
    <w:rsid w:val="000873AF"/>
    <w:rsid w:val="000E0309"/>
    <w:rsid w:val="000F03E7"/>
    <w:rsid w:val="000F1F0B"/>
    <w:rsid w:val="00117CE2"/>
    <w:rsid w:val="0019432A"/>
    <w:rsid w:val="001A1AD5"/>
    <w:rsid w:val="001A7B87"/>
    <w:rsid w:val="001D6F3D"/>
    <w:rsid w:val="001F3B30"/>
    <w:rsid w:val="00232727"/>
    <w:rsid w:val="00276233"/>
    <w:rsid w:val="002A1888"/>
    <w:rsid w:val="002D3C1B"/>
    <w:rsid w:val="00321354"/>
    <w:rsid w:val="00331CE6"/>
    <w:rsid w:val="00367A57"/>
    <w:rsid w:val="00377373"/>
    <w:rsid w:val="003904FD"/>
    <w:rsid w:val="003A2FFC"/>
    <w:rsid w:val="003A6352"/>
    <w:rsid w:val="003B5331"/>
    <w:rsid w:val="003D17BB"/>
    <w:rsid w:val="003E168A"/>
    <w:rsid w:val="003F2DA1"/>
    <w:rsid w:val="004064B6"/>
    <w:rsid w:val="00417388"/>
    <w:rsid w:val="00425089"/>
    <w:rsid w:val="00455C44"/>
    <w:rsid w:val="00476E37"/>
    <w:rsid w:val="00493F5F"/>
    <w:rsid w:val="004A25B7"/>
    <w:rsid w:val="004E0DB4"/>
    <w:rsid w:val="004E58F5"/>
    <w:rsid w:val="004E7E6E"/>
    <w:rsid w:val="004F0D05"/>
    <w:rsid w:val="005101A2"/>
    <w:rsid w:val="0052153F"/>
    <w:rsid w:val="00553D13"/>
    <w:rsid w:val="00562D07"/>
    <w:rsid w:val="00576CAB"/>
    <w:rsid w:val="00580A60"/>
    <w:rsid w:val="00585AE6"/>
    <w:rsid w:val="0059245B"/>
    <w:rsid w:val="00593C69"/>
    <w:rsid w:val="00594503"/>
    <w:rsid w:val="005A1CE1"/>
    <w:rsid w:val="005A7538"/>
    <w:rsid w:val="005B0919"/>
    <w:rsid w:val="005D088C"/>
    <w:rsid w:val="005E6BFF"/>
    <w:rsid w:val="00615DF8"/>
    <w:rsid w:val="00632B21"/>
    <w:rsid w:val="00633E6D"/>
    <w:rsid w:val="00645526"/>
    <w:rsid w:val="00664870"/>
    <w:rsid w:val="0066770A"/>
    <w:rsid w:val="00673C71"/>
    <w:rsid w:val="006A7B25"/>
    <w:rsid w:val="006D02F4"/>
    <w:rsid w:val="006D0B36"/>
    <w:rsid w:val="006F6849"/>
    <w:rsid w:val="007243BE"/>
    <w:rsid w:val="0074170F"/>
    <w:rsid w:val="0074443B"/>
    <w:rsid w:val="00751EA4"/>
    <w:rsid w:val="00752CCB"/>
    <w:rsid w:val="00763620"/>
    <w:rsid w:val="00786697"/>
    <w:rsid w:val="007A2B31"/>
    <w:rsid w:val="007A7853"/>
    <w:rsid w:val="007B302D"/>
    <w:rsid w:val="007C3308"/>
    <w:rsid w:val="007E1BCD"/>
    <w:rsid w:val="007F524A"/>
    <w:rsid w:val="0080452C"/>
    <w:rsid w:val="00806C94"/>
    <w:rsid w:val="00814394"/>
    <w:rsid w:val="008174AD"/>
    <w:rsid w:val="00843580"/>
    <w:rsid w:val="00893F34"/>
    <w:rsid w:val="008C5D3E"/>
    <w:rsid w:val="008C7435"/>
    <w:rsid w:val="008D5ACC"/>
    <w:rsid w:val="008D5BD9"/>
    <w:rsid w:val="008E1228"/>
    <w:rsid w:val="008E17A4"/>
    <w:rsid w:val="00917153"/>
    <w:rsid w:val="00926656"/>
    <w:rsid w:val="00935BA5"/>
    <w:rsid w:val="00943E66"/>
    <w:rsid w:val="009768EE"/>
    <w:rsid w:val="009B1CC3"/>
    <w:rsid w:val="009B3FE9"/>
    <w:rsid w:val="009C4B4D"/>
    <w:rsid w:val="009F7B89"/>
    <w:rsid w:val="00A14989"/>
    <w:rsid w:val="00A53EEB"/>
    <w:rsid w:val="00A748FD"/>
    <w:rsid w:val="00A81289"/>
    <w:rsid w:val="00A91BB7"/>
    <w:rsid w:val="00AA674F"/>
    <w:rsid w:val="00AB3DC5"/>
    <w:rsid w:val="00AB4D7E"/>
    <w:rsid w:val="00B042C1"/>
    <w:rsid w:val="00B24332"/>
    <w:rsid w:val="00B55E4B"/>
    <w:rsid w:val="00B70103"/>
    <w:rsid w:val="00B84A4B"/>
    <w:rsid w:val="00BC136A"/>
    <w:rsid w:val="00BC71F7"/>
    <w:rsid w:val="00BD30EB"/>
    <w:rsid w:val="00BE66F8"/>
    <w:rsid w:val="00BF1FC3"/>
    <w:rsid w:val="00C169BB"/>
    <w:rsid w:val="00C3476D"/>
    <w:rsid w:val="00C51DFB"/>
    <w:rsid w:val="00C52004"/>
    <w:rsid w:val="00C76A1C"/>
    <w:rsid w:val="00C9085C"/>
    <w:rsid w:val="00CB670F"/>
    <w:rsid w:val="00CC060F"/>
    <w:rsid w:val="00CF104F"/>
    <w:rsid w:val="00CF2873"/>
    <w:rsid w:val="00D01FF5"/>
    <w:rsid w:val="00D1096E"/>
    <w:rsid w:val="00D11590"/>
    <w:rsid w:val="00D2440F"/>
    <w:rsid w:val="00D33956"/>
    <w:rsid w:val="00D43DDA"/>
    <w:rsid w:val="00D57E36"/>
    <w:rsid w:val="00D6212A"/>
    <w:rsid w:val="00D7151F"/>
    <w:rsid w:val="00D96346"/>
    <w:rsid w:val="00DA004C"/>
    <w:rsid w:val="00DB428D"/>
    <w:rsid w:val="00DC5D69"/>
    <w:rsid w:val="00DD1974"/>
    <w:rsid w:val="00DF17B5"/>
    <w:rsid w:val="00E11BD8"/>
    <w:rsid w:val="00E21254"/>
    <w:rsid w:val="00E23583"/>
    <w:rsid w:val="00E67B87"/>
    <w:rsid w:val="00E74A76"/>
    <w:rsid w:val="00E8557F"/>
    <w:rsid w:val="00EB1588"/>
    <w:rsid w:val="00EB7597"/>
    <w:rsid w:val="00ED78A9"/>
    <w:rsid w:val="00EE0F7D"/>
    <w:rsid w:val="00EE6E58"/>
    <w:rsid w:val="00EF4C4C"/>
    <w:rsid w:val="00F06DBB"/>
    <w:rsid w:val="00F07A40"/>
    <w:rsid w:val="00F16344"/>
    <w:rsid w:val="00F25AE6"/>
    <w:rsid w:val="00F40AAF"/>
    <w:rsid w:val="00F864FF"/>
    <w:rsid w:val="00FA2DBA"/>
    <w:rsid w:val="00FD28C7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50A3F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2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976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9768E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976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768EE"/>
    <w:rPr>
      <w:rFonts w:cs="Times New Roman"/>
    </w:rPr>
  </w:style>
  <w:style w:type="table" w:styleId="TabloKlavuzu">
    <w:name w:val="Table Grid"/>
    <w:basedOn w:val="NormalTablo"/>
    <w:uiPriority w:val="99"/>
    <w:rsid w:val="009768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99"/>
    <w:qFormat/>
    <w:rsid w:val="004E0DB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D43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43D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4A25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afifVurgulama">
    <w:name w:val="Subtle Emphasis"/>
    <w:basedOn w:val="VarsaylanParagrafYazTipi"/>
    <w:uiPriority w:val="99"/>
    <w:qFormat/>
    <w:rsid w:val="00CF2873"/>
    <w:rPr>
      <w:rFonts w:cs="Times New Roman"/>
      <w:i/>
      <w:iCs/>
      <w:color w:val="808080"/>
    </w:rPr>
  </w:style>
  <w:style w:type="character" w:styleId="Kpr">
    <w:name w:val="Hyperlink"/>
    <w:basedOn w:val="VarsaylanParagrafYazTipi"/>
    <w:uiPriority w:val="99"/>
    <w:rsid w:val="00FF7D69"/>
    <w:rPr>
      <w:rFonts w:cs="Times New Roman"/>
      <w:color w:val="0000FF"/>
      <w:u w:val="single"/>
    </w:rPr>
  </w:style>
  <w:style w:type="paragraph" w:styleId="AralkYok">
    <w:name w:val="No Spacing"/>
    <w:uiPriority w:val="99"/>
    <w:qFormat/>
    <w:rsid w:val="0066770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9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microsoft.com/office/2007/relationships/stylesWithEffects" Target="stylesWithEffect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2016-11-09T07:29:00Z</cp:lastPrinted>
  <dcterms:created xsi:type="dcterms:W3CDTF">2018-01-04T14:24:00Z</dcterms:created>
  <dcterms:modified xsi:type="dcterms:W3CDTF">2021-12-22T16:04:00Z</dcterms:modified>
</cp:coreProperties>
</file>