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193" w:rsidRDefault="00311193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</w:t>
      </w:r>
      <w:r w:rsidRPr="007D3941">
        <w:rPr>
          <w:sz w:val="28"/>
          <w:szCs w:val="28"/>
        </w:rPr>
        <w:t>4. SINIF ZAMANI ÖLÇME PROBLEMLERİ</w:t>
      </w: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 xml:space="preserve">1-Ayşe gününün 3 saatini ödevini yaparak,4 saatini yemek yiyerek,1 saatini oyun oynamak ve öbür işlerini kalan zamanda </w:t>
      </w:r>
      <w:proofErr w:type="spellStart"/>
      <w:proofErr w:type="gramStart"/>
      <w:r>
        <w:rPr>
          <w:sz w:val="28"/>
          <w:szCs w:val="28"/>
        </w:rPr>
        <w:t>yapmaktadır.Buna</w:t>
      </w:r>
      <w:proofErr w:type="spellEnd"/>
      <w:proofErr w:type="gramEnd"/>
      <w:r>
        <w:rPr>
          <w:sz w:val="28"/>
          <w:szCs w:val="28"/>
        </w:rPr>
        <w:t xml:space="preserve"> göre Ayşe işlerinin geri kalanını ne kadar zamanda yapmaktadır?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2-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Murat çeyrek saatte 4 sayfa kitap okumaktadır.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 Murat günde 1 saat 15 dakika kitap okuduğuna göre günde kaç sayfa kitap okumaktadır?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3-Akşam saat 21.45’te İstanbul’dan hareket eden bir otobüs, saat 4.28’de Ankara’ya varıyor. 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Yolculuk ne kadar sürmüştür?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4-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Her gün 2 saat 15 dakika ders çalışan bir öğrenci 6 günde ne kadar süre ders çalışır?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5-</w:t>
      </w:r>
      <w:r>
        <w:rPr>
          <w:rStyle w:val="Gl"/>
          <w:rFonts w:ascii="Arial" w:hAnsi="Arial" w:cs="Arial"/>
          <w:color w:val="000000"/>
          <w:sz w:val="20"/>
          <w:szCs w:val="20"/>
          <w:shd w:val="clear" w:color="auto" w:fill="FFFFFF"/>
        </w:rPr>
        <w:t>Saat 21.15'te başlayıp 23.25'te biten bir filmin toplam süresi ne kadardır?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sz w:val="28"/>
          <w:szCs w:val="28"/>
        </w:rPr>
        <w:t>6-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Hafta sonu gittiğim kursta 4 ders yapıyoruz. Dersler 45 dakika,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tenefüsler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ise 10 dakika sürüyor. 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İlk derse </w:t>
      </w:r>
      <w:proofErr w:type="gramStart"/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09:00</w:t>
      </w:r>
      <w:proofErr w:type="gramEnd"/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da başladığımıza göre kursun bitiş saati kaç olur?</w:t>
      </w:r>
    </w:p>
    <w:p w:rsidR="00311193" w:rsidRDefault="00311193">
      <w:pP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br w:type="page"/>
      </w: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lastRenderedPageBreak/>
        <w:t>7-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Babam 8 saatlik tren yolculuğu yaptı. 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Babam gideceği yere saat </w:t>
      </w:r>
      <w:proofErr w:type="gramStart"/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17:40'da</w:t>
      </w:r>
      <w:proofErr w:type="gramEnd"/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vardığına göre tren saat kaçta hareket etmiştir?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8-</w:t>
      </w:r>
      <w:proofErr w:type="gramStart"/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14:12'de</w:t>
      </w:r>
      <w:proofErr w:type="gramEnd"/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başlayıp 16:20'de biten filmin toplam süresi ne kadardır?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9-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Ece her gün 2 saat kitap okuyor. Bugün bu sürenin, 5 çeyrek saatini sabah, kalan süreyi de akşam kullanmıştır. 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Buna göre Ece, bu akşam kitap okumaya ne kadar süre ayırmıştır?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45720A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10-</w:t>
      </w:r>
      <w:r w:rsidR="0045720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Bir okulda dersler 45 dakika sürüyor. Teneffüsler ise 10 dakika sürüyor. 8.00'de başlayan bir ders saat kaçta biter?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>11-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Ayşe saat 22.00'da yatmış 08.00'da </w:t>
      </w:r>
      <w:proofErr w:type="spellStart"/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uyanmıştır.Fatma</w:t>
      </w:r>
      <w:proofErr w:type="spellEnd"/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ise 21.00'da yatmış ve 09.00'da </w:t>
      </w:r>
      <w:proofErr w:type="spell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uyanmıştır.Fatma</w:t>
      </w:r>
      <w:proofErr w:type="spell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, Ayşe'den kaç saat fazla uyumuştur?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rFonts w:ascii="Verdana" w:hAnsi="Verdana"/>
          <w:color w:val="000000"/>
          <w:sz w:val="21"/>
          <w:szCs w:val="21"/>
          <w:shd w:val="clear" w:color="auto" w:fill="F1F1F1"/>
        </w:rPr>
      </w:pPr>
      <w:r>
        <w:rPr>
          <w:sz w:val="28"/>
          <w:szCs w:val="28"/>
        </w:rPr>
        <w:t>12-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Hatice saat 11'de ders çalışmaya </w:t>
      </w:r>
      <w:proofErr w:type="spellStart"/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başladı.Öğleden</w:t>
      </w:r>
      <w:proofErr w:type="spellEnd"/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sonra saat 1'de dersini bitirdi.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>Hatice kaç dakika ders çalışmıştır?</w:t>
      </w:r>
    </w:p>
    <w:p w:rsidR="0045720A" w:rsidRDefault="0045720A">
      <w:pPr>
        <w:rPr>
          <w:rFonts w:ascii="Verdana" w:hAnsi="Verdana"/>
          <w:color w:val="000000"/>
          <w:sz w:val="21"/>
          <w:szCs w:val="21"/>
          <w:shd w:val="clear" w:color="auto" w:fill="F1F1F1"/>
        </w:rPr>
      </w:pPr>
      <w:r>
        <w:rPr>
          <w:rFonts w:ascii="Verdana" w:hAnsi="Verdana"/>
          <w:color w:val="000000"/>
          <w:sz w:val="21"/>
          <w:szCs w:val="21"/>
          <w:shd w:val="clear" w:color="auto" w:fill="F1F1F1"/>
        </w:rPr>
        <w:br w:type="page"/>
      </w: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lastRenderedPageBreak/>
        <w:t>13-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Saat 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09:30'da</w:t>
      </w:r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İstanbul'dan hareket eden otobüs öğleden sonra 3:45'te Ankara'ya varmıştır.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>Otobüs kaç dakikada Ankara'ya varmıştır?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>14-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>Osman Haziran ayında her gün 20 dakika koşmuştur.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Buna göre Osman Haziran </w:t>
      </w:r>
      <w:proofErr w:type="spell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aynda</w:t>
      </w:r>
      <w:proofErr w:type="spell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toplam kaç saat koşmuştur?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>15-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Hergün aynı miktarda sayfa okuyarak 392 sayfalık bir kitabı yedi haftada </w:t>
      </w:r>
      <w:proofErr w:type="spellStart"/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bitirdim.Buna</w:t>
      </w:r>
      <w:proofErr w:type="spellEnd"/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göre bir günde okuduğum sayfa sayısı kaçtır?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>16-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Serdar iki günde 315 soru çözmek </w:t>
      </w:r>
      <w:proofErr w:type="spellStart"/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zorundadır.Bir</w:t>
      </w:r>
      <w:proofErr w:type="spellEnd"/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saatte 35 soru </w:t>
      </w:r>
      <w:proofErr w:type="spell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çözebilmektedir.Buna</w:t>
      </w:r>
      <w:proofErr w:type="spell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göre Serdar kaç saat soru çözmelidir?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E02E44" w:rsidRP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 xml:space="preserve">17-Bir dizi saat 20:00’da </w:t>
      </w:r>
      <w:proofErr w:type="gramStart"/>
      <w:r>
        <w:rPr>
          <w:sz w:val="28"/>
          <w:szCs w:val="28"/>
        </w:rPr>
        <w:t>başlayıp  saat</w:t>
      </w:r>
      <w:proofErr w:type="gramEnd"/>
      <w:r>
        <w:rPr>
          <w:sz w:val="28"/>
          <w:szCs w:val="28"/>
        </w:rPr>
        <w:t xml:space="preserve"> 00:30da sona ermiştir Dizi toplam kaç saat kaç dakika sürmüştür?</w:t>
      </w:r>
    </w:p>
    <w:sectPr w:rsidR="00E02E44" w:rsidRPr="0045720A" w:rsidSect="00E02E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CD1" w:rsidRDefault="00953CD1" w:rsidP="00E75AEF">
      <w:pPr>
        <w:spacing w:after="0" w:line="240" w:lineRule="auto"/>
      </w:pPr>
      <w:r>
        <w:separator/>
      </w:r>
    </w:p>
  </w:endnote>
  <w:endnote w:type="continuationSeparator" w:id="0">
    <w:p w:rsidR="00953CD1" w:rsidRDefault="00953CD1" w:rsidP="00E75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CD1" w:rsidRDefault="00953CD1" w:rsidP="00E75AEF">
      <w:pPr>
        <w:spacing w:after="0" w:line="240" w:lineRule="auto"/>
      </w:pPr>
      <w:r>
        <w:separator/>
      </w:r>
    </w:p>
  </w:footnote>
  <w:footnote w:type="continuationSeparator" w:id="0">
    <w:p w:rsidR="00953CD1" w:rsidRDefault="00953CD1" w:rsidP="00E75A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193"/>
    <w:rsid w:val="000278EB"/>
    <w:rsid w:val="00194AE3"/>
    <w:rsid w:val="00311193"/>
    <w:rsid w:val="0045720A"/>
    <w:rsid w:val="007D3941"/>
    <w:rsid w:val="008262B2"/>
    <w:rsid w:val="00953CD1"/>
    <w:rsid w:val="00A31AA3"/>
    <w:rsid w:val="00B7299B"/>
    <w:rsid w:val="00E02E44"/>
    <w:rsid w:val="00E75AEF"/>
    <w:rsid w:val="00FC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E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11193"/>
    <w:rPr>
      <w:b/>
      <w:bCs/>
    </w:rPr>
  </w:style>
  <w:style w:type="character" w:styleId="Kpr">
    <w:name w:val="Hyperlink"/>
    <w:basedOn w:val="VarsaylanParagrafYazTipi"/>
    <w:uiPriority w:val="99"/>
    <w:unhideWhenUsed/>
    <w:rsid w:val="00E75AE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75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5AEF"/>
  </w:style>
  <w:style w:type="paragraph" w:styleId="Altbilgi">
    <w:name w:val="footer"/>
    <w:basedOn w:val="Normal"/>
    <w:link w:val="AltbilgiChar"/>
    <w:uiPriority w:val="99"/>
    <w:unhideWhenUsed/>
    <w:rsid w:val="00E75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5A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dcterms:created xsi:type="dcterms:W3CDTF">2018-12-19T15:05:00Z</dcterms:created>
  <dcterms:modified xsi:type="dcterms:W3CDTF">2021-12-17T08:18:00Z</dcterms:modified>
  <cp:category>http://sinifogretmeniyiz.biz/dosyalar.asp</cp:category>
</cp:coreProperties>
</file>