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6B" w:rsidRDefault="00640FC6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30.45pt;margin-top:35.2pt;width:18.3pt;height:26.25pt;z-index:251664384;mso-width-relative:margin;mso-height-relative:margin">
            <v:textbox style="mso-next-textbox:#_x0000_s1034">
              <w:txbxContent>
                <w:p w:rsidR="0034002A" w:rsidRDefault="0034002A" w:rsidP="0034002A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84.4pt;margin-top:35.2pt;width:18.3pt;height:26.25pt;z-index:251663360;mso-width-relative:margin;mso-height-relative:margin">
            <v:textbox>
              <w:txbxContent>
                <w:p w:rsidR="0034002A" w:rsidRDefault="0034002A" w:rsidP="0034002A">
                  <w:r>
                    <w:t>6</w:t>
                  </w:r>
                </w:p>
              </w:txbxContent>
            </v:textbox>
          </v:shape>
        </w:pict>
      </w:r>
      <w:r w:rsidR="00E35B6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-635</wp:posOffset>
            </wp:positionV>
            <wp:extent cx="1107440" cy="1126490"/>
            <wp:effectExtent l="19050" t="0" r="0" b="0"/>
            <wp:wrapSquare wrapText="bothSides"/>
            <wp:docPr id="5" name="Resim 1" descr="C:\Users\AO\AppData\Local\Microsoft\Windows\Temporary Internet Files\Content.IE5\X81Q9NEK\scales-309078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O\AppData\Local\Microsoft\Windows\Temporary Internet Files\Content.IE5\X81Q9NEK\scales-309078_960_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2" type="#_x0000_t202" style="position:absolute;margin-left:63.95pt;margin-top:27.8pt;width:18.3pt;height:26.25pt;z-index:251661312;mso-position-horizontal-relative:text;mso-position-vertical-relative:text;mso-width-relative:margin;mso-height-relative:margin" strokeweight="0">
            <v:textbox style="mso-next-textbox:#_x0000_s1032">
              <w:txbxContent>
                <w:p w:rsidR="0034002A" w:rsidRDefault="0034002A" w:rsidP="0034002A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1" type="#_x0000_t202" style="position:absolute;margin-left:5.7pt;margin-top:42.05pt;width:18.3pt;height:26.25pt;z-index:251660288;mso-position-horizontal-relative:text;mso-position-vertical-relative:text;mso-width-relative:margin;mso-height-relative:margin">
            <v:textbox style="mso-next-textbox:#_x0000_s1031">
              <w:txbxContent>
                <w:p w:rsidR="0034002A" w:rsidRDefault="00E35B6B">
                  <w:r>
                    <w:t>8</w:t>
                  </w:r>
                </w:p>
              </w:txbxContent>
            </v:textbox>
          </v:shape>
        </w:pict>
      </w:r>
      <w:r w:rsidR="0034002A">
        <w:rPr>
          <w:noProof/>
        </w:rPr>
        <w:drawing>
          <wp:inline distT="0" distB="0" distL="0" distR="0">
            <wp:extent cx="1104595" cy="1127135"/>
            <wp:effectExtent l="0" t="0" r="305" b="0"/>
            <wp:docPr id="6" name="Resim 3" descr="C:\Users\AO\AppData\Local\Microsoft\Windows\Temporary Internet Files\Content.IE5\503IQ79G\Imbalance-PNG-Images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O\AppData\Local\Microsoft\Windows\Temporary Internet Files\Content.IE5\503IQ79G\Imbalance-PNG-Images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263" cy="1129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5B6B">
        <w:rPr>
          <w:noProof/>
        </w:rPr>
        <w:t>Bu terazi için eşitlik yada denklik kavramı kullanabilirmiyiz? Nedenini açıklayınızz</w:t>
      </w:r>
    </w:p>
    <w:p w:rsidR="00E35B6B" w:rsidRDefault="00E35B6B">
      <w:pPr>
        <w:rPr>
          <w:noProof/>
        </w:rPr>
      </w:pPr>
    </w:p>
    <w:p w:rsidR="00E35B6B" w:rsidRDefault="00E35B6B">
      <w:pPr>
        <w:rPr>
          <w:noProof/>
        </w:rPr>
      </w:pPr>
    </w:p>
    <w:p w:rsidR="00E35B6B" w:rsidRDefault="00E35B6B">
      <w:pPr>
        <w:rPr>
          <w:noProof/>
        </w:rPr>
      </w:pPr>
    </w:p>
    <w:p w:rsidR="00E35B6B" w:rsidRDefault="00E35B6B" w:rsidP="00E35B6B">
      <w:pPr>
        <w:rPr>
          <w:noProof/>
        </w:rPr>
        <w:sectPr w:rsidR="00E35B6B" w:rsidSect="00E35B6B">
          <w:footerReference w:type="default" r:id="rId9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noProof/>
        </w:rPr>
        <w:t>Bu terazi için eşitlik yada denklik kavramı kullanabilirmiyiz? Nedenini açıklayınız.</w:t>
      </w:r>
    </w:p>
    <w:p w:rsidR="00E35B6B" w:rsidRDefault="00E35B6B" w:rsidP="00E35B6B">
      <w:pPr>
        <w:rPr>
          <w:noProof/>
        </w:rPr>
      </w:pPr>
    </w:p>
    <w:p w:rsidR="00E35B6B" w:rsidRDefault="00E35B6B" w:rsidP="00E35B6B">
      <w:pPr>
        <w:jc w:val="center"/>
      </w:pPr>
      <w:r>
        <w:t>ALIŞTIRMALAR</w:t>
      </w:r>
    </w:p>
    <w:p w:rsidR="00E35B6B" w:rsidRDefault="00E35B6B" w:rsidP="00E35B6B">
      <w:r>
        <w:t xml:space="preserve">Aşağıda verilen işlemleri inceleyiniz '=' eşittir işaretinin doğru kullanıldığı işlemlerin yanına gülücük </w:t>
      </w:r>
      <w:proofErr w:type="gramStart"/>
      <w:r>
        <w:t>koyunuz .</w:t>
      </w:r>
      <w:proofErr w:type="gramEnd"/>
    </w:p>
    <w:p w:rsidR="003735DA" w:rsidRDefault="0034002A" w:rsidP="00E35B6B">
      <w:pPr>
        <w:sectPr w:rsidR="003735DA" w:rsidSect="00E35B6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textWrapping" w:clear="all"/>
      </w:r>
    </w:p>
    <w:p w:rsidR="004F29A2" w:rsidRDefault="00E35B6B" w:rsidP="00E35B6B">
      <w:r>
        <w:lastRenderedPageBreak/>
        <w:t>a)  21 +18  =  39 + 10</w:t>
      </w:r>
    </w:p>
    <w:p w:rsidR="00E35B6B" w:rsidRDefault="00E35B6B" w:rsidP="00E35B6B">
      <w:r>
        <w:t>b)  23 - 16  =  39 - 13</w:t>
      </w:r>
    </w:p>
    <w:p w:rsidR="00E35B6B" w:rsidRDefault="000911A8" w:rsidP="00E35B6B">
      <w:r>
        <w:t xml:space="preserve">c)  26  -  </w:t>
      </w:r>
      <w:r w:rsidR="00E35B6B">
        <w:t xml:space="preserve"> 8  </w:t>
      </w:r>
      <w:r>
        <w:t xml:space="preserve">=  9  +  9  </w:t>
      </w:r>
    </w:p>
    <w:p w:rsidR="003735DA" w:rsidRDefault="000911A8" w:rsidP="00E35B6B">
      <w:r>
        <w:t xml:space="preserve">d)  43  + 17 = 20  +  40 </w:t>
      </w:r>
    </w:p>
    <w:p w:rsidR="003735DA" w:rsidRDefault="003735DA" w:rsidP="00E35B6B"/>
    <w:p w:rsidR="000911A8" w:rsidRDefault="000911A8" w:rsidP="00E35B6B">
      <w:r>
        <w:lastRenderedPageBreak/>
        <w:t>e)  65  -  25  = 25  +  15</w:t>
      </w:r>
    </w:p>
    <w:p w:rsidR="000911A8" w:rsidRDefault="000911A8" w:rsidP="00E35B6B">
      <w:r>
        <w:t>f)  38  +  14  =  48  +  12</w:t>
      </w:r>
    </w:p>
    <w:p w:rsidR="000911A8" w:rsidRDefault="000911A8" w:rsidP="00E35B6B">
      <w:r>
        <w:t>g)   36   +  36 =  45 +  45</w:t>
      </w:r>
    </w:p>
    <w:p w:rsidR="000911A8" w:rsidRDefault="003735DA" w:rsidP="00E35B6B">
      <w:r>
        <w:t>ğ)  86  -  38  =  22  +  26</w:t>
      </w:r>
    </w:p>
    <w:p w:rsidR="003735DA" w:rsidRDefault="003735DA" w:rsidP="00E35B6B">
      <w:pPr>
        <w:sectPr w:rsidR="003735DA" w:rsidSect="003735DA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337DFC" w:rsidRDefault="00337DFC" w:rsidP="00E35B6B">
      <w:pPr>
        <w:sectPr w:rsidR="00337DFC" w:rsidSect="003735DA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lastRenderedPageBreak/>
        <w:t>A</w:t>
      </w:r>
      <w:r w:rsidR="003735DA">
        <w:t xml:space="preserve">şağıda verilen işlemleri '=' eşittir işaretini kullanarak </w:t>
      </w:r>
      <w:proofErr w:type="gramStart"/>
      <w:r w:rsidR="003735DA">
        <w:t>yazınız .</w:t>
      </w:r>
      <w:proofErr w:type="gramEnd"/>
    </w:p>
    <w:p w:rsidR="00337DFC" w:rsidRDefault="00640FC6" w:rsidP="00E35B6B">
      <w:r>
        <w:rPr>
          <w:noProof/>
        </w:rPr>
        <w:lastRenderedPageBreak/>
        <w:pict>
          <v:rect id="_x0000_s1041" style="position:absolute;margin-left:73.15pt;margin-top:12.75pt;width:91pt;height:17.3pt;z-index:251669504"/>
        </w:pict>
      </w:r>
      <w:r w:rsidR="00337DFC">
        <w:t xml:space="preserve">      18</w:t>
      </w:r>
    </w:p>
    <w:p w:rsidR="00337DFC" w:rsidRDefault="00640FC6" w:rsidP="00E35B6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4.6pt;margin-top:16.75pt;width:48.95pt;height:0;z-index:251665408" o:connectortype="straight"/>
        </w:pict>
      </w:r>
      <w:r w:rsidR="00337DFC">
        <w:t xml:space="preserve">  +  22</w:t>
      </w:r>
    </w:p>
    <w:p w:rsidR="00337DFC" w:rsidRDefault="00A42773" w:rsidP="00E35B6B">
      <w:r>
        <w:t xml:space="preserve">      40</w:t>
      </w:r>
    </w:p>
    <w:p w:rsidR="00A42773" w:rsidRDefault="00A42773" w:rsidP="00E35B6B">
      <w:r>
        <w:t xml:space="preserve"> </w:t>
      </w:r>
    </w:p>
    <w:p w:rsidR="00337DFC" w:rsidRDefault="00640FC6" w:rsidP="00E35B6B">
      <w:r>
        <w:rPr>
          <w:noProof/>
        </w:rPr>
        <w:pict>
          <v:rect id="_x0000_s1040" style="position:absolute;margin-left:73.15pt;margin-top:18.15pt;width:91pt;height:17.3pt;z-index:251668480"/>
        </w:pict>
      </w:r>
      <w:r w:rsidR="00A42773">
        <w:t xml:space="preserve">    26</w:t>
      </w:r>
    </w:p>
    <w:p w:rsidR="00A42773" w:rsidRDefault="00640FC6" w:rsidP="00E35B6B">
      <w:r>
        <w:rPr>
          <w:noProof/>
        </w:rPr>
        <w:pict>
          <v:shape id="_x0000_s1039" type="#_x0000_t32" style="position:absolute;margin-left:-4.6pt;margin-top:19.9pt;width:48.95pt;height:0;z-index:251667456" o:connectortype="straight"/>
        </w:pict>
      </w:r>
      <w:r w:rsidR="00A42773">
        <w:t>+   13</w:t>
      </w:r>
    </w:p>
    <w:p w:rsidR="00A42773" w:rsidRDefault="00A42773" w:rsidP="00E35B6B">
      <w:r>
        <w:t xml:space="preserve">     39</w:t>
      </w:r>
    </w:p>
    <w:p w:rsidR="00A42773" w:rsidRDefault="00A42773" w:rsidP="00E35B6B"/>
    <w:p w:rsidR="00A42773" w:rsidRDefault="00640FC6" w:rsidP="00E35B6B">
      <w:r>
        <w:rPr>
          <w:noProof/>
        </w:rPr>
        <w:lastRenderedPageBreak/>
        <w:pict>
          <v:rect id="_x0000_s1043" style="position:absolute;margin-left:86.05pt;margin-top:12.75pt;width:91pt;height:17.3pt;z-index:251671552"/>
        </w:pict>
      </w:r>
      <w:r w:rsidR="00A42773">
        <w:t xml:space="preserve">    69</w:t>
      </w:r>
    </w:p>
    <w:p w:rsidR="00A42773" w:rsidRDefault="00640FC6" w:rsidP="00E35B6B">
      <w:r>
        <w:rPr>
          <w:noProof/>
        </w:rPr>
        <w:pict>
          <v:shape id="_x0000_s1042" type="#_x0000_t32" style="position:absolute;margin-left:-3.75pt;margin-top:19.65pt;width:50.7pt;height:0;z-index:251670528" o:connectortype="straight"/>
        </w:pict>
      </w:r>
      <w:r w:rsidR="00A42773">
        <w:t>-   36</w:t>
      </w:r>
    </w:p>
    <w:p w:rsidR="00A42773" w:rsidRDefault="00A42773" w:rsidP="00E35B6B">
      <w:r>
        <w:t xml:space="preserve">    33</w:t>
      </w:r>
    </w:p>
    <w:p w:rsidR="00A42773" w:rsidRDefault="00A42773" w:rsidP="00E35B6B"/>
    <w:p w:rsidR="00A42773" w:rsidRDefault="00640FC6" w:rsidP="00E35B6B">
      <w:r>
        <w:rPr>
          <w:noProof/>
        </w:rPr>
        <w:pict>
          <v:rect id="_x0000_s1045" style="position:absolute;margin-left:86.05pt;margin-top:18.15pt;width:91pt;height:17.3pt;z-index:251673600"/>
        </w:pict>
      </w:r>
      <w:r w:rsidR="00A42773">
        <w:t xml:space="preserve">    82</w:t>
      </w:r>
    </w:p>
    <w:p w:rsidR="00A42773" w:rsidRDefault="00640FC6" w:rsidP="00E35B6B">
      <w:r>
        <w:rPr>
          <w:noProof/>
        </w:rPr>
        <w:pict>
          <v:shape id="_x0000_s1044" type="#_x0000_t32" style="position:absolute;margin-left:-3.75pt;margin-top:23.25pt;width:50.7pt;height:0;z-index:251672576" o:connectortype="straight"/>
        </w:pict>
      </w:r>
      <w:r w:rsidR="00A42773">
        <w:t>-  44</w:t>
      </w:r>
    </w:p>
    <w:p w:rsidR="00A42773" w:rsidRDefault="00A42773" w:rsidP="00E35B6B">
      <w:pPr>
        <w:sectPr w:rsidR="00A42773" w:rsidSect="00337DFC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  <w:r>
        <w:t xml:space="preserve">   38</w:t>
      </w:r>
    </w:p>
    <w:p w:rsidR="00A42773" w:rsidRDefault="00A42773" w:rsidP="00E35B6B">
      <w:r>
        <w:lastRenderedPageBreak/>
        <w:t xml:space="preserve"> Aşağıdaki eşitliklerin hangileri denge anlamındadır, nedenini açıklayınız.</w:t>
      </w:r>
    </w:p>
    <w:p w:rsidR="00A42773" w:rsidRDefault="00A42773" w:rsidP="00E35B6B"/>
    <w:p w:rsidR="00A42773" w:rsidRDefault="00A42773" w:rsidP="00E35B6B">
      <w:pPr>
        <w:sectPr w:rsidR="00A42773" w:rsidSect="00A42773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42773" w:rsidRDefault="00A42773" w:rsidP="00E35B6B">
      <w:r>
        <w:lastRenderedPageBreak/>
        <w:t>a)  78  -  24  = 34  +  20</w:t>
      </w:r>
    </w:p>
    <w:p w:rsidR="00A42773" w:rsidRDefault="00A42773" w:rsidP="00E35B6B">
      <w:r>
        <w:t>b ) 21  +  12  =  33</w:t>
      </w:r>
    </w:p>
    <w:p w:rsidR="00A42773" w:rsidRDefault="00A42773" w:rsidP="00E35B6B">
      <w:r>
        <w:lastRenderedPageBreak/>
        <w:t>c)  48 - 28  =  20</w:t>
      </w:r>
    </w:p>
    <w:p w:rsidR="00A42773" w:rsidRDefault="00A42773" w:rsidP="00E35B6B">
      <w:r>
        <w:t>d ) 32 + 26  = 28  + 30</w:t>
      </w:r>
    </w:p>
    <w:p w:rsidR="00576BA4" w:rsidRDefault="00576BA4" w:rsidP="00E35B6B">
      <w:pPr>
        <w:sectPr w:rsidR="00576BA4" w:rsidSect="00A42773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576BA4" w:rsidRDefault="00576BA4" w:rsidP="00E35B6B">
      <w:r>
        <w:lastRenderedPageBreak/>
        <w:t>Aşağıdaki eşitlikleri sağlamak için gerekli sayıları yazınız.</w:t>
      </w:r>
    </w:p>
    <w:p w:rsidR="00576BA4" w:rsidRDefault="00576BA4" w:rsidP="00E35B6B"/>
    <w:p w:rsidR="00576BA4" w:rsidRDefault="00576BA4" w:rsidP="00E35B6B">
      <w:pPr>
        <w:sectPr w:rsidR="00576BA4" w:rsidSect="00576BA4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576BA4" w:rsidRDefault="00576BA4" w:rsidP="00E35B6B">
      <w:r>
        <w:lastRenderedPageBreak/>
        <w:t xml:space="preserve">28  -  16  = </w:t>
      </w:r>
      <w:proofErr w:type="gramStart"/>
      <w:r>
        <w:t>....</w:t>
      </w:r>
      <w:proofErr w:type="gramEnd"/>
      <w:r>
        <w:t xml:space="preserve"> </w:t>
      </w:r>
    </w:p>
    <w:p w:rsidR="00576BA4" w:rsidRDefault="00576BA4" w:rsidP="00E35B6B"/>
    <w:p w:rsidR="00576BA4" w:rsidRDefault="00576BA4" w:rsidP="00E35B6B">
      <w:r>
        <w:t xml:space="preserve">32  +  42 = </w:t>
      </w:r>
      <w:proofErr w:type="gramStart"/>
      <w:r>
        <w:t>....</w:t>
      </w:r>
      <w:proofErr w:type="gramEnd"/>
    </w:p>
    <w:p w:rsidR="00576BA4" w:rsidRDefault="00576BA4" w:rsidP="00E35B6B"/>
    <w:p w:rsidR="00576BA4" w:rsidRDefault="00576BA4" w:rsidP="00E35B6B">
      <w:r>
        <w:t xml:space="preserve">37  - 11   =  14  -  </w:t>
      </w:r>
      <w:proofErr w:type="gramStart"/>
      <w:r>
        <w:t>.....</w:t>
      </w:r>
      <w:proofErr w:type="gramEnd"/>
    </w:p>
    <w:p w:rsidR="00576BA4" w:rsidRDefault="00576BA4" w:rsidP="00E35B6B"/>
    <w:p w:rsidR="00576BA4" w:rsidRDefault="00576BA4" w:rsidP="00E35B6B">
      <w:r>
        <w:t xml:space="preserve">24  +  16 =   20  + </w:t>
      </w:r>
      <w:proofErr w:type="gramStart"/>
      <w:r>
        <w:t>....</w:t>
      </w:r>
      <w:proofErr w:type="gramEnd"/>
    </w:p>
    <w:p w:rsidR="00576BA4" w:rsidRDefault="00576BA4" w:rsidP="00E35B6B"/>
    <w:p w:rsidR="00576BA4" w:rsidRDefault="00576BA4" w:rsidP="00E35B6B">
      <w:r>
        <w:t xml:space="preserve">26   +  18 =  </w:t>
      </w:r>
      <w:r w:rsidR="00052333">
        <w:t>21</w:t>
      </w:r>
      <w:r>
        <w:t xml:space="preserve"> +  </w:t>
      </w:r>
      <w:proofErr w:type="gramStart"/>
      <w:r>
        <w:t>....</w:t>
      </w:r>
      <w:proofErr w:type="gramEnd"/>
    </w:p>
    <w:p w:rsidR="00576BA4" w:rsidRDefault="00576BA4" w:rsidP="00E35B6B"/>
    <w:p w:rsidR="00576BA4" w:rsidRDefault="00576BA4" w:rsidP="00E35B6B">
      <w:r>
        <w:t xml:space="preserve">38   -  14  =  32  +  </w:t>
      </w:r>
      <w:proofErr w:type="gramStart"/>
      <w:r>
        <w:t>.....</w:t>
      </w:r>
      <w:proofErr w:type="gramEnd"/>
    </w:p>
    <w:p w:rsidR="00576BA4" w:rsidRDefault="00576BA4" w:rsidP="00E35B6B"/>
    <w:p w:rsidR="00576BA4" w:rsidRDefault="00052333" w:rsidP="00E35B6B">
      <w:r>
        <w:t>34  +  39  =  96</w:t>
      </w:r>
      <w:r w:rsidR="00576BA4">
        <w:t xml:space="preserve">  -  </w:t>
      </w:r>
      <w:proofErr w:type="gramStart"/>
      <w:r w:rsidR="00576BA4">
        <w:t>.....</w:t>
      </w:r>
      <w:proofErr w:type="gramEnd"/>
    </w:p>
    <w:p w:rsidR="00052333" w:rsidRDefault="00052333" w:rsidP="00E35B6B"/>
    <w:p w:rsidR="00576BA4" w:rsidRDefault="00052333" w:rsidP="00E35B6B">
      <w:r>
        <w:lastRenderedPageBreak/>
        <w:t xml:space="preserve">36  +  28  =  </w:t>
      </w:r>
      <w:proofErr w:type="gramStart"/>
      <w:r>
        <w:t>....</w:t>
      </w:r>
      <w:proofErr w:type="gramEnd"/>
    </w:p>
    <w:p w:rsidR="00052333" w:rsidRDefault="00052333" w:rsidP="00E35B6B"/>
    <w:p w:rsidR="00052333" w:rsidRDefault="00052333" w:rsidP="00E35B6B">
      <w:r>
        <w:t xml:space="preserve">91   -  76  = </w:t>
      </w:r>
      <w:proofErr w:type="gramStart"/>
      <w:r>
        <w:t>....</w:t>
      </w:r>
      <w:proofErr w:type="gramEnd"/>
    </w:p>
    <w:p w:rsidR="00052333" w:rsidRDefault="00052333" w:rsidP="00E35B6B"/>
    <w:p w:rsidR="00052333" w:rsidRDefault="00052333" w:rsidP="00E35B6B">
      <w:r>
        <w:t xml:space="preserve">86  -  26  =  80  -  </w:t>
      </w:r>
      <w:proofErr w:type="gramStart"/>
      <w:r>
        <w:t>....</w:t>
      </w:r>
      <w:proofErr w:type="gramEnd"/>
    </w:p>
    <w:p w:rsidR="00052333" w:rsidRDefault="00052333" w:rsidP="00E35B6B"/>
    <w:p w:rsidR="00052333" w:rsidRDefault="00052333" w:rsidP="00E35B6B">
      <w:r>
        <w:t xml:space="preserve">36  + 22 =  26  +  </w:t>
      </w:r>
      <w:proofErr w:type="gramStart"/>
      <w:r>
        <w:t>.....</w:t>
      </w:r>
      <w:proofErr w:type="gramEnd"/>
    </w:p>
    <w:p w:rsidR="00052333" w:rsidRDefault="00052333" w:rsidP="00E35B6B"/>
    <w:p w:rsidR="00052333" w:rsidRDefault="00052333" w:rsidP="00E35B6B">
      <w:r>
        <w:t xml:space="preserve">38   + 24  =  12  +  </w:t>
      </w:r>
      <w:proofErr w:type="gramStart"/>
      <w:r>
        <w:t>.....</w:t>
      </w:r>
      <w:proofErr w:type="gramEnd"/>
    </w:p>
    <w:p w:rsidR="00052333" w:rsidRDefault="00052333" w:rsidP="00E35B6B"/>
    <w:p w:rsidR="00052333" w:rsidRDefault="00052333" w:rsidP="00E35B6B">
      <w:r>
        <w:t xml:space="preserve">48  -   16  =  23  +  </w:t>
      </w:r>
      <w:proofErr w:type="gramStart"/>
      <w:r>
        <w:t>....</w:t>
      </w:r>
      <w:proofErr w:type="gramEnd"/>
    </w:p>
    <w:p w:rsidR="00052333" w:rsidRDefault="00052333" w:rsidP="00E35B6B"/>
    <w:p w:rsidR="00052333" w:rsidRDefault="00052333" w:rsidP="00E35B6B">
      <w:r>
        <w:t xml:space="preserve">73  +  18  =  31  + </w:t>
      </w:r>
      <w:proofErr w:type="gramStart"/>
      <w:r>
        <w:t>....</w:t>
      </w:r>
      <w:proofErr w:type="gramEnd"/>
    </w:p>
    <w:p w:rsidR="00052333" w:rsidRDefault="00052333" w:rsidP="00E35B6B">
      <w:pPr>
        <w:sectPr w:rsidR="00052333" w:rsidSect="00576BA4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052333" w:rsidRDefault="00052333" w:rsidP="00E35B6B">
      <w:r>
        <w:lastRenderedPageBreak/>
        <w:t xml:space="preserve">Aşağıdaki eşitliklerin sağlanması için noktalı yerlere toplama </w:t>
      </w:r>
      <w:proofErr w:type="gramStart"/>
      <w:r>
        <w:t>yada</w:t>
      </w:r>
      <w:proofErr w:type="gramEnd"/>
      <w:r>
        <w:t xml:space="preserve"> çıkarma işlemlerinden uygun olanı koyunuz.</w:t>
      </w:r>
    </w:p>
    <w:p w:rsidR="00052333" w:rsidRDefault="00052333" w:rsidP="00E35B6B">
      <w:pPr>
        <w:sectPr w:rsidR="00052333" w:rsidSect="00052333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052333" w:rsidRDefault="00052333" w:rsidP="00E35B6B"/>
    <w:p w:rsidR="00052333" w:rsidRDefault="00052333" w:rsidP="00E35B6B">
      <w:r>
        <w:t xml:space="preserve">9 </w:t>
      </w:r>
      <w:proofErr w:type="gramStart"/>
      <w:r>
        <w:t>.......</w:t>
      </w:r>
      <w:proofErr w:type="gramEnd"/>
      <w:r>
        <w:t xml:space="preserve"> 10 = 29</w:t>
      </w:r>
      <w:proofErr w:type="gramStart"/>
      <w:r>
        <w:t>........</w:t>
      </w:r>
      <w:proofErr w:type="gramEnd"/>
      <w:r>
        <w:t xml:space="preserve"> 10</w:t>
      </w:r>
    </w:p>
    <w:p w:rsidR="00052333" w:rsidRDefault="00052333" w:rsidP="00E35B6B"/>
    <w:p w:rsidR="00052333" w:rsidRDefault="00052333" w:rsidP="00052333">
      <w:r>
        <w:t xml:space="preserve">39 </w:t>
      </w:r>
      <w:proofErr w:type="gramStart"/>
      <w:r>
        <w:t>.......</w:t>
      </w:r>
      <w:proofErr w:type="gramEnd"/>
      <w:r>
        <w:t xml:space="preserve"> 10 = 29</w:t>
      </w:r>
      <w:proofErr w:type="gramStart"/>
      <w:r>
        <w:t>........</w:t>
      </w:r>
      <w:proofErr w:type="gramEnd"/>
      <w:r>
        <w:t xml:space="preserve"> 10</w:t>
      </w:r>
    </w:p>
    <w:p w:rsidR="00052333" w:rsidRDefault="00052333" w:rsidP="00052333"/>
    <w:p w:rsidR="00052333" w:rsidRDefault="00052333" w:rsidP="00052333">
      <w:r>
        <w:t xml:space="preserve">70 </w:t>
      </w:r>
      <w:proofErr w:type="gramStart"/>
      <w:r>
        <w:t>.......</w:t>
      </w:r>
      <w:proofErr w:type="gramEnd"/>
      <w:r>
        <w:t xml:space="preserve"> 30 = 10</w:t>
      </w:r>
      <w:proofErr w:type="gramStart"/>
      <w:r>
        <w:t>........</w:t>
      </w:r>
      <w:proofErr w:type="gramEnd"/>
      <w:r>
        <w:t xml:space="preserve"> 30</w:t>
      </w:r>
    </w:p>
    <w:p w:rsidR="004F06C2" w:rsidRDefault="004F06C2" w:rsidP="00052333"/>
    <w:p w:rsidR="004F06C2" w:rsidRDefault="004F06C2" w:rsidP="004F06C2">
      <w:r>
        <w:t xml:space="preserve">33 </w:t>
      </w:r>
      <w:proofErr w:type="gramStart"/>
      <w:r>
        <w:t>.......</w:t>
      </w:r>
      <w:proofErr w:type="gramEnd"/>
      <w:r>
        <w:t xml:space="preserve"> 12= 42</w:t>
      </w:r>
      <w:proofErr w:type="gramStart"/>
      <w:r>
        <w:t>........</w:t>
      </w:r>
      <w:proofErr w:type="gramEnd"/>
      <w:r>
        <w:t xml:space="preserve"> 21</w:t>
      </w:r>
    </w:p>
    <w:p w:rsidR="004F06C2" w:rsidRDefault="004F06C2" w:rsidP="004F06C2"/>
    <w:p w:rsidR="004F06C2" w:rsidRDefault="004F06C2" w:rsidP="004F06C2"/>
    <w:p w:rsidR="004F06C2" w:rsidRDefault="004F06C2" w:rsidP="004F06C2"/>
    <w:p w:rsidR="004F06C2" w:rsidRDefault="004F06C2" w:rsidP="004F06C2">
      <w:r>
        <w:t xml:space="preserve">14 </w:t>
      </w:r>
      <w:proofErr w:type="gramStart"/>
      <w:r>
        <w:t>.......</w:t>
      </w:r>
      <w:proofErr w:type="gramEnd"/>
      <w:r>
        <w:t xml:space="preserve"> 20 = 10</w:t>
      </w:r>
      <w:proofErr w:type="gramStart"/>
      <w:r>
        <w:t>........</w:t>
      </w:r>
      <w:proofErr w:type="gramEnd"/>
      <w:r>
        <w:t xml:space="preserve"> 24</w:t>
      </w:r>
    </w:p>
    <w:p w:rsidR="004F06C2" w:rsidRDefault="004F06C2" w:rsidP="004F06C2"/>
    <w:p w:rsidR="004F06C2" w:rsidRDefault="004F06C2" w:rsidP="004F06C2">
      <w:r>
        <w:t xml:space="preserve">9 </w:t>
      </w:r>
      <w:proofErr w:type="gramStart"/>
      <w:r>
        <w:t>.......</w:t>
      </w:r>
      <w:proofErr w:type="gramEnd"/>
      <w:r>
        <w:t xml:space="preserve"> 10 = 29</w:t>
      </w:r>
      <w:proofErr w:type="gramStart"/>
      <w:r>
        <w:t>........</w:t>
      </w:r>
      <w:proofErr w:type="gramEnd"/>
      <w:r>
        <w:t xml:space="preserve"> 10</w:t>
      </w:r>
    </w:p>
    <w:p w:rsidR="004F06C2" w:rsidRDefault="004F06C2" w:rsidP="004F06C2"/>
    <w:p w:rsidR="004F06C2" w:rsidRDefault="004F06C2" w:rsidP="004F06C2">
      <w:r>
        <w:t xml:space="preserve">13 </w:t>
      </w:r>
      <w:proofErr w:type="gramStart"/>
      <w:r>
        <w:t>.......</w:t>
      </w:r>
      <w:proofErr w:type="gramEnd"/>
      <w:r>
        <w:t xml:space="preserve"> 7 = 24</w:t>
      </w:r>
      <w:proofErr w:type="gramStart"/>
      <w:r>
        <w:t>........</w:t>
      </w:r>
      <w:proofErr w:type="gramEnd"/>
      <w:r>
        <w:t xml:space="preserve"> 20</w:t>
      </w:r>
    </w:p>
    <w:p w:rsidR="004F06C2" w:rsidRDefault="004F06C2" w:rsidP="004F06C2"/>
    <w:p w:rsidR="00576BA4" w:rsidRDefault="004F06C2" w:rsidP="00E35B6B">
      <w:r>
        <w:t xml:space="preserve">16 </w:t>
      </w:r>
      <w:proofErr w:type="gramStart"/>
      <w:r>
        <w:t>.......</w:t>
      </w:r>
      <w:proofErr w:type="gramEnd"/>
      <w:r>
        <w:t xml:space="preserve"> 20 = 96</w:t>
      </w:r>
      <w:proofErr w:type="gramStart"/>
      <w:r>
        <w:t>........</w:t>
      </w:r>
      <w:proofErr w:type="gramEnd"/>
      <w:r>
        <w:t xml:space="preserve"> 60</w:t>
      </w:r>
    </w:p>
    <w:p w:rsidR="00576BA4" w:rsidRDefault="00576BA4" w:rsidP="00E35B6B"/>
    <w:sectPr w:rsidR="00576BA4" w:rsidSect="00052333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FC6" w:rsidRDefault="00640FC6" w:rsidP="00A42773">
      <w:pPr>
        <w:spacing w:after="0" w:line="240" w:lineRule="auto"/>
      </w:pPr>
      <w:r>
        <w:separator/>
      </w:r>
    </w:p>
  </w:endnote>
  <w:endnote w:type="continuationSeparator" w:id="0">
    <w:p w:rsidR="00640FC6" w:rsidRDefault="00640FC6" w:rsidP="00A4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</w:rPr>
      <w:alias w:val="Şirket"/>
      <w:id w:val="270665196"/>
      <w:placeholder>
        <w:docPart w:val="3E801F8394844BC9865FAD0EAEA872D7"/>
      </w:placeholder>
      <w:showingPlcHdr/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A42773" w:rsidRPr="0056352A" w:rsidRDefault="000871C6">
        <w:pPr>
          <w:pStyle w:val="Altbilgi"/>
          <w:pBdr>
            <w:top w:val="single" w:sz="24" w:space="5" w:color="9BBB59" w:themeColor="accent3"/>
          </w:pBdr>
          <w:jc w:val="right"/>
          <w:rPr>
            <w:i/>
            <w:iCs/>
          </w:rPr>
        </w:pPr>
        <w:r>
          <w:rPr>
            <w:i/>
            <w:iCs/>
            <w:color w:val="8C8C8C" w:themeColor="background1" w:themeShade="8C"/>
          </w:rPr>
          <w:t>[Şirket adını yazın]</w:t>
        </w:r>
      </w:p>
    </w:sdtContent>
  </w:sdt>
  <w:p w:rsidR="00A42773" w:rsidRPr="00A42773" w:rsidRDefault="00A42773">
    <w:pPr>
      <w:pStyle w:val="Altbilgi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FC6" w:rsidRDefault="00640FC6" w:rsidP="00A42773">
      <w:pPr>
        <w:spacing w:after="0" w:line="240" w:lineRule="auto"/>
      </w:pPr>
      <w:r>
        <w:separator/>
      </w:r>
    </w:p>
  </w:footnote>
  <w:footnote w:type="continuationSeparator" w:id="0">
    <w:p w:rsidR="00640FC6" w:rsidRDefault="00640FC6" w:rsidP="00A42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002A"/>
    <w:rsid w:val="00052333"/>
    <w:rsid w:val="000871C6"/>
    <w:rsid w:val="000911A8"/>
    <w:rsid w:val="00337DFC"/>
    <w:rsid w:val="0034002A"/>
    <w:rsid w:val="003735DA"/>
    <w:rsid w:val="004650BC"/>
    <w:rsid w:val="004F06C2"/>
    <w:rsid w:val="004F29A2"/>
    <w:rsid w:val="0056352A"/>
    <w:rsid w:val="00576BA4"/>
    <w:rsid w:val="0058438F"/>
    <w:rsid w:val="00593F83"/>
    <w:rsid w:val="00640FC6"/>
    <w:rsid w:val="0075670B"/>
    <w:rsid w:val="00841AD7"/>
    <w:rsid w:val="00856BFB"/>
    <w:rsid w:val="0086177D"/>
    <w:rsid w:val="00884639"/>
    <w:rsid w:val="00A42773"/>
    <w:rsid w:val="00AC1E7D"/>
    <w:rsid w:val="00B415F1"/>
    <w:rsid w:val="00D20835"/>
    <w:rsid w:val="00D97536"/>
    <w:rsid w:val="00E35B6B"/>
    <w:rsid w:val="00E903BA"/>
    <w:rsid w:val="00EE7026"/>
    <w:rsid w:val="00F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44"/>
        <o:r id="V:Rule2" type="connector" idref="#_x0000_s1037"/>
        <o:r id="V:Rule3" type="connector" idref="#_x0000_s1039"/>
        <o:r id="V:Rule4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0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40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002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4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2773"/>
  </w:style>
  <w:style w:type="paragraph" w:styleId="Altbilgi">
    <w:name w:val="footer"/>
    <w:basedOn w:val="Normal"/>
    <w:link w:val="AltbilgiChar"/>
    <w:uiPriority w:val="99"/>
    <w:unhideWhenUsed/>
    <w:rsid w:val="00A4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2773"/>
  </w:style>
  <w:style w:type="character" w:styleId="Kpr">
    <w:name w:val="Hyperlink"/>
    <w:basedOn w:val="VarsaylanParagrafYazTipi"/>
    <w:uiPriority w:val="99"/>
    <w:unhideWhenUsed/>
    <w:rsid w:val="008846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801F8394844BC9865FAD0EAEA872D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E1197E1-7A65-4B75-94D2-0484E64C6A51}"/>
      </w:docPartPr>
      <w:docPartBody>
        <w:p w:rsidR="009866B0" w:rsidRDefault="00A55D86" w:rsidP="00A55D86">
          <w:pPr>
            <w:pStyle w:val="3E801F8394844BC9865FAD0EAEA872D7"/>
          </w:pPr>
          <w:r>
            <w:rPr>
              <w:i/>
              <w:iCs/>
              <w:color w:val="8C8C8C" w:themeColor="background1" w:themeShade="8C"/>
            </w:rPr>
            <w:t>[Şirket adını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5D86"/>
    <w:rsid w:val="0030375A"/>
    <w:rsid w:val="004548C7"/>
    <w:rsid w:val="008C1B15"/>
    <w:rsid w:val="009866B0"/>
    <w:rsid w:val="00A55D86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B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3E801F8394844BC9865FAD0EAEA872D7">
    <w:name w:val="3E801F8394844BC9865FAD0EAEA872D7"/>
    <w:rsid w:val="00A55D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2020-12-19T07:29:00Z</dcterms:created>
  <dcterms:modified xsi:type="dcterms:W3CDTF">2021-12-07T07:23:00Z</dcterms:modified>
  <cp:category>http://sinifogretmeniyiz.biz/dosyalar.asp</cp:category>
</cp:coreProperties>
</file>