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11119" w:type="dxa"/>
        <w:tblInd w:w="-885" w:type="dxa"/>
        <w:tblLook w:val="04A0"/>
      </w:tblPr>
      <w:tblGrid>
        <w:gridCol w:w="5521"/>
        <w:gridCol w:w="5598"/>
      </w:tblGrid>
      <w:tr w:rsidR="002E1283" w:rsidTr="0044579B">
        <w:trPr>
          <w:trHeight w:val="13691"/>
        </w:trPr>
        <w:tc>
          <w:tcPr>
            <w:tcW w:w="5521" w:type="dxa"/>
          </w:tcPr>
          <w:p w:rsidR="009D1388" w:rsidRDefault="00B97EA6" w:rsidP="009D1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97EA6" w:rsidRDefault="00B97EA6" w:rsidP="00772A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  <w:r w:rsidR="00772A37">
              <w:t xml:space="preserve"> </w:t>
            </w:r>
            <w:r w:rsidR="00772A37" w:rsidRPr="00772A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Murat Amca’nın çiftliğindeki tavuklar </w:t>
            </w:r>
            <w:r w:rsidR="00772A3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772A37" w:rsidRPr="00772A37">
              <w:rPr>
                <w:rFonts w:ascii="Times New Roman" w:hAnsi="Times New Roman" w:cs="Times New Roman"/>
                <w:b/>
                <w:sz w:val="28"/>
                <w:szCs w:val="28"/>
              </w:rPr>
              <w:t>78 adet yumurta yaptı, Murat Amca 17 komşusuna birer deste yumurta hediye etti. Buna o göre Murat Amca’nın geriye kaç yumurtası kaldı?</w:t>
            </w:r>
          </w:p>
          <w:p w:rsidR="00772A37" w:rsidRDefault="00772A37" w:rsidP="00772A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2A37" w:rsidRDefault="00772A37" w:rsidP="00772A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  <w:r>
              <w:t xml:space="preserve"> </w:t>
            </w:r>
            <w:r w:rsidRPr="00772A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Bir kuruyemiş satıcısı 59 kg fındık, fındıkların 2 katı kadar fıstık ve fıstıklardan 17 kg fazla ay çekirdeği aldı. Buna göre kuruyemişçi toplam kaç kilogram kuruyemiş almıştır?</w:t>
            </w:r>
          </w:p>
          <w:p w:rsidR="00772A37" w:rsidRDefault="00772A37" w:rsidP="00772A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2A37" w:rsidRDefault="00772A37" w:rsidP="00772A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  <w:r>
              <w:t xml:space="preserve"> </w:t>
            </w:r>
            <w:r w:rsidRPr="00772A37">
              <w:rPr>
                <w:rFonts w:ascii="Times New Roman" w:hAnsi="Times New Roman" w:cs="Times New Roman"/>
                <w:b/>
                <w:sz w:val="28"/>
                <w:szCs w:val="28"/>
              </w:rPr>
              <w:t>Bir manav 38 kasa elma aldı. Her kasa 17 kg geldiğine göre manav kaç kilogram elma almıştır?</w:t>
            </w:r>
          </w:p>
          <w:p w:rsidR="00772A37" w:rsidRDefault="00772A37" w:rsidP="00772A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2A37" w:rsidRDefault="00772A37" w:rsidP="00772A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4)</w:t>
            </w:r>
            <w:r>
              <w:t xml:space="preserve"> </w:t>
            </w:r>
            <w:r w:rsidRPr="00772A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Bir kantinde her gün tanesi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772A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liradan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772A37">
              <w:rPr>
                <w:rFonts w:ascii="Times New Roman" w:hAnsi="Times New Roman" w:cs="Times New Roman"/>
                <w:b/>
                <w:sz w:val="28"/>
                <w:szCs w:val="28"/>
              </w:rPr>
              <w:t>8 adet tost satılmaktadır. Buna göre kantinci bir haftada kaç liralık tost satar?</w:t>
            </w:r>
          </w:p>
          <w:p w:rsidR="00772A37" w:rsidRDefault="00772A37" w:rsidP="00772A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2A37" w:rsidRDefault="00772A37" w:rsidP="00772A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5)</w:t>
            </w:r>
            <w:r>
              <w:t xml:space="preserve"> </w:t>
            </w:r>
            <w:r w:rsidRPr="00772A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Bir markette her gün 19 kutu yoğurt, 26 paket tereyağı satılmaktadır. Yoğurtlar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772A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liradan, tereyağları ise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772A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liradan satılmaktadır. Günün sonunda marketçi kaç liralık tereyağı ve yoğurt satmıştır?</w:t>
            </w:r>
          </w:p>
          <w:p w:rsidR="00772A37" w:rsidRDefault="00772A37" w:rsidP="00772A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2A37" w:rsidRDefault="00772A37" w:rsidP="00772A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6)</w:t>
            </w:r>
            <w:r w:rsidR="00FA0485">
              <w:t xml:space="preserve"> </w:t>
            </w:r>
            <w:r w:rsidR="00FA0485" w:rsidRPr="00FA0485">
              <w:rPr>
                <w:rFonts w:ascii="Times New Roman" w:hAnsi="Times New Roman" w:cs="Times New Roman"/>
                <w:b/>
                <w:sz w:val="28"/>
                <w:szCs w:val="28"/>
              </w:rPr>
              <w:t>Bir çiçekçi, 7 düzine gül, 6 deste karanfil sattı. Geriye 260 çiçeği kaldığına göre başlangıçta kaç çiçeği vardı?</w:t>
            </w:r>
          </w:p>
          <w:p w:rsidR="00FA0485" w:rsidRDefault="00FA0485" w:rsidP="00772A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85" w:rsidRDefault="00FA0485" w:rsidP="00FA04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7)</w:t>
            </w:r>
            <w:r>
              <w:t xml:space="preserve"> </w:t>
            </w:r>
            <w:r w:rsidRPr="00FA04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Bir basketbolcu bir maçta ortalama 26 sayı kaydediyor.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Pr="00FA04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maçta kaç sayı kaydeder?</w:t>
            </w:r>
          </w:p>
          <w:p w:rsidR="00FA0485" w:rsidRDefault="00FA0485" w:rsidP="00FA04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85" w:rsidRPr="009D1388" w:rsidRDefault="00FA0485" w:rsidP="00FA04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8)</w:t>
            </w:r>
            <w:r>
              <w:t xml:space="preserve"> </w:t>
            </w:r>
            <w:r w:rsidRPr="00FA04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Bir çiftlikte 25 tavuk, 24 tavşan vardır. Bu çiftlikteki tavuk ve tavşanların ayaklarının sayısı kaçtır?</w:t>
            </w:r>
          </w:p>
        </w:tc>
        <w:tc>
          <w:tcPr>
            <w:tcW w:w="5598" w:type="dxa"/>
          </w:tcPr>
          <w:p w:rsidR="00DA626D" w:rsidRDefault="00DA626D" w:rsidP="00485A3B"/>
          <w:p w:rsidR="00CE29E3" w:rsidRDefault="00DA626D" w:rsidP="00DA62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9)</w:t>
            </w:r>
            <w:r>
              <w:t xml:space="preserve"> </w:t>
            </w:r>
            <w:r w:rsidRPr="00FA04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A62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Babam, litresi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  <w:r w:rsidRPr="00DA62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lira olan zeytinyağından 18 litre aldı. Babam yağ için kaç lira vermiştir?</w:t>
            </w:r>
          </w:p>
          <w:p w:rsidR="00DA626D" w:rsidRDefault="00DA626D" w:rsidP="00DA62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5656D" w:rsidRPr="00A5656D" w:rsidRDefault="00DA626D" w:rsidP="00A56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10)</w:t>
            </w:r>
            <w:r w:rsidR="00A5656D">
              <w:t xml:space="preserve"> </w:t>
            </w:r>
            <w:r w:rsidR="00A5656D"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>Hasanların evi ile fırının arası 175 metredir. Hasan hem sabah hem de akşam fırından taze ekmek alır.</w:t>
            </w:r>
          </w:p>
          <w:p w:rsidR="00DA626D" w:rsidRDefault="00A5656D" w:rsidP="00A56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>Hasan, ekmek almak için her gün kaç metre yol yürümüş olur?</w:t>
            </w:r>
          </w:p>
          <w:p w:rsidR="00A5656D" w:rsidRDefault="00A5656D" w:rsidP="00A56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5656D" w:rsidRDefault="00A5656D" w:rsidP="00A56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11)</w:t>
            </w:r>
            <w:r>
              <w:t xml:space="preserve"> </w:t>
            </w: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Bir pastanede her gün 12 koli yumurta kullanılmaktadır. Her kolide 30 yumurta olduğuna göre pastane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bir haftada</w:t>
            </w: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kaç yumurta kullanmaktadır?</w:t>
            </w:r>
          </w:p>
          <w:p w:rsidR="00A5656D" w:rsidRDefault="00A5656D" w:rsidP="00A56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5656D" w:rsidRDefault="00A5656D" w:rsidP="00A56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12)</w:t>
            </w:r>
            <w:r>
              <w:t xml:space="preserve"> </w:t>
            </w: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Silgilerin çifti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240</w:t>
            </w: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kuruştur. 8 tane silgi alsaydım kaç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kuruş </w:t>
            </w: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>verirdim?</w:t>
            </w:r>
          </w:p>
          <w:p w:rsidR="00A5656D" w:rsidRDefault="00A5656D" w:rsidP="00A56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5656D" w:rsidRPr="00A5656D" w:rsidRDefault="00A5656D" w:rsidP="00A56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13)</w:t>
            </w:r>
            <w:r>
              <w:t xml:space="preserve"> </w:t>
            </w: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Bir köy ile şehrin arası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kilometredir. Şehirden köye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sıra telefon teli, 3 sıra da elektrik teli çekilmiştir.</w:t>
            </w:r>
          </w:p>
          <w:p w:rsidR="00A5656D" w:rsidRDefault="00A5656D" w:rsidP="00A56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>Kullanılan tellerin toplamı kaç kilometredir?</w:t>
            </w:r>
          </w:p>
          <w:p w:rsidR="00A5656D" w:rsidRDefault="00A5656D" w:rsidP="00A56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5656D" w:rsidRDefault="00A5656D" w:rsidP="00A56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14)</w:t>
            </w:r>
            <w:r>
              <w:t xml:space="preserve"> </w:t>
            </w: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Bir markette, kolideki meyve suları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rafa diziliyor. Bir rafa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kutu meyve suyu yerleştiriliyor. Buna göre markette kaç kutu meyve suyu vardır?</w:t>
            </w:r>
          </w:p>
          <w:p w:rsidR="00A5656D" w:rsidRDefault="00A5656D" w:rsidP="00A56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5656D" w:rsidRDefault="00A5656D" w:rsidP="00A56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15)</w:t>
            </w:r>
            <w:r>
              <w:t xml:space="preserve"> </w:t>
            </w: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Bir trende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>8 vagon ve her vagonda 55 yolcu vardır. Bu trende kaç kişi seyahat etmektedir?</w:t>
            </w:r>
          </w:p>
          <w:p w:rsidR="00A5656D" w:rsidRDefault="00A5656D" w:rsidP="00A56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5656D" w:rsidRDefault="00A5656D" w:rsidP="00A56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16)</w:t>
            </w:r>
            <w:r>
              <w:t xml:space="preserve"> </w:t>
            </w: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Antalya’daki bir turnuva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ya</w:t>
            </w:r>
            <w:r w:rsidRPr="00A56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 futbol takımı katılmıştır. Her takımda 18 oyuncu yer aldığına göre turnuvaya katılan oyuncu sayısı kaçtır?</w:t>
            </w:r>
          </w:p>
          <w:p w:rsidR="00D95CA6" w:rsidRDefault="00D95CA6" w:rsidP="00A565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5CA6" w:rsidRPr="00D95CA6" w:rsidRDefault="00D95CA6" w:rsidP="00A5656D">
            <w:pPr>
              <w:rPr>
                <w:rFonts w:ascii="Comic Sans MS" w:hAnsi="Comic Sans MS"/>
                <w:color w:val="0070C0"/>
                <w:u w:val="single"/>
              </w:rPr>
            </w:pPr>
            <w:r w:rsidRPr="00D95CA6">
              <w:rPr>
                <w:rFonts w:ascii="Comic Sans MS" w:hAnsi="Comic Sans MS" w:cs="Times New Roman"/>
                <w:color w:val="0070C0"/>
                <w:u w:val="single"/>
              </w:rPr>
              <w:t>www.</w:t>
            </w:r>
            <w:proofErr w:type="spellStart"/>
            <w:r w:rsidRPr="00D95CA6">
              <w:rPr>
                <w:rFonts w:ascii="Comic Sans MS" w:hAnsi="Comic Sans MS" w:cs="Times New Roman"/>
                <w:color w:val="0070C0"/>
                <w:u w:val="single"/>
              </w:rPr>
              <w:t>egitimhane</w:t>
            </w:r>
            <w:proofErr w:type="spellEnd"/>
            <w:r w:rsidRPr="00D95CA6">
              <w:rPr>
                <w:rFonts w:ascii="Comic Sans MS" w:hAnsi="Comic Sans MS" w:cs="Times New Roman"/>
                <w:color w:val="0070C0"/>
                <w:u w:val="single"/>
              </w:rPr>
              <w:t>.com</w:t>
            </w:r>
          </w:p>
        </w:tc>
      </w:tr>
    </w:tbl>
    <w:p w:rsidR="00C26190" w:rsidRDefault="00C26190"/>
    <w:sectPr w:rsidR="00C26190" w:rsidSect="00C32BA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FC0" w:rsidRDefault="00446FC0" w:rsidP="002E1283">
      <w:pPr>
        <w:spacing w:after="0" w:line="240" w:lineRule="auto"/>
      </w:pPr>
      <w:r>
        <w:separator/>
      </w:r>
    </w:p>
  </w:endnote>
  <w:endnote w:type="continuationSeparator" w:id="0">
    <w:p w:rsidR="00446FC0" w:rsidRDefault="00446FC0" w:rsidP="002E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FC0" w:rsidRDefault="00446FC0" w:rsidP="002E1283">
      <w:pPr>
        <w:spacing w:after="0" w:line="240" w:lineRule="auto"/>
      </w:pPr>
      <w:r>
        <w:separator/>
      </w:r>
    </w:p>
  </w:footnote>
  <w:footnote w:type="continuationSeparator" w:id="0">
    <w:p w:rsidR="00446FC0" w:rsidRDefault="00446FC0" w:rsidP="002E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283" w:rsidRPr="002E1283" w:rsidRDefault="002E1283">
    <w:pPr>
      <w:pStyle w:val="stbilgi"/>
      <w:rPr>
        <w:rFonts w:ascii="Times New Roman" w:hAnsi="Times New Roman" w:cs="Times New Roman"/>
        <w:b/>
        <w:sz w:val="26"/>
        <w:szCs w:val="26"/>
      </w:rPr>
    </w:pPr>
    <w:r w:rsidRPr="002E1283">
      <w:rPr>
        <w:rFonts w:ascii="Times New Roman" w:hAnsi="Times New Roman" w:cs="Times New Roman"/>
        <w:b/>
        <w:sz w:val="26"/>
        <w:szCs w:val="26"/>
      </w:rPr>
      <w:t xml:space="preserve">ÖZEL İDARE İLKOKULU 3-C SINIFI KARIŞIK </w:t>
    </w:r>
    <w:r w:rsidR="00B97EA6">
      <w:rPr>
        <w:rFonts w:ascii="Times New Roman" w:hAnsi="Times New Roman" w:cs="Times New Roman"/>
        <w:b/>
        <w:sz w:val="26"/>
        <w:szCs w:val="26"/>
      </w:rPr>
      <w:t xml:space="preserve">ÇARPMA </w:t>
    </w:r>
    <w:r w:rsidRPr="002E1283">
      <w:rPr>
        <w:rFonts w:ascii="Times New Roman" w:hAnsi="Times New Roman" w:cs="Times New Roman"/>
        <w:b/>
        <w:sz w:val="26"/>
        <w:szCs w:val="26"/>
      </w:rPr>
      <w:t>PROBLEMLERİ</w:t>
    </w:r>
    <w:r w:rsidR="009D1388">
      <w:rPr>
        <w:rFonts w:ascii="Times New Roman" w:hAnsi="Times New Roman" w:cs="Times New Roman"/>
        <w:b/>
        <w:sz w:val="26"/>
        <w:szCs w:val="26"/>
      </w:rPr>
      <w:t>-0</w:t>
    </w:r>
    <w:r w:rsidR="00B033A5">
      <w:rPr>
        <w:rFonts w:ascii="Times New Roman" w:hAnsi="Times New Roman" w:cs="Times New Roman"/>
        <w:b/>
        <w:sz w:val="26"/>
        <w:szCs w:val="26"/>
      </w:rP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320"/>
    <w:rsid w:val="00023320"/>
    <w:rsid w:val="00203BB7"/>
    <w:rsid w:val="002E1283"/>
    <w:rsid w:val="00337EDA"/>
    <w:rsid w:val="00406966"/>
    <w:rsid w:val="0044579B"/>
    <w:rsid w:val="00446FC0"/>
    <w:rsid w:val="00450D4F"/>
    <w:rsid w:val="00483157"/>
    <w:rsid w:val="00485A3B"/>
    <w:rsid w:val="005A35D4"/>
    <w:rsid w:val="00685759"/>
    <w:rsid w:val="00745FAB"/>
    <w:rsid w:val="00772A37"/>
    <w:rsid w:val="007750E7"/>
    <w:rsid w:val="009D1388"/>
    <w:rsid w:val="00A23E77"/>
    <w:rsid w:val="00A5656D"/>
    <w:rsid w:val="00B033A5"/>
    <w:rsid w:val="00B97EA6"/>
    <w:rsid w:val="00C2327F"/>
    <w:rsid w:val="00C26190"/>
    <w:rsid w:val="00C32BA7"/>
    <w:rsid w:val="00CE29E3"/>
    <w:rsid w:val="00D90447"/>
    <w:rsid w:val="00D95CA6"/>
    <w:rsid w:val="00DA626D"/>
    <w:rsid w:val="00F128E0"/>
    <w:rsid w:val="00FA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BA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E1283"/>
  </w:style>
  <w:style w:type="paragraph" w:styleId="Altbilgi">
    <w:name w:val="footer"/>
    <w:basedOn w:val="Normal"/>
    <w:link w:val="Al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E1283"/>
  </w:style>
  <w:style w:type="table" w:styleId="TabloKlavuzu">
    <w:name w:val="Table Grid"/>
    <w:basedOn w:val="NormalTablo"/>
    <w:uiPriority w:val="59"/>
    <w:rsid w:val="002E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D13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E1283"/>
  </w:style>
  <w:style w:type="paragraph" w:styleId="Altbilgi">
    <w:name w:val="footer"/>
    <w:basedOn w:val="Normal"/>
    <w:link w:val="Al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E1283"/>
  </w:style>
  <w:style w:type="table" w:styleId="TabloKlavuzu">
    <w:name w:val="Table Grid"/>
    <w:basedOn w:val="NormalTablo"/>
    <w:uiPriority w:val="59"/>
    <w:rsid w:val="002E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D13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AJANS</dc:creator>
  <cp:keywords/>
  <dc:description/>
  <cp:lastModifiedBy>nesrin deniz</cp:lastModifiedBy>
  <cp:revision>24</cp:revision>
  <dcterms:created xsi:type="dcterms:W3CDTF">2020-12-03T09:25:00Z</dcterms:created>
  <dcterms:modified xsi:type="dcterms:W3CDTF">2020-12-23T17:03:00Z</dcterms:modified>
</cp:coreProperties>
</file>