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708" w:rsidRDefault="00D303EB" w:rsidP="000D3708">
      <w:pPr>
        <w:pStyle w:val="AltKonuBal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>2020-2021</w:t>
      </w:r>
      <w:r w:rsidR="000D3708">
        <w:rPr>
          <w:rFonts w:ascii="Garamond" w:hAnsi="Garamond" w:cs="Arial"/>
          <w:sz w:val="28"/>
          <w:szCs w:val="28"/>
        </w:rPr>
        <w:t xml:space="preserve"> EĞİTİM-ÖĞRETİM YILI ORTAOKULU</w:t>
      </w:r>
    </w:p>
    <w:p w:rsidR="000D3708" w:rsidRDefault="00955458" w:rsidP="000D3708">
      <w:pPr>
        <w:pStyle w:val="AltKonuBal"/>
        <w:rPr>
          <w:rFonts w:ascii="Garamond" w:hAnsi="Garamond" w:cs="Arial"/>
          <w:sz w:val="28"/>
          <w:szCs w:val="28"/>
        </w:rPr>
      </w:pPr>
      <w:r>
        <w:rPr>
          <w:rFonts w:ascii="Garamond" w:hAnsi="Garamond" w:cs="Arial"/>
          <w:sz w:val="28"/>
          <w:szCs w:val="28"/>
        </w:rPr>
        <w:t xml:space="preserve"> MATEMATİK DERSİ 5</w:t>
      </w:r>
      <w:r w:rsidR="000D3708">
        <w:rPr>
          <w:rFonts w:ascii="Garamond" w:hAnsi="Garamond" w:cs="Arial"/>
          <w:sz w:val="28"/>
          <w:szCs w:val="28"/>
        </w:rPr>
        <w:t>.</w:t>
      </w:r>
      <w:proofErr w:type="gramStart"/>
      <w:r w:rsidR="000D3708">
        <w:rPr>
          <w:rFonts w:ascii="Garamond" w:hAnsi="Garamond" w:cs="Arial"/>
          <w:sz w:val="28"/>
          <w:szCs w:val="28"/>
        </w:rPr>
        <w:t>SINIF  YILLIK</w:t>
      </w:r>
      <w:proofErr w:type="gramEnd"/>
      <w:r w:rsidR="000D3708">
        <w:rPr>
          <w:rFonts w:ascii="Garamond" w:hAnsi="Garamond" w:cs="Arial"/>
          <w:sz w:val="28"/>
          <w:szCs w:val="28"/>
        </w:rPr>
        <w:t xml:space="preserve"> BİREYSELLEŞTİRİLMİŞ EĞİTİM PLANI</w:t>
      </w:r>
    </w:p>
    <w:p w:rsidR="000D3708" w:rsidRDefault="000D3708" w:rsidP="000D3708">
      <w:pPr>
        <w:pStyle w:val="AltKonuBal"/>
        <w:rPr>
          <w:rFonts w:ascii="Garamond" w:hAnsi="Garamond" w:cs="Arial"/>
          <w:sz w:val="28"/>
          <w:szCs w:val="28"/>
        </w:rPr>
      </w:pPr>
    </w:p>
    <w:p w:rsidR="000D3708" w:rsidRDefault="000D3708" w:rsidP="000D3708">
      <w:pPr>
        <w:tabs>
          <w:tab w:val="num" w:pos="540"/>
        </w:tabs>
        <w:spacing w:line="360" w:lineRule="auto"/>
        <w:ind w:left="60"/>
        <w:jc w:val="both"/>
        <w:rPr>
          <w:b/>
          <w:sz w:val="24"/>
          <w:szCs w:val="24"/>
        </w:rPr>
      </w:pPr>
      <w:r>
        <w:rPr>
          <w:b/>
        </w:rPr>
        <w:t>Öğrencinin Adı-Soyadı:</w:t>
      </w:r>
      <w:r>
        <w:rPr>
          <w:b/>
        </w:rPr>
        <w:tab/>
      </w:r>
      <w:proofErr w:type="gramStart"/>
      <w:r w:rsidR="00952F1D">
        <w:rPr>
          <w:b/>
        </w:rPr>
        <w:t>…………….</w:t>
      </w:r>
      <w:proofErr w:type="gramEnd"/>
      <w:r w:rsidR="0076197C">
        <w:rPr>
          <w:b/>
        </w:rPr>
        <w:tab/>
        <w:t xml:space="preserve"> BEP Hazırlama Tarihi : 27</w:t>
      </w:r>
      <w:r>
        <w:rPr>
          <w:b/>
        </w:rPr>
        <w:t>/ 09 /20</w:t>
      </w:r>
      <w:r w:rsidR="00D303EB">
        <w:rPr>
          <w:b/>
        </w:rPr>
        <w:t>20</w:t>
      </w:r>
    </w:p>
    <w:p w:rsidR="000D3708" w:rsidRDefault="000D3708" w:rsidP="000D3708">
      <w:pPr>
        <w:tabs>
          <w:tab w:val="num" w:pos="540"/>
        </w:tabs>
        <w:spacing w:line="360" w:lineRule="auto"/>
        <w:ind w:left="60"/>
        <w:jc w:val="both"/>
      </w:pPr>
      <w:r>
        <w:rPr>
          <w:b/>
        </w:rPr>
        <w:t>Sınıfı:</w:t>
      </w:r>
      <w:r w:rsidR="00555048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Ders: </w:t>
      </w:r>
      <w:r>
        <w:t>MATEMATİK</w:t>
      </w:r>
    </w:p>
    <w:p w:rsidR="002043ED" w:rsidRPr="002043ED" w:rsidRDefault="002043ED" w:rsidP="002043ED">
      <w:pPr>
        <w:pStyle w:val="AltKonuBal"/>
        <w:jc w:val="left"/>
        <w:rPr>
          <w:rFonts w:ascii="Arial" w:hAnsi="Arial"/>
          <w:b w:val="0"/>
          <w:sz w:val="20"/>
          <w:szCs w:val="20"/>
        </w:rPr>
      </w:pPr>
      <w:r w:rsidRPr="002043ED">
        <w:rPr>
          <w:rFonts w:ascii="Arial" w:hAnsi="Arial"/>
          <w:sz w:val="20"/>
          <w:szCs w:val="20"/>
        </w:rPr>
        <w:t>Öğrencinin şu anki performans düzeyi:</w:t>
      </w:r>
      <w:r w:rsidR="00555048">
        <w:rPr>
          <w:rFonts w:ascii="Arial" w:hAnsi="Arial"/>
          <w:b w:val="0"/>
          <w:sz w:val="20"/>
          <w:szCs w:val="20"/>
        </w:rPr>
        <w:t>12</w:t>
      </w:r>
      <w:r w:rsidRPr="002043ED">
        <w:rPr>
          <w:rFonts w:ascii="Arial" w:hAnsi="Arial"/>
          <w:b w:val="0"/>
          <w:sz w:val="20"/>
          <w:szCs w:val="20"/>
        </w:rPr>
        <w:t xml:space="preserve"> yaşında bir erkek öğrencidir. </w:t>
      </w:r>
      <w:r>
        <w:rPr>
          <w:rFonts w:ascii="Arial" w:hAnsi="Arial"/>
          <w:b w:val="0"/>
          <w:sz w:val="20"/>
          <w:szCs w:val="20"/>
        </w:rPr>
        <w:t>Y</w:t>
      </w:r>
      <w:r w:rsidRPr="002043ED">
        <w:rPr>
          <w:rFonts w:ascii="Arial" w:hAnsi="Arial"/>
          <w:b w:val="0"/>
          <w:sz w:val="20"/>
          <w:szCs w:val="20"/>
        </w:rPr>
        <w:t xml:space="preserve">eterli düzeyde akademik beceri sağlayamamıştır. </w:t>
      </w:r>
    </w:p>
    <w:p w:rsidR="00397EBC" w:rsidRPr="002043ED" w:rsidRDefault="00CD6AD1" w:rsidP="002043ED">
      <w:pPr>
        <w:pStyle w:val="AltKonuBal"/>
        <w:jc w:val="left"/>
        <w:rPr>
          <w:rFonts w:ascii="Arial" w:hAnsi="Arial"/>
          <w:b w:val="0"/>
          <w:sz w:val="20"/>
          <w:szCs w:val="20"/>
        </w:rPr>
      </w:pPr>
      <w:r>
        <w:rPr>
          <w:rFonts w:ascii="Arial" w:hAnsi="Arial"/>
          <w:b w:val="0"/>
          <w:sz w:val="20"/>
          <w:szCs w:val="20"/>
        </w:rPr>
        <w:t>20 ye kadar r</w:t>
      </w:r>
      <w:r w:rsidR="00555048">
        <w:rPr>
          <w:rFonts w:ascii="Arial" w:hAnsi="Arial"/>
          <w:b w:val="0"/>
          <w:sz w:val="20"/>
          <w:szCs w:val="20"/>
        </w:rPr>
        <w:t xml:space="preserve">itmik sayabilmektedir. </w:t>
      </w:r>
      <w:proofErr w:type="spellStart"/>
      <w:r w:rsidR="00555048">
        <w:rPr>
          <w:rFonts w:ascii="Arial" w:hAnsi="Arial"/>
          <w:b w:val="0"/>
          <w:sz w:val="20"/>
          <w:szCs w:val="20"/>
        </w:rPr>
        <w:t>Ö</w:t>
      </w:r>
      <w:r w:rsidR="002043ED" w:rsidRPr="002043ED">
        <w:rPr>
          <w:rFonts w:ascii="Arial" w:hAnsi="Arial"/>
          <w:b w:val="0"/>
          <w:sz w:val="20"/>
          <w:szCs w:val="20"/>
        </w:rPr>
        <w:t>zbakım</w:t>
      </w:r>
      <w:proofErr w:type="spellEnd"/>
      <w:r w:rsidR="002043ED" w:rsidRPr="002043ED">
        <w:rPr>
          <w:rFonts w:ascii="Arial" w:hAnsi="Arial"/>
          <w:b w:val="0"/>
          <w:sz w:val="20"/>
          <w:szCs w:val="20"/>
        </w:rPr>
        <w:t xml:space="preserve"> becerilerine sahiptir. Toplumsal yaşama katılım becerilerinden bağımsız olarak okuldan eve/evden okula gidip/gelme becerilerini kazanmıştır. </w:t>
      </w:r>
    </w:p>
    <w:p w:rsidR="002043ED" w:rsidRDefault="002043ED" w:rsidP="003D4ACF">
      <w:pPr>
        <w:pStyle w:val="AltKonuBal"/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660"/>
        <w:gridCol w:w="660"/>
        <w:gridCol w:w="1776"/>
        <w:gridCol w:w="2693"/>
        <w:gridCol w:w="5387"/>
        <w:gridCol w:w="1559"/>
        <w:gridCol w:w="1905"/>
      </w:tblGrid>
      <w:tr w:rsidR="003D4ACF" w:rsidTr="002043ED">
        <w:trPr>
          <w:cantSplit/>
        </w:trPr>
        <w:tc>
          <w:tcPr>
            <w:tcW w:w="1980" w:type="dxa"/>
            <w:gridSpan w:val="3"/>
          </w:tcPr>
          <w:p w:rsidR="003D4ACF" w:rsidRDefault="003D4ACF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SÜRE</w:t>
            </w:r>
          </w:p>
        </w:tc>
        <w:tc>
          <w:tcPr>
            <w:tcW w:w="13320" w:type="dxa"/>
            <w:gridSpan w:val="5"/>
          </w:tcPr>
          <w:p w:rsidR="003D4ACF" w:rsidRDefault="00955458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SINIF  5</w:t>
            </w:r>
            <w:r w:rsidR="003D4ACF">
              <w:rPr>
                <w:b/>
                <w:bCs/>
              </w:rPr>
              <w:t xml:space="preserve">                                  DERS: MATEMATİK                                                                                                                                                SAYFA  </w:t>
            </w:r>
            <w:proofErr w:type="gramStart"/>
            <w:r w:rsidR="003D4ACF">
              <w:rPr>
                <w:b/>
                <w:bCs/>
              </w:rPr>
              <w:t xml:space="preserve">NO : </w:t>
            </w:r>
            <w:r w:rsidR="00780B1B">
              <w:rPr>
                <w:b/>
                <w:bCs/>
              </w:rPr>
              <w:t>3</w:t>
            </w:r>
            <w:proofErr w:type="gramEnd"/>
          </w:p>
        </w:tc>
      </w:tr>
      <w:tr w:rsidR="003D4ACF" w:rsidTr="004C2023">
        <w:trPr>
          <w:cantSplit/>
          <w:trHeight w:val="699"/>
        </w:trPr>
        <w:tc>
          <w:tcPr>
            <w:tcW w:w="660" w:type="dxa"/>
            <w:textDirection w:val="btLr"/>
          </w:tcPr>
          <w:p w:rsidR="003D4ACF" w:rsidRDefault="003D4ACF" w:rsidP="003D4ACF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AY</w:t>
            </w:r>
          </w:p>
        </w:tc>
        <w:tc>
          <w:tcPr>
            <w:tcW w:w="660" w:type="dxa"/>
            <w:textDirection w:val="btLr"/>
          </w:tcPr>
          <w:p w:rsidR="003D4ACF" w:rsidRDefault="003D4ACF" w:rsidP="003D4ACF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HAFTA</w:t>
            </w:r>
          </w:p>
        </w:tc>
        <w:tc>
          <w:tcPr>
            <w:tcW w:w="660" w:type="dxa"/>
            <w:textDirection w:val="btLr"/>
          </w:tcPr>
          <w:p w:rsidR="003D4ACF" w:rsidRDefault="003D4ACF" w:rsidP="003D4ACF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DERS</w:t>
            </w:r>
          </w:p>
          <w:p w:rsidR="003D4ACF" w:rsidRDefault="003D4ACF" w:rsidP="003D4ACF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SAATİ</w:t>
            </w:r>
          </w:p>
        </w:tc>
        <w:tc>
          <w:tcPr>
            <w:tcW w:w="1776" w:type="dxa"/>
          </w:tcPr>
          <w:p w:rsidR="003D4ACF" w:rsidRDefault="003D4ACF" w:rsidP="003D4ACF">
            <w:pPr>
              <w:jc w:val="center"/>
              <w:rPr>
                <w:b/>
                <w:bCs/>
              </w:rPr>
            </w:pPr>
          </w:p>
          <w:p w:rsidR="003D4ACF" w:rsidRDefault="00850FD8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UZUN DÖNEMLİ AMAÇ</w:t>
            </w:r>
          </w:p>
        </w:tc>
        <w:tc>
          <w:tcPr>
            <w:tcW w:w="2693" w:type="dxa"/>
          </w:tcPr>
          <w:p w:rsidR="003D4ACF" w:rsidRDefault="003D4ACF" w:rsidP="003D4ACF">
            <w:pPr>
              <w:jc w:val="center"/>
              <w:rPr>
                <w:b/>
                <w:bCs/>
              </w:rPr>
            </w:pPr>
          </w:p>
          <w:p w:rsidR="003D4ACF" w:rsidRDefault="00850FD8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KISA DÖNEMLİ AMAÇ</w:t>
            </w:r>
          </w:p>
        </w:tc>
        <w:tc>
          <w:tcPr>
            <w:tcW w:w="5387" w:type="dxa"/>
          </w:tcPr>
          <w:p w:rsidR="003D4ACF" w:rsidRDefault="003D4ACF" w:rsidP="003D4ACF">
            <w:pPr>
              <w:jc w:val="center"/>
              <w:rPr>
                <w:b/>
                <w:bCs/>
              </w:rPr>
            </w:pPr>
          </w:p>
          <w:p w:rsidR="003D4ACF" w:rsidRDefault="00850FD8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ÖĞRETİMSEL AMAÇLAR</w:t>
            </w:r>
          </w:p>
        </w:tc>
        <w:tc>
          <w:tcPr>
            <w:tcW w:w="1559" w:type="dxa"/>
          </w:tcPr>
          <w:p w:rsidR="003D4ACF" w:rsidRDefault="003D4ACF" w:rsidP="003D4ACF">
            <w:pPr>
              <w:jc w:val="center"/>
              <w:rPr>
                <w:sz w:val="14"/>
              </w:rPr>
            </w:pPr>
            <w:proofErr w:type="gramStart"/>
            <w:r>
              <w:rPr>
                <w:sz w:val="14"/>
              </w:rPr>
              <w:t>ARAÇGEREÇ,DENEY</w:t>
            </w:r>
            <w:proofErr w:type="gramEnd"/>
            <w:r>
              <w:rPr>
                <w:sz w:val="14"/>
              </w:rPr>
              <w:t>,GEZİGÖZLEM,ARAŞTIRMA,İNCELEME,PROJE,UYGULAMA VE KAYNAKLAR</w:t>
            </w:r>
          </w:p>
        </w:tc>
        <w:tc>
          <w:tcPr>
            <w:tcW w:w="1905" w:type="dxa"/>
          </w:tcPr>
          <w:p w:rsidR="003D4ACF" w:rsidRDefault="003D4ACF" w:rsidP="003D4ACF">
            <w:pPr>
              <w:jc w:val="center"/>
              <w:rPr>
                <w:sz w:val="12"/>
              </w:rPr>
            </w:pPr>
            <w:proofErr w:type="gramStart"/>
            <w:r>
              <w:rPr>
                <w:sz w:val="12"/>
              </w:rPr>
              <w:t>KONU,AMAÇ</w:t>
            </w:r>
            <w:proofErr w:type="gramEnd"/>
            <w:r>
              <w:rPr>
                <w:sz w:val="12"/>
              </w:rPr>
              <w:t>,ÖĞRENCİ KAZANIMLARI,UYGULANABİLİRLİK,DÜZEYE İLİŞKİN ÖĞRETMEN TARAFINDAN ALINABİLECEK NOTLAR,GÜNLÜK DERS PLANI YAPILIRKEN DİKKAT EDİLECEK HUSUSLAR</w:t>
            </w:r>
          </w:p>
        </w:tc>
      </w:tr>
      <w:tr w:rsidR="003D4ACF" w:rsidTr="004C2023">
        <w:trPr>
          <w:cantSplit/>
          <w:trHeight w:val="1683"/>
        </w:trPr>
        <w:tc>
          <w:tcPr>
            <w:tcW w:w="66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EYLÜL</w:t>
            </w:r>
          </w:p>
        </w:tc>
        <w:tc>
          <w:tcPr>
            <w:tcW w:w="66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60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776" w:type="dxa"/>
          </w:tcPr>
          <w:p w:rsidR="003D4ACF" w:rsidRPr="00E12C94" w:rsidRDefault="004C2023" w:rsidP="004C20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GEOMETRİ</w:t>
            </w:r>
          </w:p>
        </w:tc>
        <w:tc>
          <w:tcPr>
            <w:tcW w:w="2693" w:type="dxa"/>
          </w:tcPr>
          <w:p w:rsidR="004C2023" w:rsidRPr="006F08CE" w:rsidRDefault="004C2023" w:rsidP="004C2023">
            <w:pPr>
              <w:rPr>
                <w:color w:val="000000"/>
              </w:rPr>
            </w:pPr>
            <w:r w:rsidRPr="006F08CE">
              <w:t>Kareyi</w:t>
            </w:r>
            <w:r>
              <w:t>,</w:t>
            </w:r>
            <w:r w:rsidRPr="006F08CE">
              <w:t xml:space="preserve"> ayırt eder</w:t>
            </w:r>
            <w:r w:rsidRPr="006F08CE">
              <w:rPr>
                <w:color w:val="000000"/>
              </w:rPr>
              <w:t xml:space="preserve"> </w:t>
            </w:r>
          </w:p>
          <w:p w:rsidR="003D4ACF" w:rsidRPr="00F1462C" w:rsidRDefault="003D4ACF" w:rsidP="003D4ACF"/>
        </w:tc>
        <w:tc>
          <w:tcPr>
            <w:tcW w:w="5387" w:type="dxa"/>
          </w:tcPr>
          <w:p w:rsidR="003A3AD4" w:rsidRPr="006F08CE" w:rsidRDefault="004106CF" w:rsidP="003A3AD4">
            <w:r>
              <w:t>1</w:t>
            </w:r>
            <w:r w:rsidR="003A3AD4" w:rsidRPr="006F08CE">
              <w:t>. Dört farklı geometrik şekil arasından kare olan şekli gösterir.</w:t>
            </w:r>
          </w:p>
          <w:p w:rsidR="003A3AD4" w:rsidRPr="006F08CE" w:rsidRDefault="003A3AD4" w:rsidP="003A3AD4">
            <w:r w:rsidRPr="006F08CE">
              <w:t>2. Dört farklı geometrik şekli ifade eden resim kartları arasından kare olan şekli ifade eden resim kartını gösterir.</w:t>
            </w:r>
          </w:p>
          <w:p w:rsidR="003A3AD4" w:rsidRPr="006F08CE" w:rsidRDefault="003A3AD4" w:rsidP="003A3AD4">
            <w:r w:rsidRPr="006F08CE">
              <w:t>3. Dört farklı geometrik şekil veya dört farklı geometrik şekli ifade eden resim kartları arasından kare olan şekil gösterildiğinde “kare” olduğunu söyler.</w:t>
            </w:r>
          </w:p>
          <w:p w:rsidR="003A3AD4" w:rsidRPr="006F08CE" w:rsidRDefault="003A3AD4" w:rsidP="003A3AD4">
            <w:r w:rsidRPr="006F08CE">
              <w:t>4. Çevresindeki nesnelerin kare olan bölümünü göstermesi istendiğinde kare olan bölümünü gösterir.</w:t>
            </w:r>
          </w:p>
          <w:p w:rsidR="003A3AD4" w:rsidRPr="006F08CE" w:rsidRDefault="003A3AD4" w:rsidP="003A3AD4">
            <w:r w:rsidRPr="006F08CE">
              <w:t>5. Çevresindeki nesne resimlerin kare olan bölümünü göstermesi istendiğinde kare olan bölümünü gösterir.</w:t>
            </w:r>
          </w:p>
          <w:p w:rsidR="003D4ACF" w:rsidRPr="00F1462C" w:rsidRDefault="003A3AD4" w:rsidP="003A3AD4">
            <w:pPr>
              <w:rPr>
                <w:sz w:val="16"/>
                <w:szCs w:val="16"/>
              </w:rPr>
            </w:pPr>
            <w:r w:rsidRPr="006F08CE">
              <w:t>6. Çevresindeki nesne veya nesne resimlerin kare olan bölümü gösterildiğinde “kare” olduğunu söyler</w:t>
            </w:r>
          </w:p>
        </w:tc>
        <w:tc>
          <w:tcPr>
            <w:tcW w:w="1559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905" w:type="dxa"/>
          </w:tcPr>
          <w:p w:rsidR="003D4ACF" w:rsidRDefault="004610DC" w:rsidP="003D4ACF">
            <w:pPr>
              <w:rPr>
                <w:sz w:val="16"/>
              </w:rPr>
            </w:pPr>
            <w:r>
              <w:rPr>
                <w:sz w:val="16"/>
              </w:rPr>
              <w:fldChar w:fldCharType="begin"/>
            </w:r>
            <w:r>
              <w:rPr>
                <w:sz w:val="16"/>
              </w:rPr>
              <w:instrText xml:space="preserve"> HYPERLINK "soruindir.net"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 w:rsidRPr="004610DC">
              <w:rPr>
                <w:rStyle w:val="Kpr"/>
                <w:sz w:val="16"/>
              </w:rPr>
              <w:t>soruindir.net</w:t>
            </w:r>
            <w:r>
              <w:rPr>
                <w:sz w:val="16"/>
              </w:rPr>
              <w:fldChar w:fldCharType="end"/>
            </w:r>
            <w:bookmarkStart w:id="0" w:name="_GoBack"/>
            <w:bookmarkEnd w:id="0"/>
          </w:p>
        </w:tc>
      </w:tr>
      <w:tr w:rsidR="003D4ACF" w:rsidTr="004C2023">
        <w:trPr>
          <w:cantSplit/>
          <w:trHeight w:val="1382"/>
        </w:trPr>
        <w:tc>
          <w:tcPr>
            <w:tcW w:w="66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EKİM</w:t>
            </w:r>
          </w:p>
        </w:tc>
        <w:tc>
          <w:tcPr>
            <w:tcW w:w="66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3,4,5,6</w:t>
            </w:r>
            <w:proofErr w:type="gramEnd"/>
          </w:p>
        </w:tc>
        <w:tc>
          <w:tcPr>
            <w:tcW w:w="660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776" w:type="dxa"/>
          </w:tcPr>
          <w:p w:rsidR="003D4ACF" w:rsidRPr="00E12C94" w:rsidRDefault="004C2023" w:rsidP="003D4A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GEOMETRİ</w:t>
            </w:r>
          </w:p>
        </w:tc>
        <w:tc>
          <w:tcPr>
            <w:tcW w:w="2693" w:type="dxa"/>
          </w:tcPr>
          <w:p w:rsidR="003D4ACF" w:rsidRPr="00E12C94" w:rsidRDefault="003D4ACF" w:rsidP="003D4ACF">
            <w:pPr>
              <w:rPr>
                <w:sz w:val="16"/>
                <w:szCs w:val="16"/>
              </w:rPr>
            </w:pPr>
          </w:p>
          <w:p w:rsidR="003D4ACF" w:rsidRDefault="004C2023" w:rsidP="00CD511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Dikdörtgeni ayırt eder.</w:t>
            </w:r>
          </w:p>
          <w:p w:rsidR="00951455" w:rsidRPr="00CD511B" w:rsidRDefault="00951455" w:rsidP="00CD511B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Üçgeni ayırt eder.</w:t>
            </w:r>
          </w:p>
        </w:tc>
        <w:tc>
          <w:tcPr>
            <w:tcW w:w="5387" w:type="dxa"/>
          </w:tcPr>
          <w:p w:rsidR="003A3AD4" w:rsidRPr="006F08CE" w:rsidRDefault="003A3AD4" w:rsidP="003A3AD4">
            <w:r w:rsidRPr="006F08CE">
              <w:t>. Dört farkl</w:t>
            </w:r>
            <w:r>
              <w:t>ı geometrik şekil arasından dikdörtgen</w:t>
            </w:r>
            <w:r w:rsidR="00951455">
              <w:t>/üçgen</w:t>
            </w:r>
            <w:r w:rsidRPr="006F08CE">
              <w:t xml:space="preserve"> olan şekli gösterir.</w:t>
            </w:r>
          </w:p>
          <w:p w:rsidR="003A3AD4" w:rsidRPr="006F08CE" w:rsidRDefault="003A3AD4" w:rsidP="003A3AD4">
            <w:r w:rsidRPr="006F08CE">
              <w:t xml:space="preserve">2. Dört farklı geometrik şekli ifade eden resim kartları arasından </w:t>
            </w:r>
            <w:r>
              <w:t>dikdörtgen</w:t>
            </w:r>
            <w:r w:rsidR="00951455">
              <w:t>/</w:t>
            </w:r>
            <w:proofErr w:type="gramStart"/>
            <w:r w:rsidR="00951455">
              <w:t>üçgen</w:t>
            </w:r>
            <w:r w:rsidRPr="006F08CE">
              <w:t xml:space="preserve">  olan</w:t>
            </w:r>
            <w:proofErr w:type="gramEnd"/>
            <w:r w:rsidRPr="006F08CE">
              <w:t xml:space="preserve"> şekli ifade eden resim kartını gösterir.</w:t>
            </w:r>
          </w:p>
          <w:p w:rsidR="003A3AD4" w:rsidRPr="006F08CE" w:rsidRDefault="003A3AD4" w:rsidP="003A3AD4">
            <w:r w:rsidRPr="006F08CE">
              <w:t xml:space="preserve">3. Dört farklı geometrik şekil veya dört farklı geometrik şekli ifade eden resim kartları arasından </w:t>
            </w:r>
            <w:r>
              <w:t>dikdörtgen</w:t>
            </w:r>
            <w:r w:rsidR="00951455">
              <w:t>/üçgen</w:t>
            </w:r>
            <w:r w:rsidRPr="006F08CE">
              <w:t xml:space="preserve"> olan şekil gösterildiğinde “</w:t>
            </w:r>
            <w:r>
              <w:t>dikdörtgen</w:t>
            </w:r>
            <w:r w:rsidR="00951455">
              <w:t>/üçgen</w:t>
            </w:r>
            <w:r w:rsidRPr="006F08CE">
              <w:t>” olduğunu söyler.</w:t>
            </w:r>
          </w:p>
          <w:p w:rsidR="003A3AD4" w:rsidRPr="006F08CE" w:rsidRDefault="003A3AD4" w:rsidP="003A3AD4">
            <w:r w:rsidRPr="006F08CE">
              <w:t xml:space="preserve">4. Çevresindeki nesnelerin </w:t>
            </w:r>
            <w:r>
              <w:t>dikdörtgen</w:t>
            </w:r>
            <w:r w:rsidR="00951455">
              <w:t>/üçgen</w:t>
            </w:r>
            <w:r w:rsidRPr="006F08CE">
              <w:t xml:space="preserve"> olan bölümünü göstermesi istendiğinde </w:t>
            </w:r>
            <w:r>
              <w:t>dikdörtgen</w:t>
            </w:r>
            <w:r w:rsidR="00951455">
              <w:t>/üçgen</w:t>
            </w:r>
            <w:r w:rsidRPr="006F08CE">
              <w:t xml:space="preserve"> olan bölümünü gösterir.</w:t>
            </w:r>
          </w:p>
          <w:p w:rsidR="003A3AD4" w:rsidRPr="006F08CE" w:rsidRDefault="003A3AD4" w:rsidP="003A3AD4">
            <w:r w:rsidRPr="006F08CE">
              <w:t xml:space="preserve">5. Çevresindeki nesne resimlerin </w:t>
            </w:r>
            <w:r>
              <w:t>dikdörtgen</w:t>
            </w:r>
            <w:r w:rsidR="00951455">
              <w:t>/üçgen</w:t>
            </w:r>
            <w:r w:rsidRPr="006F08CE">
              <w:t xml:space="preserve"> olan bölümünü göstermesi istendiğinde </w:t>
            </w:r>
            <w:r>
              <w:t>dikdörtgen</w:t>
            </w:r>
            <w:r w:rsidRPr="006F08CE">
              <w:t xml:space="preserve"> olan bölümünü gösterir.</w:t>
            </w:r>
          </w:p>
          <w:p w:rsidR="003D4ACF" w:rsidRPr="00CD511B" w:rsidRDefault="003A3AD4" w:rsidP="003A3AD4">
            <w:pPr>
              <w:rPr>
                <w:sz w:val="16"/>
                <w:szCs w:val="16"/>
              </w:rPr>
            </w:pPr>
            <w:r w:rsidRPr="006F08CE">
              <w:t>6. Çevresindeki nesne veya nesne resimleri</w:t>
            </w:r>
            <w:r w:rsidR="00951455">
              <w:t>n dikdörtgen/üçgen</w:t>
            </w:r>
            <w:r w:rsidRPr="006F08CE">
              <w:t xml:space="preserve"> olan bölümü gösterildiğinde “</w:t>
            </w:r>
            <w:r>
              <w:t>dikdörtgen</w:t>
            </w:r>
            <w:r w:rsidR="00951455">
              <w:t>/üçgen</w:t>
            </w:r>
            <w:r w:rsidRPr="006F08CE">
              <w:t>” olduğunu söyler</w:t>
            </w:r>
            <w:r w:rsidR="00CD511B" w:rsidRPr="00FC2116">
              <w:rPr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905" w:type="dxa"/>
          </w:tcPr>
          <w:p w:rsidR="003D4ACF" w:rsidRDefault="003D4ACF" w:rsidP="003D4ACF">
            <w:pPr>
              <w:rPr>
                <w:sz w:val="16"/>
              </w:rPr>
            </w:pPr>
          </w:p>
        </w:tc>
      </w:tr>
      <w:tr w:rsidR="003D4ACF" w:rsidTr="004C2023">
        <w:trPr>
          <w:cantSplit/>
          <w:trHeight w:val="1011"/>
        </w:trPr>
        <w:tc>
          <w:tcPr>
            <w:tcW w:w="66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KASIM</w:t>
            </w:r>
          </w:p>
        </w:tc>
        <w:tc>
          <w:tcPr>
            <w:tcW w:w="66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7,8,9,10</w:t>
            </w:r>
            <w:proofErr w:type="gramEnd"/>
          </w:p>
        </w:tc>
        <w:tc>
          <w:tcPr>
            <w:tcW w:w="660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776" w:type="dxa"/>
          </w:tcPr>
          <w:p w:rsidR="003D4ACF" w:rsidRPr="00E12C94" w:rsidRDefault="00CD256F" w:rsidP="003D4ACF">
            <w:pPr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GEOMETRİ</w:t>
            </w:r>
          </w:p>
          <w:p w:rsidR="003D4ACF" w:rsidRPr="00E12C94" w:rsidRDefault="003D4ACF" w:rsidP="003D4ACF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3D4ACF" w:rsidRPr="00E12C94" w:rsidRDefault="00F1195D" w:rsidP="003D4ACF">
            <w:pPr>
              <w:rPr>
                <w:sz w:val="16"/>
                <w:szCs w:val="16"/>
              </w:rPr>
            </w:pPr>
            <w:proofErr w:type="gramStart"/>
            <w:r>
              <w:t>Kare,dikdörtgen</w:t>
            </w:r>
            <w:proofErr w:type="gramEnd"/>
            <w:r>
              <w:t xml:space="preserve"> ve üçgenin</w:t>
            </w:r>
            <w:r w:rsidRPr="006F08CE">
              <w:t xml:space="preserve"> özeliklerini bilir</w:t>
            </w:r>
            <w:r w:rsidRPr="00FC2116">
              <w:rPr>
                <w:sz w:val="18"/>
                <w:szCs w:val="18"/>
              </w:rPr>
              <w:t>.</w:t>
            </w:r>
          </w:p>
        </w:tc>
        <w:tc>
          <w:tcPr>
            <w:tcW w:w="5387" w:type="dxa"/>
          </w:tcPr>
          <w:p w:rsidR="00F1195D" w:rsidRPr="006F08CE" w:rsidRDefault="00F1195D" w:rsidP="00F1195D">
            <w:r>
              <w:t>1.</w:t>
            </w:r>
            <w:proofErr w:type="gramStart"/>
            <w:r w:rsidRPr="006F08CE">
              <w:t>Karenin</w:t>
            </w:r>
            <w:r>
              <w:t>,dikdörtgenin</w:t>
            </w:r>
            <w:proofErr w:type="gramEnd"/>
            <w:r>
              <w:t xml:space="preserve"> ve üçgenin kaç kenarı </w:t>
            </w:r>
            <w:r w:rsidRPr="006F08CE">
              <w:t xml:space="preserve"> olduğunu gösterir/söyler.</w:t>
            </w:r>
          </w:p>
          <w:p w:rsidR="003D4ACF" w:rsidRPr="00E12C94" w:rsidRDefault="00F1195D" w:rsidP="00F1195D">
            <w:pPr>
              <w:rPr>
                <w:sz w:val="16"/>
                <w:szCs w:val="16"/>
              </w:rPr>
            </w:pPr>
            <w:r w:rsidRPr="006F08CE">
              <w:t xml:space="preserve">2. </w:t>
            </w:r>
            <w:proofErr w:type="gramStart"/>
            <w:r w:rsidRPr="006F08CE">
              <w:t>Karenin</w:t>
            </w:r>
            <w:r>
              <w:t>,dikdörtgenin</w:t>
            </w:r>
            <w:proofErr w:type="gramEnd"/>
            <w:r>
              <w:t xml:space="preserve"> ve üçgenin kaç </w:t>
            </w:r>
            <w:r w:rsidRPr="006F08CE">
              <w:t>köşesi olduğunu gösterir/söyler</w:t>
            </w:r>
          </w:p>
        </w:tc>
        <w:tc>
          <w:tcPr>
            <w:tcW w:w="1559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905" w:type="dxa"/>
          </w:tcPr>
          <w:p w:rsidR="003D4ACF" w:rsidRDefault="003D4ACF" w:rsidP="003D4ACF">
            <w:pPr>
              <w:rPr>
                <w:sz w:val="16"/>
              </w:rPr>
            </w:pPr>
          </w:p>
        </w:tc>
      </w:tr>
      <w:tr w:rsidR="003D4ACF" w:rsidTr="004C2023">
        <w:trPr>
          <w:cantSplit/>
          <w:trHeight w:hRule="exact" w:val="1395"/>
        </w:trPr>
        <w:tc>
          <w:tcPr>
            <w:tcW w:w="66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ARALIK</w:t>
            </w:r>
          </w:p>
        </w:tc>
        <w:tc>
          <w:tcPr>
            <w:tcW w:w="66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11,12,13,14</w:t>
            </w:r>
            <w:proofErr w:type="gramEnd"/>
          </w:p>
        </w:tc>
        <w:tc>
          <w:tcPr>
            <w:tcW w:w="660" w:type="dxa"/>
            <w:vAlign w:val="center"/>
          </w:tcPr>
          <w:p w:rsidR="003D4ACF" w:rsidRDefault="003D4ACF" w:rsidP="003D4ACF">
            <w:pPr>
              <w:jc w:val="center"/>
              <w:rPr>
                <w:sz w:val="16"/>
              </w:rPr>
            </w:pPr>
          </w:p>
        </w:tc>
        <w:tc>
          <w:tcPr>
            <w:tcW w:w="1776" w:type="dxa"/>
          </w:tcPr>
          <w:p w:rsidR="003D4ACF" w:rsidRDefault="00A21364" w:rsidP="003D4ACF">
            <w:pPr>
              <w:rPr>
                <w:sz w:val="16"/>
              </w:rPr>
            </w:pPr>
            <w:r w:rsidRPr="00397006">
              <w:rPr>
                <w:b/>
                <w:sz w:val="18"/>
                <w:szCs w:val="18"/>
              </w:rPr>
              <w:t>RİTMİK SAYMALAR</w:t>
            </w:r>
          </w:p>
        </w:tc>
        <w:tc>
          <w:tcPr>
            <w:tcW w:w="2693" w:type="dxa"/>
          </w:tcPr>
          <w:p w:rsidR="003D4ACF" w:rsidRDefault="00CB4F54" w:rsidP="003D4ACF">
            <w:pPr>
              <w:jc w:val="both"/>
              <w:rPr>
                <w:sz w:val="16"/>
              </w:rPr>
            </w:pPr>
            <w:r w:rsidRPr="00FC2116">
              <w:rPr>
                <w:sz w:val="18"/>
                <w:szCs w:val="18"/>
              </w:rPr>
              <w:t>100’e kadar birer ritmik sayar</w:t>
            </w:r>
            <w:r>
              <w:rPr>
                <w:sz w:val="16"/>
              </w:rPr>
              <w:t xml:space="preserve"> </w:t>
            </w:r>
          </w:p>
          <w:p w:rsidR="003D4ACF" w:rsidRDefault="00CB4F54" w:rsidP="003D4ACF">
            <w:pPr>
              <w:jc w:val="both"/>
              <w:rPr>
                <w:sz w:val="16"/>
              </w:rPr>
            </w:pPr>
            <w:r>
              <w:rPr>
                <w:sz w:val="16"/>
              </w:rPr>
              <w:t>2 şer 2 şer ritmik sayar.</w:t>
            </w:r>
          </w:p>
          <w:p w:rsidR="003D4ACF" w:rsidRDefault="00E64818" w:rsidP="003D4ACF">
            <w:pPr>
              <w:jc w:val="both"/>
              <w:rPr>
                <w:sz w:val="16"/>
              </w:rPr>
            </w:pPr>
            <w:r>
              <w:rPr>
                <w:sz w:val="16"/>
              </w:rPr>
              <w:t>3 er 3 er ritmik sayar.</w:t>
            </w: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</w:tc>
        <w:tc>
          <w:tcPr>
            <w:tcW w:w="5387" w:type="dxa"/>
          </w:tcPr>
          <w:p w:rsidR="00CB4F54" w:rsidRDefault="00CB4F54" w:rsidP="00CB4F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F1462C">
              <w:rPr>
                <w:sz w:val="16"/>
                <w:szCs w:val="16"/>
              </w:rPr>
              <w:t xml:space="preserve">1. 1’den başlayarak 10 (20, 30, 40, 50, </w:t>
            </w:r>
            <w:r>
              <w:rPr>
                <w:sz w:val="16"/>
                <w:szCs w:val="16"/>
              </w:rPr>
              <w:t xml:space="preserve">     </w:t>
            </w:r>
            <w:r w:rsidRPr="00F1462C">
              <w:rPr>
                <w:sz w:val="16"/>
                <w:szCs w:val="16"/>
              </w:rPr>
              <w:t>60, 70, 80, 90, 100)’a kadar birer ritmik sayar</w:t>
            </w:r>
            <w:proofErr w:type="gramStart"/>
            <w:r w:rsidRPr="00F1462C">
              <w:rPr>
                <w:sz w:val="16"/>
                <w:szCs w:val="16"/>
              </w:rPr>
              <w:t>..</w:t>
            </w:r>
            <w:proofErr w:type="gramEnd"/>
          </w:p>
          <w:p w:rsidR="003D4ACF" w:rsidRDefault="00CB4F54" w:rsidP="00CB4F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Pr="00FC2116">
              <w:rPr>
                <w:sz w:val="18"/>
                <w:szCs w:val="18"/>
              </w:rPr>
              <w:t>Verilen herhangi bir sayıdan başlayarak geriye doğru birer ritmik sayar.</w:t>
            </w:r>
          </w:p>
          <w:p w:rsidR="00E64818" w:rsidRDefault="00E64818" w:rsidP="00CB4F5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 den başlayarak 10(</w:t>
            </w:r>
            <w:proofErr w:type="gramStart"/>
            <w:r>
              <w:rPr>
                <w:sz w:val="18"/>
                <w:szCs w:val="18"/>
              </w:rPr>
              <w:t>20,30,40,50,60,70,80,90,100</w:t>
            </w:r>
            <w:proofErr w:type="gramEnd"/>
            <w:r>
              <w:rPr>
                <w:sz w:val="18"/>
                <w:szCs w:val="18"/>
              </w:rPr>
              <w:t>)’a kadar 2 şer ritmik sayar.</w:t>
            </w:r>
          </w:p>
          <w:p w:rsidR="00E64818" w:rsidRDefault="00E64818" w:rsidP="00CB4F54">
            <w:pPr>
              <w:rPr>
                <w:sz w:val="16"/>
              </w:rPr>
            </w:pPr>
            <w:r>
              <w:rPr>
                <w:sz w:val="18"/>
                <w:szCs w:val="18"/>
              </w:rPr>
              <w:t>4.3’den başlayarak 30 a kadar ritmik sayar.</w:t>
            </w:r>
          </w:p>
        </w:tc>
        <w:tc>
          <w:tcPr>
            <w:tcW w:w="1559" w:type="dxa"/>
            <w:vAlign w:val="center"/>
          </w:tcPr>
          <w:p w:rsidR="003D4ACF" w:rsidRDefault="003D4ACF" w:rsidP="003D4ACF">
            <w:pPr>
              <w:jc w:val="center"/>
              <w:rPr>
                <w:sz w:val="16"/>
              </w:rPr>
            </w:pPr>
          </w:p>
        </w:tc>
        <w:tc>
          <w:tcPr>
            <w:tcW w:w="1905" w:type="dxa"/>
          </w:tcPr>
          <w:p w:rsidR="003D4ACF" w:rsidRDefault="003D4ACF" w:rsidP="003D4ACF">
            <w:pPr>
              <w:rPr>
                <w:sz w:val="16"/>
              </w:rPr>
            </w:pPr>
          </w:p>
        </w:tc>
      </w:tr>
      <w:tr w:rsidR="003D4ACF" w:rsidRPr="00CD511B" w:rsidTr="004C2023">
        <w:trPr>
          <w:cantSplit/>
          <w:trHeight w:hRule="exact" w:val="1641"/>
        </w:trPr>
        <w:tc>
          <w:tcPr>
            <w:tcW w:w="660" w:type="dxa"/>
            <w:textDirection w:val="btLr"/>
            <w:vAlign w:val="center"/>
          </w:tcPr>
          <w:p w:rsidR="003D4ACF" w:rsidRPr="00CD511B" w:rsidRDefault="003D4ACF" w:rsidP="003D4ACF">
            <w:pPr>
              <w:ind w:left="113" w:right="113"/>
              <w:jc w:val="center"/>
              <w:rPr>
                <w:sz w:val="16"/>
                <w:szCs w:val="16"/>
              </w:rPr>
            </w:pPr>
            <w:r w:rsidRPr="00CD511B">
              <w:rPr>
                <w:sz w:val="16"/>
                <w:szCs w:val="16"/>
              </w:rPr>
              <w:t>OCAK</w:t>
            </w:r>
          </w:p>
        </w:tc>
        <w:tc>
          <w:tcPr>
            <w:tcW w:w="660" w:type="dxa"/>
            <w:textDirection w:val="btLr"/>
            <w:vAlign w:val="center"/>
          </w:tcPr>
          <w:p w:rsidR="003D4ACF" w:rsidRPr="00CD511B" w:rsidRDefault="003D4ACF" w:rsidP="003D4ACF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gramStart"/>
            <w:r w:rsidRPr="00CD511B">
              <w:rPr>
                <w:sz w:val="16"/>
                <w:szCs w:val="16"/>
              </w:rPr>
              <w:t>15,16,17</w:t>
            </w:r>
            <w:proofErr w:type="gramEnd"/>
          </w:p>
        </w:tc>
        <w:tc>
          <w:tcPr>
            <w:tcW w:w="660" w:type="dxa"/>
            <w:vAlign w:val="center"/>
          </w:tcPr>
          <w:p w:rsidR="003D4ACF" w:rsidRPr="00CD511B" w:rsidRDefault="003D4ACF" w:rsidP="003D4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76" w:type="dxa"/>
          </w:tcPr>
          <w:p w:rsidR="003D4ACF" w:rsidRPr="00CD511B" w:rsidRDefault="003D4ACF" w:rsidP="003D4ACF">
            <w:pPr>
              <w:rPr>
                <w:sz w:val="16"/>
                <w:szCs w:val="16"/>
              </w:rPr>
            </w:pPr>
          </w:p>
          <w:p w:rsidR="00911CB3" w:rsidRPr="00CD511B" w:rsidRDefault="00911CB3" w:rsidP="00911CB3">
            <w:pPr>
              <w:rPr>
                <w:sz w:val="16"/>
                <w:szCs w:val="16"/>
              </w:rPr>
            </w:pPr>
            <w:r w:rsidRPr="00CD511B">
              <w:rPr>
                <w:b/>
                <w:bCs/>
                <w:sz w:val="16"/>
                <w:szCs w:val="16"/>
              </w:rPr>
              <w:t>DOĞAL SAYILARDA TOPLAMA İŞLEMİ</w:t>
            </w:r>
          </w:p>
          <w:p w:rsidR="003D4ACF" w:rsidRPr="00CD511B" w:rsidRDefault="003D4ACF" w:rsidP="003D4ACF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3D4ACF" w:rsidRDefault="002346D6" w:rsidP="003D4A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fazla üç basamaklı doğal sayılarla eldeli ve eldesiz toplama işlemi yapar.</w:t>
            </w:r>
          </w:p>
          <w:p w:rsidR="004106CF" w:rsidRDefault="004106CF" w:rsidP="003D4ACF">
            <w:pPr>
              <w:jc w:val="both"/>
              <w:rPr>
                <w:sz w:val="18"/>
                <w:szCs w:val="18"/>
              </w:rPr>
            </w:pPr>
          </w:p>
          <w:p w:rsidR="004106CF" w:rsidRPr="00CD511B" w:rsidRDefault="004106CF" w:rsidP="003D4AC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:rsidR="00CD511B" w:rsidRPr="00A64E7B" w:rsidRDefault="00A64E7B" w:rsidP="00A64E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255F40" w:rsidRPr="00A64E7B">
              <w:rPr>
                <w:sz w:val="16"/>
                <w:szCs w:val="16"/>
              </w:rPr>
              <w:t>En fazla üç basamaklı iki doğal sayıyı alt alta yazarak toplar.</w:t>
            </w:r>
          </w:p>
        </w:tc>
        <w:tc>
          <w:tcPr>
            <w:tcW w:w="1559" w:type="dxa"/>
            <w:vAlign w:val="center"/>
          </w:tcPr>
          <w:p w:rsidR="003D4ACF" w:rsidRPr="00CD511B" w:rsidRDefault="003D4ACF" w:rsidP="003D4AC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05" w:type="dxa"/>
          </w:tcPr>
          <w:p w:rsidR="003D4ACF" w:rsidRPr="00CD511B" w:rsidRDefault="003D4ACF" w:rsidP="003D4ACF">
            <w:pPr>
              <w:rPr>
                <w:sz w:val="16"/>
                <w:szCs w:val="16"/>
              </w:rPr>
            </w:pPr>
          </w:p>
        </w:tc>
      </w:tr>
    </w:tbl>
    <w:p w:rsidR="003D4ACF" w:rsidRDefault="00EB504C" w:rsidP="003D4ACF">
      <w:pPr>
        <w:pStyle w:val="AltKonuBal"/>
      </w:pPr>
      <w:r>
        <w:t>ÜNİT</w:t>
      </w:r>
      <w:r w:rsidR="00C37E8E">
        <w:t>E</w:t>
      </w:r>
      <w:r>
        <w:t>LENDİRİLMİŞ YILLIK BİREYSEL DERS PLANI</w:t>
      </w:r>
    </w:p>
    <w:tbl>
      <w:tblPr>
        <w:tblW w:w="1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400"/>
        <w:gridCol w:w="660"/>
        <w:gridCol w:w="2178"/>
        <w:gridCol w:w="2693"/>
        <w:gridCol w:w="5387"/>
        <w:gridCol w:w="1559"/>
        <w:gridCol w:w="1503"/>
      </w:tblGrid>
      <w:tr w:rsidR="003D4ACF" w:rsidTr="002043ED">
        <w:trPr>
          <w:cantSplit/>
        </w:trPr>
        <w:tc>
          <w:tcPr>
            <w:tcW w:w="1578" w:type="dxa"/>
            <w:gridSpan w:val="3"/>
          </w:tcPr>
          <w:p w:rsidR="003D4ACF" w:rsidRDefault="003D4ACF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SÜRE</w:t>
            </w:r>
          </w:p>
        </w:tc>
        <w:tc>
          <w:tcPr>
            <w:tcW w:w="13320" w:type="dxa"/>
            <w:gridSpan w:val="5"/>
          </w:tcPr>
          <w:p w:rsidR="003D4ACF" w:rsidRDefault="00983B97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SINIF  5</w:t>
            </w:r>
            <w:r w:rsidR="003D4ACF">
              <w:rPr>
                <w:b/>
                <w:bCs/>
              </w:rPr>
              <w:t xml:space="preserve">                                           DERS: </w:t>
            </w:r>
            <w:r w:rsidR="009F6730">
              <w:rPr>
                <w:b/>
                <w:bCs/>
              </w:rPr>
              <w:t>MATEMATİK</w:t>
            </w:r>
            <w:r w:rsidR="003D4ACF">
              <w:rPr>
                <w:b/>
                <w:bCs/>
              </w:rPr>
              <w:t xml:space="preserve">SAYFA  </w:t>
            </w:r>
            <w:proofErr w:type="gramStart"/>
            <w:r w:rsidR="003D4ACF">
              <w:rPr>
                <w:b/>
                <w:bCs/>
              </w:rPr>
              <w:t xml:space="preserve">NO : </w:t>
            </w:r>
            <w:r w:rsidR="00780B1B">
              <w:rPr>
                <w:b/>
                <w:bCs/>
              </w:rPr>
              <w:t>4</w:t>
            </w:r>
            <w:proofErr w:type="gramEnd"/>
          </w:p>
        </w:tc>
      </w:tr>
      <w:tr w:rsidR="003D4ACF" w:rsidTr="002D7AB7">
        <w:trPr>
          <w:cantSplit/>
          <w:trHeight w:val="699"/>
        </w:trPr>
        <w:tc>
          <w:tcPr>
            <w:tcW w:w="518" w:type="dxa"/>
            <w:textDirection w:val="btLr"/>
          </w:tcPr>
          <w:p w:rsidR="003D4ACF" w:rsidRDefault="003D4ACF" w:rsidP="003D4ACF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AY</w:t>
            </w:r>
          </w:p>
        </w:tc>
        <w:tc>
          <w:tcPr>
            <w:tcW w:w="400" w:type="dxa"/>
            <w:textDirection w:val="btLr"/>
          </w:tcPr>
          <w:p w:rsidR="003D4ACF" w:rsidRDefault="003D4ACF" w:rsidP="003D4ACF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HAFTA</w:t>
            </w:r>
          </w:p>
        </w:tc>
        <w:tc>
          <w:tcPr>
            <w:tcW w:w="660" w:type="dxa"/>
            <w:textDirection w:val="btLr"/>
          </w:tcPr>
          <w:p w:rsidR="003D4ACF" w:rsidRDefault="003D4ACF" w:rsidP="003D4ACF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DERS</w:t>
            </w:r>
          </w:p>
          <w:p w:rsidR="003D4ACF" w:rsidRDefault="003D4ACF" w:rsidP="003D4ACF">
            <w:pPr>
              <w:ind w:left="113" w:right="113"/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SAATİ</w:t>
            </w:r>
          </w:p>
        </w:tc>
        <w:tc>
          <w:tcPr>
            <w:tcW w:w="2178" w:type="dxa"/>
          </w:tcPr>
          <w:p w:rsidR="003D4ACF" w:rsidRDefault="003D4ACF" w:rsidP="003D4ACF">
            <w:pPr>
              <w:jc w:val="center"/>
              <w:rPr>
                <w:b/>
                <w:bCs/>
              </w:rPr>
            </w:pPr>
          </w:p>
          <w:p w:rsidR="003D4ACF" w:rsidRDefault="00850FD8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UZUN DÖNEMLİ AMAÇ</w:t>
            </w:r>
          </w:p>
        </w:tc>
        <w:tc>
          <w:tcPr>
            <w:tcW w:w="2693" w:type="dxa"/>
          </w:tcPr>
          <w:p w:rsidR="003D4ACF" w:rsidRDefault="003D4ACF" w:rsidP="003D4ACF">
            <w:pPr>
              <w:jc w:val="center"/>
              <w:rPr>
                <w:b/>
                <w:bCs/>
              </w:rPr>
            </w:pPr>
          </w:p>
          <w:p w:rsidR="003D4ACF" w:rsidRDefault="00850FD8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KISA DÖNEMLİ AMAÇ</w:t>
            </w:r>
          </w:p>
        </w:tc>
        <w:tc>
          <w:tcPr>
            <w:tcW w:w="5387" w:type="dxa"/>
          </w:tcPr>
          <w:p w:rsidR="003D4ACF" w:rsidRDefault="003D4ACF" w:rsidP="003D4ACF">
            <w:pPr>
              <w:jc w:val="center"/>
              <w:rPr>
                <w:b/>
                <w:bCs/>
              </w:rPr>
            </w:pPr>
          </w:p>
          <w:p w:rsidR="003D4ACF" w:rsidRDefault="00850FD8" w:rsidP="003D4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ÖĞRETİMSEL AMAÇLAR</w:t>
            </w:r>
          </w:p>
        </w:tc>
        <w:tc>
          <w:tcPr>
            <w:tcW w:w="1559" w:type="dxa"/>
          </w:tcPr>
          <w:p w:rsidR="003D4ACF" w:rsidRDefault="003D4ACF" w:rsidP="003D4ACF">
            <w:pPr>
              <w:jc w:val="center"/>
              <w:rPr>
                <w:sz w:val="14"/>
              </w:rPr>
            </w:pPr>
            <w:proofErr w:type="gramStart"/>
            <w:r>
              <w:rPr>
                <w:sz w:val="14"/>
              </w:rPr>
              <w:t>ARAÇGEREÇ,DENEY</w:t>
            </w:r>
            <w:proofErr w:type="gramEnd"/>
            <w:r>
              <w:rPr>
                <w:sz w:val="14"/>
              </w:rPr>
              <w:t>,GEZİGÖZLEM,ARAŞTIRMA,İNCELEME,PROJE,UYGULAMA VE KAYNAKLAR</w:t>
            </w:r>
          </w:p>
        </w:tc>
        <w:tc>
          <w:tcPr>
            <w:tcW w:w="1503" w:type="dxa"/>
          </w:tcPr>
          <w:p w:rsidR="003D4ACF" w:rsidRDefault="003D4ACF" w:rsidP="003D4ACF">
            <w:pPr>
              <w:jc w:val="center"/>
              <w:rPr>
                <w:sz w:val="12"/>
              </w:rPr>
            </w:pPr>
            <w:proofErr w:type="gramStart"/>
            <w:r>
              <w:rPr>
                <w:sz w:val="12"/>
              </w:rPr>
              <w:t>KONU,AMAÇ</w:t>
            </w:r>
            <w:proofErr w:type="gramEnd"/>
            <w:r>
              <w:rPr>
                <w:sz w:val="12"/>
              </w:rPr>
              <w:t>,ÖĞRENCİ KAZANIMLARI,UYGULANABİLİRLİK,DÜZEYE İLİŞKİN ÖĞRETMEN TARAFINDAN ALINABİLECEK NOTLAR,GÜNLÜK DERS PLANI YAPILIRKEN DİKKAT EDİLECEK HUSUSLAR</w:t>
            </w:r>
          </w:p>
        </w:tc>
      </w:tr>
      <w:tr w:rsidR="003D4ACF" w:rsidTr="002D7AB7">
        <w:trPr>
          <w:cantSplit/>
          <w:trHeight w:val="1332"/>
        </w:trPr>
        <w:tc>
          <w:tcPr>
            <w:tcW w:w="518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ŞUBAT</w:t>
            </w:r>
          </w:p>
        </w:tc>
        <w:tc>
          <w:tcPr>
            <w:tcW w:w="40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18, 19, 20</w:t>
            </w:r>
          </w:p>
        </w:tc>
        <w:tc>
          <w:tcPr>
            <w:tcW w:w="660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2178" w:type="dxa"/>
          </w:tcPr>
          <w:p w:rsidR="004369D6" w:rsidRPr="00CD511B" w:rsidRDefault="004369D6" w:rsidP="004369D6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DOĞAL SAYILARDA ÇIKARMA</w:t>
            </w:r>
            <w:r w:rsidRPr="00CD511B">
              <w:rPr>
                <w:b/>
                <w:bCs/>
                <w:sz w:val="16"/>
                <w:szCs w:val="16"/>
              </w:rPr>
              <w:t xml:space="preserve"> İŞLEMİ</w:t>
            </w:r>
          </w:p>
          <w:p w:rsidR="003D4ACF" w:rsidRPr="00E12C94" w:rsidRDefault="003D4ACF" w:rsidP="008A018C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3D4ACF" w:rsidRPr="00E12C94" w:rsidRDefault="00BF29EE" w:rsidP="003D4A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Doğal sayılarla eldesiz çıkarma işlemini yapar.</w:t>
            </w:r>
          </w:p>
        </w:tc>
        <w:tc>
          <w:tcPr>
            <w:tcW w:w="5387" w:type="dxa"/>
          </w:tcPr>
          <w:p w:rsidR="00CD511B" w:rsidRDefault="00B0209A" w:rsidP="008A018C">
            <w:pPr>
              <w:ind w:left="360"/>
            </w:pPr>
            <w:r>
              <w:t>1.</w:t>
            </w:r>
            <w:r w:rsidRPr="006F08CE">
              <w:t>Verilen bir basamaklı iki doğal sayının çıkarma işlemini</w:t>
            </w:r>
            <w:r>
              <w:t xml:space="preserve"> yapar.</w:t>
            </w:r>
          </w:p>
          <w:p w:rsidR="00B0209A" w:rsidRDefault="00285561" w:rsidP="008A018C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1B0C2E">
              <w:rPr>
                <w:sz w:val="16"/>
                <w:szCs w:val="16"/>
              </w:rPr>
              <w:t>İ</w:t>
            </w:r>
            <w:r>
              <w:rPr>
                <w:sz w:val="16"/>
                <w:szCs w:val="16"/>
              </w:rPr>
              <w:t>ki basamaklı bir doğal sayıdan bir basamaklı bir doğal sayıyı çıkarır.</w:t>
            </w:r>
          </w:p>
          <w:p w:rsidR="00285561" w:rsidRDefault="001B0C2E" w:rsidP="008A018C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3.İ</w:t>
            </w:r>
            <w:r w:rsidR="00285561">
              <w:rPr>
                <w:sz w:val="16"/>
                <w:szCs w:val="16"/>
              </w:rPr>
              <w:t>ki basamaklı bir doğal sayıdan iki basamaklı bir doğal sayıyı çıkarır.</w:t>
            </w:r>
          </w:p>
          <w:p w:rsidR="00285561" w:rsidRDefault="001B0C2E" w:rsidP="008A018C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4.Ü</w:t>
            </w:r>
            <w:r w:rsidR="00285561">
              <w:rPr>
                <w:sz w:val="16"/>
                <w:szCs w:val="16"/>
              </w:rPr>
              <w:t>ç basamaklı sayılarla eldesiz çıkarma işlemi yapar.</w:t>
            </w:r>
          </w:p>
          <w:p w:rsidR="00285561" w:rsidRPr="00E12C94" w:rsidRDefault="00285561" w:rsidP="002855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503" w:type="dxa"/>
          </w:tcPr>
          <w:p w:rsidR="003D4ACF" w:rsidRDefault="003D4ACF" w:rsidP="003D4ACF">
            <w:pPr>
              <w:rPr>
                <w:sz w:val="16"/>
              </w:rPr>
            </w:pPr>
          </w:p>
        </w:tc>
      </w:tr>
      <w:tr w:rsidR="003D4ACF" w:rsidTr="002D7AB7">
        <w:trPr>
          <w:cantSplit/>
          <w:trHeight w:val="1438"/>
        </w:trPr>
        <w:tc>
          <w:tcPr>
            <w:tcW w:w="518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MART</w:t>
            </w:r>
          </w:p>
        </w:tc>
        <w:tc>
          <w:tcPr>
            <w:tcW w:w="40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21,22,23,24</w:t>
            </w:r>
            <w:proofErr w:type="gramEnd"/>
          </w:p>
        </w:tc>
        <w:tc>
          <w:tcPr>
            <w:tcW w:w="660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2178" w:type="dxa"/>
          </w:tcPr>
          <w:p w:rsidR="00A537EF" w:rsidRPr="00CD511B" w:rsidRDefault="00A537EF" w:rsidP="00A537EF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DOĞAL SAYILARDA ÇIKARMA</w:t>
            </w:r>
            <w:r w:rsidRPr="00CD511B">
              <w:rPr>
                <w:b/>
                <w:bCs/>
                <w:sz w:val="16"/>
                <w:szCs w:val="16"/>
              </w:rPr>
              <w:t xml:space="preserve"> İŞLEMİ</w:t>
            </w:r>
          </w:p>
          <w:p w:rsidR="003D4ACF" w:rsidRPr="00E12C94" w:rsidRDefault="003D4ACF" w:rsidP="00A537EF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3D4ACF" w:rsidRPr="00E12C94" w:rsidRDefault="00A537EF" w:rsidP="008A018C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Doğal sayılarla eldeli çıkarma işlemi yapar.</w:t>
            </w:r>
          </w:p>
        </w:tc>
        <w:tc>
          <w:tcPr>
            <w:tcW w:w="5387" w:type="dxa"/>
          </w:tcPr>
          <w:p w:rsidR="005266A1" w:rsidRDefault="00A537EF" w:rsidP="00A537E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1.İki basamaklı bir doğal sayıdan bir basamaklı bir doğal sayıyı eldeli olarak çıkarır.</w:t>
            </w:r>
          </w:p>
          <w:p w:rsidR="00A537EF" w:rsidRDefault="00A537EF" w:rsidP="00A537E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2.İki </w:t>
            </w:r>
            <w:proofErr w:type="spellStart"/>
            <w:r>
              <w:rPr>
                <w:sz w:val="16"/>
                <w:szCs w:val="16"/>
              </w:rPr>
              <w:t>basmaklı</w:t>
            </w:r>
            <w:proofErr w:type="spellEnd"/>
            <w:r>
              <w:rPr>
                <w:sz w:val="16"/>
                <w:szCs w:val="16"/>
              </w:rPr>
              <w:t xml:space="preserve"> bir doğal sayıdan iki basamaklı bir doğal sayıyı eldeli olarak çıkarır.</w:t>
            </w:r>
          </w:p>
          <w:p w:rsidR="00A537EF" w:rsidRPr="00A537EF" w:rsidRDefault="00A537EF" w:rsidP="00A537E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3.Üç basamaklı bir doğal sayıdan eldeli çıkarma işlemleri yapar.</w:t>
            </w:r>
          </w:p>
        </w:tc>
        <w:tc>
          <w:tcPr>
            <w:tcW w:w="1559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503" w:type="dxa"/>
          </w:tcPr>
          <w:p w:rsidR="003D4ACF" w:rsidRDefault="003D4ACF" w:rsidP="003D4ACF">
            <w:pPr>
              <w:rPr>
                <w:sz w:val="16"/>
              </w:rPr>
            </w:pPr>
          </w:p>
        </w:tc>
      </w:tr>
      <w:tr w:rsidR="003D4ACF" w:rsidTr="002D7AB7">
        <w:trPr>
          <w:cantSplit/>
          <w:trHeight w:val="1131"/>
        </w:trPr>
        <w:tc>
          <w:tcPr>
            <w:tcW w:w="518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NİSAN</w:t>
            </w:r>
          </w:p>
        </w:tc>
        <w:tc>
          <w:tcPr>
            <w:tcW w:w="40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25,26,27,28</w:t>
            </w:r>
            <w:proofErr w:type="gramEnd"/>
          </w:p>
        </w:tc>
        <w:tc>
          <w:tcPr>
            <w:tcW w:w="660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2178" w:type="dxa"/>
          </w:tcPr>
          <w:p w:rsidR="004D61B6" w:rsidRPr="00E12C94" w:rsidRDefault="00155B07" w:rsidP="004D61B6">
            <w:pPr>
              <w:rPr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DOĞAL SAYILARLA ÇARPMA İŞLEMİ</w:t>
            </w:r>
          </w:p>
          <w:p w:rsidR="003D4ACF" w:rsidRPr="00E12C94" w:rsidRDefault="003D4ACF" w:rsidP="003D4ACF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3D4ACF" w:rsidRPr="00E12C94" w:rsidRDefault="00155B07" w:rsidP="003D4A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Doğal sayılarla çarpma işlemi yapar.</w:t>
            </w:r>
          </w:p>
        </w:tc>
        <w:tc>
          <w:tcPr>
            <w:tcW w:w="5387" w:type="dxa"/>
          </w:tcPr>
          <w:p w:rsidR="005266A1" w:rsidRPr="00E12C94" w:rsidRDefault="00155B07" w:rsidP="003D4ACF">
            <w:pPr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1.Çarpım tablosunda 2 </w:t>
            </w:r>
            <w:proofErr w:type="spellStart"/>
            <w:r>
              <w:rPr>
                <w:sz w:val="18"/>
                <w:szCs w:val="18"/>
              </w:rPr>
              <w:t>ler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ve  3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leri</w:t>
            </w:r>
            <w:proofErr w:type="spellEnd"/>
            <w:r>
              <w:rPr>
                <w:sz w:val="18"/>
                <w:szCs w:val="18"/>
              </w:rPr>
              <w:t xml:space="preserve"> bilir.</w:t>
            </w:r>
          </w:p>
        </w:tc>
        <w:tc>
          <w:tcPr>
            <w:tcW w:w="1559" w:type="dxa"/>
          </w:tcPr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1503" w:type="dxa"/>
          </w:tcPr>
          <w:p w:rsidR="003D4ACF" w:rsidRDefault="003D4ACF" w:rsidP="003D4ACF">
            <w:pPr>
              <w:rPr>
                <w:sz w:val="16"/>
              </w:rPr>
            </w:pPr>
          </w:p>
        </w:tc>
      </w:tr>
      <w:tr w:rsidR="003D4ACF" w:rsidTr="002D7AB7">
        <w:trPr>
          <w:cantSplit/>
          <w:trHeight w:hRule="exact" w:val="1302"/>
        </w:trPr>
        <w:tc>
          <w:tcPr>
            <w:tcW w:w="518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MAYIS</w:t>
            </w:r>
          </w:p>
        </w:tc>
        <w:tc>
          <w:tcPr>
            <w:tcW w:w="40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29,30,31,32,33</w:t>
            </w:r>
            <w:proofErr w:type="gramEnd"/>
          </w:p>
        </w:tc>
        <w:tc>
          <w:tcPr>
            <w:tcW w:w="660" w:type="dxa"/>
            <w:vAlign w:val="center"/>
          </w:tcPr>
          <w:p w:rsidR="003D4ACF" w:rsidRDefault="003D4ACF" w:rsidP="003D4ACF">
            <w:pPr>
              <w:jc w:val="center"/>
              <w:rPr>
                <w:sz w:val="16"/>
              </w:rPr>
            </w:pPr>
          </w:p>
        </w:tc>
        <w:tc>
          <w:tcPr>
            <w:tcW w:w="2178" w:type="dxa"/>
          </w:tcPr>
          <w:p w:rsidR="003D4ACF" w:rsidRDefault="004D61B6" w:rsidP="004D61B6">
            <w:pPr>
              <w:rPr>
                <w:sz w:val="16"/>
              </w:rPr>
            </w:pPr>
            <w:r w:rsidRPr="001E2C00">
              <w:rPr>
                <w:b/>
                <w:sz w:val="18"/>
                <w:szCs w:val="18"/>
              </w:rPr>
              <w:t>DOĞAL SAYILAR</w:t>
            </w:r>
            <w:r w:rsidR="00155B07">
              <w:rPr>
                <w:b/>
                <w:sz w:val="18"/>
                <w:szCs w:val="18"/>
              </w:rPr>
              <w:t>LA ÇARPMA İŞLEMİ</w:t>
            </w:r>
          </w:p>
        </w:tc>
        <w:tc>
          <w:tcPr>
            <w:tcW w:w="2693" w:type="dxa"/>
          </w:tcPr>
          <w:p w:rsidR="004D61B6" w:rsidRDefault="00155B07" w:rsidP="004D61B6">
            <w:pPr>
              <w:jc w:val="both"/>
              <w:rPr>
                <w:sz w:val="16"/>
              </w:rPr>
            </w:pPr>
            <w:r>
              <w:rPr>
                <w:sz w:val="18"/>
                <w:szCs w:val="18"/>
              </w:rPr>
              <w:t>Doğal sayılarla çarpma işlemi yapar</w:t>
            </w:r>
            <w:r w:rsidR="004D61B6" w:rsidRPr="00FC2116">
              <w:rPr>
                <w:sz w:val="18"/>
                <w:szCs w:val="18"/>
              </w:rPr>
              <w:t>.</w:t>
            </w: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  <w:p w:rsidR="003D4ACF" w:rsidRDefault="003D4ACF" w:rsidP="003D4ACF">
            <w:pPr>
              <w:jc w:val="both"/>
              <w:rPr>
                <w:sz w:val="16"/>
              </w:rPr>
            </w:pPr>
          </w:p>
        </w:tc>
        <w:tc>
          <w:tcPr>
            <w:tcW w:w="5387" w:type="dxa"/>
          </w:tcPr>
          <w:p w:rsidR="003D4ACF" w:rsidRDefault="00155B07" w:rsidP="00C33ECF">
            <w:pPr>
              <w:rPr>
                <w:sz w:val="16"/>
              </w:rPr>
            </w:pPr>
            <w:r>
              <w:rPr>
                <w:sz w:val="18"/>
                <w:szCs w:val="18"/>
              </w:rPr>
              <w:t xml:space="preserve">1.Çarpım tablosunda 4 </w:t>
            </w:r>
            <w:proofErr w:type="spellStart"/>
            <w:r>
              <w:rPr>
                <w:sz w:val="18"/>
                <w:szCs w:val="18"/>
              </w:rPr>
              <w:t>ler</w:t>
            </w:r>
            <w:proofErr w:type="spellEnd"/>
            <w:r>
              <w:rPr>
                <w:sz w:val="18"/>
                <w:szCs w:val="18"/>
              </w:rPr>
              <w:t xml:space="preserve"> ve 5 </w:t>
            </w:r>
            <w:proofErr w:type="spellStart"/>
            <w:r>
              <w:rPr>
                <w:sz w:val="18"/>
                <w:szCs w:val="18"/>
              </w:rPr>
              <w:t>leri</w:t>
            </w:r>
            <w:proofErr w:type="spellEnd"/>
            <w:r>
              <w:rPr>
                <w:sz w:val="18"/>
                <w:szCs w:val="18"/>
              </w:rPr>
              <w:t xml:space="preserve"> bilir.</w:t>
            </w:r>
          </w:p>
        </w:tc>
        <w:tc>
          <w:tcPr>
            <w:tcW w:w="1559" w:type="dxa"/>
            <w:vAlign w:val="center"/>
          </w:tcPr>
          <w:p w:rsidR="003D4ACF" w:rsidRDefault="003D4ACF" w:rsidP="003D4ACF">
            <w:pPr>
              <w:jc w:val="center"/>
              <w:rPr>
                <w:sz w:val="16"/>
              </w:rPr>
            </w:pPr>
          </w:p>
        </w:tc>
        <w:tc>
          <w:tcPr>
            <w:tcW w:w="1503" w:type="dxa"/>
          </w:tcPr>
          <w:p w:rsidR="003D4ACF" w:rsidRDefault="003D4ACF" w:rsidP="003D4ACF">
            <w:pPr>
              <w:rPr>
                <w:sz w:val="16"/>
              </w:rPr>
            </w:pPr>
          </w:p>
        </w:tc>
      </w:tr>
      <w:tr w:rsidR="003D4ACF" w:rsidTr="002D7AB7">
        <w:trPr>
          <w:cantSplit/>
          <w:trHeight w:hRule="exact" w:val="1554"/>
        </w:trPr>
        <w:tc>
          <w:tcPr>
            <w:tcW w:w="518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r>
              <w:rPr>
                <w:sz w:val="16"/>
              </w:rPr>
              <w:t>HAZİRAN</w:t>
            </w:r>
          </w:p>
        </w:tc>
        <w:tc>
          <w:tcPr>
            <w:tcW w:w="400" w:type="dxa"/>
            <w:textDirection w:val="btLr"/>
            <w:vAlign w:val="center"/>
          </w:tcPr>
          <w:p w:rsidR="003D4ACF" w:rsidRDefault="003D4ACF" w:rsidP="003D4ACF">
            <w:pPr>
              <w:ind w:left="113" w:right="113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34,35,36</w:t>
            </w:r>
            <w:proofErr w:type="gramEnd"/>
          </w:p>
        </w:tc>
        <w:tc>
          <w:tcPr>
            <w:tcW w:w="660" w:type="dxa"/>
            <w:vAlign w:val="center"/>
          </w:tcPr>
          <w:p w:rsidR="003D4ACF" w:rsidRDefault="003D4ACF" w:rsidP="003D4ACF">
            <w:pPr>
              <w:jc w:val="center"/>
              <w:rPr>
                <w:sz w:val="16"/>
              </w:rPr>
            </w:pPr>
          </w:p>
        </w:tc>
        <w:tc>
          <w:tcPr>
            <w:tcW w:w="2178" w:type="dxa"/>
          </w:tcPr>
          <w:p w:rsidR="004D61B6" w:rsidRPr="00CD511B" w:rsidRDefault="004D61B6" w:rsidP="004D61B6">
            <w:pPr>
              <w:rPr>
                <w:sz w:val="16"/>
                <w:szCs w:val="16"/>
              </w:rPr>
            </w:pPr>
            <w:r w:rsidRPr="00CD511B">
              <w:rPr>
                <w:b/>
                <w:bCs/>
                <w:sz w:val="16"/>
                <w:szCs w:val="16"/>
              </w:rPr>
              <w:t xml:space="preserve">DOĞAL SAYILARDA </w:t>
            </w:r>
            <w:r w:rsidR="00155B07">
              <w:rPr>
                <w:b/>
                <w:bCs/>
                <w:sz w:val="16"/>
                <w:szCs w:val="16"/>
              </w:rPr>
              <w:t>ÇARPMA İŞLEMİ</w:t>
            </w:r>
          </w:p>
          <w:p w:rsidR="003D4ACF" w:rsidRDefault="003D4ACF" w:rsidP="003D4ACF">
            <w:pPr>
              <w:rPr>
                <w:sz w:val="16"/>
              </w:rPr>
            </w:pPr>
          </w:p>
        </w:tc>
        <w:tc>
          <w:tcPr>
            <w:tcW w:w="2693" w:type="dxa"/>
          </w:tcPr>
          <w:p w:rsidR="003D4ACF" w:rsidRDefault="009776F8" w:rsidP="003D4ACF">
            <w:pPr>
              <w:jc w:val="both"/>
              <w:rPr>
                <w:sz w:val="16"/>
              </w:rPr>
            </w:pPr>
            <w:r>
              <w:rPr>
                <w:sz w:val="16"/>
                <w:szCs w:val="16"/>
              </w:rPr>
              <w:t>Doğal sayılarla çarpma işlemi yapar.</w:t>
            </w:r>
          </w:p>
        </w:tc>
        <w:tc>
          <w:tcPr>
            <w:tcW w:w="5387" w:type="dxa"/>
          </w:tcPr>
          <w:p w:rsidR="003D4ACF" w:rsidRDefault="009776F8" w:rsidP="004D61B6">
            <w:pPr>
              <w:rPr>
                <w:sz w:val="16"/>
              </w:rPr>
            </w:pPr>
            <w:r>
              <w:rPr>
                <w:sz w:val="16"/>
                <w:szCs w:val="16"/>
              </w:rPr>
              <w:t>İki basamaklı bir doğal sayıyla bir basamaklı sayıları çarpar:(eldesiz)</w:t>
            </w:r>
          </w:p>
        </w:tc>
        <w:tc>
          <w:tcPr>
            <w:tcW w:w="1559" w:type="dxa"/>
            <w:vAlign w:val="center"/>
          </w:tcPr>
          <w:p w:rsidR="003D4ACF" w:rsidRDefault="003D4ACF" w:rsidP="003D4ACF">
            <w:pPr>
              <w:jc w:val="center"/>
              <w:rPr>
                <w:sz w:val="16"/>
              </w:rPr>
            </w:pPr>
          </w:p>
        </w:tc>
        <w:tc>
          <w:tcPr>
            <w:tcW w:w="1503" w:type="dxa"/>
          </w:tcPr>
          <w:p w:rsidR="003D4ACF" w:rsidRDefault="003D4ACF" w:rsidP="003D4ACF">
            <w:pPr>
              <w:rPr>
                <w:sz w:val="16"/>
              </w:rPr>
            </w:pPr>
          </w:p>
        </w:tc>
      </w:tr>
    </w:tbl>
    <w:p w:rsidR="002043ED" w:rsidRDefault="002043ED"/>
    <w:p w:rsidR="00AE7272" w:rsidRDefault="00952F1D" w:rsidP="002043ED">
      <w:pPr>
        <w:ind w:firstLine="708"/>
      </w:pPr>
      <w:proofErr w:type="gramStart"/>
      <w:r>
        <w:t>…………………..</w:t>
      </w:r>
      <w:proofErr w:type="gramEnd"/>
      <w:r w:rsidR="002043ED">
        <w:tab/>
      </w:r>
      <w:r w:rsidR="00AE7272">
        <w:t xml:space="preserve">                                                                                                                                                                            </w:t>
      </w:r>
      <w:hyperlink r:id="rId6" w:history="1">
        <w:r w:rsidR="001213EE" w:rsidRPr="00454AB4">
          <w:rPr>
            <w:rStyle w:val="Kpr"/>
            <w:sz w:val="24"/>
            <w:szCs w:val="24"/>
          </w:rPr>
          <w:t>https://www.sorubak.com</w:t>
        </w:r>
      </w:hyperlink>
      <w:r w:rsidR="001213EE">
        <w:rPr>
          <w:color w:val="000000" w:themeColor="text1"/>
          <w:sz w:val="24"/>
          <w:szCs w:val="24"/>
        </w:rPr>
        <w:t xml:space="preserve"> </w:t>
      </w:r>
    </w:p>
    <w:p w:rsidR="002043ED" w:rsidRDefault="00AE7272" w:rsidP="002043ED">
      <w:pPr>
        <w:ind w:firstLine="708"/>
      </w:pPr>
      <w:r>
        <w:t xml:space="preserve">  Ayça Özdemir      </w:t>
      </w:r>
      <w:r w:rsidR="002043ED">
        <w:tab/>
      </w:r>
      <w:r>
        <w:t xml:space="preserve">                                          </w:t>
      </w:r>
      <w:r w:rsidR="002043ED">
        <w:tab/>
      </w:r>
      <w:r w:rsidR="002043ED">
        <w:tab/>
      </w:r>
      <w:r>
        <w:t xml:space="preserve">                                                                                                                   M. </w:t>
      </w:r>
      <w:proofErr w:type="spellStart"/>
      <w:r>
        <w:t>Mahsum</w:t>
      </w:r>
      <w:proofErr w:type="spellEnd"/>
      <w:r>
        <w:t xml:space="preserve"> Gültekin</w:t>
      </w:r>
      <w:r w:rsidR="002043ED">
        <w:tab/>
      </w:r>
      <w:r w:rsidR="002043ED">
        <w:tab/>
      </w:r>
      <w:r w:rsidR="002043ED">
        <w:tab/>
      </w:r>
      <w:r w:rsidR="002043ED">
        <w:tab/>
      </w:r>
      <w:r w:rsidR="002043ED">
        <w:tab/>
      </w:r>
      <w:r w:rsidR="002043ED">
        <w:tab/>
      </w:r>
      <w:r w:rsidR="002043ED">
        <w:tab/>
      </w:r>
      <w:r w:rsidR="002043ED">
        <w:tab/>
      </w:r>
      <w:r w:rsidR="002043ED">
        <w:tab/>
      </w:r>
      <w:r w:rsidR="002043ED">
        <w:tab/>
      </w:r>
      <w:r w:rsidR="002043ED">
        <w:tab/>
      </w:r>
    </w:p>
    <w:p w:rsidR="00AE7272" w:rsidRDefault="00AE7272" w:rsidP="002043ED">
      <w:pPr>
        <w:ind w:firstLine="708"/>
      </w:pPr>
    </w:p>
    <w:sectPr w:rsidR="00AE7272" w:rsidSect="002043ED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5DB6"/>
    <w:multiLevelType w:val="hybridMultilevel"/>
    <w:tmpl w:val="68E0C970"/>
    <w:lvl w:ilvl="0" w:tplc="2DDC9DF0">
      <w:start w:val="1"/>
      <w:numFmt w:val="decimal"/>
      <w:lvlText w:val="%1."/>
      <w:lvlJc w:val="left"/>
      <w:pPr>
        <w:ind w:left="630" w:hanging="360"/>
      </w:pPr>
      <w:rPr>
        <w:rFonts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080847E3"/>
    <w:multiLevelType w:val="hybridMultilevel"/>
    <w:tmpl w:val="A8F652A2"/>
    <w:lvl w:ilvl="0" w:tplc="5E229236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">
    <w:nsid w:val="0E963074"/>
    <w:multiLevelType w:val="hybridMultilevel"/>
    <w:tmpl w:val="FCFAB63A"/>
    <w:lvl w:ilvl="0" w:tplc="C9682838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DB6DD8"/>
    <w:multiLevelType w:val="hybridMultilevel"/>
    <w:tmpl w:val="0E9261CE"/>
    <w:lvl w:ilvl="0" w:tplc="0A665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53263E6"/>
    <w:multiLevelType w:val="hybridMultilevel"/>
    <w:tmpl w:val="B58AEA7A"/>
    <w:lvl w:ilvl="0" w:tplc="F7E01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83C5D"/>
    <w:multiLevelType w:val="hybridMultilevel"/>
    <w:tmpl w:val="EA30B04E"/>
    <w:lvl w:ilvl="0" w:tplc="0A665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D536C"/>
    <w:multiLevelType w:val="multilevel"/>
    <w:tmpl w:val="A8F652A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7">
    <w:nsid w:val="29EF6C50"/>
    <w:multiLevelType w:val="hybridMultilevel"/>
    <w:tmpl w:val="D66688DE"/>
    <w:lvl w:ilvl="0" w:tplc="0A665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A0535E9"/>
    <w:multiLevelType w:val="hybridMultilevel"/>
    <w:tmpl w:val="C3588380"/>
    <w:lvl w:ilvl="0" w:tplc="3C620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5F248C"/>
    <w:multiLevelType w:val="hybridMultilevel"/>
    <w:tmpl w:val="24565B18"/>
    <w:lvl w:ilvl="0" w:tplc="FE7445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1B1F59"/>
    <w:multiLevelType w:val="multilevel"/>
    <w:tmpl w:val="A8C055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425E5FF2"/>
    <w:multiLevelType w:val="hybridMultilevel"/>
    <w:tmpl w:val="1CF8CEF0"/>
    <w:lvl w:ilvl="0" w:tplc="A796CE3E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5D5571"/>
    <w:multiLevelType w:val="hybridMultilevel"/>
    <w:tmpl w:val="FF7E1A5C"/>
    <w:lvl w:ilvl="0" w:tplc="C9682838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3">
    <w:nsid w:val="4D934215"/>
    <w:multiLevelType w:val="multilevel"/>
    <w:tmpl w:val="E016671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9"/>
        </w:tabs>
        <w:ind w:left="7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2"/>
        </w:tabs>
        <w:ind w:left="7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5"/>
        </w:tabs>
        <w:ind w:left="73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98"/>
        </w:tabs>
        <w:ind w:left="10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01"/>
        </w:tabs>
        <w:ind w:left="110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04"/>
        </w:tabs>
        <w:ind w:left="1104" w:hanging="1080"/>
      </w:pPr>
      <w:rPr>
        <w:rFonts w:hint="default"/>
      </w:rPr>
    </w:lvl>
  </w:abstractNum>
  <w:abstractNum w:abstractNumId="14">
    <w:nsid w:val="574007FA"/>
    <w:multiLevelType w:val="multilevel"/>
    <w:tmpl w:val="FF7E1A5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5">
    <w:nsid w:val="5AFF3B14"/>
    <w:multiLevelType w:val="multilevel"/>
    <w:tmpl w:val="EA30B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D3DC9"/>
    <w:multiLevelType w:val="hybridMultilevel"/>
    <w:tmpl w:val="3DF2BEDA"/>
    <w:lvl w:ilvl="0" w:tplc="0A665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FA86E0D"/>
    <w:multiLevelType w:val="hybridMultilevel"/>
    <w:tmpl w:val="351AAC7C"/>
    <w:lvl w:ilvl="0" w:tplc="8DF45B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0025BB5"/>
    <w:multiLevelType w:val="hybridMultilevel"/>
    <w:tmpl w:val="5A26F3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AA6126"/>
    <w:multiLevelType w:val="hybridMultilevel"/>
    <w:tmpl w:val="712E9326"/>
    <w:lvl w:ilvl="0" w:tplc="53CAC2E2">
      <w:start w:val="1"/>
      <w:numFmt w:val="decimal"/>
      <w:lvlRestart w:val="0"/>
      <w:lvlText w:val="%1."/>
      <w:lvlJc w:val="left"/>
      <w:pPr>
        <w:tabs>
          <w:tab w:val="num" w:pos="901"/>
        </w:tabs>
        <w:ind w:left="901" w:hanging="362"/>
      </w:pPr>
      <w:rPr>
        <w:rFonts w:hint="default"/>
        <w:b w:val="0"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D31175"/>
    <w:multiLevelType w:val="hybridMultilevel"/>
    <w:tmpl w:val="2D243FA2"/>
    <w:lvl w:ilvl="0" w:tplc="0A665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D21260B"/>
    <w:multiLevelType w:val="hybridMultilevel"/>
    <w:tmpl w:val="44E46A04"/>
    <w:lvl w:ilvl="0" w:tplc="79901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E3D49EE"/>
    <w:multiLevelType w:val="multilevel"/>
    <w:tmpl w:val="24565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20"/>
  </w:num>
  <w:num w:numId="4">
    <w:abstractNumId w:val="16"/>
  </w:num>
  <w:num w:numId="5">
    <w:abstractNumId w:val="13"/>
  </w:num>
  <w:num w:numId="6">
    <w:abstractNumId w:val="10"/>
  </w:num>
  <w:num w:numId="7">
    <w:abstractNumId w:val="19"/>
  </w:num>
  <w:num w:numId="8">
    <w:abstractNumId w:val="17"/>
  </w:num>
  <w:num w:numId="9">
    <w:abstractNumId w:val="1"/>
  </w:num>
  <w:num w:numId="10">
    <w:abstractNumId w:val="5"/>
  </w:num>
  <w:num w:numId="11">
    <w:abstractNumId w:val="6"/>
  </w:num>
  <w:num w:numId="12">
    <w:abstractNumId w:val="2"/>
  </w:num>
  <w:num w:numId="13">
    <w:abstractNumId w:val="9"/>
  </w:num>
  <w:num w:numId="14">
    <w:abstractNumId w:val="4"/>
  </w:num>
  <w:num w:numId="15">
    <w:abstractNumId w:val="12"/>
  </w:num>
  <w:num w:numId="16">
    <w:abstractNumId w:val="15"/>
  </w:num>
  <w:num w:numId="17">
    <w:abstractNumId w:val="8"/>
  </w:num>
  <w:num w:numId="18">
    <w:abstractNumId w:val="22"/>
  </w:num>
  <w:num w:numId="19">
    <w:abstractNumId w:val="21"/>
  </w:num>
  <w:num w:numId="20">
    <w:abstractNumId w:val="14"/>
  </w:num>
  <w:num w:numId="21">
    <w:abstractNumId w:val="11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D212E"/>
    <w:rsid w:val="00067ADD"/>
    <w:rsid w:val="0009039C"/>
    <w:rsid w:val="000A0D4E"/>
    <w:rsid w:val="000A686E"/>
    <w:rsid w:val="000C544F"/>
    <w:rsid w:val="000D3708"/>
    <w:rsid w:val="0010607D"/>
    <w:rsid w:val="00110F49"/>
    <w:rsid w:val="001213EE"/>
    <w:rsid w:val="00132D92"/>
    <w:rsid w:val="00140138"/>
    <w:rsid w:val="0014777D"/>
    <w:rsid w:val="00153625"/>
    <w:rsid w:val="00155B07"/>
    <w:rsid w:val="00181028"/>
    <w:rsid w:val="00192797"/>
    <w:rsid w:val="001A68B6"/>
    <w:rsid w:val="001B0C2E"/>
    <w:rsid w:val="001E137B"/>
    <w:rsid w:val="001E42AE"/>
    <w:rsid w:val="002043ED"/>
    <w:rsid w:val="002346D6"/>
    <w:rsid w:val="00240DCD"/>
    <w:rsid w:val="00255F40"/>
    <w:rsid w:val="00285561"/>
    <w:rsid w:val="0029236B"/>
    <w:rsid w:val="002A5374"/>
    <w:rsid w:val="002D4F71"/>
    <w:rsid w:val="002D7AB7"/>
    <w:rsid w:val="0031698A"/>
    <w:rsid w:val="00352756"/>
    <w:rsid w:val="00397EBC"/>
    <w:rsid w:val="003A3AD4"/>
    <w:rsid w:val="003C1A5F"/>
    <w:rsid w:val="003C7A02"/>
    <w:rsid w:val="003D4ACF"/>
    <w:rsid w:val="004106CF"/>
    <w:rsid w:val="004247D2"/>
    <w:rsid w:val="004369D6"/>
    <w:rsid w:val="004610DC"/>
    <w:rsid w:val="004C2023"/>
    <w:rsid w:val="004D09D8"/>
    <w:rsid w:val="004D61B6"/>
    <w:rsid w:val="004E7AD9"/>
    <w:rsid w:val="00515EDA"/>
    <w:rsid w:val="005266A1"/>
    <w:rsid w:val="005419C9"/>
    <w:rsid w:val="00555048"/>
    <w:rsid w:val="0055505F"/>
    <w:rsid w:val="0058379C"/>
    <w:rsid w:val="00583E63"/>
    <w:rsid w:val="005C35A1"/>
    <w:rsid w:val="005F00FD"/>
    <w:rsid w:val="0060369E"/>
    <w:rsid w:val="006631DD"/>
    <w:rsid w:val="00674BF7"/>
    <w:rsid w:val="00686061"/>
    <w:rsid w:val="00686F81"/>
    <w:rsid w:val="00702835"/>
    <w:rsid w:val="00735706"/>
    <w:rsid w:val="00747643"/>
    <w:rsid w:val="00755DA3"/>
    <w:rsid w:val="0076197C"/>
    <w:rsid w:val="00770F1C"/>
    <w:rsid w:val="00780B1B"/>
    <w:rsid w:val="00781723"/>
    <w:rsid w:val="00791C1D"/>
    <w:rsid w:val="008362D5"/>
    <w:rsid w:val="00850FD8"/>
    <w:rsid w:val="00890C3F"/>
    <w:rsid w:val="008A018C"/>
    <w:rsid w:val="008D019B"/>
    <w:rsid w:val="00911CB3"/>
    <w:rsid w:val="00920BBA"/>
    <w:rsid w:val="0092750B"/>
    <w:rsid w:val="00951455"/>
    <w:rsid w:val="00952F1D"/>
    <w:rsid w:val="00955458"/>
    <w:rsid w:val="00970C8A"/>
    <w:rsid w:val="009776F8"/>
    <w:rsid w:val="00983B97"/>
    <w:rsid w:val="00997DD4"/>
    <w:rsid w:val="009D212E"/>
    <w:rsid w:val="009F6730"/>
    <w:rsid w:val="00A07C4B"/>
    <w:rsid w:val="00A128D3"/>
    <w:rsid w:val="00A21364"/>
    <w:rsid w:val="00A3348C"/>
    <w:rsid w:val="00A43C80"/>
    <w:rsid w:val="00A479C8"/>
    <w:rsid w:val="00A537EF"/>
    <w:rsid w:val="00A64E7B"/>
    <w:rsid w:val="00AD11D3"/>
    <w:rsid w:val="00AE7272"/>
    <w:rsid w:val="00AF7981"/>
    <w:rsid w:val="00B0209A"/>
    <w:rsid w:val="00B75258"/>
    <w:rsid w:val="00B82EC1"/>
    <w:rsid w:val="00BB7FCA"/>
    <w:rsid w:val="00BF29EE"/>
    <w:rsid w:val="00C2771F"/>
    <w:rsid w:val="00C33ECF"/>
    <w:rsid w:val="00C37E8E"/>
    <w:rsid w:val="00C42751"/>
    <w:rsid w:val="00C91272"/>
    <w:rsid w:val="00CB4F54"/>
    <w:rsid w:val="00CD256F"/>
    <w:rsid w:val="00CD511B"/>
    <w:rsid w:val="00CD6AD1"/>
    <w:rsid w:val="00CE0854"/>
    <w:rsid w:val="00D028ED"/>
    <w:rsid w:val="00D13BC5"/>
    <w:rsid w:val="00D303EB"/>
    <w:rsid w:val="00D31B9F"/>
    <w:rsid w:val="00D35E49"/>
    <w:rsid w:val="00D75E98"/>
    <w:rsid w:val="00D846BC"/>
    <w:rsid w:val="00D965FD"/>
    <w:rsid w:val="00DD1C7D"/>
    <w:rsid w:val="00DF1997"/>
    <w:rsid w:val="00E61EC0"/>
    <w:rsid w:val="00E64818"/>
    <w:rsid w:val="00E710BE"/>
    <w:rsid w:val="00E75A2A"/>
    <w:rsid w:val="00EB504C"/>
    <w:rsid w:val="00ED181E"/>
    <w:rsid w:val="00EF5ACA"/>
    <w:rsid w:val="00F1195D"/>
    <w:rsid w:val="00F14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12E"/>
  </w:style>
  <w:style w:type="paragraph" w:styleId="Balk1">
    <w:name w:val="heading 1"/>
    <w:basedOn w:val="Normal"/>
    <w:next w:val="Normal"/>
    <w:qFormat/>
    <w:rsid w:val="0014777D"/>
    <w:pPr>
      <w:keepNext/>
      <w:jc w:val="center"/>
      <w:outlineLvl w:val="0"/>
    </w:pPr>
    <w:rPr>
      <w:b/>
      <w:color w:val="000000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KonuBal">
    <w:name w:val="Subtitle"/>
    <w:basedOn w:val="Normal"/>
    <w:link w:val="AltKonuBalChar"/>
    <w:qFormat/>
    <w:rsid w:val="009D212E"/>
    <w:pPr>
      <w:jc w:val="center"/>
    </w:pPr>
    <w:rPr>
      <w:b/>
      <w:bCs/>
      <w:sz w:val="24"/>
      <w:szCs w:val="24"/>
    </w:rPr>
  </w:style>
  <w:style w:type="paragraph" w:styleId="GvdeMetniGirintisi3">
    <w:name w:val="Body Text Indent 3"/>
    <w:basedOn w:val="Normal"/>
    <w:rsid w:val="001E42AE"/>
    <w:pPr>
      <w:tabs>
        <w:tab w:val="left" w:pos="601"/>
      </w:tabs>
      <w:spacing w:before="120" w:after="120"/>
      <w:ind w:left="383" w:hanging="383"/>
      <w:jc w:val="both"/>
    </w:pPr>
    <w:rPr>
      <w:sz w:val="16"/>
      <w:szCs w:val="16"/>
    </w:rPr>
  </w:style>
  <w:style w:type="paragraph" w:customStyle="1" w:styleId="StilVerdana10MaddeParag">
    <w:name w:val="Stil Verdana 10 Madde Parag"/>
    <w:basedOn w:val="Normal"/>
    <w:autoRedefine/>
    <w:rsid w:val="00BB7FCA"/>
    <w:pPr>
      <w:spacing w:before="80"/>
      <w:ind w:left="-29"/>
      <w:jc w:val="both"/>
    </w:pPr>
    <w:rPr>
      <w:rFonts w:cs="Arial"/>
      <w:sz w:val="16"/>
      <w:szCs w:val="16"/>
    </w:rPr>
  </w:style>
  <w:style w:type="paragraph" w:styleId="GvdeMetni">
    <w:name w:val="Body Text"/>
    <w:basedOn w:val="Normal"/>
    <w:rsid w:val="002D4F71"/>
    <w:pPr>
      <w:spacing w:after="120"/>
    </w:pPr>
  </w:style>
  <w:style w:type="paragraph" w:styleId="KonuBal">
    <w:name w:val="Title"/>
    <w:basedOn w:val="Normal"/>
    <w:qFormat/>
    <w:rsid w:val="0014777D"/>
    <w:pPr>
      <w:jc w:val="center"/>
    </w:pPr>
    <w:rPr>
      <w:sz w:val="28"/>
      <w:szCs w:val="28"/>
      <w:lang w:eastAsia="zh-CN"/>
    </w:rPr>
  </w:style>
  <w:style w:type="character" w:customStyle="1" w:styleId="AltKonuBalChar">
    <w:name w:val="Alt Konu Başlığı Char"/>
    <w:basedOn w:val="VarsaylanParagrafYazTipi"/>
    <w:link w:val="AltKonuBal"/>
    <w:rsid w:val="000D3708"/>
    <w:rPr>
      <w:b/>
      <w:bCs/>
      <w:sz w:val="24"/>
      <w:szCs w:val="24"/>
    </w:rPr>
  </w:style>
  <w:style w:type="paragraph" w:styleId="ListeParagraf">
    <w:name w:val="List Paragraph"/>
    <w:basedOn w:val="Normal"/>
    <w:uiPriority w:val="34"/>
    <w:qFormat/>
    <w:rsid w:val="00255F4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D01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ÜNİTİLENDİRİLMİŞ  YILLIK  BİREYSEL  DERS  PLANI</vt:lpstr>
    </vt:vector>
  </TitlesOfParts>
  <Manager>https://www.sorubak.com</Manager>
  <Company/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2014-11-01T05:43:00Z</dcterms:created>
  <dcterms:modified xsi:type="dcterms:W3CDTF">2020-10-06T11:39:00Z</dcterms:modified>
  <cp:category>https://www.sorubak.com</cp:category>
</cp:coreProperties>
</file>