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613" w:rsidRPr="00B60613" w:rsidRDefault="00B60613" w:rsidP="00B60613">
      <w:pPr>
        <w:rPr>
          <w:rFonts w:ascii="Times New Roman" w:hAnsi="Times New Roman" w:cs="Times New Roman"/>
          <w:b/>
          <w:sz w:val="24"/>
          <w:szCs w:val="24"/>
        </w:rPr>
      </w:pPr>
      <w:r w:rsidRPr="00B60613">
        <w:rPr>
          <w:rFonts w:ascii="Times New Roman" w:hAnsi="Times New Roman" w:cs="Times New Roman"/>
          <w:b/>
          <w:sz w:val="24"/>
          <w:szCs w:val="24"/>
        </w:rPr>
        <w:t xml:space="preserve">            2.SINIF </w:t>
      </w:r>
      <w:proofErr w:type="gramStart"/>
      <w:r w:rsidRPr="00B60613">
        <w:rPr>
          <w:rFonts w:ascii="Times New Roman" w:hAnsi="Times New Roman" w:cs="Times New Roman"/>
          <w:b/>
          <w:sz w:val="24"/>
          <w:szCs w:val="24"/>
        </w:rPr>
        <w:t>MATEMATİK  DESTE</w:t>
      </w:r>
      <w:proofErr w:type="gramEnd"/>
      <w:r w:rsidRPr="00B60613">
        <w:rPr>
          <w:rFonts w:ascii="Times New Roman" w:hAnsi="Times New Roman" w:cs="Times New Roman"/>
          <w:b/>
          <w:sz w:val="24"/>
          <w:szCs w:val="24"/>
        </w:rPr>
        <w:t xml:space="preserve"> VE DÜZİNE İLE İLGİLİ PROBLEMLER 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1).Arda ve Eylül’ün annesi Arda’ya 1 deste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kalem;Eylül’e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 düzine kalem </w:t>
      </w:r>
      <w:proofErr w:type="spellStart"/>
      <w:r>
        <w:rPr>
          <w:rFonts w:ascii="Times New Roman" w:hAnsi="Times New Roman" w:cs="Times New Roman"/>
          <w:sz w:val="24"/>
          <w:szCs w:val="24"/>
        </w:rPr>
        <w:t>aldı.Kimin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daha fazla kalemi vardır?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   Arda                  B)  Eylül              C) İkisinin de kalemi eşittir.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2).</w:t>
      </w:r>
      <w:proofErr w:type="spellStart"/>
      <w:r>
        <w:rPr>
          <w:rFonts w:ascii="Times New Roman" w:hAnsi="Times New Roman" w:cs="Times New Roman"/>
          <w:sz w:val="24"/>
          <w:szCs w:val="24"/>
        </w:rPr>
        <w:t>Ravza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Nur’a annesi 1 düzine kuru boya kalemi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aldı.Ravza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Nur 1 düzine kuru boya kalemlerinin 2 tanesini sıra arkadaşı Hatice’ye hediye </w:t>
      </w:r>
      <w:proofErr w:type="spellStart"/>
      <w:r>
        <w:rPr>
          <w:rFonts w:ascii="Times New Roman" w:hAnsi="Times New Roman" w:cs="Times New Roman"/>
          <w:sz w:val="24"/>
          <w:szCs w:val="24"/>
        </w:rPr>
        <w:t>etti.Ravza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Nur’un kaç kalemi kaldı?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 8                            B)10                         C)12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3). Büşra’nın annesi Büşra’ya 1 deste kalem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aldı.Büşra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 deste kalemi 1 düzine yapmak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istiyor.Büşra’nın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kaç tane kaleme ihtiyacı vardır?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1                             B) 2                            C) 3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4). 2 düzine kalem, 2 deste kalemden kaç fazladır?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2                             B)  4                           C) 6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5). Nurullah’ın 8 tane kalemi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var.Nurullah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bu 8 tane kalemi 1 düzine yapmak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istiyor.Kaç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tane kaleme ihtiyacı vardır?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 4                               B) 6                            C) 8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6). 1 deste kalem ile 1 düzine kalemin toplamı kaçtır?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20                               B) 22                         C) 24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7). 1 düzine bardağın </w:t>
      </w:r>
      <w:proofErr w:type="gramStart"/>
      <w:r>
        <w:rPr>
          <w:rFonts w:ascii="Times New Roman" w:hAnsi="Times New Roman" w:cs="Times New Roman"/>
          <w:sz w:val="24"/>
          <w:szCs w:val="24"/>
        </w:rPr>
        <w:t>5  tanesi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kırıldı. Geriye kırılmayan kaç tane bardak kaldı?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5                                 B) 6                             C) 7 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8). 3 deste muz kaç tanedir?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24                             B) 30                            C) 36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9).Mert Ali’nin kumbarasında 10 tane 1 lira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vardır.Veysel’in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kumbarasında da 12 tane 1 lira </w:t>
      </w:r>
      <w:proofErr w:type="spellStart"/>
      <w:r>
        <w:rPr>
          <w:rFonts w:ascii="Times New Roman" w:hAnsi="Times New Roman" w:cs="Times New Roman"/>
          <w:sz w:val="24"/>
          <w:szCs w:val="24"/>
        </w:rPr>
        <w:t>vardır.İkisinin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toplam parası kaç liradır.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 20                            B)22                             C)24</w: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10).Aşağıya 1 deste papatya çizerek boyayınız.             </w:t>
      </w:r>
    </w:p>
    <w:p w:rsidR="00B60613" w:rsidRDefault="00101D9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kış Çizelgesi: Bağlayıcı 2" o:spid="_x0000_s1757" type="#_x0000_t120" style="position:absolute;margin-left:84.4pt;margin-top:22.45pt;width:18.75pt;height:12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" fillcolor="#4f81bd" strokecolor="#385d8a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3" o:spid="_x0000_s1758" type="#_x0000_t120" style="position:absolute;margin-left:171.4pt;margin-top:21.7pt;width:18.75pt;height:12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" fillcolor="#4f81bd" strokecolor="#385d8a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4" o:spid="_x0000_s1759" type="#_x0000_t120" style="position:absolute;margin-left:292.9pt;margin-top:22.45pt;width:18.75pt;height:12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" fillcolor="#4f81bd" strokecolor="#385d8a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5" o:spid="_x0000_s1760" type="#_x0000_t120" style="position:absolute;margin-left:406.15pt;margin-top:17.95pt;width:18.75pt;height:12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" fillcolor="#4f81bd" strokecolor="#385d8a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1" o:spid="_x0000_s1756" type="#_x0000_t120" style="position:absolute;margin-left:13.9pt;margin-top:17.95pt;width:18.75pt;height:12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" fillcolor="#4472c4 [3204]" strokecolor="#1f3763 [1604]" strokeweight="1pt">
            <v:stroke joinstyle="miter"/>
          </v:shape>
        </w:pic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</w:p>
    <w:p w:rsidR="00B60613" w:rsidRDefault="00101D93" w:rsidP="00B6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574" o:spid="_x0000_s1761" type="#_x0000_t120" style="position:absolute;margin-left:12pt;margin-top:11.25pt;width:18.75pt;height:12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" fillcolor="#4472c4" strokecolor="#2f528f" strokeweight="1pt">
            <v:stroke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575" o:spid="_x0000_s1762" type="#_x0000_t120" style="position:absolute;margin-left:405pt;margin-top:7.5pt;width:18.75pt;height:12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" fillcolor="#4472c4" strokecolor="#2f528f" strokeweight="1pt">
            <v:stroke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105" o:spid="_x0000_s1763" type="#_x0000_t120" style="position:absolute;margin-left:294.75pt;margin-top:12.75pt;width:18.75pt;height:12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" fillcolor="#4472c4" strokecolor="#2f528f" strokeweight="1pt">
            <v:stroke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106" o:spid="_x0000_s1764" type="#_x0000_t120" style="position:absolute;margin-left:174pt;margin-top:12.75pt;width:18.75pt;height:12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" fillcolor="#4472c4" strokecolor="#2f528f" strokeweight="1pt">
            <v:stroke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kış Çizelgesi: Bağlayıcı 107" o:spid="_x0000_s1765" type="#_x0000_t120" style="position:absolute;margin-left:84pt;margin-top:13.5pt;width:18.75pt;height:1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" fillcolor="#4472c4" strokecolor="#2f528f" strokeweight="1pt">
            <v:stroke joinstyle="miter"/>
          </v:shape>
        </w:pict>
      </w:r>
    </w:p>
    <w:p w:rsidR="00B60613" w:rsidRDefault="00B60613" w:rsidP="00B60613">
      <w:pPr>
        <w:rPr>
          <w:rFonts w:ascii="Times New Roman" w:hAnsi="Times New Roman" w:cs="Times New Roman"/>
          <w:sz w:val="24"/>
          <w:szCs w:val="24"/>
        </w:rPr>
      </w:pPr>
    </w:p>
    <w:p w:rsidR="006778E5" w:rsidRDefault="00B60613" w:rsidP="00B60613">
      <w:pPr>
        <w:jc w:val="right"/>
        <w:rPr>
          <w:rFonts w:ascii="Times New Roman" w:hAnsi="Times New Roman" w:cs="Times New Roman"/>
          <w:szCs w:val="24"/>
        </w:rPr>
      </w:pPr>
      <w:r w:rsidRPr="00B60613">
        <w:rPr>
          <w:rFonts w:ascii="Times New Roman" w:hAnsi="Times New Roman" w:cs="Times New Roman"/>
          <w:szCs w:val="24"/>
        </w:rPr>
        <w:t>Ahmet Arslan</w:t>
      </w:r>
      <w:bookmarkStart w:id="0" w:name="_GoBack"/>
      <w:bookmarkEnd w:id="0"/>
    </w:p>
    <w:sectPr w:rsidR="006778E5" w:rsidSect="00D74D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93" w:rsidRDefault="00101D93" w:rsidP="00454E2E">
      <w:pPr>
        <w:spacing w:after="0" w:line="240" w:lineRule="auto"/>
      </w:pPr>
      <w:r>
        <w:separator/>
      </w:r>
    </w:p>
  </w:endnote>
  <w:endnote w:type="continuationSeparator" w:id="0">
    <w:p w:rsidR="00101D93" w:rsidRDefault="00101D93" w:rsidP="0045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7EA" w:rsidRDefault="00B607EA">
    <w:pPr>
      <w:pStyle w:val="Altbilgi"/>
    </w:pPr>
  </w:p>
  <w:p w:rsidR="00B607EA" w:rsidRDefault="00B607EA">
    <w:pPr>
      <w:pStyle w:val="Altbilgi"/>
    </w:pPr>
  </w:p>
  <w:p w:rsidR="00B607EA" w:rsidRDefault="00B607EA">
    <w:pPr>
      <w:pStyle w:val="Altbilgi"/>
    </w:pPr>
  </w:p>
  <w:p w:rsidR="00B607EA" w:rsidRDefault="00B607E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93" w:rsidRDefault="00101D93" w:rsidP="00454E2E">
      <w:pPr>
        <w:spacing w:after="0" w:line="240" w:lineRule="auto"/>
      </w:pPr>
      <w:r>
        <w:separator/>
      </w:r>
    </w:p>
  </w:footnote>
  <w:footnote w:type="continuationSeparator" w:id="0">
    <w:p w:rsidR="00101D93" w:rsidRDefault="00101D93" w:rsidP="0045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7EA" w:rsidRDefault="00B607EA">
    <w:pPr>
      <w:pStyle w:val="stbilgi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2C3"/>
    <w:multiLevelType w:val="hybridMultilevel"/>
    <w:tmpl w:val="D27437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85735"/>
    <w:multiLevelType w:val="hybridMultilevel"/>
    <w:tmpl w:val="D7F2DE84"/>
    <w:lvl w:ilvl="0" w:tplc="D9A060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31D15"/>
    <w:multiLevelType w:val="hybridMultilevel"/>
    <w:tmpl w:val="60BA503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E788A"/>
    <w:multiLevelType w:val="hybridMultilevel"/>
    <w:tmpl w:val="7006110C"/>
    <w:lvl w:ilvl="0" w:tplc="CCA6AC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F09"/>
    <w:multiLevelType w:val="hybridMultilevel"/>
    <w:tmpl w:val="D27437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23942"/>
    <w:multiLevelType w:val="multilevel"/>
    <w:tmpl w:val="CF66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2230B4"/>
    <w:multiLevelType w:val="hybridMultilevel"/>
    <w:tmpl w:val="FB28C190"/>
    <w:lvl w:ilvl="0" w:tplc="5468B554">
      <w:start w:val="1"/>
      <w:numFmt w:val="upp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6375"/>
    <w:multiLevelType w:val="multilevel"/>
    <w:tmpl w:val="8ADA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E15276"/>
    <w:multiLevelType w:val="hybridMultilevel"/>
    <w:tmpl w:val="D27437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D7113"/>
    <w:multiLevelType w:val="hybridMultilevel"/>
    <w:tmpl w:val="D0828F82"/>
    <w:lvl w:ilvl="0" w:tplc="4508C75C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4478C"/>
    <w:multiLevelType w:val="hybridMultilevel"/>
    <w:tmpl w:val="46F0B7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2D7C"/>
    <w:multiLevelType w:val="multilevel"/>
    <w:tmpl w:val="740C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EC37BF"/>
    <w:multiLevelType w:val="hybridMultilevel"/>
    <w:tmpl w:val="E02A69F6"/>
    <w:lvl w:ilvl="0" w:tplc="0EAE6E1E">
      <w:start w:val="1"/>
      <w:numFmt w:val="upp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208B5"/>
    <w:multiLevelType w:val="hybridMultilevel"/>
    <w:tmpl w:val="B30AF9B0"/>
    <w:lvl w:ilvl="0" w:tplc="7E2E0EA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8521B"/>
    <w:multiLevelType w:val="hybridMultilevel"/>
    <w:tmpl w:val="16589AA0"/>
    <w:lvl w:ilvl="0" w:tplc="A1D603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11A21"/>
    <w:multiLevelType w:val="hybridMultilevel"/>
    <w:tmpl w:val="7878FF4E"/>
    <w:lvl w:ilvl="0" w:tplc="746250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7159F"/>
    <w:multiLevelType w:val="hybridMultilevel"/>
    <w:tmpl w:val="C07A7A6A"/>
    <w:lvl w:ilvl="0" w:tplc="97F40574">
      <w:start w:val="1"/>
      <w:numFmt w:val="upperLetter"/>
      <w:lvlText w:val="%1)"/>
      <w:lvlJc w:val="left"/>
      <w:pPr>
        <w:ind w:left="720" w:hanging="360"/>
      </w:pPr>
      <w:rPr>
        <w:rFonts w:ascii="ALFABET98" w:eastAsiaTheme="minorHAnsi" w:hAnsi="ALFABET98" w:cstheme="minorBidi"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7100A"/>
    <w:multiLevelType w:val="hybridMultilevel"/>
    <w:tmpl w:val="DFB60780"/>
    <w:lvl w:ilvl="0" w:tplc="A398AD7C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0643F"/>
    <w:multiLevelType w:val="hybridMultilevel"/>
    <w:tmpl w:val="3D182AD4"/>
    <w:lvl w:ilvl="0" w:tplc="B2CE2FDA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6726FE"/>
    <w:multiLevelType w:val="hybridMultilevel"/>
    <w:tmpl w:val="293A072A"/>
    <w:lvl w:ilvl="0" w:tplc="87CAC312">
      <w:start w:val="1"/>
      <w:numFmt w:val="upp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710810"/>
    <w:multiLevelType w:val="hybridMultilevel"/>
    <w:tmpl w:val="D78CB730"/>
    <w:lvl w:ilvl="0" w:tplc="EA960610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14E01"/>
    <w:multiLevelType w:val="hybridMultilevel"/>
    <w:tmpl w:val="E19E3002"/>
    <w:lvl w:ilvl="0" w:tplc="8304C5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5C4AB3"/>
    <w:multiLevelType w:val="hybridMultilevel"/>
    <w:tmpl w:val="1E108FAA"/>
    <w:lvl w:ilvl="0" w:tplc="22E86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27CAC"/>
    <w:multiLevelType w:val="hybridMultilevel"/>
    <w:tmpl w:val="CA5E1CE2"/>
    <w:lvl w:ilvl="0" w:tplc="AAB6B6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483B75"/>
    <w:multiLevelType w:val="hybridMultilevel"/>
    <w:tmpl w:val="8E74A334"/>
    <w:lvl w:ilvl="0" w:tplc="FE84C588">
      <w:start w:val="1"/>
      <w:numFmt w:val="upp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B57350"/>
    <w:multiLevelType w:val="hybridMultilevel"/>
    <w:tmpl w:val="55C82FEA"/>
    <w:lvl w:ilvl="0" w:tplc="F3F47920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6103C2"/>
    <w:multiLevelType w:val="hybridMultilevel"/>
    <w:tmpl w:val="013EE8A6"/>
    <w:lvl w:ilvl="0" w:tplc="48FEC654">
      <w:start w:val="1"/>
      <w:numFmt w:val="upp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14D38"/>
    <w:multiLevelType w:val="hybridMultilevel"/>
    <w:tmpl w:val="99E45ED0"/>
    <w:lvl w:ilvl="0" w:tplc="A54036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C353D0"/>
    <w:multiLevelType w:val="hybridMultilevel"/>
    <w:tmpl w:val="65D8A7F4"/>
    <w:lvl w:ilvl="0" w:tplc="667ABF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8"/>
  </w:num>
  <w:num w:numId="16">
    <w:abstractNumId w:val="3"/>
  </w:num>
  <w:num w:numId="17">
    <w:abstractNumId w:val="27"/>
  </w:num>
  <w:num w:numId="18">
    <w:abstractNumId w:val="1"/>
  </w:num>
  <w:num w:numId="19">
    <w:abstractNumId w:val="22"/>
  </w:num>
  <w:num w:numId="20">
    <w:abstractNumId w:val="21"/>
  </w:num>
  <w:num w:numId="21">
    <w:abstractNumId w:val="14"/>
  </w:num>
  <w:num w:numId="22">
    <w:abstractNumId w:val="0"/>
  </w:num>
  <w:num w:numId="23">
    <w:abstractNumId w:val="4"/>
  </w:num>
  <w:num w:numId="24">
    <w:abstractNumId w:val="8"/>
  </w:num>
  <w:num w:numId="25">
    <w:abstractNumId w:val="5"/>
  </w:num>
  <w:num w:numId="26">
    <w:abstractNumId w:val="10"/>
  </w:num>
  <w:num w:numId="27">
    <w:abstractNumId w:val="11"/>
  </w:num>
  <w:num w:numId="28">
    <w:abstractNumId w:val="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FF1"/>
    <w:rsid w:val="00022A12"/>
    <w:rsid w:val="00022B19"/>
    <w:rsid w:val="00024259"/>
    <w:rsid w:val="00032194"/>
    <w:rsid w:val="0004137A"/>
    <w:rsid w:val="0005493B"/>
    <w:rsid w:val="00061B87"/>
    <w:rsid w:val="0007282E"/>
    <w:rsid w:val="00074414"/>
    <w:rsid w:val="000A2B89"/>
    <w:rsid w:val="000B2FFB"/>
    <w:rsid w:val="000E31A6"/>
    <w:rsid w:val="00101D93"/>
    <w:rsid w:val="001178C3"/>
    <w:rsid w:val="00122A1F"/>
    <w:rsid w:val="00126272"/>
    <w:rsid w:val="00130EF7"/>
    <w:rsid w:val="00135566"/>
    <w:rsid w:val="00141597"/>
    <w:rsid w:val="00176864"/>
    <w:rsid w:val="00180B46"/>
    <w:rsid w:val="001835AE"/>
    <w:rsid w:val="0019724B"/>
    <w:rsid w:val="001B56C1"/>
    <w:rsid w:val="001D34CF"/>
    <w:rsid w:val="001E7BB8"/>
    <w:rsid w:val="0020783F"/>
    <w:rsid w:val="00207D5D"/>
    <w:rsid w:val="002126C9"/>
    <w:rsid w:val="00234DA1"/>
    <w:rsid w:val="00254301"/>
    <w:rsid w:val="00271153"/>
    <w:rsid w:val="002724F7"/>
    <w:rsid w:val="00276B81"/>
    <w:rsid w:val="00292C6E"/>
    <w:rsid w:val="002A643F"/>
    <w:rsid w:val="002A71D7"/>
    <w:rsid w:val="002B51B7"/>
    <w:rsid w:val="002D0F40"/>
    <w:rsid w:val="002E055D"/>
    <w:rsid w:val="002E6214"/>
    <w:rsid w:val="002F2D15"/>
    <w:rsid w:val="00304DAB"/>
    <w:rsid w:val="00322BE5"/>
    <w:rsid w:val="00327FBA"/>
    <w:rsid w:val="00331A85"/>
    <w:rsid w:val="003343AA"/>
    <w:rsid w:val="003540E8"/>
    <w:rsid w:val="00361F0D"/>
    <w:rsid w:val="00364C76"/>
    <w:rsid w:val="00365FF8"/>
    <w:rsid w:val="00385A7A"/>
    <w:rsid w:val="00391400"/>
    <w:rsid w:val="003C50FF"/>
    <w:rsid w:val="004201A9"/>
    <w:rsid w:val="00421B4C"/>
    <w:rsid w:val="00430E13"/>
    <w:rsid w:val="004314B1"/>
    <w:rsid w:val="004369AD"/>
    <w:rsid w:val="00454E2E"/>
    <w:rsid w:val="00457B06"/>
    <w:rsid w:val="00461E9C"/>
    <w:rsid w:val="00466D84"/>
    <w:rsid w:val="00495A63"/>
    <w:rsid w:val="00496569"/>
    <w:rsid w:val="004A2496"/>
    <w:rsid w:val="004D0202"/>
    <w:rsid w:val="004D0320"/>
    <w:rsid w:val="004D6D15"/>
    <w:rsid w:val="0051300F"/>
    <w:rsid w:val="00540416"/>
    <w:rsid w:val="005514D8"/>
    <w:rsid w:val="005567B9"/>
    <w:rsid w:val="0058354B"/>
    <w:rsid w:val="00590F11"/>
    <w:rsid w:val="005A20DC"/>
    <w:rsid w:val="005C45C2"/>
    <w:rsid w:val="005C46B5"/>
    <w:rsid w:val="005F4D20"/>
    <w:rsid w:val="0065477D"/>
    <w:rsid w:val="00664117"/>
    <w:rsid w:val="006778E5"/>
    <w:rsid w:val="00690FAC"/>
    <w:rsid w:val="0069359E"/>
    <w:rsid w:val="00706F72"/>
    <w:rsid w:val="00714F2A"/>
    <w:rsid w:val="0072063C"/>
    <w:rsid w:val="00722A18"/>
    <w:rsid w:val="00744DB5"/>
    <w:rsid w:val="00757B1D"/>
    <w:rsid w:val="00793851"/>
    <w:rsid w:val="007A7160"/>
    <w:rsid w:val="007D0F40"/>
    <w:rsid w:val="007D4809"/>
    <w:rsid w:val="007E3FD2"/>
    <w:rsid w:val="007E58B2"/>
    <w:rsid w:val="008116D3"/>
    <w:rsid w:val="00834778"/>
    <w:rsid w:val="00847159"/>
    <w:rsid w:val="00857D52"/>
    <w:rsid w:val="008677E3"/>
    <w:rsid w:val="00873D96"/>
    <w:rsid w:val="00881E61"/>
    <w:rsid w:val="008930EB"/>
    <w:rsid w:val="008D168F"/>
    <w:rsid w:val="008D6663"/>
    <w:rsid w:val="008E578C"/>
    <w:rsid w:val="008F3E40"/>
    <w:rsid w:val="0092404D"/>
    <w:rsid w:val="0095444C"/>
    <w:rsid w:val="00965809"/>
    <w:rsid w:val="00970488"/>
    <w:rsid w:val="009A5B23"/>
    <w:rsid w:val="009D11A3"/>
    <w:rsid w:val="009D2372"/>
    <w:rsid w:val="009D2389"/>
    <w:rsid w:val="009E59AF"/>
    <w:rsid w:val="00A01461"/>
    <w:rsid w:val="00A02124"/>
    <w:rsid w:val="00A078E5"/>
    <w:rsid w:val="00A07B8A"/>
    <w:rsid w:val="00A2115E"/>
    <w:rsid w:val="00A26BA6"/>
    <w:rsid w:val="00A30B70"/>
    <w:rsid w:val="00A631B2"/>
    <w:rsid w:val="00A92D5C"/>
    <w:rsid w:val="00A95B80"/>
    <w:rsid w:val="00AD3667"/>
    <w:rsid w:val="00AD7E62"/>
    <w:rsid w:val="00B1459C"/>
    <w:rsid w:val="00B2499E"/>
    <w:rsid w:val="00B278ED"/>
    <w:rsid w:val="00B5520C"/>
    <w:rsid w:val="00B60613"/>
    <w:rsid w:val="00B607EA"/>
    <w:rsid w:val="00B96FF1"/>
    <w:rsid w:val="00BA73F3"/>
    <w:rsid w:val="00BB5407"/>
    <w:rsid w:val="00BB5B4E"/>
    <w:rsid w:val="00BC3A99"/>
    <w:rsid w:val="00BD793A"/>
    <w:rsid w:val="00BF235F"/>
    <w:rsid w:val="00C51530"/>
    <w:rsid w:val="00C57D63"/>
    <w:rsid w:val="00C71921"/>
    <w:rsid w:val="00C843B1"/>
    <w:rsid w:val="00C84479"/>
    <w:rsid w:val="00C91384"/>
    <w:rsid w:val="00CA13B0"/>
    <w:rsid w:val="00CC0895"/>
    <w:rsid w:val="00CD1C84"/>
    <w:rsid w:val="00CD58D1"/>
    <w:rsid w:val="00D15676"/>
    <w:rsid w:val="00D43261"/>
    <w:rsid w:val="00D438DD"/>
    <w:rsid w:val="00D50F85"/>
    <w:rsid w:val="00D53C3E"/>
    <w:rsid w:val="00D65DE2"/>
    <w:rsid w:val="00D74DC3"/>
    <w:rsid w:val="00D94CCA"/>
    <w:rsid w:val="00D95820"/>
    <w:rsid w:val="00DC7CA6"/>
    <w:rsid w:val="00DE11F9"/>
    <w:rsid w:val="00DE1F96"/>
    <w:rsid w:val="00E10B2D"/>
    <w:rsid w:val="00E3210F"/>
    <w:rsid w:val="00E3277F"/>
    <w:rsid w:val="00E70625"/>
    <w:rsid w:val="00E71E49"/>
    <w:rsid w:val="00E76954"/>
    <w:rsid w:val="00E848F8"/>
    <w:rsid w:val="00E90A03"/>
    <w:rsid w:val="00E94C6B"/>
    <w:rsid w:val="00EB4BD9"/>
    <w:rsid w:val="00EC6056"/>
    <w:rsid w:val="00F056B9"/>
    <w:rsid w:val="00F451E9"/>
    <w:rsid w:val="00F7146F"/>
    <w:rsid w:val="00F74459"/>
    <w:rsid w:val="00FB4817"/>
    <w:rsid w:val="00FB74F7"/>
    <w:rsid w:val="00FF13B0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C3"/>
  </w:style>
  <w:style w:type="paragraph" w:styleId="Balk1">
    <w:name w:val="heading 1"/>
    <w:basedOn w:val="Normal"/>
    <w:next w:val="Normal"/>
    <w:link w:val="Balk1Char"/>
    <w:uiPriority w:val="99"/>
    <w:qFormat/>
    <w:rsid w:val="00BB5407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26B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06F7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04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5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4E2E"/>
  </w:style>
  <w:style w:type="paragraph" w:styleId="Altbilgi">
    <w:name w:val="footer"/>
    <w:basedOn w:val="Normal"/>
    <w:link w:val="AltbilgiChar"/>
    <w:uiPriority w:val="99"/>
    <w:unhideWhenUsed/>
    <w:rsid w:val="0045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4E2E"/>
  </w:style>
  <w:style w:type="character" w:customStyle="1" w:styleId="Balk1Char">
    <w:name w:val="Başlık 1 Char"/>
    <w:basedOn w:val="VarsaylanParagrafYazTipi"/>
    <w:link w:val="Balk1"/>
    <w:uiPriority w:val="99"/>
    <w:rsid w:val="00BB5407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paragraph" w:styleId="AralkYok">
    <w:name w:val="No Spacing"/>
    <w:uiPriority w:val="1"/>
    <w:qFormat/>
    <w:rsid w:val="00BB5407"/>
    <w:pPr>
      <w:spacing w:after="0" w:line="240" w:lineRule="auto"/>
    </w:pPr>
  </w:style>
  <w:style w:type="paragraph" w:styleId="GvdeMetni">
    <w:name w:val="Body Text"/>
    <w:basedOn w:val="Normal"/>
    <w:link w:val="GvdeMetniChar"/>
    <w:rsid w:val="00BB5407"/>
    <w:pPr>
      <w:suppressAutoHyphens/>
      <w:spacing w:after="0" w:line="240" w:lineRule="auto"/>
    </w:pPr>
    <w:rPr>
      <w:rFonts w:ascii="Arial" w:eastAsia="Times New Roman" w:hAnsi="Arial" w:cs="Arial"/>
      <w:sz w:val="18"/>
      <w:szCs w:val="24"/>
      <w:lang w:eastAsia="ar-SA"/>
    </w:rPr>
  </w:style>
  <w:style w:type="character" w:customStyle="1" w:styleId="GvdeMetniChar">
    <w:name w:val="Gövde Metni Char"/>
    <w:basedOn w:val="VarsaylanParagrafYazTipi"/>
    <w:link w:val="GvdeMetni"/>
    <w:rsid w:val="00BB5407"/>
    <w:rPr>
      <w:rFonts w:ascii="Arial" w:eastAsia="Times New Roman" w:hAnsi="Arial" w:cs="Arial"/>
      <w:sz w:val="18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C8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5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7B06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D793A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D793A"/>
  </w:style>
  <w:style w:type="character" w:styleId="Kpr">
    <w:name w:val="Hyperlink"/>
    <w:basedOn w:val="VarsaylanParagrafYazTipi"/>
    <w:uiPriority w:val="99"/>
    <w:unhideWhenUsed/>
    <w:rsid w:val="00276B81"/>
    <w:rPr>
      <w:color w:val="0563C1" w:themeColor="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26B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Default">
    <w:name w:val="Default"/>
    <w:rsid w:val="0065477D"/>
    <w:pPr>
      <w:autoSpaceDE w:val="0"/>
      <w:autoSpaceDN w:val="0"/>
      <w:adjustRightInd w:val="0"/>
      <w:spacing w:after="0" w:line="288" w:lineRule="auto"/>
    </w:pPr>
    <w:rPr>
      <w:rFonts w:asciiTheme="majorHAnsi" w:eastAsiaTheme="minorEastAsia" w:hAnsiTheme="majorHAnsi" w:cs="Times New Roman"/>
      <w:color w:val="000000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06F72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9"/>
    <w:qFormat/>
    <w:rsid w:val="00BB5407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26B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06F7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04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5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4E2E"/>
  </w:style>
  <w:style w:type="paragraph" w:styleId="Altbilgi">
    <w:name w:val="footer"/>
    <w:basedOn w:val="Normal"/>
    <w:link w:val="AltbilgiChar"/>
    <w:uiPriority w:val="99"/>
    <w:unhideWhenUsed/>
    <w:rsid w:val="0045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4E2E"/>
  </w:style>
  <w:style w:type="character" w:customStyle="1" w:styleId="Balk1Char">
    <w:name w:val="Başlık 1 Char"/>
    <w:basedOn w:val="VarsaylanParagrafYazTipi"/>
    <w:link w:val="Balk1"/>
    <w:uiPriority w:val="99"/>
    <w:rsid w:val="00BB5407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paragraph" w:styleId="AralkYok">
    <w:name w:val="No Spacing"/>
    <w:uiPriority w:val="1"/>
    <w:qFormat/>
    <w:rsid w:val="00BB5407"/>
    <w:pPr>
      <w:spacing w:after="0" w:line="240" w:lineRule="auto"/>
    </w:pPr>
  </w:style>
  <w:style w:type="paragraph" w:styleId="GvdeMetni">
    <w:name w:val="Body Text"/>
    <w:basedOn w:val="Normal"/>
    <w:link w:val="GvdeMetniChar"/>
    <w:rsid w:val="00BB5407"/>
    <w:pPr>
      <w:suppressAutoHyphens/>
      <w:spacing w:after="0" w:line="240" w:lineRule="auto"/>
    </w:pPr>
    <w:rPr>
      <w:rFonts w:ascii="Arial" w:eastAsia="Times New Roman" w:hAnsi="Arial" w:cs="Arial"/>
      <w:sz w:val="18"/>
      <w:szCs w:val="24"/>
      <w:lang w:eastAsia="ar-SA"/>
    </w:rPr>
  </w:style>
  <w:style w:type="character" w:customStyle="1" w:styleId="GvdeMetniChar">
    <w:name w:val="Gövde Metni Char"/>
    <w:basedOn w:val="VarsaylanParagrafYazTipi"/>
    <w:link w:val="GvdeMetni"/>
    <w:rsid w:val="00BB5407"/>
    <w:rPr>
      <w:rFonts w:ascii="Arial" w:eastAsia="Times New Roman" w:hAnsi="Arial" w:cs="Arial"/>
      <w:sz w:val="18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C8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5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7B06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D793A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D793A"/>
  </w:style>
  <w:style w:type="character" w:styleId="Kpr">
    <w:name w:val="Hyperlink"/>
    <w:basedOn w:val="VarsaylanParagrafYazTipi"/>
    <w:uiPriority w:val="99"/>
    <w:unhideWhenUsed/>
    <w:rsid w:val="00276B81"/>
    <w:rPr>
      <w:color w:val="0563C1" w:themeColor="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26B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Default">
    <w:name w:val="Default"/>
    <w:rsid w:val="0065477D"/>
    <w:pPr>
      <w:autoSpaceDE w:val="0"/>
      <w:autoSpaceDN w:val="0"/>
      <w:adjustRightInd w:val="0"/>
      <w:spacing w:after="0" w:line="288" w:lineRule="auto"/>
    </w:pPr>
    <w:rPr>
      <w:rFonts w:asciiTheme="majorHAnsi" w:eastAsiaTheme="minorEastAsia" w:hAnsiTheme="majorHAnsi" w:cs="Times New Roman"/>
      <w:color w:val="000000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06F72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2020-09-10T08:54:00Z</dcterms:created>
  <dcterms:modified xsi:type="dcterms:W3CDTF">2020-09-11T07:11:00Z</dcterms:modified>
  <cp:category>https://www.sorubak.com</cp:category>
</cp:coreProperties>
</file>